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1.36e-01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7.60e-02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5.03e-01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1.00e-03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3.20e-02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3.00e-03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1.78e-01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2.00e-02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8.10e-02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2.68e-01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1.62e-01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6.48e-01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7.24e-01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6.80e-01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1.00e-03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2.39e-01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9.60e-02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2.37e-01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9.74e-01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1.30e-02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3.50e-02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3.00e-03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8.01e-01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3.10e-02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4.90e-02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6.30e-02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9.00e-03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9.52e-01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1.00e-03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2.39e-01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7.95e-01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2025-03-29T17:55:36Z</dcterms:modified>
  <cp:category/>
</cp:coreProperties>
</file>