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4733C" w14:textId="77777777" w:rsidR="009033E4" w:rsidRPr="00443BAA" w:rsidRDefault="009033E4">
      <w:pPr>
        <w:pStyle w:val="a5"/>
        <w:rPr>
          <w:rFonts w:ascii="思源宋体 Medium" w:eastAsia="思源宋体 Medium" w:hAnsi="思源宋体 Medium"/>
          <w:sz w:val="20"/>
        </w:rPr>
      </w:pPr>
    </w:p>
    <w:p w14:paraId="52756EAE" w14:textId="77777777" w:rsidR="009033E4" w:rsidRPr="00443BAA" w:rsidRDefault="009033E4">
      <w:pPr>
        <w:pStyle w:val="a5"/>
        <w:rPr>
          <w:rFonts w:ascii="思源宋体 Medium" w:eastAsia="思源宋体 Medium" w:hAnsi="思源宋体 Medium"/>
          <w:sz w:val="20"/>
        </w:rPr>
      </w:pPr>
    </w:p>
    <w:p w14:paraId="7E23F7A7" w14:textId="287C46EE" w:rsidR="009033E4" w:rsidRPr="00D00717" w:rsidRDefault="00D00717">
      <w:pPr>
        <w:pStyle w:val="aa"/>
        <w:rPr>
          <w:rFonts w:ascii="思源宋体 Medium" w:eastAsia="PMingLiU" w:hAnsi="思源宋体 Medium" w:cs="Source Han Serif CN Heavy"/>
          <w:b w:val="0"/>
          <w:bCs w:val="0"/>
          <w:sz w:val="32"/>
          <w:lang w:val="en-US"/>
        </w:rPr>
      </w:pPr>
      <w:bookmarkStart w:id="0" w:name="新春開戶抽獎活動和規則說明："/>
      <w:bookmarkEnd w:id="0"/>
      <w:r w:rsidRPr="00D00717">
        <w:rPr>
          <w:rFonts w:ascii="思源宋体 Medium" w:eastAsia="思源宋体 Medium" w:hAnsi="思源宋体 Medium" w:cs="Source Han Serif CN Heavy"/>
          <w:b w:val="0"/>
          <w:bCs w:val="0"/>
          <w:sz w:val="32"/>
          <w:lang w:val="en-US"/>
        </w:rPr>
        <w:t>IEXS Service Agreement</w:t>
      </w:r>
    </w:p>
    <w:p w14:paraId="44E0B7D4" w14:textId="77777777" w:rsidR="009033E4" w:rsidRPr="00443BAA" w:rsidRDefault="009033E4">
      <w:pPr>
        <w:rPr>
          <w:rFonts w:ascii="思源宋体 Medium" w:eastAsia="思源宋体 Medium" w:hAnsi="思源宋体 Medium"/>
        </w:rPr>
      </w:pPr>
    </w:p>
    <w:p w14:paraId="7BF92B16" w14:textId="2562A7D0" w:rsidR="009033E4" w:rsidRPr="00D00717" w:rsidRDefault="00D00717" w:rsidP="00C740F1">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bookmarkStart w:id="1" w:name="*贈金券使用規則："/>
      <w:bookmarkEnd w:id="1"/>
      <w:r w:rsidRPr="00D00717">
        <w:rPr>
          <w:rFonts w:ascii="思源宋体 Medium" w:eastAsia="思源宋体 Medium" w:hAnsi="思源宋体 Medium" w:cs="Source Han Serif CN Medium"/>
          <w:spacing w:val="-3"/>
          <w:sz w:val="20"/>
          <w:szCs w:val="20"/>
          <w:lang w:val="en-US" w:bidi="ar-SA"/>
        </w:rPr>
        <w:t>You are welcome to use the IEXS services</w:t>
      </w:r>
      <w:r w:rsidR="00443BAA" w:rsidRPr="00D00717">
        <w:rPr>
          <w:rFonts w:ascii="思源宋体 Medium" w:eastAsia="思源宋体 Medium" w:hAnsi="思源宋体 Medium" w:cs="Source Han Serif CN Medium" w:hint="eastAsia"/>
          <w:spacing w:val="-3"/>
          <w:sz w:val="20"/>
          <w:szCs w:val="20"/>
          <w:lang w:val="en-US" w:bidi="ar-SA"/>
        </w:rPr>
        <w:t>！</w:t>
      </w:r>
    </w:p>
    <w:p w14:paraId="711F96FE" w14:textId="28FFD375" w:rsidR="00895F23" w:rsidRPr="00D00717" w:rsidRDefault="00C740F1" w:rsidP="00C740F1">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00717">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59264" behindDoc="1" locked="0" layoutInCell="1" allowOverlap="1" wp14:anchorId="193CB1F5" wp14:editId="09F0CACA">
            <wp:simplePos x="0" y="0"/>
            <wp:positionH relativeFrom="column">
              <wp:posOffset>230505</wp:posOffset>
            </wp:positionH>
            <wp:positionV relativeFrom="paragraph">
              <wp:posOffset>2198370</wp:posOffset>
            </wp:positionV>
            <wp:extent cx="5531485" cy="1052195"/>
            <wp:effectExtent l="0" t="1714500" r="0" b="1805305"/>
            <wp:wrapNone/>
            <wp:docPr id="1" name="图片 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D00717" w:rsidRPr="00D00717">
        <w:rPr>
          <w:rFonts w:ascii="思源宋体 Medium" w:eastAsia="思源宋体 Medium" w:hAnsi="思源宋体 Medium" w:cs="Source Han Serif CN Medium"/>
          <w:spacing w:val="-3"/>
          <w:sz w:val="20"/>
          <w:szCs w:val="20"/>
          <w:lang w:val="en-US" w:bidi="ar-SA"/>
        </w:rPr>
        <w:t>In order to use the services of IEXS, you should read and comply with the "IEXS Service Agreement" (hereinafter referred to as the "Agreement") and the "IEXS Privacy Policy". Please ensure you have read and fully understood the contents of the terms and conditions, especially the terms and conditions that exclude or limit the liability of IEXS, the terms and conditions that limit the rights of the users, the terms and conditions that stipulate the dispute resolution method and jurisdiction (such as the relevant agreement in Article 18), as well as the independence agreements or rules for the activation or use of a particular service. Limitations, disclaimers, or other provisions involving your significant rights and obligations could be bolded or underlined to alert you to their importance</w:t>
      </w:r>
      <w:r w:rsidR="00D00717" w:rsidRPr="00D00717">
        <w:rPr>
          <w:rFonts w:ascii="思源宋体 Medium" w:eastAsia="思源宋体 Medium" w:hAnsi="思源宋体 Medium" w:cs="Source Han Serif CN Medium" w:hint="eastAsia"/>
          <w:spacing w:val="-3"/>
          <w:sz w:val="20"/>
          <w:szCs w:val="20"/>
          <w:lang w:val="en-US" w:bidi="ar-SA"/>
        </w:rPr>
        <w:t>.</w:t>
      </w:r>
    </w:p>
    <w:p w14:paraId="109A3A66" w14:textId="19E71C7F" w:rsidR="00895F23" w:rsidRPr="00D00717" w:rsidRDefault="00D00717" w:rsidP="00C740F1">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00717">
        <w:rPr>
          <w:rFonts w:ascii="思源宋体 Medium" w:eastAsia="思源宋体 Medium" w:hAnsi="思源宋体 Medium" w:cs="Source Han Serif CN Medium"/>
          <w:spacing w:val="-3"/>
          <w:sz w:val="20"/>
          <w:szCs w:val="20"/>
          <w:lang w:val="en-US" w:bidi="ar-SA"/>
        </w:rPr>
        <w:t>You are not authorized to use the IEXS Services unless you have fully read, fully understand, and accept all the terms and conditions of this Agreement. By clicking "Agree" or "Next", or by using the IEXS Services, or by any other express or implied acceptance of this Agreement, you will be deemed to have read and agreed to sign this Agreement. This Agreement shall have legal effect between you and IEXS and shall become a legal document binding on both parties</w:t>
      </w:r>
      <w:r w:rsidRPr="00D00717">
        <w:rPr>
          <w:rFonts w:ascii="思源宋体 Medium" w:eastAsia="思源宋体 Medium" w:hAnsi="思源宋体 Medium" w:cs="Source Han Serif CN Medium" w:hint="eastAsia"/>
          <w:spacing w:val="-3"/>
          <w:sz w:val="20"/>
          <w:szCs w:val="20"/>
          <w:lang w:val="en-US" w:bidi="ar-SA"/>
        </w:rPr>
        <w:t>.</w:t>
      </w:r>
    </w:p>
    <w:p w14:paraId="357B065C" w14:textId="65AE0C78" w:rsidR="009033E4" w:rsidRPr="00D00717" w:rsidRDefault="00D00717" w:rsidP="00C740F1">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00717">
        <w:rPr>
          <w:rFonts w:ascii="思源宋体 Medium" w:eastAsia="思源宋体 Medium" w:hAnsi="思源宋体 Medium" w:cs="Source Han Serif CN Medium"/>
          <w:spacing w:val="-3"/>
          <w:sz w:val="20"/>
          <w:szCs w:val="20"/>
          <w:lang w:val="en-US" w:bidi="ar-SA"/>
        </w:rPr>
        <w:t>If you do not have sufficient capacity for civil behavior due to age, intelligence or other factors, your signature may be deemed invalid</w:t>
      </w:r>
      <w:r w:rsidRPr="00D00717">
        <w:rPr>
          <w:rFonts w:ascii="思源宋体 Medium" w:eastAsia="思源宋体 Medium" w:hAnsi="思源宋体 Medium" w:cs="Source Han Serif CN Medium" w:hint="eastAsia"/>
          <w:spacing w:val="-3"/>
          <w:sz w:val="20"/>
          <w:szCs w:val="20"/>
          <w:lang w:val="en-US" w:bidi="ar-SA"/>
        </w:rPr>
        <w:t>.</w:t>
      </w:r>
    </w:p>
    <w:p w14:paraId="65640E1F" w14:textId="31B60C9F" w:rsidR="00C740F1" w:rsidRPr="00AB73D2" w:rsidRDefault="00D00717" w:rsidP="00C740F1">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AB73D2">
        <w:rPr>
          <w:rFonts w:ascii="思源宋体 Medium" w:eastAsia="思源宋体 Medium" w:hAnsi="思源宋体 Medium" w:cs="Source Han Serif CN Medium"/>
          <w:spacing w:val="-3"/>
          <w:sz w:val="20"/>
          <w:szCs w:val="20"/>
          <w:lang w:val="en-US" w:bidi="ar-SA"/>
        </w:rPr>
        <w:t>If you are a user outside of mainland China, you also need to enter or fulfill this agreement to comply with the laws of the country or region you belong to and/or are at the same time</w:t>
      </w:r>
      <w:r w:rsidRPr="00AB73D2">
        <w:rPr>
          <w:rFonts w:ascii="思源宋体 Medium" w:eastAsia="思源宋体 Medium" w:hAnsi="思源宋体 Medium" w:cs="Source Han Serif CN Medium" w:hint="eastAsia"/>
          <w:spacing w:val="-3"/>
          <w:sz w:val="20"/>
          <w:szCs w:val="20"/>
          <w:lang w:val="en-US" w:bidi="ar-SA"/>
        </w:rPr>
        <w:t>.</w:t>
      </w:r>
    </w:p>
    <w:p w14:paraId="79C842F6" w14:textId="7DD9E3C0" w:rsidR="00C740F1" w:rsidRPr="00AB73D2" w:rsidRDefault="00AB73D2" w:rsidP="00C740F1">
      <w:pPr>
        <w:rPr>
          <w:rFonts w:ascii="思源宋体 Medium" w:eastAsia="思源宋体 Medium" w:hAnsi="思源宋体 Medium" w:cs="Source Han Serif CN Medium"/>
          <w:spacing w:val="-3"/>
          <w:sz w:val="20"/>
          <w:szCs w:val="20"/>
          <w:lang w:val="en-US" w:bidi="ar-SA"/>
        </w:rPr>
      </w:pPr>
      <w:r>
        <w:rPr>
          <w:rFonts w:ascii="思源宋体 Medium" w:eastAsia="思源宋体 Medium" w:hAnsi="思源宋体 Medium" w:cs="Source Han Serif CN Medium"/>
          <w:spacing w:val="-3"/>
          <w:sz w:val="20"/>
          <w:szCs w:val="20"/>
          <w:lang w:val="en-US" w:bidi="ar-SA"/>
        </w:rPr>
        <w:lastRenderedPageBreak/>
        <w:t>1</w:t>
      </w:r>
      <w:r>
        <w:rPr>
          <w:rFonts w:ascii="思源宋体 Medium" w:eastAsia="思源宋体 Medium" w:hAnsi="思源宋体 Medium" w:cs="Source Han Serif CN Medium" w:hint="eastAsia"/>
          <w:spacing w:val="-3"/>
          <w:sz w:val="20"/>
          <w:szCs w:val="20"/>
          <w:lang w:val="en-US" w:eastAsia="zh-CN" w:bidi="ar-SA"/>
        </w:rPr>
        <w:t>.</w:t>
      </w:r>
      <w:r w:rsidR="00443BAA" w:rsidRPr="00AB73D2">
        <w:rPr>
          <w:rFonts w:ascii="思源宋体 Medium" w:eastAsia="思源宋体 Medium" w:hAnsi="思源宋体 Medium" w:cs="Source Han Serif CN Medium" w:hint="eastAsia"/>
          <w:spacing w:val="-3"/>
          <w:sz w:val="20"/>
          <w:szCs w:val="20"/>
          <w:lang w:val="en-US" w:bidi="ar-SA"/>
        </w:rPr>
        <w:t>【</w:t>
      </w:r>
      <w:r w:rsidRPr="00AB73D2">
        <w:rPr>
          <w:rFonts w:ascii="思源宋体 Medium" w:eastAsia="思源宋体 Medium" w:hAnsi="思源宋体 Medium" w:cs="Source Han Serif CN Medium"/>
          <w:spacing w:val="-3"/>
          <w:sz w:val="20"/>
          <w:szCs w:val="20"/>
          <w:lang w:val="en-US" w:bidi="ar-SA"/>
        </w:rPr>
        <w:t>Scope of the Agreement</w:t>
      </w:r>
      <w:r w:rsidR="00443BAA" w:rsidRPr="00AB73D2">
        <w:rPr>
          <w:rFonts w:ascii="思源宋体 Medium" w:eastAsia="思源宋体 Medium" w:hAnsi="思源宋体 Medium" w:cs="Source Han Serif CN Medium" w:hint="eastAsia"/>
          <w:spacing w:val="-3"/>
          <w:sz w:val="20"/>
          <w:szCs w:val="20"/>
          <w:lang w:val="en-US" w:bidi="ar-SA"/>
        </w:rPr>
        <w:t>】</w:t>
      </w:r>
    </w:p>
    <w:p w14:paraId="1EFC6B6B" w14:textId="4CA6B9BC" w:rsidR="00895F23" w:rsidRPr="00AB73D2" w:rsidRDefault="00443BAA" w:rsidP="00223D99">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AB73D2">
        <w:rPr>
          <w:rFonts w:ascii="思源宋体 Medium" w:eastAsia="思源宋体 Medium" w:hAnsi="思源宋体 Medium" w:cs="Source Han Serif CN Medium"/>
          <w:spacing w:val="-3"/>
          <w:sz w:val="20"/>
          <w:szCs w:val="20"/>
          <w:lang w:val="en-US" w:bidi="ar-SA"/>
        </w:rPr>
        <w:t xml:space="preserve">1.1 </w:t>
      </w:r>
      <w:r w:rsidR="00AB73D2" w:rsidRPr="00AB73D2">
        <w:rPr>
          <w:rFonts w:ascii="思源宋体 Medium" w:eastAsia="思源宋体 Medium" w:hAnsi="思源宋体 Medium" w:cs="Source Han Serif CN Medium"/>
          <w:spacing w:val="-3"/>
          <w:sz w:val="20"/>
          <w:szCs w:val="20"/>
          <w:lang w:val="en-US" w:bidi="ar-SA"/>
        </w:rPr>
        <w:t>This Agreement is an agreement between the User and IEXS regarding its utilization of the services of IEXS. "IEXS" means IEXS and/or the operational affiliates that may exist for its related services. "User" means the person who utilizes IEXS's services, more commonly referred to in this Agreement as "You"</w:t>
      </w:r>
      <w:r w:rsidR="00AB73D2" w:rsidRPr="00AB73D2">
        <w:rPr>
          <w:rFonts w:ascii="思源宋体 Medium" w:eastAsia="思源宋体 Medium" w:hAnsi="思源宋体 Medium" w:cs="Source Han Serif CN Medium" w:hint="eastAsia"/>
          <w:spacing w:val="-3"/>
          <w:sz w:val="20"/>
          <w:szCs w:val="20"/>
          <w:lang w:val="en-US" w:bidi="ar-SA"/>
        </w:rPr>
        <w:t>.</w:t>
      </w:r>
    </w:p>
    <w:p w14:paraId="791E44A7" w14:textId="35E23028" w:rsidR="009033E4" w:rsidRPr="00AB73D2" w:rsidRDefault="00443BAA" w:rsidP="000F1E4A">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AB73D2">
        <w:rPr>
          <w:rFonts w:ascii="思源宋体 Medium" w:eastAsia="思源宋体 Medium" w:hAnsi="思源宋体 Medium" w:cs="Source Han Serif CN Medium"/>
          <w:spacing w:val="-3"/>
          <w:sz w:val="20"/>
          <w:szCs w:val="20"/>
          <w:lang w:val="en-US" w:bidi="ar-SA"/>
        </w:rPr>
        <w:t>1.2</w:t>
      </w:r>
      <w:r w:rsidR="00AB73D2" w:rsidRPr="00AB73D2">
        <w:rPr>
          <w:rFonts w:ascii="思源宋体 Medium" w:eastAsia="思源宋体 Medium" w:hAnsi="思源宋体 Medium" w:cs="Source Han Serif CN Medium"/>
          <w:spacing w:val="-3"/>
          <w:sz w:val="20"/>
          <w:szCs w:val="20"/>
          <w:lang w:val="en-US" w:bidi="ar-SA"/>
        </w:rPr>
        <w:t xml:space="preserve"> IEXS's services refer to the products and services provided by IEXS to users, including but not limited to online media, Internet value-added, interactive entertainment, financial payments, transactions, and so on, and the specific services shall be subject to the actual services provided by IEXS (hereinafter referred to as "the Services")</w:t>
      </w:r>
      <w:r w:rsidR="00AB73D2" w:rsidRPr="00AB73D2">
        <w:rPr>
          <w:rFonts w:ascii="思源宋体 Medium" w:eastAsia="思源宋体 Medium" w:hAnsi="思源宋体 Medium" w:cs="Source Han Serif CN Medium" w:hint="eastAsia"/>
          <w:spacing w:val="-3"/>
          <w:sz w:val="20"/>
          <w:szCs w:val="20"/>
          <w:lang w:val="en-US" w:bidi="ar-SA"/>
        </w:rPr>
        <w:t>.</w:t>
      </w:r>
      <w:r w:rsidRPr="00AB73D2">
        <w:rPr>
          <w:rFonts w:ascii="思源宋体 Medium" w:eastAsia="思源宋体 Medium" w:hAnsi="思源宋体 Medium" w:cs="Source Han Serif CN Medium"/>
          <w:spacing w:val="-3"/>
          <w:sz w:val="20"/>
          <w:szCs w:val="20"/>
          <w:lang w:val="en-US" w:bidi="ar-SA"/>
        </w:rPr>
        <w:t xml:space="preserve"> </w:t>
      </w:r>
      <w:r w:rsidR="004048AA" w:rsidRPr="00AB73D2">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61312" behindDoc="1" locked="0" layoutInCell="1" allowOverlap="1" wp14:anchorId="662F23A5" wp14:editId="39776142">
            <wp:simplePos x="0" y="0"/>
            <wp:positionH relativeFrom="column">
              <wp:posOffset>0</wp:posOffset>
            </wp:positionH>
            <wp:positionV relativeFrom="paragraph">
              <wp:posOffset>2568575</wp:posOffset>
            </wp:positionV>
            <wp:extent cx="5531485" cy="1052195"/>
            <wp:effectExtent l="0" t="1714500" r="0" b="1805305"/>
            <wp:wrapNone/>
            <wp:docPr id="816917853" name="图片 816917853"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550257AA" w14:textId="53073CDB" w:rsidR="00895F23" w:rsidRPr="00AB73D2"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AB73D2">
        <w:rPr>
          <w:rFonts w:ascii="思源宋体 Medium" w:eastAsia="思源宋体 Medium" w:hAnsi="思源宋体 Medium" w:cs="Source Han Serif CN Medium"/>
          <w:spacing w:val="-3"/>
          <w:sz w:val="20"/>
          <w:szCs w:val="20"/>
          <w:lang w:val="en-US" w:bidi="ar-SA"/>
        </w:rPr>
        <w:t xml:space="preserve">1.3 </w:t>
      </w:r>
      <w:r w:rsidR="00AB73D2" w:rsidRPr="00AB73D2">
        <w:rPr>
          <w:rFonts w:ascii="思源宋体 Medium" w:eastAsia="思源宋体 Medium" w:hAnsi="思源宋体 Medium" w:cs="Source Han Serif CN Medium"/>
          <w:spacing w:val="-3"/>
          <w:sz w:val="20"/>
          <w:szCs w:val="20"/>
          <w:lang w:val="en-US" w:bidi="ar-SA"/>
        </w:rPr>
        <w:t xml:space="preserve">This Agreement also contains the IEXS Privacy Policy (link: </w:t>
      </w:r>
      <w:r w:rsidR="00AB73D2" w:rsidRPr="00D93366">
        <w:rPr>
          <w:rFonts w:ascii="思源宋体 Medium" w:eastAsia="思源宋体 Medium" w:hAnsi="思源宋体 Medium" w:cs="Source Han Serif CN Medium"/>
          <w:spacing w:val="-3"/>
          <w:sz w:val="20"/>
          <w:szCs w:val="20"/>
          <w:highlight w:val="yellow"/>
          <w:lang w:val="en-US" w:bidi="ar-SA"/>
        </w:rPr>
        <w:t>http://privacy.iexs.com/</w:t>
      </w:r>
      <w:r w:rsidR="00AB73D2" w:rsidRPr="00AB73D2">
        <w:rPr>
          <w:rFonts w:ascii="思源宋体 Medium" w:eastAsia="思源宋体 Medium" w:hAnsi="思源宋体 Medium" w:cs="Source Han Serif CN Medium"/>
          <w:spacing w:val="-3"/>
          <w:sz w:val="20"/>
          <w:szCs w:val="20"/>
          <w:lang w:val="en-US" w:bidi="ar-SA"/>
        </w:rPr>
        <w:t>), while you use a specific service of IEXS, the service may have an independence agreement or related business rules (hereinafter collectively referred to as the "Independence Agreements"). These are an integral part of this Agreement as soon as they are formally posted, and you are responsible for complying with them. Your acceptance of any of the foregoing Independence Agreements shall be deemed to be your acceptance of this Agreement in its entirety. Your acceptance of this Agreement shall be deemed to be your acceptance of the IEXS Privacy Policy</w:t>
      </w:r>
      <w:r w:rsidR="00AB73D2" w:rsidRPr="00AB73D2">
        <w:rPr>
          <w:rFonts w:ascii="思源宋体 Medium" w:eastAsia="思源宋体 Medium" w:hAnsi="思源宋体 Medium" w:cs="Source Han Serif CN Medium" w:hint="eastAsia"/>
          <w:spacing w:val="-3"/>
          <w:sz w:val="20"/>
          <w:szCs w:val="20"/>
          <w:lang w:val="en-US" w:bidi="ar-SA"/>
        </w:rPr>
        <w:t>.</w:t>
      </w:r>
    </w:p>
    <w:p w14:paraId="78A581E6" w14:textId="7F92CEB2" w:rsidR="00C740F1" w:rsidRPr="00D93366" w:rsidRDefault="00D93366"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t>2</w:t>
      </w:r>
      <w:r w:rsidRPr="00D93366">
        <w:rPr>
          <w:rFonts w:ascii="思源宋体 Medium" w:eastAsia="思源宋体 Medium" w:hAnsi="思源宋体 Medium" w:cs="Source Han Serif CN Medium"/>
          <w:spacing w:val="-3"/>
          <w:sz w:val="20"/>
          <w:szCs w:val="20"/>
          <w:lang w:val="en-US" w:bidi="ar-SA"/>
        </w:rPr>
        <w:t>.</w:t>
      </w:r>
      <w:r w:rsidR="00443BAA"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Security of Accounts and Passwords</w:t>
      </w:r>
      <w:r w:rsidR="00443BAA" w:rsidRPr="00D93366">
        <w:rPr>
          <w:rFonts w:ascii="思源宋体 Medium" w:eastAsia="思源宋体 Medium" w:hAnsi="思源宋体 Medium" w:cs="Source Han Serif CN Medium" w:hint="eastAsia"/>
          <w:spacing w:val="-3"/>
          <w:sz w:val="20"/>
          <w:szCs w:val="20"/>
          <w:lang w:val="en-US" w:bidi="ar-SA"/>
        </w:rPr>
        <w:t>】</w:t>
      </w:r>
    </w:p>
    <w:p w14:paraId="2D6D08D1" w14:textId="6B307CDB" w:rsidR="00C740F1"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2.1 </w:t>
      </w:r>
      <w:r w:rsidR="00D93366" w:rsidRPr="00D93366">
        <w:rPr>
          <w:rFonts w:ascii="思源宋体 Medium" w:eastAsia="思源宋体 Medium" w:hAnsi="思源宋体 Medium" w:cs="Source Han Serif CN Medium"/>
          <w:spacing w:val="-3"/>
          <w:sz w:val="20"/>
          <w:szCs w:val="20"/>
          <w:lang w:val="en-US" w:bidi="ar-SA"/>
        </w:rPr>
        <w:t>You may need to register an account when using the Service. For specific rules regarding your use of the account, please read carefully and follow the relevant independence agreement</w:t>
      </w:r>
      <w:r w:rsidR="00D93366" w:rsidRPr="00D93366">
        <w:rPr>
          <w:rFonts w:ascii="思源宋体 Medium" w:eastAsia="思源宋体 Medium" w:hAnsi="思源宋体 Medium" w:cs="Source Han Serif CN Medium" w:hint="eastAsia"/>
          <w:spacing w:val="-3"/>
          <w:sz w:val="20"/>
          <w:szCs w:val="20"/>
          <w:lang w:val="en-US" w:bidi="ar-SA"/>
        </w:rPr>
        <w:t>.</w:t>
      </w:r>
    </w:p>
    <w:p w14:paraId="25BCF5B0" w14:textId="28740E3F" w:rsidR="00C740F1"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2.2  </w:t>
      </w:r>
      <w:r w:rsidR="00D93366" w:rsidRPr="00D93366">
        <w:rPr>
          <w:rFonts w:ascii="思源宋体 Medium" w:eastAsia="思源宋体 Medium" w:hAnsi="思源宋体 Medium" w:cs="Source Han Serif CN Medium"/>
          <w:spacing w:val="-3"/>
          <w:sz w:val="20"/>
          <w:szCs w:val="20"/>
          <w:lang w:val="en-US" w:bidi="ar-SA"/>
        </w:rPr>
        <w:t xml:space="preserve">IEXS especially reminds you that you should keep your account and password secure. When you have finished using your account, you should log out safely. You are solely </w:t>
      </w:r>
      <w:r w:rsidR="00D93366" w:rsidRPr="00D93366">
        <w:rPr>
          <w:rFonts w:ascii="思源宋体 Medium" w:eastAsia="思源宋体 Medium" w:hAnsi="思源宋体 Medium" w:cs="Source Han Serif CN Medium"/>
          <w:spacing w:val="-3"/>
          <w:sz w:val="20"/>
          <w:szCs w:val="20"/>
          <w:lang w:val="en-US" w:bidi="ar-SA"/>
        </w:rPr>
        <w:lastRenderedPageBreak/>
        <w:t>responsible for any theft of your account or password that may occur as a result of your improper storage</w:t>
      </w:r>
      <w:r w:rsidR="00D93366" w:rsidRPr="00D93366">
        <w:rPr>
          <w:rFonts w:ascii="思源宋体 Medium" w:eastAsia="思源宋体 Medium" w:hAnsi="思源宋体 Medium" w:cs="Source Han Serif CN Medium" w:hint="eastAsia"/>
          <w:spacing w:val="-3"/>
          <w:sz w:val="20"/>
          <w:szCs w:val="20"/>
          <w:lang w:val="en-US" w:bidi="ar-SA"/>
        </w:rPr>
        <w:t>.</w:t>
      </w:r>
    </w:p>
    <w:p w14:paraId="3346CDB5" w14:textId="4DDCDF4E" w:rsidR="00C740F1"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2.3 </w:t>
      </w:r>
      <w:r w:rsidR="00D93366" w:rsidRPr="00D93366">
        <w:rPr>
          <w:rFonts w:ascii="思源宋体 Medium" w:eastAsia="思源宋体 Medium" w:hAnsi="思源宋体 Medium" w:cs="Source Han Serif CN Medium"/>
          <w:spacing w:val="-3"/>
          <w:sz w:val="20"/>
          <w:szCs w:val="20"/>
          <w:lang w:val="en-US" w:bidi="ar-SA"/>
        </w:rPr>
        <w:t>In order to enhance the user experience and/or technical convenience, accounts on the Service may include numbers, letters, or combinations thereof, as well as various forms such as phone numbers, e-mail address, and the like. When you register for a particular form of account, IEXS may attach another formulation of the account. The specific account form, account system and the relationship between accounts shall be subject to the actual provision by IEXS.</w:t>
      </w:r>
    </w:p>
    <w:p w14:paraId="5E75D218" w14:textId="7FC04E4E" w:rsidR="00C740F1"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2.4 </w:t>
      </w:r>
      <w:r w:rsidR="00D93366" w:rsidRPr="00D93366">
        <w:rPr>
          <w:rFonts w:ascii="思源宋体 Medium" w:eastAsia="思源宋体 Medium" w:hAnsi="思源宋体 Medium" w:cs="Source Han Serif CN Medium"/>
          <w:spacing w:val="-3"/>
          <w:sz w:val="20"/>
          <w:szCs w:val="20"/>
          <w:lang w:val="en-US" w:bidi="ar-SA"/>
        </w:rPr>
        <w:t>During the use of the Service, you may be able to set up labels, notes and other information for the account you use. You should ensure that the content and form of such information is in accordance with laws and regulations (the " Laws and Regulations " in this Agreement refers to the laws, administrative regulations, judicial interpretations, local regulations, local rules, departmental rules and other normative documents currently in force in the region to which the user belongs to / in the country, as well as the modifications and additions to such laws and regulations from time to time, and related policies and regulations, etc., hereinafter referred to as the same. and related policies and regulations, etc., the same hereinafter.), public order and morals, social morality and the rules of the IEXS platform, and will not infringe upon the legitimate rights and interests of any subject.</w:t>
      </w:r>
      <w:r w:rsidR="004048AA" w:rsidRPr="00D93366">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63360" behindDoc="1" locked="0" layoutInCell="1" allowOverlap="1" wp14:anchorId="36550541" wp14:editId="76B766A7">
            <wp:simplePos x="0" y="0"/>
            <wp:positionH relativeFrom="column">
              <wp:posOffset>0</wp:posOffset>
            </wp:positionH>
            <wp:positionV relativeFrom="paragraph">
              <wp:posOffset>2568575</wp:posOffset>
            </wp:positionV>
            <wp:extent cx="5531485" cy="1052195"/>
            <wp:effectExtent l="0" t="1714500" r="0" b="1805305"/>
            <wp:wrapNone/>
            <wp:docPr id="825172967" name="图片 82517296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2E0AEF66" w14:textId="77777777" w:rsidR="00C11F05" w:rsidRPr="00443BAA" w:rsidRDefault="00C11F05"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p>
    <w:p w14:paraId="36B5DE8F" w14:textId="6DF30ABC" w:rsidR="00C740F1" w:rsidRPr="00D93366" w:rsidRDefault="00D93366"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t>3</w:t>
      </w:r>
      <w:r w:rsidRPr="00D93366">
        <w:rPr>
          <w:rFonts w:ascii="思源宋体 Medium" w:eastAsia="思源宋体 Medium" w:hAnsi="思源宋体 Medium" w:cs="Source Han Serif CN Medium"/>
          <w:spacing w:val="-3"/>
          <w:sz w:val="20"/>
          <w:szCs w:val="20"/>
          <w:lang w:val="en-US" w:bidi="ar-SA"/>
        </w:rPr>
        <w:t>.</w:t>
      </w:r>
      <w:r w:rsidR="00443BAA"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Protection of Users' Personal Information</w:t>
      </w:r>
      <w:r w:rsidR="00443BAA" w:rsidRPr="00D93366">
        <w:rPr>
          <w:rFonts w:ascii="思源宋体 Medium" w:eastAsia="思源宋体 Medium" w:hAnsi="思源宋体 Medium" w:cs="Source Han Serif CN Medium" w:hint="eastAsia"/>
          <w:spacing w:val="-3"/>
          <w:sz w:val="20"/>
          <w:szCs w:val="20"/>
          <w:lang w:val="en-US" w:bidi="ar-SA"/>
        </w:rPr>
        <w:t>】</w:t>
      </w:r>
    </w:p>
    <w:p w14:paraId="2DAD7B8D" w14:textId="33C37975" w:rsidR="00C11F05"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3.1 </w:t>
      </w:r>
      <w:r w:rsidR="00D93366" w:rsidRPr="00D93366">
        <w:rPr>
          <w:rFonts w:ascii="思源宋体 Medium" w:eastAsia="思源宋体 Medium" w:hAnsi="思源宋体 Medium" w:cs="Source Han Serif CN Medium"/>
          <w:spacing w:val="-3"/>
          <w:sz w:val="20"/>
          <w:szCs w:val="20"/>
          <w:lang w:val="en-US" w:bidi="ar-SA"/>
        </w:rPr>
        <w:t xml:space="preserve">The protection of Users' personal information is one of the basic principles of IEXS. IEXS will collect, use, store and share your personal information in accordance with this Agreement and the IEXS Privacy Policy (link: </w:t>
      </w:r>
      <w:r w:rsidR="00D93366" w:rsidRPr="00D93366">
        <w:rPr>
          <w:rFonts w:ascii="思源宋体 Medium" w:eastAsia="思源宋体 Medium" w:hAnsi="思源宋体 Medium" w:cs="Source Han Serif CN Medium"/>
          <w:spacing w:val="-3"/>
          <w:sz w:val="20"/>
          <w:szCs w:val="20"/>
          <w:highlight w:val="yellow"/>
          <w:lang w:val="en-US" w:bidi="ar-SA"/>
        </w:rPr>
        <w:t>http://privacy.iexs.com/</w:t>
      </w:r>
      <w:r w:rsidR="00D93366" w:rsidRPr="00D93366">
        <w:rPr>
          <w:rFonts w:ascii="思源宋体 Medium" w:eastAsia="思源宋体 Medium" w:hAnsi="思源宋体 Medium" w:cs="Source Han Serif CN Medium"/>
          <w:spacing w:val="-3"/>
          <w:sz w:val="20"/>
          <w:szCs w:val="20"/>
          <w:lang w:val="en-US" w:bidi="ar-SA"/>
        </w:rPr>
        <w:t xml:space="preserve">). Where this </w:t>
      </w:r>
      <w:r w:rsidR="00D93366" w:rsidRPr="00D93366">
        <w:rPr>
          <w:rFonts w:ascii="思源宋体 Medium" w:eastAsia="思源宋体 Medium" w:hAnsi="思源宋体 Medium" w:cs="Source Han Serif CN Medium"/>
          <w:spacing w:val="-3"/>
          <w:sz w:val="20"/>
          <w:szCs w:val="20"/>
          <w:lang w:val="en-US" w:bidi="ar-SA"/>
        </w:rPr>
        <w:lastRenderedPageBreak/>
        <w:t>Agreement does not specify any content related to the protection of personal information, all of which is subject to the content of the IEXS Privacy Policy.</w:t>
      </w:r>
    </w:p>
    <w:p w14:paraId="3504B823" w14:textId="3BCC7EEC" w:rsidR="00C11F05"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3.2</w:t>
      </w:r>
      <w:r w:rsidR="00D93366" w:rsidRPr="00D93366">
        <w:rPr>
          <w:rFonts w:ascii="思源宋体 Medium" w:eastAsia="思源宋体 Medium" w:hAnsi="思源宋体 Medium" w:cs="Source Han Serif CN Medium"/>
          <w:spacing w:val="-3"/>
          <w:sz w:val="20"/>
          <w:szCs w:val="20"/>
          <w:lang w:val="en-US" w:bidi="ar-SA"/>
        </w:rPr>
        <w:t xml:space="preserve"> In the process of registering your account or using the Service, you may need to fill in some necessary information. If there are special provisions in national laws and regulations, you need to fill in the real identity information. If the information you fill in is incomplete, you may no</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71552" behindDoc="1" locked="0" layoutInCell="1" allowOverlap="1" wp14:anchorId="2F2DF2A3" wp14:editId="10C214F5">
            <wp:simplePos x="0" y="0"/>
            <wp:positionH relativeFrom="column">
              <wp:posOffset>0</wp:posOffset>
            </wp:positionH>
            <wp:positionV relativeFrom="paragraph">
              <wp:posOffset>2782570</wp:posOffset>
            </wp:positionV>
            <wp:extent cx="5531485" cy="1052195"/>
            <wp:effectExtent l="0" t="1714500" r="0" b="1805305"/>
            <wp:wrapNone/>
            <wp:docPr id="762744234" name="图片 76274423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D93366" w:rsidRPr="00D93366">
        <w:rPr>
          <w:rFonts w:ascii="思源宋体 Medium" w:eastAsia="思源宋体 Medium" w:hAnsi="思源宋体 Medium" w:cs="Source Han Serif CN Medium"/>
          <w:spacing w:val="-3"/>
          <w:sz w:val="20"/>
          <w:szCs w:val="20"/>
          <w:lang w:val="en-US" w:bidi="ar-SA"/>
        </w:rPr>
        <w:t>t be able to use the Service or be restricted in the process of using it.</w:t>
      </w:r>
    </w:p>
    <w:p w14:paraId="01A6ADBB" w14:textId="795944A3" w:rsidR="00C11F05"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3.3 </w:t>
      </w:r>
      <w:r w:rsidR="00D93366" w:rsidRPr="00D93366">
        <w:rPr>
          <w:rFonts w:ascii="思源宋体 Medium" w:eastAsia="思源宋体 Medium" w:hAnsi="思源宋体 Medium" w:cs="Source Han Serif CN Medium"/>
          <w:spacing w:val="-3"/>
          <w:sz w:val="20"/>
          <w:szCs w:val="20"/>
          <w:lang w:val="en-US" w:bidi="ar-SA"/>
        </w:rPr>
        <w:t>In general, you can browse and modify the information you submit according to the relevant product rules, but for security and identification (e.g., number complaint service), you may not be able to modify the initial registration information and other verification information provided during registration.</w:t>
      </w:r>
    </w:p>
    <w:p w14:paraId="72928531" w14:textId="2E1F85E9" w:rsidR="00C11F05"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3.4 </w:t>
      </w:r>
      <w:r w:rsidR="00D93366" w:rsidRPr="00D93366">
        <w:rPr>
          <w:rFonts w:ascii="思源宋体 Medium" w:eastAsia="思源宋体 Medium" w:hAnsi="思源宋体 Medium" w:cs="Source Han Serif CN Medium"/>
          <w:spacing w:val="-3"/>
          <w:sz w:val="20"/>
          <w:szCs w:val="20"/>
          <w:lang w:val="en-US" w:bidi="ar-SA"/>
        </w:rPr>
        <w:t>IEXS will use all possible security technologies and procedures to establish a sound management system to protect your personal information from unauthorized access, use or disclosure.</w:t>
      </w:r>
    </w:p>
    <w:p w14:paraId="14747849" w14:textId="546EAB06" w:rsidR="004048AA"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3.5 </w:t>
      </w:r>
      <w:r w:rsidR="00D93366" w:rsidRPr="00D93366">
        <w:rPr>
          <w:rFonts w:ascii="思源宋体 Medium" w:eastAsia="思源宋体 Medium" w:hAnsi="思源宋体 Medium" w:cs="Source Han Serif CN Medium"/>
          <w:spacing w:val="-3"/>
          <w:sz w:val="20"/>
          <w:szCs w:val="20"/>
          <w:lang w:val="en-US" w:bidi="ar-SA"/>
        </w:rPr>
        <w:t>IEXS will not transfer or disclose your personal information to any third party unless:</w:t>
      </w:r>
    </w:p>
    <w:p w14:paraId="0C163F82" w14:textId="081C13DB" w:rsidR="004048AA"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1</w:t>
      </w:r>
      <w:r w:rsidRPr="00D93366">
        <w:rPr>
          <w:rFonts w:ascii="思源宋体 Medium" w:eastAsia="思源宋体 Medium" w:hAnsi="思源宋体 Medium" w:cs="Source Han Serif CN Medium" w:hint="eastAsia"/>
          <w:spacing w:val="-3"/>
          <w:sz w:val="20"/>
          <w:szCs w:val="20"/>
          <w:lang w:val="en-US" w:bidi="ar-SA"/>
        </w:rPr>
        <w:t>）</w:t>
      </w:r>
      <w:r w:rsidR="00D93366" w:rsidRPr="00D93366">
        <w:rPr>
          <w:rFonts w:ascii="思源宋体 Medium" w:eastAsia="思源宋体 Medium" w:hAnsi="思源宋体 Medium" w:cs="Source Han Serif CN Medium"/>
          <w:spacing w:val="-3"/>
          <w:sz w:val="20"/>
          <w:szCs w:val="20"/>
          <w:lang w:val="en-US" w:bidi="ar-SA"/>
        </w:rPr>
        <w:t>Required by relevant laws and regulations, judicial or administrative authorities.</w:t>
      </w:r>
    </w:p>
    <w:p w14:paraId="27E91517" w14:textId="05357B16" w:rsidR="004048AA"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2</w:t>
      </w:r>
      <w:r w:rsidRPr="00D93366">
        <w:rPr>
          <w:rFonts w:ascii="思源宋体 Medium" w:eastAsia="思源宋体 Medium" w:hAnsi="思源宋体 Medium" w:cs="Source Han Serif CN Medium" w:hint="eastAsia"/>
          <w:spacing w:val="-3"/>
          <w:sz w:val="20"/>
          <w:szCs w:val="20"/>
          <w:lang w:val="en-US" w:bidi="ar-SA"/>
        </w:rPr>
        <w:t>）</w:t>
      </w:r>
      <w:r w:rsidR="00D93366" w:rsidRPr="00D93366">
        <w:rPr>
          <w:rFonts w:ascii="思源宋体 Medium" w:eastAsia="思源宋体 Medium" w:hAnsi="思源宋体 Medium" w:cs="Source Han Serif CN Medium"/>
          <w:spacing w:val="-3"/>
          <w:sz w:val="20"/>
          <w:szCs w:val="20"/>
          <w:lang w:val="en-US" w:bidi="ar-SA"/>
        </w:rPr>
        <w:t>Transferred for the purpose of completing a merger, demerger, acquisition or transfer of assets.</w:t>
      </w:r>
    </w:p>
    <w:p w14:paraId="6E0468C7" w14:textId="39914772" w:rsidR="004048AA"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3</w:t>
      </w:r>
      <w:r w:rsidRPr="00D93366">
        <w:rPr>
          <w:rFonts w:ascii="思源宋体 Medium" w:eastAsia="思源宋体 Medium" w:hAnsi="思源宋体 Medium" w:cs="Source Han Serif CN Medium" w:hint="eastAsia"/>
          <w:spacing w:val="-3"/>
          <w:sz w:val="20"/>
          <w:szCs w:val="20"/>
          <w:lang w:val="en-US" w:bidi="ar-SA"/>
        </w:rPr>
        <w:t>）</w:t>
      </w:r>
      <w:r w:rsidR="00D93366" w:rsidRPr="00D93366">
        <w:rPr>
          <w:rFonts w:ascii="思源宋体 Medium" w:eastAsia="思源宋体 Medium" w:hAnsi="思源宋体 Medium" w:cs="Source Han Serif CN Medium"/>
          <w:spacing w:val="-3"/>
          <w:sz w:val="20"/>
          <w:szCs w:val="20"/>
          <w:lang w:val="en-US" w:bidi="ar-SA"/>
        </w:rPr>
        <w:t>Necessary to provide the services you have requested.</w:t>
      </w:r>
    </w:p>
    <w:p w14:paraId="0C578BA6" w14:textId="39E399B9" w:rsidR="004048AA"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4</w:t>
      </w:r>
      <w:r w:rsidRPr="00D93366">
        <w:rPr>
          <w:rFonts w:ascii="思源宋体 Medium" w:eastAsia="思源宋体 Medium" w:hAnsi="思源宋体 Medium" w:cs="Source Han Serif CN Medium" w:hint="eastAsia"/>
          <w:spacing w:val="-3"/>
          <w:sz w:val="20"/>
          <w:szCs w:val="20"/>
          <w:lang w:val="en-US" w:bidi="ar-SA"/>
        </w:rPr>
        <w:t>）</w:t>
      </w:r>
      <w:r w:rsidR="00D93366" w:rsidRPr="00D93366">
        <w:rPr>
          <w:rFonts w:ascii="思源宋体 Medium" w:eastAsia="思源宋体 Medium" w:hAnsi="思源宋体 Medium" w:cs="Source Han Serif CN Medium"/>
          <w:spacing w:val="-3"/>
          <w:sz w:val="20"/>
          <w:szCs w:val="20"/>
          <w:lang w:val="en-US" w:bidi="ar-SA"/>
        </w:rPr>
        <w:t>Transferred or disclosed to any third party in accordance with the IEXS Privacy Policy or other relevant agreements and rules.</w:t>
      </w:r>
    </w:p>
    <w:p w14:paraId="11188A30" w14:textId="6CEA16CA" w:rsidR="004048AA" w:rsidRPr="00D93366"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spacing w:val="-3"/>
          <w:sz w:val="20"/>
          <w:szCs w:val="20"/>
          <w:lang w:val="en-US" w:bidi="ar-SA"/>
        </w:rPr>
        <w:t xml:space="preserve">3.6 </w:t>
      </w:r>
      <w:r w:rsidR="00D93366" w:rsidRPr="00D93366">
        <w:rPr>
          <w:rFonts w:ascii="思源宋体 Medium" w:eastAsia="思源宋体 Medium" w:hAnsi="思源宋体 Medium" w:cs="Source Han Serif CN Medium"/>
          <w:spacing w:val="-3"/>
          <w:sz w:val="20"/>
          <w:szCs w:val="20"/>
          <w:lang w:val="en-US" w:bidi="ar-SA"/>
        </w:rPr>
        <w:t>Transferred or disclosed to any third party in accordance with the IEXS Privacy Policy or other relevant agreements and rules.</w:t>
      </w:r>
    </w:p>
    <w:p w14:paraId="6639E73D" w14:textId="374930C9" w:rsidR="004048AA" w:rsidRPr="00D93366" w:rsidRDefault="00D93366"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D93366">
        <w:rPr>
          <w:rFonts w:ascii="思源宋体 Medium" w:eastAsia="思源宋体 Medium" w:hAnsi="思源宋体 Medium" w:cs="Source Han Serif CN Medium" w:hint="eastAsia"/>
          <w:spacing w:val="-3"/>
          <w:sz w:val="20"/>
          <w:szCs w:val="20"/>
          <w:lang w:val="en-US" w:bidi="ar-SA"/>
        </w:rPr>
        <w:lastRenderedPageBreak/>
        <w:t>4</w:t>
      </w:r>
      <w:r w:rsidRPr="00D93366">
        <w:rPr>
          <w:rFonts w:ascii="思源宋体 Medium" w:eastAsia="思源宋体 Medium" w:hAnsi="思源宋体 Medium" w:cs="Source Han Serif CN Medium"/>
          <w:spacing w:val="-3"/>
          <w:sz w:val="20"/>
          <w:szCs w:val="20"/>
          <w:lang w:val="en-US" w:bidi="ar-SA"/>
        </w:rPr>
        <w:t>.</w:t>
      </w:r>
      <w:r w:rsidR="00443BAA" w:rsidRPr="00D93366">
        <w:rPr>
          <w:rFonts w:ascii="思源宋体 Medium" w:eastAsia="思源宋体 Medium" w:hAnsi="思源宋体 Medium" w:cs="Source Han Serif CN Medium" w:hint="eastAsia"/>
          <w:spacing w:val="-3"/>
          <w:sz w:val="20"/>
          <w:szCs w:val="20"/>
          <w:lang w:val="en-US" w:bidi="ar-SA"/>
        </w:rPr>
        <w:t>【</w:t>
      </w:r>
      <w:r w:rsidRPr="00D93366">
        <w:rPr>
          <w:rFonts w:ascii="思源宋体 Medium" w:eastAsia="思源宋体 Medium" w:hAnsi="思源宋体 Medium" w:cs="Source Han Serif CN Medium"/>
          <w:spacing w:val="-3"/>
          <w:sz w:val="20"/>
          <w:szCs w:val="20"/>
          <w:lang w:val="en-US" w:bidi="ar-SA"/>
        </w:rPr>
        <w:t>Ways to use the Service</w:t>
      </w:r>
      <w:r w:rsidR="00443BAA" w:rsidRPr="00D93366">
        <w:rPr>
          <w:rFonts w:ascii="思源宋体 Medium" w:eastAsia="思源宋体 Medium" w:hAnsi="思源宋体 Medium" w:cs="Source Han Serif CN Medium" w:hint="eastAsia"/>
          <w:spacing w:val="-3"/>
          <w:sz w:val="20"/>
          <w:szCs w:val="20"/>
          <w:lang w:val="en-US" w:bidi="ar-SA"/>
        </w:rPr>
        <w:t>】</w:t>
      </w:r>
    </w:p>
    <w:p w14:paraId="1299ECD9" w14:textId="0570C791"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4.1 </w:t>
      </w:r>
      <w:r w:rsidR="006E5EA4" w:rsidRPr="006E5EA4">
        <w:rPr>
          <w:rFonts w:ascii="思源宋体 Medium" w:eastAsia="思源宋体 Medium" w:hAnsi="思源宋体 Medium" w:cs="Source Han Serif CN Medium"/>
          <w:spacing w:val="-3"/>
          <w:sz w:val="20"/>
          <w:szCs w:val="20"/>
          <w:lang w:val="en-US" w:bidi="ar-SA"/>
        </w:rPr>
        <w:t>The Service is for your personal, non-commercial use only, unless you have agreed otherwise with IEXS.</w:t>
      </w:r>
    </w:p>
    <w:p w14:paraId="51B3E902" w14:textId="694BB3A5" w:rsidR="00C11F05"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4.2</w:t>
      </w:r>
      <w:r w:rsidR="006E5EA4" w:rsidRPr="006E5EA4">
        <w:rPr>
          <w:rFonts w:ascii="思源宋体 Medium" w:eastAsia="思源宋体 Medium" w:hAnsi="思源宋体 Medium" w:cs="Source Han Serif CN Medium"/>
          <w:spacing w:val="-3"/>
          <w:sz w:val="20"/>
          <w:szCs w:val="20"/>
          <w:lang w:val="en-US" w:bidi="ar-SA"/>
        </w:rPr>
        <w:t xml:space="preserve"> The rights acquired by you under the terms of this Agreement are non-transferable.</w:t>
      </w:r>
    </w:p>
    <w:p w14:paraId="26D7A2AF" w14:textId="20A12D4F"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4.3</w:t>
      </w:r>
      <w:r w:rsidR="006E5EA4" w:rsidRPr="006E5EA4">
        <w:rPr>
          <w:rFonts w:ascii="思源宋体 Medium" w:eastAsia="思源宋体 Medium" w:hAnsi="思源宋体 Medium" w:cs="Source Han Serif CN Medium" w:hint="eastAsia"/>
          <w:spacing w:val="-3"/>
          <w:sz w:val="20"/>
          <w:szCs w:val="20"/>
          <w:lang w:val="en-US" w:bidi="ar-SA"/>
        </w:rPr>
        <w:t xml:space="preserve"> </w:t>
      </w:r>
      <w:r w:rsidR="006E5EA4" w:rsidRPr="006E5EA4">
        <w:rPr>
          <w:rFonts w:ascii="思源宋体 Medium" w:eastAsia="思源宋体 Medium" w:hAnsi="思源宋体 Medium" w:cs="Source Han Serif CN Medium"/>
          <w:spacing w:val="-3"/>
          <w:sz w:val="20"/>
          <w:szCs w:val="20"/>
          <w:lang w:val="en-US" w:bidi="ar-SA"/>
        </w:rPr>
        <w:t>It is prohibited for you to use any means (including, but not limited to, third party software, plug-ins, extras, systems, devices, etc.) to interfere with, disrupt, modify, or otherwise affect the Service.</w:t>
      </w:r>
    </w:p>
    <w:p w14:paraId="4F8E0C4A" w14:textId="523D61E2"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4.4</w:t>
      </w:r>
      <w:r w:rsidR="006E5EA4" w:rsidRPr="006E5EA4">
        <w:rPr>
          <w:rFonts w:ascii="思源宋体 Medium" w:eastAsia="思源宋体 Medium" w:hAnsi="思源宋体 Medium" w:cs="Source Han Serif CN Medium"/>
          <w:spacing w:val="-3"/>
          <w:sz w:val="20"/>
          <w:szCs w:val="20"/>
          <w:lang w:val="en-US" w:bidi="ar-SA"/>
        </w:rPr>
        <w:t xml:space="preserve"> You shall use the Service th</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73600" behindDoc="1" locked="0" layoutInCell="1" allowOverlap="1" wp14:anchorId="17E0FA6A" wp14:editId="2CF369C9">
            <wp:simplePos x="0" y="0"/>
            <wp:positionH relativeFrom="column">
              <wp:posOffset>0</wp:posOffset>
            </wp:positionH>
            <wp:positionV relativeFrom="paragraph">
              <wp:posOffset>1713865</wp:posOffset>
            </wp:positionV>
            <wp:extent cx="5531485" cy="1052195"/>
            <wp:effectExtent l="0" t="1714500" r="0" b="1805305"/>
            <wp:wrapNone/>
            <wp:docPr id="1575128548" name="图片 1575128548"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6E5EA4" w:rsidRPr="006E5EA4">
        <w:rPr>
          <w:rFonts w:ascii="思源宋体 Medium" w:eastAsia="思源宋体 Medium" w:hAnsi="思源宋体 Medium" w:cs="Source Han Serif CN Medium"/>
          <w:spacing w:val="-3"/>
          <w:sz w:val="20"/>
          <w:szCs w:val="20"/>
          <w:lang w:val="en-US" w:bidi="ar-SA"/>
        </w:rPr>
        <w:t>rough the means provided or recognized by IEXS, and shall not log in or use the Service through any third-party software, plug-ins, extras, systems, devices, etc.</w:t>
      </w:r>
    </w:p>
    <w:p w14:paraId="4C39CBB8" w14:textId="461DC66A"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4.5</w:t>
      </w:r>
      <w:r w:rsidR="006E5EA4" w:rsidRPr="006E5EA4">
        <w:rPr>
          <w:rFonts w:ascii="思源宋体 Medium" w:eastAsia="思源宋体 Medium" w:hAnsi="思源宋体 Medium" w:cs="Source Han Serif CN Medium" w:hint="eastAsia"/>
          <w:spacing w:val="-3"/>
          <w:sz w:val="20"/>
          <w:szCs w:val="20"/>
          <w:lang w:val="en-US" w:bidi="ar-SA"/>
        </w:rPr>
        <w:t xml:space="preserve"> </w:t>
      </w:r>
      <w:r w:rsidR="006E5EA4" w:rsidRPr="006E5EA4">
        <w:rPr>
          <w:rFonts w:ascii="思源宋体 Medium" w:eastAsia="思源宋体 Medium" w:hAnsi="思源宋体 Medium" w:cs="Source Han Serif CN Medium"/>
          <w:spacing w:val="-3"/>
          <w:sz w:val="20"/>
          <w:szCs w:val="20"/>
          <w:lang w:val="en-US" w:bidi="ar-SA"/>
        </w:rPr>
        <w:t>Anyone without the authorization of IEXS shall not use any third-party software, plug-ins, plug-ins, systems, or other means to view or obtain any information, data, or other content related to IEXS, IEXS partners, or Users contained in the Service. At the same time, it should strictly comply with other relevant agreements and rules issued by IEXS.</w:t>
      </w:r>
    </w:p>
    <w:p w14:paraId="74960DCB" w14:textId="74B0E752" w:rsidR="004048A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Pr>
          <w:rFonts w:ascii="思源宋体 Medium" w:eastAsia="思源宋体 Medium" w:hAnsi="思源宋体 Medium" w:cs="Source Han Serif CN Medium" w:hint="eastAsia"/>
          <w:spacing w:val="-3"/>
          <w:sz w:val="20"/>
          <w:szCs w:val="20"/>
          <w:lang w:val="en-US" w:eastAsia="zh-CN" w:bidi="ar-SA"/>
        </w:rPr>
        <w:t>5</w:t>
      </w:r>
      <w:r>
        <w:rPr>
          <w:rFonts w:ascii="思源宋体 Medium" w:eastAsia="思源宋体 Medium" w:hAnsi="思源宋体 Medium" w:cs="Source Han Serif CN Medium"/>
          <w:spacing w:val="-3"/>
          <w:sz w:val="20"/>
          <w:szCs w:val="20"/>
          <w:lang w:val="en-US" w:eastAsia="zh-CN" w:bidi="ar-SA"/>
        </w:rPr>
        <w:t>.</w:t>
      </w:r>
      <w:r w:rsidR="00443BAA"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Provision of Services at Status Quo</w:t>
      </w:r>
      <w:r w:rsidR="00443BAA" w:rsidRPr="006E5EA4">
        <w:rPr>
          <w:rFonts w:ascii="思源宋体 Medium" w:eastAsia="思源宋体 Medium" w:hAnsi="思源宋体 Medium" w:cs="Source Han Serif CN Medium" w:hint="eastAsia"/>
          <w:spacing w:val="-3"/>
          <w:sz w:val="20"/>
          <w:szCs w:val="20"/>
          <w:lang w:val="en-US" w:bidi="ar-SA"/>
        </w:rPr>
        <w:t>】</w:t>
      </w:r>
    </w:p>
    <w:p w14:paraId="6C8DBAB3" w14:textId="6F2B9B44" w:rsidR="004048A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You understand and agree that</w:t>
      </w:r>
      <w:r w:rsidRPr="006E5EA4">
        <w:rPr>
          <w:rFonts w:ascii="思源宋体 Medium" w:eastAsia="思源宋体 Medium" w:hAnsi="思源宋体 Medium" w:cs="Source Han Serif CN Medium" w:hint="eastAsia"/>
          <w:spacing w:val="-3"/>
          <w:sz w:val="20"/>
          <w:szCs w:val="20"/>
          <w:lang w:val="en-US" w:bidi="ar-SA"/>
        </w:rPr>
        <w:t>:</w:t>
      </w:r>
    </w:p>
    <w:p w14:paraId="0347D354" w14:textId="595FFB6D"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5.1 </w:t>
      </w:r>
      <w:proofErr w:type="gramStart"/>
      <w:r w:rsidR="006E5EA4" w:rsidRPr="006E5EA4">
        <w:rPr>
          <w:rFonts w:ascii="思源宋体 Medium" w:eastAsia="思源宋体 Medium" w:hAnsi="思源宋体 Medium" w:cs="Source Han Serif CN Medium"/>
          <w:spacing w:val="-3"/>
          <w:sz w:val="20"/>
          <w:szCs w:val="20"/>
          <w:lang w:val="en-US" w:bidi="ar-SA"/>
        </w:rPr>
        <w:t>he</w:t>
      </w:r>
      <w:proofErr w:type="gramEnd"/>
      <w:r w:rsidR="006E5EA4" w:rsidRPr="006E5EA4">
        <w:rPr>
          <w:rFonts w:ascii="思源宋体 Medium" w:eastAsia="思源宋体 Medium" w:hAnsi="思源宋体 Medium" w:cs="Source Han Serif CN Medium"/>
          <w:spacing w:val="-3"/>
          <w:sz w:val="20"/>
          <w:szCs w:val="20"/>
          <w:lang w:val="en-US" w:bidi="ar-SA"/>
        </w:rPr>
        <w:t xml:space="preserve"> Services are provided in accordance with the status quo as it can be achieved with the existing technology and conditions. IEXS will do its best to guarantee the continuity and security of the Services. However, IEXS cannot foresee and guard against legal, technical and other risks at any time</w:t>
      </w:r>
      <w:r w:rsidR="006E5EA4"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 xml:space="preserve"> IEXS is exempt from liability for such risks to the extent permitted by law, including but not limited to force majeure, viruses, Trojan horses, hacker attacks, system instability, third-party service defects, government actions and other </w:t>
      </w:r>
      <w:r w:rsidR="006E5EA4" w:rsidRPr="006E5EA4">
        <w:rPr>
          <w:rFonts w:ascii="思源宋体 Medium" w:eastAsia="思源宋体 Medium" w:hAnsi="思源宋体 Medium" w:cs="Source Han Serif CN Medium"/>
          <w:spacing w:val="-3"/>
          <w:sz w:val="20"/>
          <w:szCs w:val="20"/>
          <w:lang w:val="en-US" w:bidi="ar-SA"/>
        </w:rPr>
        <w:lastRenderedPageBreak/>
        <w:t>reasons that may lead to service interruptions, loss of data and other losses and risks.</w:t>
      </w:r>
    </w:p>
    <w:p w14:paraId="3B053637" w14:textId="0C53BE66"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5.2 </w:t>
      </w:r>
      <w:r w:rsidR="006E5EA4" w:rsidRPr="006E5EA4">
        <w:rPr>
          <w:rFonts w:ascii="思源宋体 Medium" w:eastAsia="思源宋体 Medium" w:hAnsi="思源宋体 Medium" w:cs="Source Han Serif CN Medium"/>
          <w:spacing w:val="-3"/>
          <w:sz w:val="20"/>
          <w:szCs w:val="20"/>
          <w:lang w:val="en-US" w:bidi="ar-SA"/>
        </w:rPr>
        <w:t>Due to the arrangement or adjustment of business strategies and other reasons, the content of specific IEXS services available to users in different regions may vary, subject to the actual provision of IEXS.</w:t>
      </w:r>
    </w:p>
    <w:p w14:paraId="64FA0A8A" w14:textId="1ABD868A" w:rsidR="004048A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6</w:t>
      </w:r>
      <w:r w:rsidRPr="006E5EA4">
        <w:rPr>
          <w:rFonts w:ascii="思源宋体 Medium" w:eastAsia="思源宋体 Medium" w:hAnsi="思源宋体 Medium" w:cs="Source Han Serif CN Medium"/>
          <w:spacing w:val="-3"/>
          <w:sz w:val="20"/>
          <w:szCs w:val="20"/>
          <w:lang w:val="en-US" w:bidi="ar-SA"/>
        </w:rPr>
        <w:t>.</w:t>
      </w:r>
      <w:r w:rsidR="00443BAA"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Self-prepared equipment</w:t>
      </w:r>
      <w:r w:rsidR="00443BAA" w:rsidRPr="006E5EA4">
        <w:rPr>
          <w:rFonts w:ascii="思源宋体 Medium" w:eastAsia="思源宋体 Medium" w:hAnsi="思源宋体 Medium" w:cs="Source Han Serif CN Medium" w:hint="eastAsia"/>
          <w:spacing w:val="-3"/>
          <w:sz w:val="20"/>
          <w:szCs w:val="20"/>
          <w:lang w:val="en-US" w:bidi="ar-SA"/>
        </w:rPr>
        <w:t>】</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75648" behindDoc="1" locked="0" layoutInCell="1" allowOverlap="1" wp14:anchorId="73DF2C14" wp14:editId="53AAF433">
            <wp:simplePos x="0" y="0"/>
            <wp:positionH relativeFrom="column">
              <wp:posOffset>0</wp:posOffset>
            </wp:positionH>
            <wp:positionV relativeFrom="paragraph">
              <wp:posOffset>1713865</wp:posOffset>
            </wp:positionV>
            <wp:extent cx="5531485" cy="1052195"/>
            <wp:effectExtent l="0" t="1714500" r="0" b="1805305"/>
            <wp:wrapNone/>
            <wp:docPr id="613248994" name="图片 61324899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4BFADAA4" w14:textId="33CDF0FD"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6.1 </w:t>
      </w:r>
      <w:r w:rsidR="006E5EA4" w:rsidRPr="006E5EA4">
        <w:rPr>
          <w:rFonts w:ascii="思源宋体 Medium" w:eastAsia="思源宋体 Medium" w:hAnsi="思源宋体 Medium" w:cs="Source Han Serif CN Medium"/>
          <w:spacing w:val="-3"/>
          <w:sz w:val="20"/>
          <w:szCs w:val="20"/>
          <w:lang w:val="en-US" w:bidi="ar-SA"/>
        </w:rPr>
        <w:t>You should understand that you need to prepare your own terminal equipment (e.g. computers, mobile terminals and necessary network access equipment and other devices) related to the relevant services and bear the required costs (e.g. telephone bills, Internet access fees and other costs) for using the Services.</w:t>
      </w:r>
    </w:p>
    <w:p w14:paraId="06FE5B38" w14:textId="4E58F19E"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6.2 </w:t>
      </w:r>
      <w:r w:rsidR="006E5EA4" w:rsidRPr="006E5EA4">
        <w:rPr>
          <w:rFonts w:ascii="思源宋体 Medium" w:eastAsia="思源宋体 Medium" w:hAnsi="思源宋体 Medium" w:cs="Source Han Serif CN Medium"/>
          <w:spacing w:val="-3"/>
          <w:sz w:val="20"/>
          <w:szCs w:val="20"/>
          <w:lang w:val="en-US" w:bidi="ar-SA"/>
        </w:rPr>
        <w:t>You understand and agree that your use of the Service will consume resources such as your terminal equipment and bandwidth.</w:t>
      </w:r>
    </w:p>
    <w:p w14:paraId="3F749457" w14:textId="0F01D3A0"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七、【</w:t>
      </w:r>
      <w:r w:rsidR="006E5EA4" w:rsidRPr="006E5EA4">
        <w:rPr>
          <w:rFonts w:ascii="思源宋体 Medium" w:eastAsia="思源宋体 Medium" w:hAnsi="思源宋体 Medium" w:cs="Source Han Serif CN Medium"/>
          <w:spacing w:val="-3"/>
          <w:sz w:val="20"/>
          <w:szCs w:val="20"/>
          <w:lang w:val="en-US" w:bidi="ar-SA"/>
        </w:rPr>
        <w:t>Advertisements</w:t>
      </w:r>
      <w:r w:rsidRPr="006E5EA4">
        <w:rPr>
          <w:rFonts w:ascii="思源宋体 Medium" w:eastAsia="思源宋体 Medium" w:hAnsi="思源宋体 Medium" w:cs="Source Han Serif CN Medium" w:hint="eastAsia"/>
          <w:spacing w:val="-3"/>
          <w:sz w:val="20"/>
          <w:szCs w:val="20"/>
          <w:lang w:val="en-US" w:bidi="ar-SA"/>
        </w:rPr>
        <w:t>】</w:t>
      </w:r>
    </w:p>
    <w:p w14:paraId="1AE6D362" w14:textId="78BC0A9C"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7.1 </w:t>
      </w:r>
      <w:r w:rsidR="006E5EA4" w:rsidRPr="006E5EA4">
        <w:rPr>
          <w:rFonts w:ascii="思源宋体 Medium" w:eastAsia="思源宋体 Medium" w:hAnsi="思源宋体 Medium" w:cs="Source Han Serif CN Medium"/>
          <w:spacing w:val="-3"/>
          <w:sz w:val="20"/>
          <w:szCs w:val="20"/>
          <w:lang w:val="en-US" w:bidi="ar-SA"/>
        </w:rPr>
        <w:t>You agree that IEXS may send and display advertisements or other information (including commercial and non-commercial information) to you by itself or by a third party through various means such as SMS, e-mail or electronic messages. The specific form, frequency and content of the advertisements or other information to be sent and displayed shall be subject to the actual provision by IEXS.</w:t>
      </w:r>
    </w:p>
    <w:p w14:paraId="7B136ECC" w14:textId="70BE44A5"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7.2 </w:t>
      </w:r>
      <w:r w:rsidR="006E5EA4" w:rsidRPr="006E5EA4">
        <w:rPr>
          <w:rFonts w:ascii="思源宋体 Medium" w:eastAsia="思源宋体 Medium" w:hAnsi="思源宋体 Medium" w:cs="Source Han Serif CN Medium"/>
          <w:spacing w:val="-3"/>
          <w:sz w:val="20"/>
          <w:szCs w:val="20"/>
          <w:lang w:val="en-US" w:bidi="ar-SA"/>
        </w:rPr>
        <w:t xml:space="preserve"> IEXS will conduct advertising business in accordance with relevant laws and regulations. You agree that, with respect to advertisements appearing on the Service. You shall judge carefully the truthfulness and reliability of the advertisements and shall be responsible for the actions taken as a result of such advertisements, except as expressly provided by law.</w:t>
      </w:r>
    </w:p>
    <w:p w14:paraId="7B7B148D" w14:textId="0759953D" w:rsidR="004048A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lastRenderedPageBreak/>
        <w:t>8</w:t>
      </w:r>
      <w:r w:rsidRPr="006E5EA4">
        <w:rPr>
          <w:rFonts w:ascii="思源宋体 Medium" w:eastAsia="思源宋体 Medium" w:hAnsi="思源宋体 Medium" w:cs="Source Han Serif CN Medium"/>
          <w:spacing w:val="-3"/>
          <w:sz w:val="20"/>
          <w:szCs w:val="20"/>
          <w:lang w:val="en-US" w:bidi="ar-SA"/>
        </w:rPr>
        <w:t>.</w:t>
      </w:r>
      <w:r w:rsidR="00443BAA"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Service Fees</w:t>
      </w:r>
      <w:r w:rsidR="00443BAA" w:rsidRPr="006E5EA4">
        <w:rPr>
          <w:rFonts w:ascii="思源宋体 Medium" w:eastAsia="思源宋体 Medium" w:hAnsi="思源宋体 Medium" w:cs="Source Han Serif CN Medium" w:hint="eastAsia"/>
          <w:spacing w:val="-3"/>
          <w:sz w:val="20"/>
          <w:szCs w:val="20"/>
          <w:lang w:val="en-US" w:bidi="ar-SA"/>
        </w:rPr>
        <w:t>】</w:t>
      </w:r>
    </w:p>
    <w:p w14:paraId="441AC06B" w14:textId="10E9F2BC"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8.1 </w:t>
      </w:r>
      <w:r w:rsidR="006E5EA4" w:rsidRPr="006E5EA4">
        <w:rPr>
          <w:rFonts w:ascii="思源宋体 Medium" w:eastAsia="思源宋体 Medium" w:hAnsi="思源宋体 Medium" w:cs="Source Han Serif CN Medium"/>
          <w:spacing w:val="-3"/>
          <w:sz w:val="20"/>
          <w:szCs w:val="20"/>
          <w:lang w:val="en-US" w:bidi="ar-SA"/>
        </w:rPr>
        <w:t>Part of the services of IEXS are provided on a chargeable basis, if you use the chargeable services, please comply with the relevant agreement.</w:t>
      </w:r>
    </w:p>
    <w:p w14:paraId="358BA1F5" w14:textId="7A11D66F"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8.2 </w:t>
      </w:r>
      <w:r w:rsidR="006E5EA4" w:rsidRPr="006E5EA4">
        <w:rPr>
          <w:rFonts w:ascii="思源宋体 Medium" w:eastAsia="思源宋体 Medium" w:hAnsi="思源宋体 Medium" w:cs="Source Han Serif CN Medium"/>
          <w:spacing w:val="-3"/>
          <w:sz w:val="20"/>
          <w:szCs w:val="20"/>
          <w:lang w:val="en-US" w:bidi="ar-SA"/>
        </w:rPr>
        <w:t>IEXS may modify and change the charges and methods of paid services according to actual needs, and IEXS may also start charging for some free services. IEXS will notify you of such modifications, changes or the commencement of charges on the relevant service pages. If you do not agree wi</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77696" behindDoc="1" locked="0" layoutInCell="1" allowOverlap="1" wp14:anchorId="195C4CC0" wp14:editId="04F90EF0">
            <wp:simplePos x="0" y="0"/>
            <wp:positionH relativeFrom="column">
              <wp:posOffset>0</wp:posOffset>
            </wp:positionH>
            <wp:positionV relativeFrom="paragraph">
              <wp:posOffset>2782570</wp:posOffset>
            </wp:positionV>
            <wp:extent cx="5531485" cy="1052195"/>
            <wp:effectExtent l="0" t="1714500" r="0" b="1805305"/>
            <wp:wrapNone/>
            <wp:docPr id="1293070784" name="图片 129307078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6E5EA4" w:rsidRPr="006E5EA4">
        <w:rPr>
          <w:rFonts w:ascii="思源宋体 Medium" w:eastAsia="思源宋体 Medium" w:hAnsi="思源宋体 Medium" w:cs="Source Han Serif CN Medium"/>
          <w:spacing w:val="-3"/>
          <w:sz w:val="20"/>
          <w:szCs w:val="20"/>
          <w:lang w:val="en-US" w:bidi="ar-SA"/>
        </w:rPr>
        <w:t xml:space="preserve">th the </w:t>
      </w:r>
      <w:proofErr w:type="gramStart"/>
      <w:r w:rsidR="006E5EA4" w:rsidRPr="006E5EA4">
        <w:rPr>
          <w:rFonts w:ascii="思源宋体 Medium" w:eastAsia="思源宋体 Medium" w:hAnsi="思源宋体 Medium" w:cs="Source Han Serif CN Medium"/>
          <w:spacing w:val="-3"/>
          <w:sz w:val="20"/>
          <w:szCs w:val="20"/>
          <w:lang w:val="en-US" w:bidi="ar-SA"/>
        </w:rPr>
        <w:t>aforementioned modifications</w:t>
      </w:r>
      <w:proofErr w:type="gramEnd"/>
      <w:r w:rsidR="006E5EA4" w:rsidRPr="006E5EA4">
        <w:rPr>
          <w:rFonts w:ascii="思源宋体 Medium" w:eastAsia="思源宋体 Medium" w:hAnsi="思源宋体 Medium" w:cs="Source Han Serif CN Medium"/>
          <w:spacing w:val="-3"/>
          <w:sz w:val="20"/>
          <w:szCs w:val="20"/>
          <w:lang w:val="en-US" w:bidi="ar-SA"/>
        </w:rPr>
        <w:t>, changes or paid contents, you should stop using the Services.</w:t>
      </w:r>
    </w:p>
    <w:p w14:paraId="0DF8822C" w14:textId="53DE6C32"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8.3 </w:t>
      </w:r>
      <w:r w:rsidR="006E5EA4" w:rsidRPr="006E5EA4">
        <w:rPr>
          <w:rFonts w:ascii="思源宋体 Medium" w:eastAsia="思源宋体 Medium" w:hAnsi="思源宋体 Medium" w:cs="Source Han Serif CN Medium"/>
          <w:spacing w:val="-3"/>
          <w:sz w:val="20"/>
          <w:szCs w:val="20"/>
          <w:lang w:val="en-US" w:bidi="ar-SA"/>
        </w:rPr>
        <w:t>IEXS reserves the right not to provide refunds or fee adjustments to original paying users when IEXS reduces the fees for paid services or changes paid services to free services.</w:t>
      </w:r>
    </w:p>
    <w:p w14:paraId="3A89267E" w14:textId="48070130" w:rsidR="004048A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9</w:t>
      </w:r>
      <w:r w:rsidRPr="006E5EA4">
        <w:rPr>
          <w:rFonts w:ascii="思源宋体 Medium" w:eastAsia="思源宋体 Medium" w:hAnsi="思源宋体 Medium" w:cs="Source Han Serif CN Medium"/>
          <w:spacing w:val="-3"/>
          <w:sz w:val="20"/>
          <w:szCs w:val="20"/>
          <w:lang w:val="en-US" w:bidi="ar-SA"/>
        </w:rPr>
        <w:t>.</w:t>
      </w:r>
      <w:r w:rsidR="00443BAA"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Third-party products or services</w:t>
      </w:r>
      <w:r w:rsidR="00443BAA" w:rsidRPr="006E5EA4">
        <w:rPr>
          <w:rFonts w:ascii="思源宋体 Medium" w:eastAsia="思源宋体 Medium" w:hAnsi="思源宋体 Medium" w:cs="Source Han Serif CN Medium" w:hint="eastAsia"/>
          <w:spacing w:val="-3"/>
          <w:sz w:val="20"/>
          <w:szCs w:val="20"/>
          <w:lang w:val="en-US" w:bidi="ar-SA"/>
        </w:rPr>
        <w:t>】</w:t>
      </w:r>
    </w:p>
    <w:p w14:paraId="6DB46B26" w14:textId="532CA121" w:rsidR="006D0BE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When you use products or services provided by third parties on the IEXS Platform, you shall comply with the user agreements of the third parties in addition to this Agreement. IEXS and the third party shall be responsible for any disputes that may arise within the scope of the law and the agreement</w:t>
      </w:r>
      <w:r w:rsidRPr="006E5EA4">
        <w:rPr>
          <w:rFonts w:ascii="思源宋体 Medium" w:eastAsia="思源宋体 Medium" w:hAnsi="思源宋体 Medium" w:cs="Source Han Serif CN Medium" w:hint="eastAsia"/>
          <w:spacing w:val="-3"/>
          <w:sz w:val="20"/>
          <w:szCs w:val="20"/>
          <w:lang w:val="en-US" w:bidi="ar-SA"/>
        </w:rPr>
        <w:t>.</w:t>
      </w:r>
    </w:p>
    <w:p w14:paraId="5FDFA302" w14:textId="6D0D0CFA" w:rsidR="006D0BE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1</w:t>
      </w:r>
      <w:r w:rsidRPr="006E5EA4">
        <w:rPr>
          <w:rFonts w:ascii="思源宋体 Medium" w:eastAsia="思源宋体 Medium" w:hAnsi="思源宋体 Medium" w:cs="Source Han Serif CN Medium"/>
          <w:spacing w:val="-3"/>
          <w:sz w:val="20"/>
          <w:szCs w:val="20"/>
          <w:lang w:val="en-US" w:bidi="ar-SA"/>
        </w:rPr>
        <w:t>0.</w:t>
      </w:r>
      <w:r w:rsidR="00443BAA"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Provision of Services Based on Software</w:t>
      </w:r>
      <w:r w:rsidR="00443BAA" w:rsidRPr="006E5EA4">
        <w:rPr>
          <w:rFonts w:ascii="思源宋体 Medium" w:eastAsia="思源宋体 Medium" w:hAnsi="思源宋体 Medium" w:cs="Source Han Serif CN Medium" w:hint="eastAsia"/>
          <w:spacing w:val="-3"/>
          <w:sz w:val="20"/>
          <w:szCs w:val="20"/>
          <w:lang w:val="en-US" w:bidi="ar-SA"/>
        </w:rPr>
        <w:t>】</w:t>
      </w:r>
    </w:p>
    <w:p w14:paraId="65A005A0" w14:textId="3AB7843E" w:rsidR="006D0BEA" w:rsidRPr="006E5EA4"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If IEXS relies on "software" to provide services to you, you shall also comply with the following agreement:</w:t>
      </w:r>
    </w:p>
    <w:p w14:paraId="1A3BF241" w14:textId="7ACB0923"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10.1 </w:t>
      </w:r>
      <w:r w:rsidR="006E5EA4" w:rsidRPr="006E5EA4">
        <w:rPr>
          <w:rFonts w:ascii="思源宋体 Medium" w:eastAsia="思源宋体 Medium" w:hAnsi="思源宋体 Medium" w:cs="Source Han Serif CN Medium"/>
          <w:spacing w:val="-3"/>
          <w:sz w:val="20"/>
          <w:szCs w:val="20"/>
          <w:lang w:val="en-US" w:bidi="ar-SA"/>
        </w:rPr>
        <w:t>You may be required to download software in the course of using the Service, for which IEXS grants you a personal, non-transferable and non-exclusive license. You may use such software only for the purpose of using the Service.</w:t>
      </w:r>
    </w:p>
    <w:p w14:paraId="341680B8" w14:textId="2BC15E83"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10.2 </w:t>
      </w:r>
      <w:r w:rsidR="006E5EA4" w:rsidRPr="006E5EA4">
        <w:rPr>
          <w:rFonts w:ascii="思源宋体 Medium" w:eastAsia="思源宋体 Medium" w:hAnsi="思源宋体 Medium" w:cs="Source Han Serif CN Medium"/>
          <w:spacing w:val="-3"/>
          <w:sz w:val="20"/>
          <w:szCs w:val="20"/>
          <w:lang w:val="en-US" w:bidi="ar-SA"/>
        </w:rPr>
        <w:t xml:space="preserve">IEXS may update the Software for the purpose of improving the user experience, </w:t>
      </w:r>
      <w:r w:rsidR="006E5EA4" w:rsidRPr="006E5EA4">
        <w:rPr>
          <w:rFonts w:ascii="思源宋体 Medium" w:eastAsia="思源宋体 Medium" w:hAnsi="思源宋体 Medium" w:cs="Source Han Serif CN Medium"/>
          <w:spacing w:val="-3"/>
          <w:sz w:val="20"/>
          <w:szCs w:val="20"/>
          <w:lang w:val="en-US" w:bidi="ar-SA"/>
        </w:rPr>
        <w:lastRenderedPageBreak/>
        <w:t>ensuring the security of the Service and the consistency of the functionality of the Products. You should update the relevant Software to the latest version, otherwise IEXS does not guarantee that the Software or the Services will work properly.</w:t>
      </w:r>
    </w:p>
    <w:p w14:paraId="7C30D9EC" w14:textId="01CFAA79"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10.3 </w:t>
      </w:r>
      <w:r w:rsidR="006E5EA4" w:rsidRPr="006E5EA4">
        <w:rPr>
          <w:rFonts w:ascii="思源宋体 Medium" w:eastAsia="思源宋体 Medium" w:hAnsi="思源宋体 Medium" w:cs="Source Han Serif CN Medium"/>
          <w:spacing w:val="-3"/>
          <w:sz w:val="20"/>
          <w:szCs w:val="20"/>
          <w:lang w:val="en-US" w:bidi="ar-SA"/>
        </w:rPr>
        <w:t>IEXS may develop diffe</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79744" behindDoc="1" locked="0" layoutInCell="1" allowOverlap="1" wp14:anchorId="16CB87DA" wp14:editId="192769E7">
            <wp:simplePos x="0" y="0"/>
            <wp:positionH relativeFrom="column">
              <wp:posOffset>0</wp:posOffset>
            </wp:positionH>
            <wp:positionV relativeFrom="paragraph">
              <wp:posOffset>1714500</wp:posOffset>
            </wp:positionV>
            <wp:extent cx="5531485" cy="1052195"/>
            <wp:effectExtent l="0" t="1714500" r="0" b="1805305"/>
            <wp:wrapNone/>
            <wp:docPr id="1607279631" name="图片 160727963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6E5EA4" w:rsidRPr="006E5EA4">
        <w:rPr>
          <w:rFonts w:ascii="思源宋体 Medium" w:eastAsia="思源宋体 Medium" w:hAnsi="思源宋体 Medium" w:cs="Source Han Serif CN Medium"/>
          <w:spacing w:val="-3"/>
          <w:sz w:val="20"/>
          <w:szCs w:val="20"/>
          <w:lang w:val="en-US" w:bidi="ar-SA"/>
        </w:rPr>
        <w:t>rent versions of the Software for different terminal devices and you should choose to download the appropriate version for installation according to the actual situation. You may obtain the Software directly from the IEXS Platform or from a third party authorized by IEXS. If you obtain the Software or an installer with the same name as the Software from a third party that is not authorized by IEXS, IEXS cannot guarantee that the Software or the Services will work properly and will not be liable for any damages caused to you as a result.</w:t>
      </w:r>
    </w:p>
    <w:p w14:paraId="22AFD7E8" w14:textId="47D97360"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spacing w:val="-3"/>
          <w:sz w:val="20"/>
          <w:szCs w:val="20"/>
          <w:lang w:val="en-US" w:bidi="ar-SA"/>
        </w:rPr>
        <w:t xml:space="preserve">10.4 </w:t>
      </w:r>
      <w:r w:rsidR="006E5EA4" w:rsidRPr="006E5EA4">
        <w:rPr>
          <w:rFonts w:ascii="思源宋体 Medium" w:eastAsia="思源宋体 Medium" w:hAnsi="思源宋体 Medium" w:cs="Source Han Serif CN Medium"/>
          <w:spacing w:val="-3"/>
          <w:sz w:val="20"/>
          <w:szCs w:val="20"/>
          <w:lang w:val="en-US" w:bidi="ar-SA"/>
        </w:rPr>
        <w:t>Except as permitted in writing by IEXS, you may not do any of the following:</w:t>
      </w:r>
    </w:p>
    <w:p w14:paraId="7EE5623F" w14:textId="0FBAF81B"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1</w:t>
      </w:r>
      <w:r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Remove information about copyrights on the Software and copies thereof.</w:t>
      </w:r>
    </w:p>
    <w:p w14:paraId="610C7C1E" w14:textId="0FA863F3"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2</w:t>
      </w:r>
      <w:r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Reverse engineer, reverse assemble, reverse compile, or otherwise attempt to discover the source code of the Software.</w:t>
      </w:r>
    </w:p>
    <w:p w14:paraId="73FEBFE3" w14:textId="61ACCBFD"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3</w:t>
      </w:r>
      <w:r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To use, rent, loan, copy, modify, link to, reproduce, compile, publish, distribute, or set up a mirror site of any content for which IEXS has intellectual property rights.</w:t>
      </w:r>
    </w:p>
    <w:p w14:paraId="1B0B11C4" w14:textId="5946F451"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4</w:t>
      </w:r>
      <w:r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Reproduce, modify, add, delete, link or create any derivative work of the software or the data released into the memory of any terminal during the operation of the software, or the interactive data between the client and the server during the operation of the software, as well as the system data necessary for the operation of the software. Forms include, but are not limited to, the use of plug-ins, extras, or third-party tools/services not authorized by IEXS to access the Software and related systems.</w:t>
      </w:r>
    </w:p>
    <w:p w14:paraId="38A9460F" w14:textId="177A0719" w:rsidR="004048A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lastRenderedPageBreak/>
        <w:t>（</w:t>
      </w:r>
      <w:r w:rsidRPr="006E5EA4">
        <w:rPr>
          <w:rFonts w:ascii="思源宋体 Medium" w:eastAsia="思源宋体 Medium" w:hAnsi="思源宋体 Medium" w:cs="Source Han Serif CN Medium"/>
          <w:spacing w:val="-3"/>
          <w:sz w:val="20"/>
          <w:szCs w:val="20"/>
          <w:lang w:val="en-US" w:bidi="ar-SA"/>
        </w:rPr>
        <w:t>5</w:t>
      </w:r>
      <w:r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To add, delete, or change the functions or operating effects of the Software by any means, such as modifying or falsifying the instructions or data used in the operation of the Software, or to operate or dissem</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81792" behindDoc="1" locked="0" layoutInCell="1" allowOverlap="1" wp14:anchorId="3F6F0739" wp14:editId="2174F7F1">
            <wp:simplePos x="0" y="0"/>
            <wp:positionH relativeFrom="column">
              <wp:posOffset>0</wp:posOffset>
            </wp:positionH>
            <wp:positionV relativeFrom="paragraph">
              <wp:posOffset>2426335</wp:posOffset>
            </wp:positionV>
            <wp:extent cx="5531485" cy="1052195"/>
            <wp:effectExtent l="0" t="1714500" r="0" b="1805305"/>
            <wp:wrapNone/>
            <wp:docPr id="455338264" name="图片 45533826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6E5EA4" w:rsidRPr="006E5EA4">
        <w:rPr>
          <w:rFonts w:ascii="思源宋体 Medium" w:eastAsia="思源宋体 Medium" w:hAnsi="思源宋体 Medium" w:cs="Source Han Serif CN Medium"/>
          <w:spacing w:val="-3"/>
          <w:sz w:val="20"/>
          <w:szCs w:val="20"/>
          <w:lang w:val="en-US" w:bidi="ar-SA"/>
        </w:rPr>
        <w:t>inate to the public the Software or methods used for the above purposes, regardless of whether such acts are for commercial purposes or not.</w:t>
      </w:r>
    </w:p>
    <w:p w14:paraId="2C07792D" w14:textId="6B3CEE48" w:rsidR="006D0BEA" w:rsidRPr="006E5EA4"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6E5EA4">
        <w:rPr>
          <w:rFonts w:ascii="思源宋体 Medium" w:eastAsia="思源宋体 Medium" w:hAnsi="思源宋体 Medium" w:cs="Source Han Serif CN Medium" w:hint="eastAsia"/>
          <w:spacing w:val="-3"/>
          <w:sz w:val="20"/>
          <w:szCs w:val="20"/>
          <w:lang w:val="en-US" w:bidi="ar-SA"/>
        </w:rPr>
        <w:t>（</w:t>
      </w:r>
      <w:r w:rsidRPr="006E5EA4">
        <w:rPr>
          <w:rFonts w:ascii="思源宋体 Medium" w:eastAsia="思源宋体 Medium" w:hAnsi="思源宋体 Medium" w:cs="Source Han Serif CN Medium"/>
          <w:spacing w:val="-3"/>
          <w:sz w:val="20"/>
          <w:szCs w:val="20"/>
          <w:lang w:val="en-US" w:bidi="ar-SA"/>
        </w:rPr>
        <w:t>6</w:t>
      </w:r>
      <w:r w:rsidRPr="006E5EA4">
        <w:rPr>
          <w:rFonts w:ascii="思源宋体 Medium" w:eastAsia="思源宋体 Medium" w:hAnsi="思源宋体 Medium" w:cs="Source Han Serif CN Medium" w:hint="eastAsia"/>
          <w:spacing w:val="-3"/>
          <w:sz w:val="20"/>
          <w:szCs w:val="20"/>
          <w:lang w:val="en-US" w:bidi="ar-SA"/>
        </w:rPr>
        <w:t>）</w:t>
      </w:r>
      <w:r w:rsidR="006E5EA4" w:rsidRPr="006E5EA4">
        <w:rPr>
          <w:rFonts w:ascii="思源宋体 Medium" w:eastAsia="思源宋体 Medium" w:hAnsi="思源宋体 Medium" w:cs="Source Han Serif CN Medium"/>
          <w:spacing w:val="-3"/>
          <w:sz w:val="20"/>
          <w:szCs w:val="20"/>
          <w:lang w:val="en-US" w:bidi="ar-SA"/>
        </w:rPr>
        <w:t>Logging in to or using the IEXS Software and Services by any means such as third party software, plug-ins, extras, systems, devices, etc. that are not developed or authorized by IEXS, or creating, publishing, or distributing third party software, plug-ins, extras, systems, devices, etc. that are not developed or authorized by IEXS for the purpose of logging in to or using the IEXS Software and Services.</w:t>
      </w:r>
    </w:p>
    <w:p w14:paraId="34772FD3" w14:textId="68384763" w:rsidR="006D0BEA" w:rsidRPr="00CB3E25"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1</w:t>
      </w:r>
      <w:r w:rsidRPr="00CB3E25">
        <w:rPr>
          <w:rFonts w:ascii="思源宋体 Medium" w:eastAsia="思源宋体 Medium" w:hAnsi="思源宋体 Medium" w:cs="Source Han Serif CN Medium"/>
          <w:spacing w:val="-3"/>
          <w:sz w:val="20"/>
          <w:szCs w:val="20"/>
          <w:lang w:val="en-US" w:bidi="ar-SA"/>
        </w:rPr>
        <w:t>1.</w:t>
      </w:r>
      <w:r w:rsidR="00443BAA"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Declaration of Intellectual Property Rights</w:t>
      </w:r>
      <w:r w:rsidR="00443BAA" w:rsidRPr="00CB3E25">
        <w:rPr>
          <w:rFonts w:ascii="思源宋体 Medium" w:eastAsia="思源宋体 Medium" w:hAnsi="思源宋体 Medium" w:cs="Source Han Serif CN Medium" w:hint="eastAsia"/>
          <w:spacing w:val="-3"/>
          <w:sz w:val="20"/>
          <w:szCs w:val="20"/>
          <w:lang w:val="en-US" w:bidi="ar-SA"/>
        </w:rPr>
        <w:t>】</w:t>
      </w:r>
    </w:p>
    <w:p w14:paraId="5210ECF5" w14:textId="5468F79C"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11.1 </w:t>
      </w:r>
      <w:r w:rsidR="006E5EA4" w:rsidRPr="00CB3E25">
        <w:rPr>
          <w:rFonts w:ascii="思源宋体 Medium" w:eastAsia="思源宋体 Medium" w:hAnsi="思源宋体 Medium" w:cs="Source Han Serif CN Medium"/>
          <w:spacing w:val="-3"/>
          <w:sz w:val="20"/>
          <w:szCs w:val="20"/>
          <w:lang w:val="en-US" w:bidi="ar-SA"/>
        </w:rPr>
        <w:t>The intellectual property rights of the contents provided by IEXS in the Service (including but not limited to web pages, text, pictures, audio, video, graphics, computer software, etc.) belong to IEXS. The intellectual property rights of the content generated by the User in the use of the Service belong to the User or the relevant right holders, except if otherwise agreed between you and IEXS.</w:t>
      </w:r>
    </w:p>
    <w:p w14:paraId="59222B7E" w14:textId="0EBBA67D"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11.2 </w:t>
      </w:r>
      <w:r w:rsidR="006E5EA4" w:rsidRPr="00CB3E25">
        <w:rPr>
          <w:rFonts w:ascii="思源宋体 Medium" w:eastAsia="思源宋体 Medium" w:hAnsi="思源宋体 Medium" w:cs="Source Han Serif CN Medium"/>
          <w:spacing w:val="-3"/>
          <w:sz w:val="20"/>
          <w:szCs w:val="20"/>
          <w:lang w:val="en-US" w:bidi="ar-SA"/>
        </w:rPr>
        <w:t>All copyrights, patents and other intellectual property rights in the software on which IEXS relies to provide the Service belong to IEXS, except where otherwise specifically stated.</w:t>
      </w:r>
    </w:p>
    <w:p w14:paraId="4A19E21F" w14:textId="77777777" w:rsidR="006E5EA4"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11.3 </w:t>
      </w:r>
      <w:r w:rsidR="006E5EA4" w:rsidRPr="00CB3E25">
        <w:rPr>
          <w:rFonts w:ascii="思源宋体 Medium" w:eastAsia="思源宋体 Medium" w:hAnsi="思源宋体 Medium" w:cs="Source Han Serif CN Medium"/>
          <w:spacing w:val="-3"/>
          <w:sz w:val="20"/>
          <w:szCs w:val="20"/>
          <w:lang w:val="en-US" w:bidi="ar-SA"/>
        </w:rPr>
        <w:t>The copyrights or trademarks of commercial logos such as "PAMM", "IEXS", "X" and other images used by IEXS in the Service belong to IEXS. IEXS.</w:t>
      </w:r>
    </w:p>
    <w:p w14:paraId="082057C9" w14:textId="10C0A24C"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11.4 </w:t>
      </w:r>
      <w:r w:rsidR="006E5EA4" w:rsidRPr="00CB3E25">
        <w:rPr>
          <w:rFonts w:ascii="思源宋体 Medium" w:eastAsia="思源宋体 Medium" w:hAnsi="思源宋体 Medium" w:cs="Source Han Serif CN Medium"/>
          <w:spacing w:val="-3"/>
          <w:sz w:val="20"/>
          <w:szCs w:val="20"/>
          <w:lang w:val="en-US" w:bidi="ar-SA"/>
        </w:rPr>
        <w:t xml:space="preserve">The intellectual property rights of these and any other contents of the Service are protected by laws and regulations. No one may use them in any form or create derivative works from them without the written permission of IEXS, the User or the relevant right </w:t>
      </w:r>
      <w:r w:rsidR="006E5EA4" w:rsidRPr="00CB3E25">
        <w:rPr>
          <w:rFonts w:ascii="思源宋体 Medium" w:eastAsia="思源宋体 Medium" w:hAnsi="思源宋体 Medium" w:cs="Source Han Serif CN Medium"/>
          <w:spacing w:val="-3"/>
          <w:sz w:val="20"/>
          <w:szCs w:val="20"/>
          <w:lang w:val="en-US" w:bidi="ar-SA"/>
        </w:rPr>
        <w:lastRenderedPageBreak/>
        <w:t>holder.</w:t>
      </w:r>
    </w:p>
    <w:p w14:paraId="0273308B" w14:textId="7E3DE1B5" w:rsidR="006D0BEA" w:rsidRPr="00CB3E25"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1</w:t>
      </w:r>
      <w:r w:rsidRPr="00CB3E25">
        <w:rPr>
          <w:rFonts w:ascii="思源宋体 Medium" w:eastAsia="思源宋体 Medium" w:hAnsi="思源宋体 Medium" w:cs="Source Han Serif CN Medium"/>
          <w:spacing w:val="-3"/>
          <w:sz w:val="20"/>
          <w:szCs w:val="20"/>
          <w:lang w:val="en-US" w:bidi="ar-SA"/>
        </w:rPr>
        <w:t>2.</w:t>
      </w:r>
      <w:r w:rsidR="00443BAA"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User Violations</w:t>
      </w:r>
      <w:r w:rsidR="00443BAA" w:rsidRPr="00CB3E25">
        <w:rPr>
          <w:rFonts w:ascii="思源宋体 Medium" w:eastAsia="思源宋体 Medium" w:hAnsi="思源宋体 Medium" w:cs="Source Han Serif CN Medium" w:hint="eastAsia"/>
          <w:spacing w:val="-3"/>
          <w:sz w:val="20"/>
          <w:szCs w:val="20"/>
          <w:lang w:val="en-US" w:bidi="ar-SA"/>
        </w:rPr>
        <w:t>】</w:t>
      </w:r>
    </w:p>
    <w:p w14:paraId="348A9CD1" w14:textId="429FE148"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12.1 </w:t>
      </w:r>
      <w:r w:rsidR="006E5EA4" w:rsidRPr="00CB3E25">
        <w:rPr>
          <w:rFonts w:ascii="思源宋体 Medium" w:eastAsia="思源宋体 Medium" w:hAnsi="思源宋体 Medium" w:cs="Source Han Serif CN Medium"/>
          <w:spacing w:val="-3"/>
          <w:sz w:val="20"/>
          <w:szCs w:val="20"/>
          <w:lang w:val="en-US" w:bidi="ar-SA"/>
        </w:rPr>
        <w:t>You shall comply with laws and regulations when using the Service, and shall not produce, copy, publish, or diss</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83840" behindDoc="1" locked="0" layoutInCell="1" allowOverlap="1" wp14:anchorId="0A925FF3" wp14:editId="2C77AA1F">
            <wp:simplePos x="0" y="0"/>
            <wp:positionH relativeFrom="column">
              <wp:posOffset>0</wp:posOffset>
            </wp:positionH>
            <wp:positionV relativeFrom="paragraph">
              <wp:posOffset>2070735</wp:posOffset>
            </wp:positionV>
            <wp:extent cx="5531485" cy="1052195"/>
            <wp:effectExtent l="0" t="1714500" r="0" b="1805305"/>
            <wp:wrapNone/>
            <wp:docPr id="176147362" name="图片 17614736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6E5EA4" w:rsidRPr="00CB3E25">
        <w:rPr>
          <w:rFonts w:ascii="思源宋体 Medium" w:eastAsia="思源宋体 Medium" w:hAnsi="思源宋体 Medium" w:cs="Source Han Serif CN Medium"/>
          <w:spacing w:val="-3"/>
          <w:sz w:val="20"/>
          <w:szCs w:val="20"/>
          <w:lang w:val="en-US" w:bidi="ar-SA"/>
        </w:rPr>
        <w:t>eminate information containing the following contents or engage in related behavior, nor shall you facilitate the production, copying, publishing, or dissemination of information containing the following contents or engage in related behavior:</w:t>
      </w:r>
    </w:p>
    <w:p w14:paraId="020E5216" w14:textId="1D25D9C5"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1</w:t>
      </w:r>
      <w:r w:rsidRPr="00CB3E25">
        <w:rPr>
          <w:rFonts w:ascii="思源宋体 Medium" w:eastAsia="思源宋体 Medium" w:hAnsi="思源宋体 Medium" w:cs="Source Han Serif CN Medium" w:hint="eastAsia"/>
          <w:spacing w:val="-3"/>
          <w:sz w:val="20"/>
          <w:szCs w:val="20"/>
          <w:lang w:val="en-US" w:bidi="ar-SA"/>
        </w:rPr>
        <w:t>）</w:t>
      </w:r>
      <w:r w:rsidR="006E5EA4" w:rsidRPr="00CB3E25">
        <w:rPr>
          <w:rFonts w:ascii="思源宋体 Medium" w:eastAsia="思源宋体 Medium" w:hAnsi="思源宋体 Medium" w:cs="Source Han Serif CN Medium"/>
          <w:spacing w:val="-3"/>
          <w:sz w:val="20"/>
          <w:szCs w:val="20"/>
          <w:lang w:val="en-US" w:bidi="ar-SA"/>
        </w:rPr>
        <w:t>Insulting or slandering others and infringing on the legitimate rights and benefits of others.</w:t>
      </w:r>
    </w:p>
    <w:p w14:paraId="2E6588B3" w14:textId="57ED53C6"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2</w:t>
      </w:r>
      <w:r w:rsidRPr="00CB3E25">
        <w:rPr>
          <w:rFonts w:ascii="思源宋体 Medium" w:eastAsia="思源宋体 Medium" w:hAnsi="思源宋体 Medium" w:cs="Source Han Serif CN Medium" w:hint="eastAsia"/>
          <w:spacing w:val="-3"/>
          <w:sz w:val="20"/>
          <w:szCs w:val="20"/>
          <w:lang w:val="en-US" w:bidi="ar-SA"/>
        </w:rPr>
        <w:t>）</w:t>
      </w:r>
      <w:r w:rsidR="006E5EA4" w:rsidRPr="00CB3E25">
        <w:rPr>
          <w:rFonts w:ascii="思源宋体 Medium" w:eastAsia="思源宋体 Medium" w:hAnsi="思源宋体 Medium" w:cs="Source Han Serif CN Medium"/>
          <w:spacing w:val="-3"/>
          <w:sz w:val="20"/>
          <w:szCs w:val="20"/>
          <w:lang w:val="en-US" w:bidi="ar-SA"/>
        </w:rPr>
        <w:t>Relevant laws and regulations or this Agreement, relevant agreements and rules.</w:t>
      </w:r>
    </w:p>
    <w:p w14:paraId="352E721E" w14:textId="35EB348B"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12.2 </w:t>
      </w:r>
      <w:r w:rsidR="006E5EA4" w:rsidRPr="00CB3E25">
        <w:rPr>
          <w:rFonts w:ascii="思源宋体 Medium" w:eastAsia="思源宋体 Medium" w:hAnsi="思源宋体 Medium" w:cs="Source Han Serif CN Medium"/>
          <w:spacing w:val="-3"/>
          <w:sz w:val="20"/>
          <w:szCs w:val="20"/>
          <w:lang w:val="en-US" w:bidi="ar-SA"/>
        </w:rPr>
        <w:t>If you violate the relevant laws and regulations or this Agreement in the course of using the Service, the relevant state authorities or organizations may file lawsuits, impose fines or take other sanctions against you and request IEXS to provide assistance. As a result, if you or others cause any damage, you shall bear the full responsibility by yourself and IEXS shall not bear any responsibility.</w:t>
      </w:r>
    </w:p>
    <w:p w14:paraId="1BBD6EA1" w14:textId="626A9471"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12.3 </w:t>
      </w:r>
      <w:r w:rsidR="006E5EA4" w:rsidRPr="00CB3E25">
        <w:rPr>
          <w:rFonts w:ascii="思源宋体 Medium" w:eastAsia="思源宋体 Medium" w:hAnsi="思源宋体 Medium" w:cs="Source Han Serif CN Medium"/>
          <w:spacing w:val="-3"/>
          <w:sz w:val="20"/>
          <w:szCs w:val="20"/>
          <w:lang w:val="en-US" w:bidi="ar-SA"/>
        </w:rPr>
        <w:t>If you violate this Agreement, IEXS has the right to make independent judgment and take appropriate measures, including but not limited to deleting, blocking the relevant content by technical means or disconnecting the link. At the same time, IEXS has the right to take, depending on the nature of the user's behavior, including but not limited to the suspension or termination of services provided to you, restriction, suspension, freezing or termination of the use of your IEXS account, MT4 account, to pursue legal responsibility and other measures.</w:t>
      </w:r>
    </w:p>
    <w:p w14:paraId="25D837BF" w14:textId="2CB62C60"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lastRenderedPageBreak/>
        <w:t xml:space="preserve">12.4 </w:t>
      </w:r>
      <w:r w:rsidR="006E5EA4" w:rsidRPr="00CB3E25">
        <w:rPr>
          <w:rFonts w:ascii="思源宋体 Medium" w:eastAsia="思源宋体 Medium" w:hAnsi="思源宋体 Medium" w:cs="Source Han Serif CN Medium"/>
          <w:spacing w:val="-3"/>
          <w:sz w:val="20"/>
          <w:szCs w:val="20"/>
          <w:lang w:val="en-US" w:bidi="ar-SA"/>
        </w:rPr>
        <w:t>You shall be independently liable for any loss suffered by any subject as a result of your breach of this Agreement. Any loss suffered by IEXS as a result shall be compensated by you.</w:t>
      </w:r>
    </w:p>
    <w:p w14:paraId="7CE01BC3" w14:textId="62802982" w:rsidR="006D0BEA" w:rsidRPr="00CB3E25" w:rsidRDefault="006E5EA4"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1</w:t>
      </w:r>
      <w:r w:rsidRPr="00CB3E25">
        <w:rPr>
          <w:rFonts w:ascii="思源宋体 Medium" w:eastAsia="思源宋体 Medium" w:hAnsi="思源宋体 Medium" w:cs="Source Han Serif CN Medium"/>
          <w:spacing w:val="-3"/>
          <w:sz w:val="20"/>
          <w:szCs w:val="20"/>
          <w:lang w:val="en-US" w:bidi="ar-SA"/>
        </w:rPr>
        <w:t>3.</w:t>
      </w:r>
      <w:r w:rsidR="00443BAA"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Compliance with loca</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85888" behindDoc="1" locked="0" layoutInCell="1" allowOverlap="1" wp14:anchorId="69C54DD8" wp14:editId="51484DB4">
            <wp:simplePos x="0" y="0"/>
            <wp:positionH relativeFrom="column">
              <wp:posOffset>0</wp:posOffset>
            </wp:positionH>
            <wp:positionV relativeFrom="paragraph">
              <wp:posOffset>1714500</wp:posOffset>
            </wp:positionV>
            <wp:extent cx="5531485" cy="1052195"/>
            <wp:effectExtent l="0" t="1714500" r="0" b="1805305"/>
            <wp:wrapNone/>
            <wp:docPr id="1493759725" name="图片 1493759725"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CB3E25">
        <w:rPr>
          <w:rFonts w:ascii="思源宋体 Medium" w:eastAsia="思源宋体 Medium" w:hAnsi="思源宋体 Medium" w:cs="Source Han Serif CN Medium"/>
          <w:spacing w:val="-3"/>
          <w:sz w:val="20"/>
          <w:szCs w:val="20"/>
          <w:lang w:val="en-US" w:bidi="ar-SA"/>
        </w:rPr>
        <w:t>l laws and regulations</w:t>
      </w:r>
      <w:r w:rsidR="00443BAA" w:rsidRPr="00CB3E25">
        <w:rPr>
          <w:rFonts w:ascii="思源宋体 Medium" w:eastAsia="思源宋体 Medium" w:hAnsi="思源宋体 Medium" w:cs="Source Han Serif CN Medium" w:hint="eastAsia"/>
          <w:spacing w:val="-3"/>
          <w:sz w:val="20"/>
          <w:szCs w:val="20"/>
          <w:lang w:val="en-US" w:bidi="ar-SA"/>
        </w:rPr>
        <w:t>】</w:t>
      </w:r>
    </w:p>
    <w:p w14:paraId="62ED5DAC" w14:textId="75E7399D"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13.1 </w:t>
      </w:r>
      <w:r w:rsidR="006E5EA4" w:rsidRPr="00CB3E25">
        <w:rPr>
          <w:rFonts w:ascii="思源宋体 Medium" w:eastAsia="思源宋体 Medium" w:hAnsi="思源宋体 Medium" w:cs="Source Han Serif CN Medium"/>
          <w:spacing w:val="-3"/>
          <w:sz w:val="20"/>
          <w:szCs w:val="20"/>
          <w:lang w:val="en-US" w:bidi="ar-SA"/>
        </w:rPr>
        <w:t>You shall comply with relevant local laws and regulations as well as respect local morals and customs in the process of using the Services.</w:t>
      </w:r>
      <w:r w:rsidR="00CB3E25" w:rsidRPr="00CB3E25">
        <w:rPr>
          <w:rFonts w:ascii="思源宋体 Medium" w:eastAsia="思源宋体 Medium" w:hAnsi="思源宋体 Medium" w:cs="Source Han Serif CN Medium"/>
          <w:spacing w:val="-3"/>
          <w:sz w:val="20"/>
          <w:szCs w:val="20"/>
          <w:lang w:val="en-US" w:bidi="ar-SA"/>
        </w:rPr>
        <w:t xml:space="preserve"> If your behavior violates local laws and regulations or moral customs, you shall be independently responsible for it.</w:t>
      </w:r>
    </w:p>
    <w:p w14:paraId="038068F4" w14:textId="345522F4"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13.2 </w:t>
      </w:r>
      <w:r w:rsidR="00CB3E25" w:rsidRPr="00CB3E25">
        <w:rPr>
          <w:rFonts w:ascii="思源宋体 Medium" w:eastAsia="思源宋体 Medium" w:hAnsi="思源宋体 Medium" w:cs="Source Han Serif CN Medium"/>
          <w:spacing w:val="-3"/>
          <w:sz w:val="20"/>
          <w:szCs w:val="20"/>
          <w:lang w:val="en-US" w:bidi="ar-SA"/>
        </w:rPr>
        <w:t>You should avoid the use of the Service to make IEXS violate laws and regulations or involved in political and public events, otherwise IEXS has the right to suspend or terminate the service to you.</w:t>
      </w:r>
    </w:p>
    <w:p w14:paraId="71A8810F" w14:textId="1FB2481A" w:rsidR="006D0BEA" w:rsidRPr="00CB3E25" w:rsidRDefault="00CB3E25"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1</w:t>
      </w:r>
      <w:r w:rsidRPr="00CB3E25">
        <w:rPr>
          <w:rFonts w:ascii="思源宋体 Medium" w:eastAsia="思源宋体 Medium" w:hAnsi="思源宋体 Medium" w:cs="Source Han Serif CN Medium"/>
          <w:spacing w:val="-3"/>
          <w:sz w:val="20"/>
          <w:szCs w:val="20"/>
          <w:lang w:val="en-US" w:bidi="ar-SA"/>
        </w:rPr>
        <w:t>4.</w:t>
      </w:r>
      <w:r w:rsidR="00443BAA"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Content Sent or Disseminated by Users and Complaint Handling</w:t>
      </w:r>
      <w:r w:rsidR="00443BAA" w:rsidRPr="00CB3E25">
        <w:rPr>
          <w:rFonts w:ascii="思源宋体 Medium" w:eastAsia="思源宋体 Medium" w:hAnsi="思源宋体 Medium" w:cs="Source Han Serif CN Medium" w:hint="eastAsia"/>
          <w:spacing w:val="-3"/>
          <w:sz w:val="20"/>
          <w:szCs w:val="20"/>
          <w:lang w:val="en-US" w:bidi="ar-SA"/>
        </w:rPr>
        <w:t>】</w:t>
      </w:r>
    </w:p>
    <w:p w14:paraId="1EA9C8F3" w14:textId="77777777" w:rsidR="00CB3E25"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14.1 </w:t>
      </w:r>
      <w:r w:rsidR="00CB3E25" w:rsidRPr="00CB3E25">
        <w:rPr>
          <w:rFonts w:ascii="思源宋体 Medium" w:eastAsia="思源宋体 Medium" w:hAnsi="思源宋体 Medium" w:cs="Source Han Serif CN Medium"/>
          <w:spacing w:val="-3"/>
          <w:sz w:val="20"/>
          <w:szCs w:val="20"/>
          <w:lang w:val="en-US" w:bidi="ar-SA"/>
        </w:rPr>
        <w:t>The content you send or disseminate should have a legal source, and the relevant content is owned by you or you have obtained the necessary authorization.</w:t>
      </w:r>
    </w:p>
    <w:p w14:paraId="738C318B" w14:textId="208A68A1"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14.2 </w:t>
      </w:r>
      <w:r w:rsidR="00CB3E25" w:rsidRPr="00CB3E25">
        <w:rPr>
          <w:rFonts w:ascii="思源宋体 Medium" w:eastAsia="思源宋体 Medium" w:hAnsi="思源宋体 Medium" w:cs="Source Han Serif CN Medium"/>
          <w:spacing w:val="-3"/>
          <w:sz w:val="20"/>
          <w:szCs w:val="20"/>
          <w:lang w:val="en-US" w:bidi="ar-SA"/>
        </w:rPr>
        <w:t>If you send or disseminate content that violates the law or infringes on the rights of others, IEXS has the right to make independent judgments and take measures such as deletion, blocking or disconnection.</w:t>
      </w:r>
    </w:p>
    <w:p w14:paraId="40FE863F" w14:textId="4999EE72"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14.3 </w:t>
      </w:r>
      <w:r w:rsidR="00CB3E25" w:rsidRPr="00CB3E25">
        <w:rPr>
          <w:rFonts w:ascii="思源宋体 Medium" w:eastAsia="思源宋体 Medium" w:hAnsi="思源宋体 Medium" w:cs="Source Han Serif CN Medium"/>
          <w:spacing w:val="-3"/>
          <w:sz w:val="20"/>
          <w:szCs w:val="20"/>
          <w:lang w:val="en-US" w:bidi="ar-SA"/>
        </w:rPr>
        <w:t>If you are complained by others or you complain about others, IEXS has the right to provide the necessary information such as subject information, contact information and complaint-related content of the parties involved in the dispute to the relevant parties or relevant departments, so as to resolve the complaint dispute in a timely manner and protect the legitimate rights and interests of all parties.</w:t>
      </w:r>
    </w:p>
    <w:p w14:paraId="28EC4CCF" w14:textId="4CB77B7E"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14.4 </w:t>
      </w:r>
      <w:r w:rsidR="00CB3E25" w:rsidRPr="00CB3E25">
        <w:rPr>
          <w:rFonts w:ascii="思源宋体 Medium" w:eastAsia="思源宋体 Medium" w:hAnsi="思源宋体 Medium" w:cs="Source Han Serif CN Medium"/>
          <w:spacing w:val="-3"/>
          <w:sz w:val="20"/>
          <w:szCs w:val="20"/>
          <w:lang w:val="en-US" w:bidi="ar-SA"/>
        </w:rPr>
        <w:t xml:space="preserve">You guarantee to be responsible for the authenticity, legality and validity of the </w:t>
      </w:r>
      <w:r w:rsidR="00CB3E25" w:rsidRPr="00CB3E25">
        <w:rPr>
          <w:rFonts w:ascii="思源宋体 Medium" w:eastAsia="思源宋体 Medium" w:hAnsi="思源宋体 Medium" w:cs="Source Han Serif CN Medium"/>
          <w:spacing w:val="-3"/>
          <w:sz w:val="20"/>
          <w:szCs w:val="20"/>
          <w:lang w:val="en-US" w:bidi="ar-SA"/>
        </w:rPr>
        <w:lastRenderedPageBreak/>
        <w:t>information, materials and evidence provided by you in the complaint handling procedure.</w:t>
      </w:r>
    </w:p>
    <w:p w14:paraId="440A1F58" w14:textId="306EBD95" w:rsidR="006D0BEA" w:rsidRPr="00CB3E25" w:rsidRDefault="00CB3E25"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1</w:t>
      </w:r>
      <w:r w:rsidRPr="00CB3E25">
        <w:rPr>
          <w:rFonts w:ascii="思源宋体 Medium" w:eastAsia="思源宋体 Medium" w:hAnsi="思源宋体 Medium" w:cs="Source Han Serif CN Medium"/>
          <w:spacing w:val="-3"/>
          <w:sz w:val="20"/>
          <w:szCs w:val="20"/>
          <w:lang w:val="en-US" w:bidi="ar-SA"/>
        </w:rPr>
        <w:t>5.</w:t>
      </w:r>
      <w:r w:rsidR="00443BAA"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Force majeure and other exemptions from liability</w:t>
      </w:r>
      <w:r w:rsidR="00443BAA" w:rsidRPr="00CB3E25">
        <w:rPr>
          <w:rFonts w:ascii="思源宋体 Medium" w:eastAsia="思源宋体 Medium" w:hAnsi="思源宋体 Medium" w:cs="Source Han Serif CN Medium" w:hint="eastAsia"/>
          <w:spacing w:val="-3"/>
          <w:sz w:val="20"/>
          <w:szCs w:val="20"/>
          <w:lang w:val="en-US" w:bidi="ar-SA"/>
        </w:rPr>
        <w:t>】</w:t>
      </w:r>
    </w:p>
    <w:p w14:paraId="55794221" w14:textId="02B2086F"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15.1 </w:t>
      </w:r>
      <w:r w:rsidR="00CB3E25" w:rsidRPr="00CB3E25">
        <w:rPr>
          <w:rFonts w:ascii="思源宋体 Medium" w:eastAsia="思源宋体 Medium" w:hAnsi="思源宋体 Medium" w:cs="Source Han Serif CN Medium"/>
          <w:spacing w:val="-3"/>
          <w:sz w:val="20"/>
          <w:szCs w:val="20"/>
          <w:lang w:val="en-US" w:bidi="ar-SA"/>
        </w:rPr>
        <w:t>You understand and agre</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87936" behindDoc="1" locked="0" layoutInCell="1" allowOverlap="1" wp14:anchorId="02FA4692" wp14:editId="56720404">
            <wp:simplePos x="0" y="0"/>
            <wp:positionH relativeFrom="column">
              <wp:posOffset>0</wp:posOffset>
            </wp:positionH>
            <wp:positionV relativeFrom="paragraph">
              <wp:posOffset>1714500</wp:posOffset>
            </wp:positionV>
            <wp:extent cx="5531485" cy="1052195"/>
            <wp:effectExtent l="0" t="1714500" r="0" b="1805305"/>
            <wp:wrapNone/>
            <wp:docPr id="1322197652" name="图片 132219765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CB3E25" w:rsidRPr="00CB3E25">
        <w:rPr>
          <w:rFonts w:ascii="思源宋体 Medium" w:eastAsia="思源宋体 Medium" w:hAnsi="思源宋体 Medium" w:cs="Source Han Serif CN Medium"/>
          <w:spacing w:val="-3"/>
          <w:sz w:val="20"/>
          <w:szCs w:val="20"/>
          <w:lang w:val="en-US" w:bidi="ar-SA"/>
        </w:rPr>
        <w:t xml:space="preserve">e that the Service may be affected by risk factors such as force majeure </w:t>
      </w:r>
      <w:proofErr w:type="gramStart"/>
      <w:r w:rsidR="00CB3E25" w:rsidRPr="00CB3E25">
        <w:rPr>
          <w:rFonts w:ascii="思源宋体 Medium" w:eastAsia="思源宋体 Medium" w:hAnsi="思源宋体 Medium" w:cs="Source Han Serif CN Medium"/>
          <w:spacing w:val="-3"/>
          <w:sz w:val="20"/>
          <w:szCs w:val="20"/>
          <w:lang w:val="en-US" w:bidi="ar-SA"/>
        </w:rPr>
        <w:t>in the course of</w:t>
      </w:r>
      <w:proofErr w:type="gramEnd"/>
      <w:r w:rsidR="00CB3E25" w:rsidRPr="00CB3E25">
        <w:rPr>
          <w:rFonts w:ascii="思源宋体 Medium" w:eastAsia="思源宋体 Medium" w:hAnsi="思源宋体 Medium" w:cs="Source Han Serif CN Medium"/>
          <w:spacing w:val="-3"/>
          <w:sz w:val="20"/>
          <w:szCs w:val="20"/>
          <w:lang w:val="en-US" w:bidi="ar-SA"/>
        </w:rPr>
        <w:t xml:space="preserve"> using the Service. Force majeure refers to objective events that cannot be foreseen, overcome or avoided and that have a significant impact on one or both parties, including but not limited to natural disasters such as floods, earthquakes, plague epidemics and storms, as well as social events such as wars, unrest and governmental actions. IEXS will endeavor to cooperate with the relevant organizations in the first instance to deal with the above situations in a timely manner, but IEXS will not be liable for any damages caused to you to the extent permitted by law.</w:t>
      </w:r>
    </w:p>
    <w:p w14:paraId="78857BB7" w14:textId="376E0A75"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15.2 </w:t>
      </w:r>
      <w:r w:rsidR="00CB3E25" w:rsidRPr="00CB3E25">
        <w:rPr>
          <w:rFonts w:ascii="思源宋体 Medium" w:eastAsia="思源宋体 Medium" w:hAnsi="思源宋体 Medium" w:cs="Source Han Serif CN Medium"/>
          <w:spacing w:val="-3"/>
          <w:sz w:val="20"/>
          <w:szCs w:val="20"/>
          <w:lang w:val="en-US" w:bidi="ar-SA"/>
        </w:rPr>
        <w:t>To the extent permitted by law, IEXS shall not be liable for any interruption or disruption of services caused by the following circumstances:</w:t>
      </w:r>
    </w:p>
    <w:p w14:paraId="67673DC1" w14:textId="7BF7E368"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1</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Damage by computer viruses, Trojan horses or other malicious programs, or hacker attacks.</w:t>
      </w:r>
    </w:p>
    <w:p w14:paraId="1B2C105A" w14:textId="6D576D4B"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2</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Failure of the user's or IEXS's computer software, system, hardware and communication lines.</w:t>
      </w:r>
    </w:p>
    <w:p w14:paraId="28B434E5" w14:textId="2C6BF135" w:rsidR="006D0BE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3</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Improper operation by the User or the User's use of the Service through means not authorized by IEXS.</w:t>
      </w:r>
    </w:p>
    <w:p w14:paraId="2C7066DF" w14:textId="299ED800"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4</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Outdated versions of programs, aging of equipment and/or problems with its compatibility.</w:t>
      </w:r>
    </w:p>
    <w:p w14:paraId="509FBE04" w14:textId="771CCEC9"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5</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Other circumstances beyond the control of IEXS or reasonably foreseeable.</w:t>
      </w:r>
    </w:p>
    <w:p w14:paraId="6E00F56E" w14:textId="1B93CA46"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15.3 </w:t>
      </w:r>
      <w:r w:rsidR="00CB3E25" w:rsidRPr="00CB3E25">
        <w:rPr>
          <w:rFonts w:ascii="思源宋体 Medium" w:eastAsia="思源宋体 Medium" w:hAnsi="思源宋体 Medium" w:cs="Source Han Serif CN Medium"/>
          <w:spacing w:val="-3"/>
          <w:sz w:val="20"/>
          <w:szCs w:val="20"/>
          <w:lang w:val="en-US" w:bidi="ar-SA"/>
        </w:rPr>
        <w:t xml:space="preserve">You understand and agree that in the course of using the Service, you may encounter </w:t>
      </w:r>
      <w:r w:rsidR="00CB3E25" w:rsidRPr="00CB3E25">
        <w:rPr>
          <w:rFonts w:ascii="思源宋体 Medium" w:eastAsia="思源宋体 Medium" w:hAnsi="思源宋体 Medium" w:cs="Source Han Serif CN Medium"/>
          <w:spacing w:val="-3"/>
          <w:sz w:val="20"/>
          <w:szCs w:val="20"/>
          <w:lang w:val="en-US" w:bidi="ar-SA"/>
        </w:rPr>
        <w:lastRenderedPageBreak/>
        <w:t xml:space="preserve">risks arising from network information or other user behavior, and that IEXS is not responsible for the authenticity, applicability, or legality of any information, nor for any damages caused to you as </w:t>
      </w:r>
      <w:proofErr w:type="gramStart"/>
      <w:r w:rsidR="00CB3E25" w:rsidRPr="00CB3E25">
        <w:rPr>
          <w:rFonts w:ascii="思源宋体 Medium" w:eastAsia="思源宋体 Medium" w:hAnsi="思源宋体 Medium" w:cs="Source Han Serif CN Medium"/>
          <w:spacing w:val="-3"/>
          <w:sz w:val="20"/>
          <w:szCs w:val="20"/>
          <w:lang w:val="en-US" w:bidi="ar-SA"/>
        </w:rPr>
        <w:t>a res</w:t>
      </w:r>
      <w:proofErr w:type="gramEnd"/>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89984" behindDoc="1" locked="0" layoutInCell="1" allowOverlap="1" wp14:anchorId="0FC3AA36" wp14:editId="606597BB">
            <wp:simplePos x="0" y="0"/>
            <wp:positionH relativeFrom="column">
              <wp:posOffset>0</wp:posOffset>
            </wp:positionH>
            <wp:positionV relativeFrom="paragraph">
              <wp:posOffset>2426335</wp:posOffset>
            </wp:positionV>
            <wp:extent cx="5531485" cy="1052195"/>
            <wp:effectExtent l="0" t="1714500" r="0" b="1805305"/>
            <wp:wrapNone/>
            <wp:docPr id="20747609" name="图片 20747609"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CB3E25" w:rsidRPr="00CB3E25">
        <w:rPr>
          <w:rFonts w:ascii="思源宋体 Medium" w:eastAsia="思源宋体 Medium" w:hAnsi="思源宋体 Medium" w:cs="Source Han Serif CN Medium"/>
          <w:spacing w:val="-3"/>
          <w:sz w:val="20"/>
          <w:szCs w:val="20"/>
          <w:lang w:val="en-US" w:bidi="ar-SA"/>
        </w:rPr>
        <w:t>ult of infringement. Such risks include, but are not limited to:</w:t>
      </w:r>
    </w:p>
    <w:p w14:paraId="339348DA" w14:textId="370F9197"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1</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Messages containing threatening, defamatory, offensive, or unlawful content from others, either anonymously or under false pretenses.</w:t>
      </w:r>
    </w:p>
    <w:p w14:paraId="2C7202DA" w14:textId="51CB67CC"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2</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Suffer any psychological or physical harm or economic loss caused or likely to be caused by others' misinformation, deception or otherwise.</w:t>
      </w:r>
    </w:p>
    <w:p w14:paraId="4961C451" w14:textId="64ED9431"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hint="eastAsia"/>
          <w:spacing w:val="-3"/>
          <w:sz w:val="20"/>
          <w:szCs w:val="20"/>
          <w:lang w:val="en-US" w:bidi="ar-SA"/>
        </w:rPr>
        <w:t>（</w:t>
      </w:r>
      <w:r w:rsidRPr="00CB3E25">
        <w:rPr>
          <w:rFonts w:ascii="思源宋体 Medium" w:eastAsia="思源宋体 Medium" w:hAnsi="思源宋体 Medium" w:cs="Source Han Serif CN Medium"/>
          <w:spacing w:val="-3"/>
          <w:sz w:val="20"/>
          <w:szCs w:val="20"/>
          <w:lang w:val="en-US" w:bidi="ar-SA"/>
        </w:rPr>
        <w:t>3</w:t>
      </w:r>
      <w:r w:rsidRPr="00CB3E25">
        <w:rPr>
          <w:rFonts w:ascii="思源宋体 Medium" w:eastAsia="思源宋体 Medium" w:hAnsi="思源宋体 Medium" w:cs="Source Han Serif CN Medium" w:hint="eastAsia"/>
          <w:spacing w:val="-3"/>
          <w:sz w:val="20"/>
          <w:szCs w:val="20"/>
          <w:lang w:val="en-US" w:bidi="ar-SA"/>
        </w:rPr>
        <w:t>）</w:t>
      </w:r>
      <w:r w:rsidR="00CB3E25" w:rsidRPr="00CB3E25">
        <w:rPr>
          <w:rFonts w:ascii="思源宋体 Medium" w:eastAsia="思源宋体 Medium" w:hAnsi="思源宋体 Medium" w:cs="Source Han Serif CN Medium"/>
          <w:spacing w:val="-3"/>
          <w:sz w:val="20"/>
          <w:szCs w:val="20"/>
          <w:lang w:val="en-US" w:bidi="ar-SA"/>
        </w:rPr>
        <w:t>Other risks caused by network information or user behavior.</w:t>
      </w:r>
    </w:p>
    <w:p w14:paraId="2DBA4BB3" w14:textId="64626662"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15.4 </w:t>
      </w:r>
      <w:r w:rsidR="00CB3E25" w:rsidRPr="00CB3E25">
        <w:rPr>
          <w:rFonts w:ascii="思源宋体 Medium" w:eastAsia="思源宋体 Medium" w:hAnsi="思源宋体 Medium" w:cs="Source Han Serif CN Medium"/>
          <w:spacing w:val="-3"/>
          <w:sz w:val="20"/>
          <w:szCs w:val="20"/>
          <w:lang w:val="en-US" w:bidi="ar-SA"/>
        </w:rPr>
        <w:t>IEXS obtains the right to deal with illegal and unauthorized content in accordance with this Agreement, which right does not constitute an obligation or commitment of IEXS, and IEXS cannot guarantee the timely detection of illegal acts or the corresponding treatment.</w:t>
      </w:r>
    </w:p>
    <w:p w14:paraId="3EF7B586" w14:textId="4CBEC72B" w:rsidR="0061707A" w:rsidRPr="00CB3E25"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CB3E25">
        <w:rPr>
          <w:rFonts w:ascii="思源宋体 Medium" w:eastAsia="思源宋体 Medium" w:hAnsi="思源宋体 Medium" w:cs="Source Han Serif CN Medium"/>
          <w:spacing w:val="-3"/>
          <w:sz w:val="20"/>
          <w:szCs w:val="20"/>
          <w:lang w:val="en-US" w:bidi="ar-SA"/>
        </w:rPr>
        <w:t xml:space="preserve">15.5 </w:t>
      </w:r>
      <w:r w:rsidR="00CB3E25" w:rsidRPr="00CB3E25">
        <w:rPr>
          <w:rFonts w:ascii="思源宋体 Medium" w:eastAsia="思源宋体 Medium" w:hAnsi="思源宋体 Medium" w:cs="Source Han Serif CN Medium"/>
          <w:spacing w:val="-3"/>
          <w:sz w:val="20"/>
          <w:szCs w:val="20"/>
          <w:lang w:val="en-US" w:bidi="ar-SA"/>
        </w:rPr>
        <w:t>Under no circumstances should you believe in borrowing money, asking for passwords or other information involving property. If you are involved in property operations, please be sure to verify the identity of the other party first, and please pay regular attention to IEXS's tips on preventing fraud and crime.</w:t>
      </w:r>
    </w:p>
    <w:p w14:paraId="34054473" w14:textId="1A514B8F" w:rsidR="0061707A" w:rsidRPr="004B4B11" w:rsidRDefault="00CB3E25" w:rsidP="00527EA8">
      <w:pPr>
        <w:tabs>
          <w:tab w:val="left" w:pos="840"/>
          <w:tab w:val="left" w:pos="648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1</w:t>
      </w:r>
      <w:r w:rsidRPr="004B4B11">
        <w:rPr>
          <w:rFonts w:ascii="思源宋体 Medium" w:eastAsia="思源宋体 Medium" w:hAnsi="思源宋体 Medium" w:cs="Source Han Serif CN Medium"/>
          <w:spacing w:val="-3"/>
          <w:sz w:val="20"/>
          <w:szCs w:val="20"/>
          <w:lang w:val="en-US" w:bidi="ar-SA"/>
        </w:rPr>
        <w:t>6.</w:t>
      </w:r>
      <w:r w:rsidR="00443BAA"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Effectiveness and Changes of the Agreement</w:t>
      </w:r>
      <w:r w:rsidR="00443BAA" w:rsidRPr="004B4B11">
        <w:rPr>
          <w:rFonts w:ascii="思源宋体 Medium" w:eastAsia="思源宋体 Medium" w:hAnsi="思源宋体 Medium" w:cs="Source Han Serif CN Medium" w:hint="eastAsia"/>
          <w:spacing w:val="-3"/>
          <w:sz w:val="20"/>
          <w:szCs w:val="20"/>
          <w:lang w:val="en-US" w:bidi="ar-SA"/>
        </w:rPr>
        <w:t>】</w:t>
      </w:r>
      <w:r w:rsidR="00527EA8">
        <w:rPr>
          <w:rFonts w:ascii="思源宋体 Medium" w:eastAsia="思源宋体 Medium" w:hAnsi="思源宋体 Medium" w:cs="Source Han Serif CN Medium"/>
          <w:spacing w:val="-3"/>
          <w:sz w:val="20"/>
          <w:szCs w:val="20"/>
          <w:lang w:val="en-US" w:bidi="ar-SA"/>
        </w:rPr>
        <w:tab/>
      </w:r>
    </w:p>
    <w:p w14:paraId="609845D3" w14:textId="20184B24"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16.1 </w:t>
      </w:r>
      <w:r w:rsidR="00CB3E25" w:rsidRPr="004B4B11">
        <w:rPr>
          <w:rFonts w:ascii="思源宋体 Medium" w:eastAsia="思源宋体 Medium" w:hAnsi="思源宋体 Medium" w:cs="Source Han Serif CN Medium"/>
          <w:spacing w:val="-3"/>
          <w:sz w:val="20"/>
          <w:szCs w:val="20"/>
          <w:lang w:val="en-US" w:bidi="ar-SA"/>
        </w:rPr>
        <w:t>Use of this service shall be deemed to mean that you have read this Agreement and accept to be bound by it.</w:t>
      </w:r>
    </w:p>
    <w:p w14:paraId="51BBD6C3" w14:textId="12F1D9B9"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16.2 </w:t>
      </w:r>
      <w:r w:rsidR="00CB3E25" w:rsidRPr="004B4B11">
        <w:rPr>
          <w:rFonts w:ascii="思源宋体 Medium" w:eastAsia="思源宋体 Medium" w:hAnsi="思源宋体 Medium" w:cs="Source Han Serif CN Medium"/>
          <w:spacing w:val="-3"/>
          <w:sz w:val="20"/>
          <w:szCs w:val="20"/>
          <w:lang w:val="en-US" w:bidi="ar-SA"/>
        </w:rPr>
        <w:t>IEXS reserves the right to modify the terms of this Agreement as necessary. You can review the latest version of the Terms of Agreement on the relevant Service page.</w:t>
      </w:r>
    </w:p>
    <w:p w14:paraId="3EFB6DB3" w14:textId="3134C553"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16.3 </w:t>
      </w:r>
      <w:r w:rsidR="00CB3E25" w:rsidRPr="004B4B11">
        <w:rPr>
          <w:rFonts w:ascii="思源宋体 Medium" w:eastAsia="思源宋体 Medium" w:hAnsi="思源宋体 Medium" w:cs="Source Han Serif CN Medium"/>
          <w:spacing w:val="-3"/>
          <w:sz w:val="20"/>
          <w:szCs w:val="20"/>
          <w:lang w:val="en-US" w:bidi="ar-SA"/>
        </w:rPr>
        <w:t xml:space="preserve">If you continue to use the software or services provided by IEXS after the change of the </w:t>
      </w:r>
      <w:r w:rsidR="00CB3E25" w:rsidRPr="004B4B11">
        <w:rPr>
          <w:rFonts w:ascii="思源宋体 Medium" w:eastAsia="思源宋体 Medium" w:hAnsi="思源宋体 Medium" w:cs="Source Han Serif CN Medium"/>
          <w:spacing w:val="-3"/>
          <w:sz w:val="20"/>
          <w:szCs w:val="20"/>
          <w:lang w:val="en-US" w:bidi="ar-SA"/>
        </w:rPr>
        <w:lastRenderedPageBreak/>
        <w:t>terms of this Agreement, you are deemed to have accepted the changed agreement.</w:t>
      </w:r>
    </w:p>
    <w:p w14:paraId="3EC82C70" w14:textId="4EACC4B4" w:rsidR="0061707A" w:rsidRPr="004B4B11" w:rsidRDefault="00CB3E25"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1</w:t>
      </w:r>
      <w:r w:rsidRPr="004B4B11">
        <w:rPr>
          <w:rFonts w:ascii="思源宋体 Medium" w:eastAsia="思源宋体 Medium" w:hAnsi="思源宋体 Medium" w:cs="Source Han Serif CN Medium"/>
          <w:spacing w:val="-3"/>
          <w:sz w:val="20"/>
          <w:szCs w:val="20"/>
          <w:lang w:val="en-US" w:bidi="ar-SA"/>
        </w:rPr>
        <w:t>7.</w:t>
      </w:r>
      <w:r w:rsidR="00443BAA"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Changes, Interruption and Termination of Services</w:t>
      </w:r>
      <w:r w:rsidR="00443BAA" w:rsidRPr="004B4B11">
        <w:rPr>
          <w:rFonts w:ascii="思源宋体 Medium" w:eastAsia="思源宋体 Medium" w:hAnsi="思源宋体 Medium" w:cs="Source Han Serif CN Medium" w:hint="eastAsia"/>
          <w:spacing w:val="-3"/>
          <w:sz w:val="20"/>
          <w:szCs w:val="20"/>
          <w:lang w:val="en-US" w:bidi="ar-SA"/>
        </w:rPr>
        <w:t>】</w:t>
      </w:r>
    </w:p>
    <w:p w14:paraId="418C1EBE" w14:textId="296DE4E8"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17.1 </w:t>
      </w:r>
      <w:r w:rsidR="00CB3E25" w:rsidRPr="004B4B11">
        <w:rPr>
          <w:rFonts w:ascii="思源宋体 Medium" w:eastAsia="思源宋体 Medium" w:hAnsi="思源宋体 Medium" w:cs="Source Han Serif CN Medium"/>
          <w:spacing w:val="-3"/>
          <w:sz w:val="20"/>
          <w:szCs w:val="20"/>
          <w:lang w:val="en-US" w:bidi="ar-SA"/>
        </w:rPr>
        <w:t>You understand and ag</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92032" behindDoc="1" locked="0" layoutInCell="1" allowOverlap="1" wp14:anchorId="77F3508D" wp14:editId="4C661ADF">
            <wp:simplePos x="0" y="0"/>
            <wp:positionH relativeFrom="column">
              <wp:posOffset>0</wp:posOffset>
            </wp:positionH>
            <wp:positionV relativeFrom="paragraph">
              <wp:posOffset>1714500</wp:posOffset>
            </wp:positionV>
            <wp:extent cx="5531485" cy="1052195"/>
            <wp:effectExtent l="0" t="1714500" r="0" b="1805305"/>
            <wp:wrapNone/>
            <wp:docPr id="803450222" name="图片 80345022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CB3E25" w:rsidRPr="004B4B11">
        <w:rPr>
          <w:rFonts w:ascii="思源宋体 Medium" w:eastAsia="思源宋体 Medium" w:hAnsi="思源宋体 Medium" w:cs="Source Han Serif CN Medium"/>
          <w:spacing w:val="-3"/>
          <w:sz w:val="20"/>
          <w:szCs w:val="20"/>
          <w:lang w:val="en-US" w:bidi="ar-SA"/>
        </w:rPr>
        <w:t xml:space="preserve">ree that IEXS may change the content of the Services based on the adjustment of its business strategy, and may also interrupt, </w:t>
      </w:r>
      <w:proofErr w:type="gramStart"/>
      <w:r w:rsidR="00CB3E25" w:rsidRPr="004B4B11">
        <w:rPr>
          <w:rFonts w:ascii="思源宋体 Medium" w:eastAsia="思源宋体 Medium" w:hAnsi="思源宋体 Medium" w:cs="Source Han Serif CN Medium"/>
          <w:spacing w:val="-3"/>
          <w:sz w:val="20"/>
          <w:szCs w:val="20"/>
          <w:lang w:val="en-US" w:bidi="ar-SA"/>
        </w:rPr>
        <w:t>suspend</w:t>
      </w:r>
      <w:proofErr w:type="gramEnd"/>
      <w:r w:rsidR="00CB3E25" w:rsidRPr="004B4B11">
        <w:rPr>
          <w:rFonts w:ascii="思源宋体 Medium" w:eastAsia="思源宋体 Medium" w:hAnsi="思源宋体 Medium" w:cs="Source Han Serif CN Medium"/>
          <w:spacing w:val="-3"/>
          <w:sz w:val="20"/>
          <w:szCs w:val="20"/>
          <w:lang w:val="en-US" w:bidi="ar-SA"/>
        </w:rPr>
        <w:t xml:space="preserve"> or terminate the Services.</w:t>
      </w:r>
    </w:p>
    <w:p w14:paraId="6666A961" w14:textId="3C53B15D"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17.2 </w:t>
      </w:r>
      <w:r w:rsidR="00CB3E25" w:rsidRPr="004B4B11">
        <w:rPr>
          <w:rFonts w:ascii="思源宋体 Medium" w:eastAsia="思源宋体 Medium" w:hAnsi="思源宋体 Medium" w:cs="Source Han Serif CN Medium"/>
          <w:spacing w:val="-3"/>
          <w:sz w:val="20"/>
          <w:szCs w:val="20"/>
          <w:lang w:val="en-US" w:bidi="ar-SA"/>
        </w:rPr>
        <w:t>In the event of a merger, demerger, acquisition, or transfer of assets of IEXS, IEXS may transfer the relevant assets under the Service to a third party. IEXS may also transfer part or all of the Services and the corresponding rights and obligations under this Agreement to be operated or performed by a third party upon unilateral notice to you. The specific transferee shall be subject to the notification by IEXS.</w:t>
      </w:r>
    </w:p>
    <w:p w14:paraId="4E0E8DB0" w14:textId="65BB36B7"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17.3 </w:t>
      </w:r>
      <w:r w:rsidR="00CB3E25" w:rsidRPr="004B4B11">
        <w:rPr>
          <w:rFonts w:ascii="思源宋体 Medium" w:eastAsia="思源宋体 Medium" w:hAnsi="思源宋体 Medium" w:cs="Source Han Serif CN Medium"/>
          <w:spacing w:val="-3"/>
          <w:sz w:val="20"/>
          <w:szCs w:val="20"/>
          <w:lang w:val="en-US" w:bidi="ar-SA"/>
        </w:rPr>
        <w:t>IEXS has the right to interrupt or terminate the provision of services to you without notice if any of the following circumstances occur:</w:t>
      </w:r>
    </w:p>
    <w:p w14:paraId="035805A3" w14:textId="11F85F69"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1</w:t>
      </w:r>
      <w:r w:rsidRPr="004B4B11">
        <w:rPr>
          <w:rFonts w:ascii="思源宋体 Medium" w:eastAsia="思源宋体 Medium" w:hAnsi="思源宋体 Medium" w:cs="Source Han Serif CN Medium" w:hint="eastAsia"/>
          <w:spacing w:val="-3"/>
          <w:sz w:val="20"/>
          <w:szCs w:val="20"/>
          <w:lang w:val="en-US" w:bidi="ar-SA"/>
        </w:rPr>
        <w:t>）</w:t>
      </w:r>
      <w:r w:rsidR="004B4B11" w:rsidRPr="004B4B11">
        <w:rPr>
          <w:rFonts w:ascii="思源宋体 Medium" w:eastAsia="思源宋体 Medium" w:hAnsi="思源宋体 Medium" w:cs="Source Han Serif CN Medium"/>
          <w:spacing w:val="-3"/>
          <w:sz w:val="20"/>
          <w:szCs w:val="20"/>
          <w:lang w:val="en-US" w:bidi="ar-SA"/>
        </w:rPr>
        <w:t>According to laws and regulations, you should submit true information, however, the personal information provided by you is not true, or inconsistent with the information at the time of registration and you fail to provide reasonable proof.</w:t>
      </w:r>
    </w:p>
    <w:p w14:paraId="4F289C61" w14:textId="2BBC639E"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2</w:t>
      </w:r>
      <w:r w:rsidRPr="004B4B11">
        <w:rPr>
          <w:rFonts w:ascii="思源宋体 Medium" w:eastAsia="思源宋体 Medium" w:hAnsi="思源宋体 Medium" w:cs="Source Han Serif CN Medium" w:hint="eastAsia"/>
          <w:spacing w:val="-3"/>
          <w:sz w:val="20"/>
          <w:szCs w:val="20"/>
          <w:lang w:val="en-US" w:bidi="ar-SA"/>
        </w:rPr>
        <w:t>）</w:t>
      </w:r>
      <w:r w:rsidR="004B4B11" w:rsidRPr="004B4B11">
        <w:rPr>
          <w:rFonts w:ascii="思源宋体 Medium" w:eastAsia="思源宋体 Medium" w:hAnsi="思源宋体 Medium" w:cs="Source Han Serif CN Medium" w:hint="eastAsia"/>
          <w:spacing w:val="-3"/>
          <w:sz w:val="20"/>
          <w:szCs w:val="20"/>
          <w:lang w:val="en-US" w:bidi="ar-SA"/>
        </w:rPr>
        <w:t>Y</w:t>
      </w:r>
      <w:r w:rsidR="004B4B11" w:rsidRPr="004B4B11">
        <w:rPr>
          <w:rFonts w:ascii="思源宋体 Medium" w:eastAsia="思源宋体 Medium" w:hAnsi="思源宋体 Medium" w:cs="Source Han Serif CN Medium"/>
          <w:spacing w:val="-3"/>
          <w:sz w:val="20"/>
          <w:szCs w:val="20"/>
          <w:lang w:val="en-US" w:bidi="ar-SA"/>
        </w:rPr>
        <w:t>ou violate the provisions of relevant laws and regulations or violate the agreement.</w:t>
      </w:r>
    </w:p>
    <w:p w14:paraId="0D3E875C" w14:textId="21B4387B"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3</w:t>
      </w:r>
      <w:r w:rsidRPr="004B4B11">
        <w:rPr>
          <w:rFonts w:ascii="思源宋体 Medium" w:eastAsia="思源宋体 Medium" w:hAnsi="思源宋体 Medium" w:cs="Source Han Serif CN Medium" w:hint="eastAsia"/>
          <w:spacing w:val="-3"/>
          <w:sz w:val="20"/>
          <w:szCs w:val="20"/>
          <w:lang w:val="en-US" w:bidi="ar-SA"/>
        </w:rPr>
        <w:t>）</w:t>
      </w:r>
      <w:r w:rsidR="004B4B11" w:rsidRPr="004B4B11">
        <w:rPr>
          <w:rFonts w:ascii="思源宋体 Medium" w:eastAsia="思源宋体 Medium" w:hAnsi="思源宋体 Medium" w:cs="Source Han Serif CN Medium"/>
          <w:spacing w:val="-3"/>
          <w:sz w:val="20"/>
          <w:szCs w:val="20"/>
          <w:lang w:val="en-US" w:bidi="ar-SA"/>
        </w:rPr>
        <w:t>In accordance with the laws and regulations, the requirements of the judicial authorities or competent departments.</w:t>
      </w:r>
    </w:p>
    <w:p w14:paraId="2C6663CE" w14:textId="6F396317"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4</w:t>
      </w:r>
      <w:r w:rsidRPr="004B4B11">
        <w:rPr>
          <w:rFonts w:ascii="思源宋体 Medium" w:eastAsia="思源宋体 Medium" w:hAnsi="思源宋体 Medium" w:cs="Source Han Serif CN Medium" w:hint="eastAsia"/>
          <w:spacing w:val="-3"/>
          <w:sz w:val="20"/>
          <w:szCs w:val="20"/>
          <w:lang w:val="en-US" w:bidi="ar-SA"/>
        </w:rPr>
        <w:t>）</w:t>
      </w:r>
      <w:r w:rsidR="004B4B11" w:rsidRPr="004B4B11">
        <w:rPr>
          <w:rFonts w:ascii="思源宋体 Medium" w:eastAsia="思源宋体 Medium" w:hAnsi="思源宋体 Medium" w:cs="Source Han Serif CN Medium"/>
          <w:spacing w:val="-3"/>
          <w:sz w:val="20"/>
          <w:szCs w:val="20"/>
          <w:lang w:val="en-US" w:bidi="ar-SA"/>
        </w:rPr>
        <w:t>For security reasons or other necessary circumstances.</w:t>
      </w:r>
    </w:p>
    <w:p w14:paraId="44105CD8" w14:textId="2F89E14C"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17.4 </w:t>
      </w:r>
      <w:r w:rsidR="004B4B11" w:rsidRPr="004B4B11">
        <w:rPr>
          <w:rFonts w:ascii="思源宋体 Medium" w:eastAsia="思源宋体 Medium" w:hAnsi="思源宋体 Medium" w:cs="Source Han Serif CN Medium"/>
          <w:spacing w:val="-3"/>
          <w:sz w:val="20"/>
          <w:szCs w:val="20"/>
          <w:lang w:val="en-US" w:bidi="ar-SA"/>
        </w:rPr>
        <w:t>IEXS reserves the right to charge you in accordance with Article 8.2 of this Agreement. If you do not pay in full and on time, IEXS has the right to interrupt, suspend or terminate the provision of services for non-free items.</w:t>
      </w:r>
    </w:p>
    <w:p w14:paraId="5977BDEC" w14:textId="2A62DF9A"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lastRenderedPageBreak/>
        <w:t xml:space="preserve">17.5 </w:t>
      </w:r>
      <w:r w:rsidR="004B4B11" w:rsidRPr="004B4B11">
        <w:rPr>
          <w:rFonts w:ascii="思源宋体 Medium" w:eastAsia="思源宋体 Medium" w:hAnsi="思源宋体 Medium" w:cs="Source Han Serif CN Medium"/>
          <w:spacing w:val="-3"/>
          <w:sz w:val="20"/>
          <w:szCs w:val="20"/>
          <w:lang w:val="en-US" w:bidi="ar-SA"/>
        </w:rPr>
        <w:t>You are responsible for backing up the data stored in the Service yourself. In the event of termination of the Service, IEXS reserves the right to permanently delete your data from its servers, except as otherwis</w:t>
      </w:r>
      <w:r w:rsidR="00527EA8" w:rsidRPr="004B4B11">
        <w:rPr>
          <w:rFonts w:ascii="思源宋体 Medium" w:eastAsia="思源宋体 Medium" w:hAnsi="思源宋体 Medium" w:cs="Source Han Serif CN Medium" w:hint="eastAsia"/>
          <w:noProof/>
          <w:spacing w:val="-3"/>
          <w:sz w:val="20"/>
          <w:szCs w:val="20"/>
          <w:lang w:val="en-US" w:bidi="ar-SA"/>
        </w:rPr>
        <w:drawing>
          <wp:anchor distT="0" distB="0" distL="114300" distR="114300" simplePos="0" relativeHeight="251694080" behindDoc="1" locked="0" layoutInCell="1" allowOverlap="1" wp14:anchorId="2E28D104" wp14:editId="6EE75786">
            <wp:simplePos x="0" y="0"/>
            <wp:positionH relativeFrom="column">
              <wp:posOffset>0</wp:posOffset>
            </wp:positionH>
            <wp:positionV relativeFrom="paragraph">
              <wp:posOffset>2426335</wp:posOffset>
            </wp:positionV>
            <wp:extent cx="5531485" cy="1052195"/>
            <wp:effectExtent l="0" t="1714500" r="0" b="1805305"/>
            <wp:wrapNone/>
            <wp:docPr id="1390145038" name="图片 1390145038"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4B4B11" w:rsidRPr="004B4B11">
        <w:rPr>
          <w:rFonts w:ascii="思源宋体 Medium" w:eastAsia="思源宋体 Medium" w:hAnsi="思源宋体 Medium" w:cs="Source Han Serif CN Medium"/>
          <w:spacing w:val="-3"/>
          <w:sz w:val="20"/>
          <w:szCs w:val="20"/>
          <w:lang w:val="en-US" w:bidi="ar-SA"/>
        </w:rPr>
        <w:t>e provided by law or regulation. After the suspension or termination of the Service, IEXS has no obligation to provide or return the data to you.</w:t>
      </w:r>
    </w:p>
    <w:p w14:paraId="4DF566B6" w14:textId="08E80214" w:rsidR="0061707A" w:rsidRPr="004B4B11" w:rsidRDefault="004B4B11"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1</w:t>
      </w:r>
      <w:r w:rsidRPr="004B4B11">
        <w:rPr>
          <w:rFonts w:ascii="思源宋体 Medium" w:eastAsia="思源宋体 Medium" w:hAnsi="思源宋体 Medium" w:cs="Source Han Serif CN Medium"/>
          <w:spacing w:val="-3"/>
          <w:sz w:val="20"/>
          <w:szCs w:val="20"/>
          <w:lang w:val="en-US" w:bidi="ar-SA"/>
        </w:rPr>
        <w:t>8.</w:t>
      </w:r>
      <w:r w:rsidR="00443BAA"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Jurisdiction and Application of Law</w:t>
      </w:r>
      <w:r w:rsidR="00443BAA" w:rsidRPr="004B4B11">
        <w:rPr>
          <w:rFonts w:ascii="思源宋体 Medium" w:eastAsia="思源宋体 Medium" w:hAnsi="思源宋体 Medium" w:cs="Source Han Serif CN Medium" w:hint="eastAsia"/>
          <w:spacing w:val="-3"/>
          <w:sz w:val="20"/>
          <w:szCs w:val="20"/>
          <w:lang w:val="en-US" w:bidi="ar-SA"/>
        </w:rPr>
        <w:t>】</w:t>
      </w:r>
    </w:p>
    <w:p w14:paraId="67D2F343" w14:textId="6F9F8C30"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18.1 </w:t>
      </w:r>
      <w:r w:rsidR="004B4B11" w:rsidRPr="004B4B11">
        <w:rPr>
          <w:rFonts w:ascii="思源宋体 Medium" w:eastAsia="思源宋体 Medium" w:hAnsi="思源宋体 Medium" w:cs="Source Han Serif CN Medium"/>
          <w:spacing w:val="-3"/>
          <w:sz w:val="20"/>
          <w:szCs w:val="20"/>
          <w:lang w:val="en-US" w:bidi="ar-SA"/>
        </w:rPr>
        <w:t>The place of this Agreement is St. Vincent and the Grenadines.</w:t>
      </w:r>
    </w:p>
    <w:p w14:paraId="6AB3EDCF" w14:textId="11B546C5"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18.2 </w:t>
      </w:r>
      <w:r w:rsidR="004B4B11" w:rsidRPr="004B4B11">
        <w:rPr>
          <w:rFonts w:ascii="思源宋体 Medium" w:eastAsia="思源宋体 Medium" w:hAnsi="思源宋体 Medium" w:cs="Source Han Serif CN Medium"/>
          <w:spacing w:val="-3"/>
          <w:sz w:val="20"/>
          <w:szCs w:val="20"/>
          <w:lang w:val="en-US" w:bidi="ar-SA"/>
        </w:rPr>
        <w:t>If any dispute or controversy arises between you and IEXS, it shall first be resolved through amicable negotiation. In the event that such negotiations fail, you agree to submit the dispute or controversy to the jurisdiction of a court of competent jurisdiction in the place where this Agreement is entered into (that is, St. Vincent and the Grenadines).</w:t>
      </w:r>
    </w:p>
    <w:p w14:paraId="6E02E18B" w14:textId="27E6921B"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18.3 </w:t>
      </w:r>
      <w:r w:rsidR="004B4B11" w:rsidRPr="004B4B11">
        <w:rPr>
          <w:rFonts w:ascii="思源宋体 Medium" w:eastAsia="思源宋体 Medium" w:hAnsi="思源宋体 Medium" w:cs="Source Han Serif CN Medium"/>
          <w:spacing w:val="-3"/>
          <w:sz w:val="20"/>
          <w:szCs w:val="20"/>
          <w:lang w:val="en-US" w:bidi="ar-SA"/>
        </w:rPr>
        <w:t>The headings of all the provisions of this Agreement are for convenience only and have no meaning in themselves. No interpretation of the meaning of this Agreement is to be relied upon.</w:t>
      </w:r>
    </w:p>
    <w:p w14:paraId="58A8B009" w14:textId="30C657A7"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18.4 </w:t>
      </w:r>
      <w:r w:rsidR="004B4B11" w:rsidRPr="004B4B11">
        <w:rPr>
          <w:rFonts w:ascii="思源宋体 Medium" w:eastAsia="思源宋体 Medium" w:hAnsi="思源宋体 Medium" w:cs="Source Han Serif CN Medium"/>
          <w:spacing w:val="-3"/>
          <w:sz w:val="20"/>
          <w:szCs w:val="20"/>
          <w:lang w:val="en-US" w:bidi="ar-SA"/>
        </w:rPr>
        <w:t>If any of the provisions of this Agreement are partially invalid or unenforceable for any reason, the remaining provisions shall remain valid and binding on the parties.</w:t>
      </w:r>
    </w:p>
    <w:p w14:paraId="02F3E66A" w14:textId="58F7CC53" w:rsidR="0061707A" w:rsidRPr="004B4B11" w:rsidRDefault="00443BAA"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18.5 </w:t>
      </w:r>
      <w:r w:rsidR="004B4B11" w:rsidRPr="004B4B11">
        <w:rPr>
          <w:rFonts w:ascii="思源宋体 Medium" w:eastAsia="思源宋体 Medium" w:hAnsi="思源宋体 Medium" w:cs="Source Han Serif CN Medium"/>
          <w:spacing w:val="-3"/>
          <w:sz w:val="20"/>
          <w:szCs w:val="20"/>
          <w:lang w:val="en-US" w:bidi="ar-SA"/>
        </w:rPr>
        <w:t>If there are multiple language versions of this Agreement, such as Chinese and English, and the corresponding contents are inconsistent, the contents of the Chinese version shall prevail. Others</w:t>
      </w:r>
    </w:p>
    <w:p w14:paraId="2F174B30" w14:textId="32E13677" w:rsidR="0061707A" w:rsidRPr="004B4B11" w:rsidRDefault="004B4B11" w:rsidP="00895F23">
      <w:pPr>
        <w:tabs>
          <w:tab w:val="left" w:pos="840"/>
        </w:tabs>
        <w:spacing w:before="240" w:after="240" w:line="360" w:lineRule="auto"/>
        <w:rPr>
          <w:rFonts w:ascii="思源宋体 Medium" w:eastAsia="思源宋体 Medium" w:hAnsi="思源宋体 Medium" w:cs="Source Han Serif CN Medium"/>
          <w:spacing w:val="-3"/>
          <w:sz w:val="20"/>
          <w:szCs w:val="20"/>
          <w:lang w:val="en-US" w:bidi="ar-SA"/>
        </w:rPr>
      </w:pPr>
      <w:r w:rsidRPr="004B4B11">
        <w:rPr>
          <w:rFonts w:ascii="思源宋体 Medium" w:eastAsia="思源宋体 Medium" w:hAnsi="思源宋体 Medium" w:cs="Source Han Serif CN Medium" w:hint="eastAsia"/>
          <w:spacing w:val="-3"/>
          <w:sz w:val="20"/>
          <w:szCs w:val="20"/>
          <w:lang w:val="en-US" w:bidi="ar-SA"/>
        </w:rPr>
        <w:t>1</w:t>
      </w:r>
      <w:r w:rsidRPr="004B4B11">
        <w:rPr>
          <w:rFonts w:ascii="思源宋体 Medium" w:eastAsia="思源宋体 Medium" w:hAnsi="思源宋体 Medium" w:cs="Source Han Serif CN Medium"/>
          <w:spacing w:val="-3"/>
          <w:sz w:val="20"/>
          <w:szCs w:val="20"/>
          <w:lang w:val="en-US" w:bidi="ar-SA"/>
        </w:rPr>
        <w:t>9.</w:t>
      </w:r>
      <w:r w:rsidR="00443BAA" w:rsidRPr="004B4B11">
        <w:rPr>
          <w:rFonts w:ascii="思源宋体 Medium" w:eastAsia="思源宋体 Medium" w:hAnsi="思源宋体 Medium" w:cs="Source Han Serif CN Medium" w:hint="eastAsia"/>
          <w:spacing w:val="-3"/>
          <w:sz w:val="20"/>
          <w:szCs w:val="20"/>
          <w:lang w:val="en-US" w:bidi="ar-SA"/>
        </w:rPr>
        <w:t>【</w:t>
      </w:r>
      <w:r w:rsidRPr="004B4B11">
        <w:rPr>
          <w:rFonts w:ascii="思源宋体 Medium" w:eastAsia="思源宋体 Medium" w:hAnsi="思源宋体 Medium" w:cs="Source Han Serif CN Medium"/>
          <w:spacing w:val="-3"/>
          <w:sz w:val="20"/>
          <w:szCs w:val="20"/>
          <w:lang w:val="en-US" w:bidi="ar-SA"/>
        </w:rPr>
        <w:t>Others</w:t>
      </w:r>
      <w:r w:rsidR="00443BAA" w:rsidRPr="004B4B11">
        <w:rPr>
          <w:rFonts w:ascii="思源宋体 Medium" w:eastAsia="思源宋体 Medium" w:hAnsi="思源宋体 Medium" w:cs="Source Han Serif CN Medium" w:hint="eastAsia"/>
          <w:spacing w:val="-3"/>
          <w:sz w:val="20"/>
          <w:szCs w:val="20"/>
          <w:lang w:val="en-US" w:bidi="ar-SA"/>
        </w:rPr>
        <w:t>】</w:t>
      </w:r>
    </w:p>
    <w:p w14:paraId="07E1168B" w14:textId="7A0F0B6E" w:rsidR="0061707A" w:rsidRPr="004B4B11" w:rsidRDefault="00443BAA" w:rsidP="004B4B11">
      <w:pPr>
        <w:tabs>
          <w:tab w:val="left" w:pos="840"/>
        </w:tabs>
        <w:spacing w:before="240" w:after="240" w:line="360" w:lineRule="auto"/>
        <w:rPr>
          <w:rFonts w:ascii="思源宋体 Medium" w:eastAsia="PMingLiU" w:hAnsi="思源宋体 Medium" w:cs="Source Han Serif CN Medium"/>
          <w:spacing w:val="-3"/>
          <w:sz w:val="20"/>
          <w:szCs w:val="20"/>
          <w:lang w:val="en-US" w:bidi="ar-SA"/>
        </w:rPr>
      </w:pPr>
      <w:r w:rsidRPr="004B4B11">
        <w:rPr>
          <w:rFonts w:ascii="思源宋体 Medium" w:eastAsia="思源宋体 Medium" w:hAnsi="思源宋体 Medium" w:cs="Source Han Serif CN Medium"/>
          <w:spacing w:val="-3"/>
          <w:sz w:val="20"/>
          <w:szCs w:val="20"/>
          <w:lang w:val="en-US" w:bidi="ar-SA"/>
        </w:rPr>
        <w:t xml:space="preserve">19.1 </w:t>
      </w:r>
      <w:r w:rsidR="004B4B11" w:rsidRPr="004B4B11">
        <w:rPr>
          <w:rFonts w:ascii="思源宋体 Medium" w:eastAsia="思源宋体 Medium" w:hAnsi="思源宋体 Medium" w:cs="Source Han Serif CN Medium"/>
          <w:spacing w:val="-3"/>
          <w:sz w:val="20"/>
          <w:szCs w:val="20"/>
          <w:lang w:val="en-US" w:bidi="ar-SA"/>
        </w:rPr>
        <w:t>If you have any comments or suggestions on this Agreement or the Service, you can contact IEXS customer service department (support@iexs.com), we will provide you with the necessary assistance. (Text Ends)</w:t>
      </w:r>
    </w:p>
    <w:sectPr w:rsidR="0061707A" w:rsidRPr="004B4B11">
      <w:headerReference w:type="default" r:id="rId10"/>
      <w:footerReference w:type="default" r:id="rId11"/>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147CB" w14:textId="77777777" w:rsidR="007B2AB9" w:rsidRDefault="007B2AB9">
      <w:r>
        <w:separator/>
      </w:r>
    </w:p>
  </w:endnote>
  <w:endnote w:type="continuationSeparator" w:id="0">
    <w:p w14:paraId="430F2683" w14:textId="77777777" w:rsidR="007B2AB9" w:rsidRDefault="007B2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宋体 Medium">
    <w:panose1 w:val="02020500000000000000"/>
    <w:charset w:val="86"/>
    <w:family w:val="roman"/>
    <w:notTrueType/>
    <w:pitch w:val="variable"/>
    <w:sig w:usb0="30000287" w:usb1="2BDF3C10" w:usb2="00000016" w:usb3="00000000" w:csb0="002E0107" w:csb1="00000000"/>
  </w:font>
  <w:font w:name="PMingLiU">
    <w:altName w:val="新細明體"/>
    <w:panose1 w:val="02020500000000000000"/>
    <w:charset w:val="88"/>
    <w:family w:val="roman"/>
    <w:pitch w:val="variable"/>
    <w:sig w:usb0="A00002FF" w:usb1="28CFFCFA" w:usb2="00000016" w:usb3="00000000" w:csb0="00100001" w:csb1="00000000"/>
  </w:font>
  <w:font w:name="Source Han Serif CN Heavy">
    <w:charset w:val="86"/>
    <w:family w:val="auto"/>
    <w:pitch w:val="default"/>
    <w:sig w:usb0="20000083" w:usb1="2ADF3C10" w:usb2="00000016" w:usb3="00000000" w:csb0="60060107" w:csb1="00000000"/>
  </w:font>
  <w:font w:name="Source Han Serif CN Medium">
    <w:charset w:val="86"/>
    <w:family w:val="auto"/>
    <w:pitch w:val="default"/>
    <w:sig w:usb0="20000083" w:usb1="2ADF3C10" w:usb2="00000016" w:usb3="00000000" w:csb0="60060107" w:csb1="00000000"/>
  </w:font>
  <w:font w:name="Source Han Serif SC Medium">
    <w:altName w:val="宋体"/>
    <w:charset w:val="86"/>
    <w:family w:val="roman"/>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F1EC" w14:textId="77777777" w:rsidR="009033E4" w:rsidRDefault="00000000">
    <w:pPr>
      <w:pStyle w:val="a5"/>
      <w:spacing w:line="14" w:lineRule="auto"/>
      <w:rPr>
        <w:sz w:val="20"/>
      </w:rPr>
    </w:pPr>
    <w:r>
      <w:rPr>
        <w:noProof/>
      </w:rPr>
      <mc:AlternateContent>
        <mc:Choice Requires="wps">
          <w:drawing>
            <wp:anchor distT="0" distB="0" distL="114300" distR="114300" simplePos="0" relativeHeight="251660288" behindDoc="1" locked="0" layoutInCell="1" allowOverlap="1" wp14:anchorId="45931532" wp14:editId="36A105D1">
              <wp:simplePos x="0" y="0"/>
              <wp:positionH relativeFrom="page">
                <wp:posOffset>2768600</wp:posOffset>
              </wp:positionH>
              <wp:positionV relativeFrom="page">
                <wp:posOffset>10111740</wp:posOffset>
              </wp:positionV>
              <wp:extent cx="3844290" cy="200660"/>
              <wp:effectExtent l="0" t="0" r="0" b="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5A68F6EB" w14:textId="4864A3E7" w:rsidR="009033E4" w:rsidRDefault="00000000">
                          <w:pPr>
                            <w:pStyle w:val="a5"/>
                            <w:spacing w:line="316" w:lineRule="exact"/>
                            <w:ind w:left="20"/>
                            <w:jc w:val="right"/>
                            <w:rPr>
                              <w:rFonts w:ascii="Source Han Serif SC Medium" w:eastAsia="Source Han Serif SC Medium" w:hAnsi="Source Han Serif SC Medium" w:cs="Source Han Serif CN Medium"/>
                              <w:lang w:val="en-US" w:eastAsia="zh-CN"/>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CC00BD">
                            <w:rPr>
                              <w:rFonts w:ascii="Source Han Serif SC Medium" w:eastAsia="Source Han Serif SC Medium" w:hAnsi="Source Han Serif SC Medium" w:cs="Source Han Serif CN Medium" w:hint="eastAsia"/>
                              <w:color w:val="B68756"/>
                              <w:spacing w:val="-7"/>
                              <w:sz w:val="18"/>
                              <w:szCs w:val="18"/>
                              <w:lang w:val="en-US" w:eastAsia="zh-CN"/>
                            </w:rPr>
                            <w:t>S</w:t>
                          </w:r>
                          <w:r w:rsidR="00CC00BD">
                            <w:rPr>
                              <w:rFonts w:ascii="Source Han Serif SC Medium" w:eastAsia="Source Han Serif SC Medium" w:hAnsi="Source Han Serif SC Medium" w:cs="Source Han Serif CN Medium"/>
                              <w:color w:val="B68756"/>
                              <w:spacing w:val="-7"/>
                              <w:sz w:val="18"/>
                              <w:szCs w:val="18"/>
                              <w:lang w:val="en-US" w:eastAsia="zh-CN"/>
                            </w:rPr>
                            <w:t>ervice Agreement</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WWW.IEXS.</w:t>
                          </w:r>
                          <w:r w:rsidR="00CC00BD">
                            <w:rPr>
                              <w:rFonts w:ascii="Source Han Serif SC Medium" w:eastAsia="Source Han Serif SC Medium" w:hAnsi="Source Han Serif SC Medium" w:cs="Source Han Serif CN Medium" w:hint="eastAsia"/>
                              <w:sz w:val="18"/>
                              <w:szCs w:val="18"/>
                              <w:lang w:val="en-US" w:eastAsia="zh-CN"/>
                            </w:rPr>
                            <w:t>C</w:t>
                          </w:r>
                          <w:r w:rsidR="00CC00BD">
                            <w:rPr>
                              <w:rFonts w:ascii="Source Han Serif SC Medium" w:eastAsia="Source Han Serif SC Medium" w:hAnsi="Source Han Serif SC Medium" w:cs="Source Han Serif CN Medium"/>
                              <w:sz w:val="18"/>
                              <w:szCs w:val="18"/>
                              <w:lang w:val="en-US" w:eastAsia="zh-CN"/>
                            </w:rPr>
                            <w:t>OM</w:t>
                          </w:r>
                        </w:p>
                      </w:txbxContent>
                    </wps:txbx>
                    <wps:bodyPr lIns="0" tIns="0" rIns="0" bIns="0" upright="1"/>
                  </wps:wsp>
                </a:graphicData>
              </a:graphic>
            </wp:anchor>
          </w:drawing>
        </mc:Choice>
        <mc:Fallback>
          <w:pict>
            <v:shapetype w14:anchorId="45931532" id="_x0000_t202" coordsize="21600,21600" o:spt="202" path="m,l,21600r21600,l21600,xe">
              <v:stroke joinstyle="miter"/>
              <v:path gradientshapeok="t" o:connecttype="rect"/>
            </v:shapetype>
            <v:shape id="文本框 4" o:spid="_x0000_s1026" type="#_x0000_t202" style="position:absolute;margin-left:218pt;margin-top:796.2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" filled="f" stroked="f">
              <v:textbox inset="0,0,0,0">
                <w:txbxContent>
                  <w:p w14:paraId="5A68F6EB" w14:textId="4864A3E7" w:rsidR="009033E4" w:rsidRDefault="00000000">
                    <w:pPr>
                      <w:pStyle w:val="a5"/>
                      <w:spacing w:line="316" w:lineRule="exact"/>
                      <w:ind w:left="20"/>
                      <w:jc w:val="right"/>
                      <w:rPr>
                        <w:rFonts w:ascii="Source Han Serif SC Medium" w:eastAsia="Source Han Serif SC Medium" w:hAnsi="Source Han Serif SC Medium" w:cs="Source Han Serif CN Medium"/>
                        <w:lang w:val="en-US" w:eastAsia="zh-CN"/>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CC00BD">
                      <w:rPr>
                        <w:rFonts w:ascii="Source Han Serif SC Medium" w:eastAsia="Source Han Serif SC Medium" w:hAnsi="Source Han Serif SC Medium" w:cs="Source Han Serif CN Medium" w:hint="eastAsia"/>
                        <w:color w:val="B68756"/>
                        <w:spacing w:val="-7"/>
                        <w:sz w:val="18"/>
                        <w:szCs w:val="18"/>
                        <w:lang w:val="en-US" w:eastAsia="zh-CN"/>
                      </w:rPr>
                      <w:t>S</w:t>
                    </w:r>
                    <w:r w:rsidR="00CC00BD">
                      <w:rPr>
                        <w:rFonts w:ascii="Source Han Serif SC Medium" w:eastAsia="Source Han Serif SC Medium" w:hAnsi="Source Han Serif SC Medium" w:cs="Source Han Serif CN Medium"/>
                        <w:color w:val="B68756"/>
                        <w:spacing w:val="-7"/>
                        <w:sz w:val="18"/>
                        <w:szCs w:val="18"/>
                        <w:lang w:val="en-US" w:eastAsia="zh-CN"/>
                      </w:rPr>
                      <w:t>ervice Agreement</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WWW.IEXS.</w:t>
                    </w:r>
                    <w:r w:rsidR="00CC00BD">
                      <w:rPr>
                        <w:rFonts w:ascii="Source Han Serif SC Medium" w:eastAsia="Source Han Serif SC Medium" w:hAnsi="Source Han Serif SC Medium" w:cs="Source Han Serif CN Medium" w:hint="eastAsia"/>
                        <w:sz w:val="18"/>
                        <w:szCs w:val="18"/>
                        <w:lang w:val="en-US" w:eastAsia="zh-CN"/>
                      </w:rPr>
                      <w:t>C</w:t>
                    </w:r>
                    <w:r w:rsidR="00CC00BD">
                      <w:rPr>
                        <w:rFonts w:ascii="Source Han Serif SC Medium" w:eastAsia="Source Han Serif SC Medium" w:hAnsi="Source Han Serif SC Medium" w:cs="Source Han Serif CN Medium"/>
                        <w:sz w:val="18"/>
                        <w:szCs w:val="18"/>
                        <w:lang w:val="en-US" w:eastAsia="zh-CN"/>
                      </w:rPr>
                      <w:t>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4E2F7" w14:textId="77777777" w:rsidR="007B2AB9" w:rsidRDefault="007B2AB9">
      <w:r>
        <w:separator/>
      </w:r>
    </w:p>
  </w:footnote>
  <w:footnote w:type="continuationSeparator" w:id="0">
    <w:p w14:paraId="202653CB" w14:textId="77777777" w:rsidR="007B2AB9" w:rsidRDefault="007B2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1648" w14:textId="77777777" w:rsidR="009033E4" w:rsidRDefault="009033E4">
    <w:pPr>
      <w:pStyle w:val="a5"/>
      <w:spacing w:line="14" w:lineRule="auto"/>
      <w:jc w:val="right"/>
      <w:rPr>
        <w:sz w:val="20"/>
      </w:rPr>
    </w:pPr>
  </w:p>
  <w:p w14:paraId="4E98ADC2" w14:textId="77777777" w:rsidR="009033E4" w:rsidRDefault="00000000">
    <w:pPr>
      <w:pStyle w:val="a5"/>
      <w:pBdr>
        <w:top w:val="none" w:sz="0" w:space="1" w:color="auto"/>
        <w:left w:val="none" w:sz="0" w:space="4" w:color="auto"/>
        <w:bottom w:val="none" w:sz="0" w:space="1" w:color="auto"/>
        <w:right w:val="none" w:sz="0" w:space="4" w:color="auto"/>
      </w:pBdr>
      <w:spacing w:line="14" w:lineRule="auto"/>
      <w:jc w:val="right"/>
      <w:rPr>
        <w:sz w:val="20"/>
        <w:lang w:eastAsia="zh-CN"/>
      </w:rPr>
    </w:pPr>
    <w:r>
      <w:rPr>
        <w:rFonts w:hint="eastAsia"/>
        <w:noProof/>
        <w:sz w:val="20"/>
        <w:lang w:eastAsia="zh-CN"/>
      </w:rPr>
      <w:drawing>
        <wp:anchor distT="0" distB="0" distL="114300" distR="114300" simplePos="0" relativeHeight="251661312" behindDoc="0" locked="0" layoutInCell="1" allowOverlap="1" wp14:anchorId="78AA3A63" wp14:editId="358EE279">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1"/>
                  <a:stretch>
                    <a:fillRect/>
                  </a:stretch>
                </pic:blipFill>
                <pic:spPr>
                  <a:xfrm>
                    <a:off x="0" y="0"/>
                    <a:ext cx="1366520" cy="264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358" w:hanging="360"/>
      </w:pPr>
      <w:rPr>
        <w:rFonts w:ascii="微软雅黑" w:eastAsia="微软雅黑" w:hAnsi="微软雅黑" w:cs="微软雅黑"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num w:numId="1" w16cid:durableId="211609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719E5"/>
    <w:rsid w:val="000E59AD"/>
    <w:rsid w:val="000F1E4A"/>
    <w:rsid w:val="000F6DBB"/>
    <w:rsid w:val="001450D8"/>
    <w:rsid w:val="00161483"/>
    <w:rsid w:val="00173F9B"/>
    <w:rsid w:val="00192A1B"/>
    <w:rsid w:val="001A2FC7"/>
    <w:rsid w:val="001C2005"/>
    <w:rsid w:val="001C3358"/>
    <w:rsid w:val="001E6ECD"/>
    <w:rsid w:val="00207C72"/>
    <w:rsid w:val="00223D99"/>
    <w:rsid w:val="00227AFB"/>
    <w:rsid w:val="00233201"/>
    <w:rsid w:val="0024788E"/>
    <w:rsid w:val="00251BD1"/>
    <w:rsid w:val="00256046"/>
    <w:rsid w:val="0027515C"/>
    <w:rsid w:val="002B2B54"/>
    <w:rsid w:val="002B5C6A"/>
    <w:rsid w:val="00336513"/>
    <w:rsid w:val="00343C7B"/>
    <w:rsid w:val="00352AC0"/>
    <w:rsid w:val="003C4517"/>
    <w:rsid w:val="004048AA"/>
    <w:rsid w:val="00443BAA"/>
    <w:rsid w:val="00471975"/>
    <w:rsid w:val="00491609"/>
    <w:rsid w:val="004B4B11"/>
    <w:rsid w:val="004D7EFC"/>
    <w:rsid w:val="004F2EC8"/>
    <w:rsid w:val="0052632B"/>
    <w:rsid w:val="00527EA8"/>
    <w:rsid w:val="005E2123"/>
    <w:rsid w:val="0061707A"/>
    <w:rsid w:val="00617E82"/>
    <w:rsid w:val="00674EF7"/>
    <w:rsid w:val="0067763E"/>
    <w:rsid w:val="00694F8A"/>
    <w:rsid w:val="006D0BEA"/>
    <w:rsid w:val="006E5EA4"/>
    <w:rsid w:val="00726359"/>
    <w:rsid w:val="00741881"/>
    <w:rsid w:val="007762D8"/>
    <w:rsid w:val="007775B2"/>
    <w:rsid w:val="007B2AB9"/>
    <w:rsid w:val="007D15E8"/>
    <w:rsid w:val="00803379"/>
    <w:rsid w:val="00860F76"/>
    <w:rsid w:val="008627D4"/>
    <w:rsid w:val="00895F23"/>
    <w:rsid w:val="008B0AFA"/>
    <w:rsid w:val="008D5663"/>
    <w:rsid w:val="009033E4"/>
    <w:rsid w:val="00942540"/>
    <w:rsid w:val="009C1B36"/>
    <w:rsid w:val="009D3307"/>
    <w:rsid w:val="009D60FC"/>
    <w:rsid w:val="00A032CA"/>
    <w:rsid w:val="00A110CD"/>
    <w:rsid w:val="00A1136D"/>
    <w:rsid w:val="00A12557"/>
    <w:rsid w:val="00A17D7A"/>
    <w:rsid w:val="00A3620C"/>
    <w:rsid w:val="00A41075"/>
    <w:rsid w:val="00AB73D2"/>
    <w:rsid w:val="00B137AC"/>
    <w:rsid w:val="00B175E5"/>
    <w:rsid w:val="00B1761D"/>
    <w:rsid w:val="00B82030"/>
    <w:rsid w:val="00BF46CD"/>
    <w:rsid w:val="00C11F05"/>
    <w:rsid w:val="00C740F1"/>
    <w:rsid w:val="00C9565D"/>
    <w:rsid w:val="00CA33AC"/>
    <w:rsid w:val="00CB3E25"/>
    <w:rsid w:val="00CB5555"/>
    <w:rsid w:val="00CC00BD"/>
    <w:rsid w:val="00D00717"/>
    <w:rsid w:val="00D02D76"/>
    <w:rsid w:val="00D23F40"/>
    <w:rsid w:val="00D4179D"/>
    <w:rsid w:val="00D93366"/>
    <w:rsid w:val="00DA3FC3"/>
    <w:rsid w:val="00DE1B0E"/>
    <w:rsid w:val="00E04043"/>
    <w:rsid w:val="00E05CB8"/>
    <w:rsid w:val="00E35568"/>
    <w:rsid w:val="00E50211"/>
    <w:rsid w:val="00E640CC"/>
    <w:rsid w:val="00E91B9A"/>
    <w:rsid w:val="00EA42C7"/>
    <w:rsid w:val="00ED1AAF"/>
    <w:rsid w:val="00ED5349"/>
    <w:rsid w:val="00EF115A"/>
    <w:rsid w:val="00F2177F"/>
    <w:rsid w:val="00F2430D"/>
    <w:rsid w:val="00F520FC"/>
    <w:rsid w:val="00F94939"/>
    <w:rsid w:val="00FA4EA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BE7F0"/>
  <w15:docId w15:val="{8CB7CC46-FA50-49BA-8B38-1A235C90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标题 字符"/>
    <w:basedOn w:val="a0"/>
    <w:link w:val="aa"/>
    <w:qFormat/>
    <w:rPr>
      <w:rFonts w:asciiTheme="majorHAnsi" w:eastAsia="微软雅黑" w:hAnsiTheme="majorHAnsi" w:cstheme="majorBidi"/>
      <w:b/>
      <w:bCs/>
      <w:sz w:val="28"/>
      <w:szCs w:val="32"/>
      <w:lang w:val="zh-TW" w:eastAsia="zh-TW" w:bidi="zh-TW"/>
    </w:rPr>
  </w:style>
  <w:style w:type="character" w:customStyle="1" w:styleId="a4">
    <w:name w:val="批注文字 字符"/>
    <w:basedOn w:val="a0"/>
    <w:link w:val="a3"/>
    <w:qFormat/>
    <w:rPr>
      <w:rFonts w:ascii="微软雅黑" w:eastAsia="微软雅黑" w:hAnsi="微软雅黑" w:cs="微软雅黑"/>
      <w:sz w:val="22"/>
      <w:szCs w:val="22"/>
      <w:lang w:val="zh-TW" w:eastAsia="zh-TW" w:bidi="zh-TW"/>
    </w:rPr>
  </w:style>
  <w:style w:type="character" w:customStyle="1" w:styleId="ad">
    <w:name w:val="批注主题 字符"/>
    <w:basedOn w:val="a4"/>
    <w:link w:val="ac"/>
    <w:qFormat/>
    <w:rPr>
      <w:rFonts w:ascii="微软雅黑" w:eastAsia="微软雅黑" w:hAnsi="微软雅黑" w:cs="微软雅黑"/>
      <w:b/>
      <w:bCs/>
      <w:sz w:val="22"/>
      <w:szCs w:val="22"/>
      <w:lang w:val="zh-TW" w:eastAsia="zh-TW" w:bidi="zh-TW"/>
    </w:rPr>
  </w:style>
  <w:style w:type="character" w:customStyle="1" w:styleId="a9">
    <w:name w:val="页眉 字符"/>
    <w:basedOn w:val="a0"/>
    <w:link w:val="a8"/>
    <w:uiPriority w:val="99"/>
    <w:qFormat/>
    <w:rPr>
      <w:rFonts w:ascii="微软雅黑" w:eastAsia="微软雅黑" w:hAnsi="微软雅黑" w:cs="微软雅黑"/>
      <w:sz w:val="18"/>
      <w:szCs w:val="18"/>
      <w:lang w:val="zh-TW" w:eastAsia="zh-TW" w:bidi="zh-TW"/>
    </w:rPr>
  </w:style>
  <w:style w:type="character" w:customStyle="1" w:styleId="a7">
    <w:name w:val="页脚 字符"/>
    <w:basedOn w:val="a0"/>
    <w:link w:val="a6"/>
    <w:qFormat/>
    <w:rPr>
      <w:rFonts w:ascii="微软雅黑" w:eastAsia="微软雅黑" w:hAnsi="微软雅黑" w:cs="微软雅黑"/>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3688</Words>
  <Characters>21028</Characters>
  <Application>Microsoft Office Word</Application>
  <DocSecurity>0</DocSecurity>
  <Lines>175</Lines>
  <Paragraphs>49</Paragraphs>
  <ScaleCrop>false</ScaleCrop>
  <Company>cloud</Company>
  <LinksUpToDate>false</LinksUpToDate>
  <CharactersWithSpaces>24667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tiger tt</cp:lastModifiedBy>
  <cp:revision>3</cp:revision>
  <dcterms:created xsi:type="dcterms:W3CDTF">2023-10-30T04:01:00Z</dcterms:created>
  <dcterms:modified xsi:type="dcterms:W3CDTF">2024-02-23T07:32:00Z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2052-11.1.0.14309</vt:lpwstr>
  </property>
  <property fmtid="{D5CDD505-2E9C-101B-9397-08002B2CF9AE}" pid="6" name="ICV">
    <vt:lpwstr>3A5B84E438084BE0ACBB9AD1CCB5A4EA_13</vt:lpwstr>
  </property>
</Properties>
</file>