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CB23" w14:textId="5C983F5A" w:rsidR="007E525B" w:rsidRDefault="007E525B" w:rsidP="007E525B">
      <w:pPr>
        <w:rPr>
          <w:b/>
          <w:bCs/>
          <w:rtl/>
        </w:rPr>
      </w:pPr>
      <w:r w:rsidRPr="007E525B">
        <w:rPr>
          <w:b/>
          <w:bCs/>
        </w:rPr>
        <w:t xml:space="preserve">Project </w:t>
      </w:r>
      <w:r>
        <w:rPr>
          <w:b/>
          <w:bCs/>
        </w:rPr>
        <w:t>Name</w:t>
      </w:r>
      <w:r w:rsidR="00300DBE">
        <w:rPr>
          <w:b/>
          <w:bCs/>
        </w:rPr>
        <w:t>:</w:t>
      </w:r>
    </w:p>
    <w:p w14:paraId="0B6DC35C" w14:textId="34E36706" w:rsidR="007E525B" w:rsidRPr="007E525B" w:rsidRDefault="003D659E" w:rsidP="007E525B">
      <w:pPr>
        <w:rPr>
          <w:rtl/>
          <w:lang w:bidi="ar-EG"/>
        </w:rPr>
      </w:pPr>
      <w:r>
        <w:t>Sawah</w:t>
      </w:r>
      <w:proofErr w:type="gramStart"/>
      <w:r w:rsidR="00903317">
        <w:t xml:space="preserve">- </w:t>
      </w:r>
      <w:r w:rsidR="00903317">
        <w:rPr>
          <w:rFonts w:hint="cs"/>
          <w:rtl/>
          <w:lang w:bidi="ar-EG"/>
        </w:rPr>
        <w:t xml:space="preserve"> سواح</w:t>
      </w:r>
      <w:proofErr w:type="gramEnd"/>
    </w:p>
    <w:p w14:paraId="0CEC6330" w14:textId="77777777" w:rsidR="007E525B" w:rsidRPr="007E525B" w:rsidRDefault="00000000" w:rsidP="007E525B">
      <w:r>
        <w:pict w14:anchorId="7B5340E7">
          <v:rect id="_x0000_i1025" style="width:0;height:3pt" o:hralign="center" o:hrstd="t" o:hr="t" fillcolor="#a0a0a0" stroked="f"/>
        </w:pict>
      </w:r>
    </w:p>
    <w:p w14:paraId="63A5D5D8" w14:textId="12F43297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Idea</w:t>
      </w:r>
      <w:r w:rsidR="00300DBE">
        <w:rPr>
          <w:b/>
          <w:bCs/>
        </w:rPr>
        <w:t>:</w:t>
      </w:r>
      <w:r w:rsidR="00903317">
        <w:rPr>
          <w:b/>
          <w:bCs/>
        </w:rPr>
        <w:t xml:space="preserve"> </w:t>
      </w:r>
    </w:p>
    <w:p w14:paraId="011F0153" w14:textId="318F036B" w:rsidR="00903317" w:rsidRPr="00903317" w:rsidRDefault="00903317" w:rsidP="00903317">
      <w:r w:rsidRPr="00903317">
        <w:rPr>
          <w:b/>
          <w:bCs/>
        </w:rPr>
        <w:t>Sawah</w:t>
      </w:r>
      <w:r w:rsidRPr="00903317">
        <w:t xml:space="preserve"> is a </w:t>
      </w:r>
      <w:r>
        <w:t>website</w:t>
      </w:r>
      <w:r>
        <w:rPr>
          <w:rFonts w:hint="cs"/>
          <w:rtl/>
          <w:lang w:bidi="ar-EG"/>
        </w:rPr>
        <w:t xml:space="preserve">/ </w:t>
      </w:r>
      <w:r w:rsidRPr="00903317">
        <w:t xml:space="preserve">mobile application designed to transform how tourists experience Egypt by creating </w:t>
      </w:r>
      <w:r w:rsidRPr="00903317">
        <w:rPr>
          <w:b/>
          <w:bCs/>
        </w:rPr>
        <w:t>personalized, budget-friendly travel plans</w:t>
      </w:r>
      <w:r w:rsidRPr="00903317">
        <w:t xml:space="preserve"> through AI-driven recommendations. The app helps travelers navigate Egypt confidently with </w:t>
      </w:r>
      <w:r w:rsidRPr="00903317">
        <w:rPr>
          <w:b/>
          <w:bCs/>
        </w:rPr>
        <w:t>custom itineraries, real-time weather-based suggestions, financial awareness tools, loyalty rewards</w:t>
      </w:r>
      <w:r w:rsidRPr="00903317">
        <w:t>, and storytelling features inspired by Egyptian history</w:t>
      </w:r>
      <w:r>
        <w:t xml:space="preserve"> and the whole Egyptian identity. </w:t>
      </w:r>
      <w:r w:rsidRPr="00903317">
        <w:br/>
        <w:t>It positions itself as a</w:t>
      </w:r>
      <w:r>
        <w:t xml:space="preserve"> </w:t>
      </w:r>
      <w:r w:rsidRPr="00903317">
        <w:rPr>
          <w:b/>
          <w:bCs/>
        </w:rPr>
        <w:t>first</w:t>
      </w:r>
      <w:r w:rsidRPr="00903317">
        <w:t xml:space="preserve"> </w:t>
      </w:r>
      <w:r w:rsidRPr="00903317">
        <w:rPr>
          <w:b/>
          <w:bCs/>
        </w:rPr>
        <w:t>digital travel companion</w:t>
      </w:r>
      <w:r w:rsidRPr="00903317">
        <w:t>, helping visitors explore safely, smartly, and authentically</w:t>
      </w:r>
      <w:r>
        <w:t xml:space="preserve">. </w:t>
      </w:r>
    </w:p>
    <w:p w14:paraId="2ECFCBC2" w14:textId="4F8F690C" w:rsidR="00903317" w:rsidRPr="00903317" w:rsidRDefault="00903317" w:rsidP="007E525B"/>
    <w:p w14:paraId="647596B3" w14:textId="77777777" w:rsidR="007E525B" w:rsidRPr="007E525B" w:rsidRDefault="00000000" w:rsidP="007E525B">
      <w:r>
        <w:pict w14:anchorId="43EDE3AA">
          <v:rect id="_x0000_i1026" style="width:0;height:3pt" o:hralign="center" o:hrstd="t" o:hr="t" fillcolor="#a0a0a0" stroked="f"/>
        </w:pict>
      </w:r>
    </w:p>
    <w:p w14:paraId="0E2336DC" w14:textId="77777777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Team Members (</w:t>
      </w:r>
      <w:proofErr w:type="spellStart"/>
      <w:r w:rsidRPr="007E525B">
        <w:rPr>
          <w:b/>
          <w:bCs/>
        </w:rPr>
        <w:t>pentaRae</w:t>
      </w:r>
      <w:proofErr w:type="spellEnd"/>
      <w:r w:rsidRPr="007E525B">
        <w:rPr>
          <w:b/>
          <w:bCs/>
        </w:rPr>
        <w:t>)</w:t>
      </w:r>
    </w:p>
    <w:p w14:paraId="5CA08767" w14:textId="50515FC3" w:rsidR="003D659E" w:rsidRPr="000525A6" w:rsidRDefault="00903317" w:rsidP="000525A6">
      <w:pPr>
        <w:pStyle w:val="ListParagraph"/>
        <w:numPr>
          <w:ilvl w:val="0"/>
          <w:numId w:val="8"/>
        </w:numPr>
        <w:rPr>
          <w:b/>
          <w:bCs/>
        </w:rPr>
      </w:pPr>
      <w:r w:rsidRPr="000525A6">
        <w:rPr>
          <w:b/>
          <w:bCs/>
        </w:rPr>
        <w:t>C</w:t>
      </w:r>
      <w:r w:rsidR="003D659E" w:rsidRPr="000525A6">
        <w:rPr>
          <w:b/>
          <w:bCs/>
        </w:rPr>
        <w:t xml:space="preserve">arol </w:t>
      </w:r>
      <w:r w:rsidRPr="000525A6">
        <w:rPr>
          <w:b/>
          <w:bCs/>
        </w:rPr>
        <w:t>I</w:t>
      </w:r>
      <w:r w:rsidR="003D659E" w:rsidRPr="000525A6">
        <w:rPr>
          <w:b/>
          <w:bCs/>
        </w:rPr>
        <w:t>brahim</w:t>
      </w:r>
    </w:p>
    <w:p w14:paraId="490AC3CF" w14:textId="5E428728" w:rsidR="003D659E" w:rsidRPr="000525A6" w:rsidRDefault="003D659E" w:rsidP="000525A6">
      <w:pPr>
        <w:pStyle w:val="ListParagraph"/>
        <w:numPr>
          <w:ilvl w:val="0"/>
          <w:numId w:val="8"/>
        </w:numPr>
        <w:rPr>
          <w:b/>
          <w:bCs/>
        </w:rPr>
      </w:pPr>
      <w:r w:rsidRPr="000525A6">
        <w:rPr>
          <w:b/>
          <w:bCs/>
        </w:rPr>
        <w:t xml:space="preserve">Veronica Samir </w:t>
      </w:r>
    </w:p>
    <w:p w14:paraId="16DBFA53" w14:textId="13217879" w:rsidR="003D659E" w:rsidRPr="000525A6" w:rsidRDefault="003D659E" w:rsidP="000525A6">
      <w:pPr>
        <w:pStyle w:val="ListParagraph"/>
        <w:numPr>
          <w:ilvl w:val="0"/>
          <w:numId w:val="8"/>
        </w:numPr>
        <w:rPr>
          <w:b/>
          <w:bCs/>
        </w:rPr>
      </w:pPr>
      <w:r w:rsidRPr="000525A6">
        <w:rPr>
          <w:b/>
          <w:bCs/>
        </w:rPr>
        <w:t xml:space="preserve">Sondos </w:t>
      </w:r>
      <w:r w:rsidR="00903317" w:rsidRPr="000525A6">
        <w:rPr>
          <w:b/>
          <w:bCs/>
        </w:rPr>
        <w:t>Sameh</w:t>
      </w:r>
    </w:p>
    <w:p w14:paraId="6F7A4D36" w14:textId="0ADC96EB" w:rsidR="003D659E" w:rsidRPr="000525A6" w:rsidRDefault="003D659E" w:rsidP="000525A6">
      <w:pPr>
        <w:pStyle w:val="ListParagraph"/>
        <w:numPr>
          <w:ilvl w:val="0"/>
          <w:numId w:val="8"/>
        </w:numPr>
        <w:rPr>
          <w:b/>
          <w:bCs/>
        </w:rPr>
      </w:pPr>
      <w:r w:rsidRPr="000525A6">
        <w:rPr>
          <w:b/>
          <w:bCs/>
        </w:rPr>
        <w:t>Mira Michael</w:t>
      </w:r>
    </w:p>
    <w:p w14:paraId="2BF75CF0" w14:textId="1F385CEB" w:rsidR="003D659E" w:rsidRPr="000525A6" w:rsidRDefault="003D659E" w:rsidP="000525A6">
      <w:pPr>
        <w:pStyle w:val="ListParagraph"/>
        <w:numPr>
          <w:ilvl w:val="0"/>
          <w:numId w:val="8"/>
        </w:numPr>
        <w:rPr>
          <w:b/>
          <w:bCs/>
        </w:rPr>
      </w:pPr>
      <w:r w:rsidRPr="000525A6">
        <w:rPr>
          <w:b/>
          <w:bCs/>
        </w:rPr>
        <w:t xml:space="preserve">Merna </w:t>
      </w:r>
      <w:r w:rsidR="00903317" w:rsidRPr="000525A6">
        <w:rPr>
          <w:b/>
          <w:bCs/>
        </w:rPr>
        <w:t>A</w:t>
      </w:r>
      <w:r w:rsidRPr="000525A6">
        <w:rPr>
          <w:b/>
          <w:bCs/>
        </w:rPr>
        <w:t xml:space="preserve">del </w:t>
      </w:r>
    </w:p>
    <w:p w14:paraId="6B97C012" w14:textId="2C6517BC" w:rsidR="003D659E" w:rsidRPr="000525A6" w:rsidRDefault="003D659E" w:rsidP="000525A6">
      <w:pPr>
        <w:pStyle w:val="ListParagraph"/>
        <w:numPr>
          <w:ilvl w:val="0"/>
          <w:numId w:val="8"/>
        </w:numPr>
        <w:rPr>
          <w:b/>
          <w:bCs/>
        </w:rPr>
      </w:pPr>
      <w:r w:rsidRPr="000525A6">
        <w:rPr>
          <w:b/>
          <w:bCs/>
        </w:rPr>
        <w:t>Ereny</w:t>
      </w:r>
      <w:r w:rsidR="00903317" w:rsidRPr="000525A6">
        <w:rPr>
          <w:b/>
          <w:bCs/>
        </w:rPr>
        <w:t xml:space="preserve"> Amir</w:t>
      </w:r>
    </w:p>
    <w:p w14:paraId="3DB100D7" w14:textId="77777777" w:rsidR="007E525B" w:rsidRPr="007E525B" w:rsidRDefault="00000000" w:rsidP="007E525B">
      <w:r>
        <w:pict w14:anchorId="1843D371">
          <v:rect id="_x0000_i1027" style="width:0;height:3pt" o:hralign="center" o:hrstd="t" o:hr="t" fillcolor="#a0a0a0" stroked="f"/>
        </w:pict>
      </w:r>
    </w:p>
    <w:p w14:paraId="4A7A1ED5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Work Plan</w:t>
      </w:r>
    </w:p>
    <w:p w14:paraId="49FDAC57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Research &amp; Analysis</w:t>
      </w:r>
    </w:p>
    <w:p w14:paraId="23C97314" w14:textId="77777777" w:rsidR="007E525B" w:rsidRPr="007E525B" w:rsidRDefault="007E525B" w:rsidP="007E525B">
      <w:pPr>
        <w:numPr>
          <w:ilvl w:val="1"/>
          <w:numId w:val="3"/>
        </w:numPr>
      </w:pPr>
      <w:r w:rsidRPr="007E525B">
        <w:t>Audience personas</w:t>
      </w:r>
    </w:p>
    <w:p w14:paraId="3EBD3DF4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Visual Identity</w:t>
      </w:r>
    </w:p>
    <w:p w14:paraId="7CFE9A72" w14:textId="77777777" w:rsidR="007E525B" w:rsidRPr="007E525B" w:rsidRDefault="007E525B" w:rsidP="007E525B">
      <w:pPr>
        <w:numPr>
          <w:ilvl w:val="1"/>
          <w:numId w:val="3"/>
        </w:numPr>
      </w:pPr>
      <w:r w:rsidRPr="007E525B">
        <w:t>Logo design</w:t>
      </w:r>
    </w:p>
    <w:p w14:paraId="2F7B37BB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Main Designs</w:t>
      </w:r>
    </w:p>
    <w:p w14:paraId="2515DA7A" w14:textId="77777777" w:rsidR="007E525B" w:rsidRPr="007E525B" w:rsidRDefault="007E525B" w:rsidP="007E525B">
      <w:pPr>
        <w:numPr>
          <w:ilvl w:val="1"/>
          <w:numId w:val="3"/>
        </w:numPr>
      </w:pPr>
      <w:r w:rsidRPr="007E525B">
        <w:t>Poster</w:t>
      </w:r>
    </w:p>
    <w:p w14:paraId="636E36DE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Complementary Products</w:t>
      </w:r>
    </w:p>
    <w:p w14:paraId="58C2D3C1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lastRenderedPageBreak/>
        <w:t>Review &amp; Finalization</w:t>
      </w:r>
    </w:p>
    <w:p w14:paraId="2B697EB3" w14:textId="77777777" w:rsidR="007E525B" w:rsidRPr="007E525B" w:rsidRDefault="007E525B" w:rsidP="007E525B">
      <w:pPr>
        <w:numPr>
          <w:ilvl w:val="0"/>
          <w:numId w:val="3"/>
        </w:numPr>
      </w:pPr>
      <w:r w:rsidRPr="007E525B">
        <w:rPr>
          <w:b/>
          <w:bCs/>
        </w:rPr>
        <w:t>Final Presentation</w:t>
      </w:r>
    </w:p>
    <w:p w14:paraId="2A1B5E95" w14:textId="77777777" w:rsidR="007E525B" w:rsidRPr="007E525B" w:rsidRDefault="00000000" w:rsidP="007E525B">
      <w:r>
        <w:pict w14:anchorId="7D1351FD">
          <v:rect id="_x0000_i1028" style="width:0;height:3pt" o:hralign="center" o:hrstd="t" o:hr="t" fillcolor="#a0a0a0" stroked="f"/>
        </w:pict>
      </w:r>
    </w:p>
    <w:p w14:paraId="77084B46" w14:textId="77777777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Roles &amp; Responsibilities</w:t>
      </w:r>
    </w:p>
    <w:p w14:paraId="18E69DFD" w14:textId="6A64C85B" w:rsidR="000525A6" w:rsidRDefault="000525A6" w:rsidP="000525A6">
      <w:pPr>
        <w:pStyle w:val="ListParagraph"/>
        <w:numPr>
          <w:ilvl w:val="0"/>
          <w:numId w:val="10"/>
        </w:numPr>
      </w:pPr>
      <w:r>
        <w:t xml:space="preserve">Merna Adel: content writer </w:t>
      </w:r>
    </w:p>
    <w:p w14:paraId="59F2062A" w14:textId="6736142C" w:rsidR="000525A6" w:rsidRDefault="000525A6" w:rsidP="000525A6">
      <w:pPr>
        <w:pStyle w:val="ListParagraph"/>
        <w:numPr>
          <w:ilvl w:val="0"/>
          <w:numId w:val="10"/>
        </w:numPr>
      </w:pPr>
      <w:r>
        <w:t>Carol Ibrahim: Video editor + social media manager</w:t>
      </w:r>
    </w:p>
    <w:p w14:paraId="0D29B875" w14:textId="120970F8" w:rsidR="000525A6" w:rsidRDefault="000525A6" w:rsidP="000525A6">
      <w:pPr>
        <w:pStyle w:val="ListParagraph"/>
        <w:numPr>
          <w:ilvl w:val="0"/>
          <w:numId w:val="10"/>
        </w:numPr>
      </w:pPr>
      <w:r>
        <w:t>Sondos Sameh: graphic designer + Branding</w:t>
      </w:r>
    </w:p>
    <w:p w14:paraId="1765A657" w14:textId="3F0788C8" w:rsidR="000525A6" w:rsidRDefault="000525A6" w:rsidP="000525A6">
      <w:pPr>
        <w:pStyle w:val="ListParagraph"/>
        <w:numPr>
          <w:ilvl w:val="0"/>
          <w:numId w:val="10"/>
        </w:numPr>
      </w:pPr>
      <w:r>
        <w:t>Veronica</w:t>
      </w:r>
      <w:r w:rsidR="006E7E18">
        <w:t xml:space="preserve"> Samir</w:t>
      </w:r>
      <w:r>
        <w:t xml:space="preserve">: AD Creation + document </w:t>
      </w:r>
    </w:p>
    <w:p w14:paraId="0CBBCFD2" w14:textId="647776E6" w:rsidR="000525A6" w:rsidRDefault="000525A6" w:rsidP="000525A6">
      <w:pPr>
        <w:pStyle w:val="ListParagraph"/>
        <w:numPr>
          <w:ilvl w:val="0"/>
          <w:numId w:val="10"/>
        </w:numPr>
      </w:pPr>
      <w:r>
        <w:t>Ereny</w:t>
      </w:r>
      <w:r w:rsidR="006E7E18">
        <w:t xml:space="preserve"> Amir</w:t>
      </w:r>
      <w:r>
        <w:t xml:space="preserve">: video editor + research </w:t>
      </w:r>
    </w:p>
    <w:p w14:paraId="18AD1487" w14:textId="368A2A42" w:rsidR="000525A6" w:rsidRPr="000525A6" w:rsidRDefault="000525A6" w:rsidP="000525A6">
      <w:pPr>
        <w:pStyle w:val="ListParagraph"/>
        <w:numPr>
          <w:ilvl w:val="0"/>
          <w:numId w:val="10"/>
        </w:numPr>
      </w:pPr>
      <w:proofErr w:type="gramStart"/>
      <w:r>
        <w:t>Mira  Michael</w:t>
      </w:r>
      <w:proofErr w:type="gramEnd"/>
      <w:r>
        <w:t xml:space="preserve"> : power point presentation</w:t>
      </w:r>
    </w:p>
    <w:p w14:paraId="3CCBAF7D" w14:textId="524675B2" w:rsidR="007E525B" w:rsidRPr="007E525B" w:rsidRDefault="00000000" w:rsidP="007E525B">
      <w:pPr>
        <w:numPr>
          <w:ilvl w:val="0"/>
          <w:numId w:val="4"/>
        </w:numPr>
      </w:pPr>
      <w:r>
        <w:pict w14:anchorId="693D6319">
          <v:rect id="_x0000_i1029" style="width:0;height:3pt" o:hralign="center" o:hrstd="t" o:hr="t" fillcolor="#a0a0a0" stroked="f"/>
        </w:pict>
      </w:r>
    </w:p>
    <w:p w14:paraId="01355B30" w14:textId="6A4AA580" w:rsidR="00576C65" w:rsidRPr="00511E26" w:rsidRDefault="00576C65" w:rsidP="00511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A6241">
        <w:rPr>
          <w:rFonts w:ascii="Times New Roman" w:eastAsia="Times New Roman" w:hAnsi="Times New Roman" w:cs="Times New Roman"/>
          <w:b/>
          <w:bCs/>
        </w:rPr>
        <w:t>KPIs (Key Performance Indicators)</w:t>
      </w:r>
      <w:r w:rsidRPr="009A6241"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12BFB819" w14:textId="4CBC01A5" w:rsidR="00576C65" w:rsidRDefault="00000000" w:rsidP="00511E26">
      <w:pPr>
        <w:rPr>
          <w:b/>
          <w:bCs/>
        </w:rPr>
      </w:pPr>
      <w:r>
        <w:pict w14:anchorId="7AC8CB5C">
          <v:rect id="_x0000_i1030" style="width:0;height:3pt" o:hralign="center" o:hrstd="t" o:hr="t" fillcolor="#a0a0a0" stroked="f"/>
        </w:pict>
      </w:r>
    </w:p>
    <w:p w14:paraId="6D183536" w14:textId="1C7DA692" w:rsidR="007E525B" w:rsidRDefault="007E525B" w:rsidP="007E525B">
      <w:pPr>
        <w:rPr>
          <w:b/>
          <w:bCs/>
        </w:rPr>
      </w:pPr>
      <w:r w:rsidRPr="007E525B">
        <w:rPr>
          <w:b/>
          <w:bCs/>
        </w:rPr>
        <w:t>Instructor</w:t>
      </w:r>
      <w:r w:rsidR="00576C65">
        <w:rPr>
          <w:b/>
          <w:bCs/>
        </w:rPr>
        <w:t xml:space="preserve"> </w:t>
      </w:r>
    </w:p>
    <w:p w14:paraId="40EAE3DA" w14:textId="2F42A14C" w:rsidR="007E525B" w:rsidRPr="00511E26" w:rsidRDefault="003D659E" w:rsidP="00511E2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Dr. Youssef Ayman</w:t>
      </w:r>
    </w:p>
    <w:p w14:paraId="7CEE04B4" w14:textId="6D840535" w:rsidR="007E525B" w:rsidRPr="000525A6" w:rsidRDefault="00000000" w:rsidP="000525A6">
      <w:r>
        <w:pict w14:anchorId="730FB096">
          <v:rect id="_x0000_i1031" style="width:0;height:3pt" o:hralign="center" o:hrstd="t" o:hr="t" fillcolor="#a0a0a0" stroked="f"/>
        </w:pict>
      </w:r>
    </w:p>
    <w:p w14:paraId="328B5C84" w14:textId="77777777" w:rsidR="007E525B" w:rsidRDefault="007E525B" w:rsidP="007E525B">
      <w:pPr>
        <w:rPr>
          <w:b/>
          <w:bCs/>
        </w:rPr>
      </w:pPr>
    </w:p>
    <w:p w14:paraId="3E6D17CD" w14:textId="52376786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Project Files</w:t>
      </w:r>
    </w:p>
    <w:p w14:paraId="4F4D6CA6" w14:textId="69D9032D" w:rsidR="00511E26" w:rsidRPr="007E525B" w:rsidRDefault="007E525B" w:rsidP="005D6494">
      <w:r w:rsidRPr="007E525B">
        <w:t>You can find the full project files here:</w:t>
      </w:r>
      <w:r w:rsidR="00BE2F15">
        <w:t xml:space="preserve"> </w:t>
      </w:r>
      <w:r w:rsidRPr="007E525B">
        <w:br/>
      </w:r>
      <w:hyperlink r:id="rId5" w:history="1">
        <w:r w:rsidR="005D6494" w:rsidRPr="00E53233">
          <w:rPr>
            <w:rStyle w:val="Hyperlink"/>
          </w:rPr>
          <w:t>https://drive.google.com/drive/folders/1lHUJE0l_ijUVivLYblBo_ozcscppgz1s?usp=sharing</w:t>
        </w:r>
      </w:hyperlink>
    </w:p>
    <w:p w14:paraId="262FBF46" w14:textId="77777777" w:rsidR="007E525B" w:rsidRPr="007E525B" w:rsidRDefault="00000000" w:rsidP="007E525B">
      <w:r>
        <w:pict w14:anchorId="3BF66A05">
          <v:rect id="_x0000_i1032" style="width:0;height:3pt" o:hralign="center" o:hrstd="t" o:hr="t" fillcolor="#a0a0a0" stroked="f"/>
        </w:pict>
      </w:r>
    </w:p>
    <w:p w14:paraId="10C9A897" w14:textId="77777777" w:rsidR="007E525B" w:rsidRPr="007E525B" w:rsidRDefault="007E525B" w:rsidP="007E525B">
      <w:pPr>
        <w:rPr>
          <w:b/>
          <w:bCs/>
        </w:rPr>
      </w:pPr>
      <w:r w:rsidRPr="007E525B">
        <w:rPr>
          <w:b/>
          <w:bCs/>
        </w:rPr>
        <w:t>License</w:t>
      </w:r>
    </w:p>
    <w:p w14:paraId="23555943" w14:textId="583589AA" w:rsidR="007E525B" w:rsidRDefault="007E525B" w:rsidP="007E525B">
      <w:pPr>
        <w:rPr>
          <w:b/>
          <w:bCs/>
        </w:rPr>
      </w:pPr>
      <w:r w:rsidRPr="007E525B">
        <w:t>This project is licensed under the </w:t>
      </w:r>
      <w:r w:rsidR="000A247A">
        <w:t>Ministry of communication &amp; technology</w:t>
      </w:r>
    </w:p>
    <w:p w14:paraId="79BDC929" w14:textId="7BDB8ADF" w:rsidR="007E525B" w:rsidRPr="007E525B" w:rsidRDefault="00000000" w:rsidP="007E525B">
      <w:r>
        <w:pict w14:anchorId="7C132A4D">
          <v:rect id="_x0000_i1033" style="width:0;height:3pt" o:hralign="center" o:hrstd="t" o:hr="t" fillcolor="#a0a0a0" stroked="f"/>
        </w:pict>
      </w:r>
    </w:p>
    <w:p w14:paraId="598226C9" w14:textId="77777777" w:rsidR="007E525B" w:rsidRPr="009A6241" w:rsidRDefault="007E525B" w:rsidP="007E5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A6241">
        <w:rPr>
          <w:rFonts w:ascii="Times New Roman" w:eastAsia="Times New Roman" w:hAnsi="Times New Roman" w:cs="Times New Roman"/>
          <w:b/>
          <w:bCs/>
        </w:rPr>
        <w:t>KPIs (Key Performance Indicators)</w:t>
      </w:r>
      <w:r w:rsidRPr="009A6241">
        <w:rPr>
          <w:rFonts w:ascii="Times New Roman" w:eastAsia="Times New Roman" w:hAnsi="Times New Roman" w:cs="Times New Roman"/>
        </w:rPr>
        <w:t xml:space="preserve"> – Metrics for project success (e.g., response time, system uptime, user adoption rate).</w:t>
      </w:r>
    </w:p>
    <w:p w14:paraId="2A3DBE48" w14:textId="77777777" w:rsidR="003A0A6B" w:rsidRDefault="003A0A6B"/>
    <w:sectPr w:rsidR="003A0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150"/>
    <w:multiLevelType w:val="multilevel"/>
    <w:tmpl w:val="6E6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B6E3D"/>
    <w:multiLevelType w:val="multilevel"/>
    <w:tmpl w:val="C35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3126"/>
    <w:multiLevelType w:val="multilevel"/>
    <w:tmpl w:val="7FD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2D82"/>
    <w:multiLevelType w:val="multilevel"/>
    <w:tmpl w:val="35E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67C12"/>
    <w:multiLevelType w:val="hybridMultilevel"/>
    <w:tmpl w:val="11D45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F3C14"/>
    <w:multiLevelType w:val="multilevel"/>
    <w:tmpl w:val="10E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E730F"/>
    <w:multiLevelType w:val="multilevel"/>
    <w:tmpl w:val="A372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D2551"/>
    <w:multiLevelType w:val="multilevel"/>
    <w:tmpl w:val="826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81DC1"/>
    <w:multiLevelType w:val="multilevel"/>
    <w:tmpl w:val="758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54804"/>
    <w:multiLevelType w:val="multilevel"/>
    <w:tmpl w:val="BCEE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683613">
    <w:abstractNumId w:val="1"/>
  </w:num>
  <w:num w:numId="2" w16cid:durableId="1394695823">
    <w:abstractNumId w:val="0"/>
  </w:num>
  <w:num w:numId="3" w16cid:durableId="1681617493">
    <w:abstractNumId w:val="5"/>
  </w:num>
  <w:num w:numId="4" w16cid:durableId="282426652">
    <w:abstractNumId w:val="6"/>
  </w:num>
  <w:num w:numId="5" w16cid:durableId="1189369353">
    <w:abstractNumId w:val="8"/>
  </w:num>
  <w:num w:numId="6" w16cid:durableId="940337975">
    <w:abstractNumId w:val="7"/>
  </w:num>
  <w:num w:numId="7" w16cid:durableId="239488244">
    <w:abstractNumId w:val="2"/>
  </w:num>
  <w:num w:numId="8" w16cid:durableId="447431519">
    <w:abstractNumId w:val="4"/>
  </w:num>
  <w:num w:numId="9" w16cid:durableId="192696828">
    <w:abstractNumId w:val="9"/>
  </w:num>
  <w:num w:numId="10" w16cid:durableId="33358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5B"/>
    <w:rsid w:val="000525A6"/>
    <w:rsid w:val="000A247A"/>
    <w:rsid w:val="00300DBE"/>
    <w:rsid w:val="0031473D"/>
    <w:rsid w:val="0038090A"/>
    <w:rsid w:val="003A0A6B"/>
    <w:rsid w:val="003D659E"/>
    <w:rsid w:val="004C13ED"/>
    <w:rsid w:val="004D19AA"/>
    <w:rsid w:val="00511E26"/>
    <w:rsid w:val="00576C65"/>
    <w:rsid w:val="005D6494"/>
    <w:rsid w:val="006E633A"/>
    <w:rsid w:val="006E7E18"/>
    <w:rsid w:val="006F2AF5"/>
    <w:rsid w:val="0070120D"/>
    <w:rsid w:val="007E525B"/>
    <w:rsid w:val="00903317"/>
    <w:rsid w:val="00BB6809"/>
    <w:rsid w:val="00BE2F15"/>
    <w:rsid w:val="00DF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4CEF"/>
  <w15:chartTrackingRefBased/>
  <w15:docId w15:val="{883B5DF0-07A6-4A36-BC3C-840C145E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4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lHUJE0l_ijUVivLYblBo_ozcscppgz1s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Abdelkader</dc:creator>
  <cp:keywords/>
  <dc:description/>
  <cp:lastModifiedBy>carol ibrahim</cp:lastModifiedBy>
  <cp:revision>10</cp:revision>
  <dcterms:created xsi:type="dcterms:W3CDTF">2025-09-26T15:35:00Z</dcterms:created>
  <dcterms:modified xsi:type="dcterms:W3CDTF">2025-11-21T16:07:00Z</dcterms:modified>
</cp:coreProperties>
</file>