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A4212" w14:textId="2B6E249B" w:rsidR="005A595B" w:rsidRDefault="00F5415F" w:rsidP="00F5415F">
      <w:pPr>
        <w:jc w:val="center"/>
        <w:rPr>
          <w:rFonts w:asciiTheme="majorBidi" w:hAnsiTheme="majorBidi" w:cstheme="majorBidi"/>
          <w:sz w:val="28"/>
          <w:szCs w:val="28"/>
        </w:rPr>
      </w:pPr>
      <w:r w:rsidRPr="00F5415F">
        <w:rPr>
          <w:rFonts w:asciiTheme="majorBidi" w:hAnsiTheme="majorBidi" w:cstheme="majorBidi"/>
          <w:sz w:val="28"/>
          <w:szCs w:val="28"/>
        </w:rPr>
        <w:t xml:space="preserve">Module 2 </w:t>
      </w:r>
      <w:r>
        <w:rPr>
          <w:rFonts w:asciiTheme="majorBidi" w:hAnsiTheme="majorBidi" w:cstheme="majorBidi"/>
          <w:sz w:val="28"/>
          <w:szCs w:val="28"/>
        </w:rPr>
        <w:t>–</w:t>
      </w:r>
      <w:r w:rsidRPr="00F5415F">
        <w:rPr>
          <w:rFonts w:asciiTheme="majorBidi" w:hAnsiTheme="majorBidi" w:cstheme="majorBidi"/>
          <w:sz w:val="28"/>
          <w:szCs w:val="28"/>
        </w:rPr>
        <w:t xml:space="preserve"> PostgreSQL</w:t>
      </w:r>
    </w:p>
    <w:p w14:paraId="3982FAEB" w14:textId="77777777" w:rsidR="001F10D7" w:rsidRPr="001F10D7" w:rsidRDefault="001F10D7" w:rsidP="001F10D7">
      <w:pPr>
        <w:numPr>
          <w:ilvl w:val="0"/>
          <w:numId w:val="1"/>
        </w:numPr>
        <w:shd w:val="clear" w:color="auto" w:fill="FFFFFF"/>
        <w:spacing w:beforeAutospacing="1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hyperlink r:id="rId5" w:tgtFrame="_blank" w:history="1"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14:ligatures w14:val="none"/>
          </w:rPr>
          <w:t xml:space="preserve">Install and Setup </w:t>
        </w:r>
        <w:proofErr w:type="spellStart"/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14:ligatures w14:val="none"/>
          </w:rPr>
          <w:t>PostgreSQL</w:t>
        </w:r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:bdr w:val="none" w:sz="0" w:space="0" w:color="auto" w:frame="1"/>
            <w14:ligatures w14:val="none"/>
          </w:rPr>
          <w:t>Links</w:t>
        </w:r>
        <w:proofErr w:type="spellEnd"/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:bdr w:val="none" w:sz="0" w:space="0" w:color="auto" w:frame="1"/>
            <w14:ligatures w14:val="none"/>
          </w:rPr>
          <w:t xml:space="preserve"> to an external site.</w:t>
        </w:r>
      </w:hyperlink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 xml:space="preserve"> by following the instructions in the </w:t>
      </w:r>
      <w:proofErr w:type="gramStart"/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link</w:t>
      </w:r>
      <w:proofErr w:type="gramEnd"/>
    </w:p>
    <w:p w14:paraId="70E0CA2E" w14:textId="77777777" w:rsidR="001F10D7" w:rsidRPr="001F10D7" w:rsidRDefault="001F10D7" w:rsidP="001F10D7">
      <w:pPr>
        <w:numPr>
          <w:ilvl w:val="0"/>
          <w:numId w:val="1"/>
        </w:numPr>
        <w:shd w:val="clear" w:color="auto" w:fill="FFFFFF"/>
        <w:spacing w:beforeAutospacing="1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Ensure you have </w:t>
      </w:r>
      <w:hyperlink r:id="rId6" w:tgtFrame="_blank" w:history="1"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14:ligatures w14:val="none"/>
          </w:rPr>
          <w:t xml:space="preserve">loaded the Sample </w:t>
        </w:r>
        <w:proofErr w:type="spellStart"/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14:ligatures w14:val="none"/>
          </w:rPr>
          <w:t>Database</w:t>
        </w:r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:bdr w:val="none" w:sz="0" w:space="0" w:color="auto" w:frame="1"/>
            <w14:ligatures w14:val="none"/>
          </w:rPr>
          <w:t>Links</w:t>
        </w:r>
        <w:proofErr w:type="spellEnd"/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:bdr w:val="none" w:sz="0" w:space="0" w:color="auto" w:frame="1"/>
            <w14:ligatures w14:val="none"/>
          </w:rPr>
          <w:t xml:space="preserve"> to an external site.</w:t>
        </w:r>
      </w:hyperlink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 using </w:t>
      </w:r>
      <w:proofErr w:type="spellStart"/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fldChar w:fldCharType="begin"/>
      </w:r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instrText>HYPERLINK "https://bostoncollege.instructure.com/courses/1646298/files/72745021?wrap=1" \o "dvdrental.zip" \t "_blank"</w:instrText>
      </w:r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</w:r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fldChar w:fldCharType="separate"/>
      </w:r>
      <w:r w:rsidRPr="001F10D7">
        <w:rPr>
          <w:rFonts w:asciiTheme="majorBidi" w:eastAsia="Times New Roman" w:hAnsiTheme="majorBidi" w:cstheme="majorBidi"/>
          <w:color w:val="0000FF"/>
          <w:kern w:val="0"/>
          <w:u w:val="single"/>
          <w14:ligatures w14:val="none"/>
        </w:rPr>
        <w:t>dvdrental.zip</w:t>
      </w:r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fldChar w:fldCharType="end"/>
      </w:r>
      <w:hyperlink r:id="rId7" w:history="1">
        <w:r w:rsidRPr="001F10D7">
          <w:rPr>
            <w:rFonts w:asciiTheme="majorBidi" w:eastAsia="Times New Roman" w:hAnsiTheme="majorBidi" w:cstheme="majorBidi"/>
            <w:color w:val="0000FF"/>
            <w:kern w:val="0"/>
            <w:bdr w:val="none" w:sz="0" w:space="0" w:color="auto" w:frame="1"/>
            <w14:ligatures w14:val="none"/>
          </w:rPr>
          <w:t>Download</w:t>
        </w:r>
        <w:proofErr w:type="spellEnd"/>
        <w:r w:rsidRPr="001F10D7">
          <w:rPr>
            <w:rFonts w:asciiTheme="majorBidi" w:eastAsia="Times New Roman" w:hAnsiTheme="majorBidi" w:cstheme="majorBidi"/>
            <w:color w:val="0000FF"/>
            <w:kern w:val="0"/>
            <w:bdr w:val="none" w:sz="0" w:space="0" w:color="auto" w:frame="1"/>
            <w14:ligatures w14:val="none"/>
          </w:rPr>
          <w:t xml:space="preserve"> dvdrental.zip</w:t>
        </w:r>
      </w:hyperlink>
    </w:p>
    <w:p w14:paraId="7AB94B7B" w14:textId="77777777" w:rsidR="001F10D7" w:rsidRDefault="001F10D7" w:rsidP="001F10D7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 xml:space="preserve">Submit Screenshot of </w:t>
      </w:r>
      <w:proofErr w:type="spellStart"/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dvdrental</w:t>
      </w:r>
      <w:proofErr w:type="spellEnd"/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 xml:space="preserve"> schema expanded from your </w:t>
      </w:r>
      <w:proofErr w:type="gramStart"/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computer</w:t>
      </w:r>
      <w:proofErr w:type="gramEnd"/>
    </w:p>
    <w:p w14:paraId="75C8465A" w14:textId="2E9CDEF8" w:rsidR="001F10D7" w:rsidRDefault="001F10D7" w:rsidP="001F10D7">
      <w:p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color w:val="2D3B45"/>
          <w:kern w:val="0"/>
        </w:rPr>
        <w:drawing>
          <wp:inline distT="0" distB="0" distL="0" distR="0" wp14:anchorId="2D3325F6" wp14:editId="2CBBC0A6">
            <wp:extent cx="3888509" cy="3203864"/>
            <wp:effectExtent l="0" t="0" r="0" b="0"/>
            <wp:docPr id="187200817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08178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898" cy="326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0A8A" w14:textId="4B5ACF1C" w:rsidR="001F10D7" w:rsidRPr="001F10D7" w:rsidRDefault="001F10D7" w:rsidP="001F10D7">
      <w:p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>
        <w:rPr>
          <w:rFonts w:asciiTheme="majorBidi" w:eastAsia="Times New Roman" w:hAnsiTheme="majorBidi" w:cstheme="majorBidi"/>
          <w:noProof/>
          <w:color w:val="2D3B45"/>
          <w:kern w:val="0"/>
        </w:rPr>
        <w:drawing>
          <wp:inline distT="0" distB="0" distL="0" distR="0" wp14:anchorId="3C735BD2" wp14:editId="502168BB">
            <wp:extent cx="3888105" cy="3203532"/>
            <wp:effectExtent l="0" t="0" r="0" b="0"/>
            <wp:docPr id="4450848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84801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718" cy="32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A8CB" w14:textId="77777777" w:rsidR="001F10D7" w:rsidRPr="001F10D7" w:rsidRDefault="001F10D7" w:rsidP="001F10D7">
      <w:pPr>
        <w:numPr>
          <w:ilvl w:val="0"/>
          <w:numId w:val="1"/>
        </w:numPr>
        <w:shd w:val="clear" w:color="auto" w:fill="FFFFFF"/>
        <w:spacing w:beforeAutospacing="1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lastRenderedPageBreak/>
        <w:t>Follow and complete the tutorials outlined in </w:t>
      </w:r>
      <w:hyperlink r:id="rId10" w:tgtFrame="_blank" w:history="1"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14:ligatures w14:val="none"/>
          </w:rPr>
          <w:t xml:space="preserve">PostgreSQL </w:t>
        </w:r>
        <w:proofErr w:type="spellStart"/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14:ligatures w14:val="none"/>
          </w:rPr>
          <w:t>Tutorial</w:t>
        </w:r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:bdr w:val="none" w:sz="0" w:space="0" w:color="auto" w:frame="1"/>
            <w14:ligatures w14:val="none"/>
          </w:rPr>
          <w:t>Links</w:t>
        </w:r>
        <w:proofErr w:type="spellEnd"/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:bdr w:val="none" w:sz="0" w:space="0" w:color="auto" w:frame="1"/>
            <w14:ligatures w14:val="none"/>
          </w:rPr>
          <w:t xml:space="preserve"> to an external site.</w:t>
        </w:r>
      </w:hyperlink>
    </w:p>
    <w:p w14:paraId="3C053802" w14:textId="77777777" w:rsidR="001F10D7" w:rsidRPr="001F10D7" w:rsidRDefault="001F10D7" w:rsidP="001F10D7">
      <w:pPr>
        <w:numPr>
          <w:ilvl w:val="1"/>
          <w:numId w:val="1"/>
        </w:numPr>
        <w:shd w:val="clear" w:color="auto" w:fill="FFFFFF"/>
        <w:spacing w:beforeAutospacing="1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Submit screenshot of SQL output from Section 6 - Grouping Sets example - </w:t>
      </w:r>
      <w:hyperlink r:id="rId11" w:tgtFrame="_blank" w:history="1"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14:ligatures w14:val="none"/>
          </w:rPr>
          <w:t>https://www.postgresqltutorial.com/postgresql-tutorial/postgresql-grouping-sets/</w:t>
        </w:r>
        <w:r w:rsidRPr="001F10D7">
          <w:rPr>
            <w:rFonts w:asciiTheme="majorBidi" w:eastAsia="Times New Roman" w:hAnsiTheme="majorBidi" w:cstheme="majorBidi"/>
            <w:color w:val="0000FF"/>
            <w:kern w:val="0"/>
            <w:u w:val="single"/>
            <w:bdr w:val="none" w:sz="0" w:space="0" w:color="auto" w:frame="1"/>
            <w14:ligatures w14:val="none"/>
          </w:rPr>
          <w:t>Links to an external site.</w:t>
        </w:r>
      </w:hyperlink>
    </w:p>
    <w:p w14:paraId="6B485378" w14:textId="7BB4D749" w:rsidR="00F5415F" w:rsidRDefault="00F5415F" w:rsidP="00F5415F">
      <w:pPr>
        <w:rPr>
          <w:rFonts w:asciiTheme="majorBidi" w:hAnsiTheme="majorBidi" w:cstheme="majorBidi"/>
        </w:rPr>
      </w:pPr>
    </w:p>
    <w:p w14:paraId="1B5D2DB1" w14:textId="2E30E938" w:rsidR="00F5415F" w:rsidRDefault="00F5415F" w:rsidP="00F5415F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56FDF10" wp14:editId="7E81AEF2">
            <wp:extent cx="4376057" cy="3605570"/>
            <wp:effectExtent l="0" t="0" r="0" b="0"/>
            <wp:docPr id="5756088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08861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623" cy="364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5647" w14:textId="71D3BBD9" w:rsidR="00F5415F" w:rsidRDefault="00F5415F" w:rsidP="00F5415F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3273AD0" wp14:editId="61C44372">
            <wp:extent cx="4867275" cy="4010300"/>
            <wp:effectExtent l="0" t="0" r="0" b="0"/>
            <wp:docPr id="241413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1327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16" cy="40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573AAB45" wp14:editId="0A5B0B11">
            <wp:extent cx="4867564" cy="4010541"/>
            <wp:effectExtent l="0" t="0" r="0" b="0"/>
            <wp:docPr id="19421303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30363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286" cy="403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2333FD4" wp14:editId="07C4220D">
            <wp:extent cx="4636135" cy="3819859"/>
            <wp:effectExtent l="0" t="0" r="0" b="0"/>
            <wp:docPr id="54320543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05437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165" cy="38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719881CD" wp14:editId="0A17260F">
            <wp:extent cx="4636655" cy="3820287"/>
            <wp:effectExtent l="0" t="0" r="0" b="0"/>
            <wp:docPr id="69537911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79116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248" cy="382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F31F44E" wp14:editId="4DEFE8D5">
            <wp:extent cx="4682836" cy="3858337"/>
            <wp:effectExtent l="0" t="0" r="0" b="0"/>
            <wp:docPr id="1008791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91621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346" cy="396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98C9" w14:textId="4AE93901" w:rsidR="001F10D7" w:rsidRPr="001F10D7" w:rsidRDefault="001F10D7" w:rsidP="001F10D7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 xml:space="preserve">Capture the data model of DVD rental database in </w:t>
      </w:r>
      <w:proofErr w:type="spellStart"/>
      <w:proofErr w:type="gramStart"/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DbSchema</w:t>
      </w:r>
      <w:proofErr w:type="spellEnd"/>
      <w:proofErr w:type="gramEnd"/>
    </w:p>
    <w:p w14:paraId="44DF2219" w14:textId="77777777" w:rsidR="001F10D7" w:rsidRPr="001F10D7" w:rsidRDefault="001F10D7" w:rsidP="001F10D7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1F10D7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Submit screenshot of Data Model from the designer</w:t>
      </w:r>
    </w:p>
    <w:p w14:paraId="1D5C33D0" w14:textId="23E4979D" w:rsidR="00F5415F" w:rsidRPr="00F5415F" w:rsidRDefault="006B5402" w:rsidP="001F10D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13991B22" wp14:editId="62F5AC52">
            <wp:extent cx="5943600" cy="3575685"/>
            <wp:effectExtent l="0" t="0" r="0" b="0"/>
            <wp:docPr id="66262341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23416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15F" w:rsidRPr="00F541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270A0"/>
    <w:multiLevelType w:val="multilevel"/>
    <w:tmpl w:val="11B21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BF773C"/>
    <w:multiLevelType w:val="multilevel"/>
    <w:tmpl w:val="11B21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5149418">
    <w:abstractNumId w:val="1"/>
  </w:num>
  <w:num w:numId="2" w16cid:durableId="1986663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15F"/>
    <w:rsid w:val="001F10D7"/>
    <w:rsid w:val="005A595B"/>
    <w:rsid w:val="006B5402"/>
    <w:rsid w:val="00E7061C"/>
    <w:rsid w:val="00F5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E25ED7"/>
  <w15:chartTrackingRefBased/>
  <w15:docId w15:val="{29AC546D-5B93-6249-820A-AEA878209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5A595B"/>
    <w:pPr>
      <w:ind w:left="720"/>
    </w:pPr>
    <w:rPr>
      <w:rFonts w:ascii="Courier New" w:hAnsi="Courier New" w:cstheme="majorBidi"/>
      <w:noProof/>
      <w:sz w:val="18"/>
    </w:rPr>
  </w:style>
  <w:style w:type="character" w:styleId="Hyperlink">
    <w:name w:val="Hyperlink"/>
    <w:basedOn w:val="DefaultParagraphFont"/>
    <w:uiPriority w:val="99"/>
    <w:semiHidden/>
    <w:unhideWhenUsed/>
    <w:rsid w:val="001F10D7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1F10D7"/>
  </w:style>
  <w:style w:type="character" w:customStyle="1" w:styleId="instructurefileholder">
    <w:name w:val="instructure_file_holder"/>
    <w:basedOn w:val="DefaultParagraphFont"/>
    <w:rsid w:val="001F10D7"/>
  </w:style>
  <w:style w:type="paragraph" w:styleId="ListParagraph">
    <w:name w:val="List Paragraph"/>
    <w:basedOn w:val="Normal"/>
    <w:uiPriority w:val="34"/>
    <w:qFormat/>
    <w:rsid w:val="001F10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bostoncollege.instructure.com/courses/1646298/files/72745021/download?download_frd=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postgresqltutorial.com/postgresql-getting-started/load-postgresql-sample-database/" TargetMode="External"/><Relationship Id="rId11" Type="http://schemas.openxmlformats.org/officeDocument/2006/relationships/hyperlink" Target="https://www.postgresqltutorial.com/postgresql-tutorial/postgresql-grouping-sets/" TargetMode="External"/><Relationship Id="rId5" Type="http://schemas.openxmlformats.org/officeDocument/2006/relationships/hyperlink" Target="https://www.postgresqltutorial.com/postgresql-getting-started/install-postgresql/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www.postgresqltutorial.com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Xia</dc:creator>
  <cp:keywords/>
  <dc:description/>
  <cp:lastModifiedBy>Yu Xia</cp:lastModifiedBy>
  <cp:revision>2</cp:revision>
  <dcterms:created xsi:type="dcterms:W3CDTF">2023-11-04T02:18:00Z</dcterms:created>
  <dcterms:modified xsi:type="dcterms:W3CDTF">2023-11-04T02:56:00Z</dcterms:modified>
</cp:coreProperties>
</file>