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3AE6F" w14:textId="19F3997E" w:rsidR="00885832" w:rsidRDefault="00885832">
      <w:r>
        <w:t xml:space="preserve">Subject: Practice round experience and </w:t>
      </w:r>
      <w:r w:rsidR="00BE5CC0">
        <w:t>thoughts</w:t>
      </w:r>
      <w:bookmarkStart w:id="0" w:name="_GoBack"/>
      <w:bookmarkEnd w:id="0"/>
      <w:r>
        <w:t>.</w:t>
      </w:r>
    </w:p>
    <w:p w14:paraId="167CFEEA" w14:textId="77777777" w:rsidR="00885832" w:rsidRDefault="00885832"/>
    <w:p w14:paraId="45FFD1DD" w14:textId="77777777" w:rsidR="00885832" w:rsidRDefault="00885832">
      <w:r>
        <w:t>Mr. John Doe,</w:t>
      </w:r>
    </w:p>
    <w:p w14:paraId="11AE17ED" w14:textId="77777777" w:rsidR="00885832" w:rsidRDefault="00885832"/>
    <w:p w14:paraId="22A6DA84" w14:textId="6D080135" w:rsidR="00831B9F" w:rsidRDefault="00885832">
      <w:r>
        <w:t>I have learned the</w:t>
      </w:r>
      <w:r w:rsidR="00EC5D81">
        <w:t xml:space="preserve"> hard way some means of success</w:t>
      </w:r>
      <w:r>
        <w:t xml:space="preserve"> and failure from these practice rounds. I have learned about taking informed risks, the benefits of long-term debt in business, and the importance of reading the Foundation </w:t>
      </w:r>
      <w:proofErr w:type="spellStart"/>
      <w:r>
        <w:t>Fastrack</w:t>
      </w:r>
      <w:proofErr w:type="spellEnd"/>
      <w:r>
        <w:t>.</w:t>
      </w:r>
    </w:p>
    <w:p w14:paraId="05453CDC" w14:textId="77777777" w:rsidR="00885832" w:rsidRDefault="00885832"/>
    <w:p w14:paraId="4738F02A" w14:textId="5A73C2D7" w:rsidR="00885832" w:rsidRDefault="00885832">
      <w:r>
        <w:t>The very first practice rounds of the semester</w:t>
      </w:r>
      <w:r w:rsidR="00EC5D81">
        <w:t xml:space="preserve"> resulted in some failures </w:t>
      </w:r>
      <w:r w:rsidR="00B13C0D">
        <w:t>because of unpreparedness</w:t>
      </w:r>
      <w:r>
        <w:t>, which resulted in some emergency loans. My group</w:t>
      </w:r>
      <w:r w:rsidR="00B13C0D">
        <w:t xml:space="preserve"> </w:t>
      </w:r>
      <w:r w:rsidR="00EC5D81">
        <w:t xml:space="preserve">originally </w:t>
      </w:r>
      <w:r w:rsidR="00B13C0D">
        <w:t>had a “don’t get into debt”</w:t>
      </w:r>
      <w:r w:rsidR="00EC5D81">
        <w:t xml:space="preserve"> mentality that we took </w:t>
      </w:r>
      <w:r w:rsidR="00B13C0D">
        <w:t>from our personal lives. We learned that we had to spend money on the business in order</w:t>
      </w:r>
      <w:r w:rsidR="00EC5D81">
        <w:t xml:space="preserve"> to produce, </w:t>
      </w:r>
      <w:r w:rsidR="00B13C0D">
        <w:t>make money, and</w:t>
      </w:r>
      <w:r w:rsidR="00EC5D81">
        <w:t xml:space="preserve"> by doing so, we progressed </w:t>
      </w:r>
      <w:r w:rsidR="00B13C0D">
        <w:t>steadily throughout the rest of the practice rounds.</w:t>
      </w:r>
    </w:p>
    <w:p w14:paraId="03E73723" w14:textId="77777777" w:rsidR="00B13C0D" w:rsidRDefault="00B13C0D"/>
    <w:p w14:paraId="583AF56E" w14:textId="176E1845" w:rsidR="00B13C0D" w:rsidRDefault="00B13C0D">
      <w:r>
        <w:t xml:space="preserve">The </w:t>
      </w:r>
      <w:proofErr w:type="spellStart"/>
      <w:r>
        <w:t>Fastrack</w:t>
      </w:r>
      <w:proofErr w:type="spellEnd"/>
      <w:r>
        <w:t xml:space="preserve"> became a very important tool in analyzing </w:t>
      </w:r>
      <w:r w:rsidR="00BE5CC0">
        <w:t>our own team</w:t>
      </w:r>
      <w:r>
        <w:t xml:space="preserve"> and other teams to </w:t>
      </w:r>
      <w:r w:rsidR="00BE5CC0">
        <w:t xml:space="preserve">better </w:t>
      </w:r>
      <w:r>
        <w:t>gauge our next step</w:t>
      </w:r>
      <w:r w:rsidR="00BE5CC0">
        <w:t>s</w:t>
      </w:r>
      <w:r>
        <w:t>. Using the past year’</w:t>
      </w:r>
      <w:r w:rsidR="00BE5CC0">
        <w:t>s results</w:t>
      </w:r>
      <w:r>
        <w:t xml:space="preserve"> helped us to make more accurate adjustments about the future.</w:t>
      </w:r>
      <w:r w:rsidR="00612A17">
        <w:t xml:space="preserve"> </w:t>
      </w:r>
    </w:p>
    <w:p w14:paraId="742F2CEF" w14:textId="77777777" w:rsidR="00F522EC" w:rsidRDefault="00F522EC"/>
    <w:p w14:paraId="50DBCCCD" w14:textId="3CB0AAC0" w:rsidR="00F522EC" w:rsidRDefault="00F522EC">
      <w:r>
        <w:t xml:space="preserve">The importance of investing into the company cannot be understated. The </w:t>
      </w:r>
      <w:proofErr w:type="spellStart"/>
      <w:r>
        <w:t>Fasttrack</w:t>
      </w:r>
      <w:proofErr w:type="spellEnd"/>
      <w:r>
        <w:t xml:space="preserve"> truly helped me and my team achieve more</w:t>
      </w:r>
      <w:r w:rsidR="00BE5CC0">
        <w:t xml:space="preserve"> steady growth and to bring</w:t>
      </w:r>
      <w:r>
        <w:t xml:space="preserve"> in more revenue. The </w:t>
      </w:r>
      <w:r w:rsidR="00E3394A">
        <w:t xml:space="preserve">success </w:t>
      </w:r>
      <w:r w:rsidR="00EC5D81">
        <w:t xml:space="preserve">came from making difficult, yet crucial business </w:t>
      </w:r>
      <w:r w:rsidR="00BE5CC0">
        <w:t>decisions</w:t>
      </w:r>
      <w:r w:rsidR="00EC5D81">
        <w:t>.</w:t>
      </w:r>
    </w:p>
    <w:p w14:paraId="6FC9C823" w14:textId="77777777" w:rsidR="00B13C0D" w:rsidRDefault="00B13C0D"/>
    <w:sectPr w:rsidR="00B13C0D" w:rsidSect="00BF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68"/>
    <w:rsid w:val="00612A17"/>
    <w:rsid w:val="007D0868"/>
    <w:rsid w:val="00885832"/>
    <w:rsid w:val="00B13C0D"/>
    <w:rsid w:val="00BE5CC0"/>
    <w:rsid w:val="00BF1CC2"/>
    <w:rsid w:val="00C834B3"/>
    <w:rsid w:val="00E3394A"/>
    <w:rsid w:val="00EC5D81"/>
    <w:rsid w:val="00EE672E"/>
    <w:rsid w:val="00F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1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Fullmer</dc:creator>
  <cp:keywords/>
  <dc:description/>
  <cp:lastModifiedBy>Carson Fullmer</cp:lastModifiedBy>
  <cp:revision>2</cp:revision>
  <dcterms:created xsi:type="dcterms:W3CDTF">2017-10-22T17:33:00Z</dcterms:created>
  <dcterms:modified xsi:type="dcterms:W3CDTF">2017-10-25T02:25:00Z</dcterms:modified>
</cp:coreProperties>
</file>