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39E3" w14:textId="18237D64" w:rsidR="006C2D79" w:rsidRDefault="00094E40" w:rsidP="00094E40">
      <w:pPr>
        <w:jc w:val="center"/>
        <w:rPr>
          <w:sz w:val="32"/>
          <w:szCs w:val="28"/>
        </w:rPr>
      </w:pPr>
      <w:r>
        <w:rPr>
          <w:sz w:val="32"/>
          <w:szCs w:val="28"/>
        </w:rPr>
        <w:t>Final Exam Question 2 Report</w:t>
      </w:r>
    </w:p>
    <w:p w14:paraId="248E350E" w14:textId="388F9F55" w:rsidR="00094E40" w:rsidRDefault="00094E40" w:rsidP="00094E40">
      <w:pPr>
        <w:jc w:val="center"/>
        <w:rPr>
          <w:sz w:val="32"/>
          <w:szCs w:val="28"/>
        </w:rPr>
      </w:pPr>
      <w:r w:rsidRPr="00094E40">
        <w:rPr>
          <w:sz w:val="32"/>
          <w:szCs w:val="28"/>
        </w:rPr>
        <w:t>Carson Murray</w:t>
      </w:r>
    </w:p>
    <w:p w14:paraId="78E04542" w14:textId="4F354D77" w:rsidR="00094E40" w:rsidRDefault="00094E40" w:rsidP="00094E40">
      <w:pPr>
        <w:rPr>
          <w:noProof/>
          <w:sz w:val="32"/>
          <w:szCs w:val="28"/>
        </w:rPr>
      </w:pPr>
      <w:r>
        <w:rPr>
          <w:sz w:val="32"/>
          <w:szCs w:val="28"/>
        </w:rPr>
        <w:t>Schematic:</w:t>
      </w:r>
      <w:r w:rsidR="00DB19C0" w:rsidRPr="00DB19C0">
        <w:rPr>
          <w:noProof/>
          <w:sz w:val="32"/>
          <w:szCs w:val="28"/>
        </w:rPr>
        <w:t xml:space="preserve"> </w:t>
      </w:r>
      <w:r w:rsidR="00DB19C0">
        <w:rPr>
          <w:noProof/>
          <w:sz w:val="32"/>
          <w:szCs w:val="28"/>
        </w:rPr>
        <w:drawing>
          <wp:inline distT="0" distB="0" distL="0" distR="0" wp14:anchorId="38B362EA" wp14:editId="4511995D">
            <wp:extent cx="5943600" cy="2490470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32"/>
                    <a:stretch/>
                  </pic:blipFill>
                  <pic:spPr bwMode="auto"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AF6A" w14:textId="6B84A374" w:rsidR="00DB19C0" w:rsidRDefault="00DB19C0" w:rsidP="00094E40">
      <w:pPr>
        <w:rPr>
          <w:sz w:val="32"/>
          <w:szCs w:val="28"/>
        </w:rPr>
      </w:pPr>
      <w:r>
        <w:rPr>
          <w:noProof/>
          <w:sz w:val="32"/>
          <w:szCs w:val="28"/>
        </w:rPr>
        <w:t>Magnitude and Phase Graph</w:t>
      </w:r>
    </w:p>
    <w:p w14:paraId="42960C5E" w14:textId="3875AB60" w:rsidR="00094E40" w:rsidRPr="00094E40" w:rsidRDefault="00DB19C0" w:rsidP="00DB19C0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29067CFA" wp14:editId="17AF8CAD">
            <wp:extent cx="4791290" cy="3833032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26" cy="3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40" w:rsidRPr="0009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25"/>
    <w:rsid w:val="00094E40"/>
    <w:rsid w:val="006C2D79"/>
    <w:rsid w:val="00DA7225"/>
    <w:rsid w:val="00D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CDF0"/>
  <w15:chartTrackingRefBased/>
  <w15:docId w15:val="{74315ECF-6ACF-4E04-9276-1632DA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Murray</dc:creator>
  <cp:keywords/>
  <dc:description/>
  <cp:lastModifiedBy>Carson Murray</cp:lastModifiedBy>
  <cp:revision>3</cp:revision>
  <dcterms:created xsi:type="dcterms:W3CDTF">2022-05-02T13:31:00Z</dcterms:created>
  <dcterms:modified xsi:type="dcterms:W3CDTF">2022-05-02T13:33:00Z</dcterms:modified>
</cp:coreProperties>
</file>