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6933" w14:textId="77777777" w:rsidR="00500901" w:rsidRPr="00500901" w:rsidRDefault="00500901" w:rsidP="00500901">
      <w:pPr>
        <w:rPr>
          <w:b/>
          <w:bCs/>
        </w:rPr>
      </w:pPr>
      <w:r w:rsidRPr="00500901">
        <w:rPr>
          <w:b/>
          <w:bCs/>
        </w:rPr>
        <w:t>VERSÃO 1 — REDE DE MOBILIZAÇÃO</w:t>
      </w:r>
    </w:p>
    <w:p w14:paraId="4741A577" w14:textId="7C7C0A1B" w:rsidR="00500901" w:rsidRPr="00500901" w:rsidRDefault="00500901" w:rsidP="00500901">
      <w:r w:rsidRPr="00500901">
        <w:rPr>
          <w:b/>
          <w:bCs/>
        </w:rPr>
        <w:t>SLIDE 1 — Capa</w:t>
      </w:r>
      <w:r w:rsidRPr="00500901">
        <w:t xml:space="preserve"> Trabalhador vota em quem trabalha </w:t>
      </w:r>
      <w:r>
        <w:br/>
        <w:t>Hora de</w:t>
      </w:r>
      <w:r w:rsidRPr="00500901">
        <w:t xml:space="preserve"> botar as cartas na mesa. </w:t>
      </w:r>
      <w:r w:rsidRPr="00500901">
        <w:rPr>
          <w:i/>
          <w:iCs/>
        </w:rPr>
        <w:t>Maio 2026 | Apresentação de parceria</w:t>
      </w:r>
    </w:p>
    <w:p w14:paraId="3C759B33" w14:textId="77777777" w:rsidR="00500901" w:rsidRPr="00500901" w:rsidRDefault="00000000" w:rsidP="00500901">
      <w:r>
        <w:pict w14:anchorId="5BC550E8">
          <v:rect id="_x0000_i1025" style="width:0;height:1.5pt" o:hralign="center" o:hrstd="t" o:hr="t" fillcolor="#a0a0a0" stroked="f"/>
        </w:pict>
      </w:r>
    </w:p>
    <w:p w14:paraId="06CFCC9F" w14:textId="77777777" w:rsidR="00500901" w:rsidRPr="00500901" w:rsidRDefault="00500901" w:rsidP="00500901">
      <w:r w:rsidRPr="00500901">
        <w:rPr>
          <w:b/>
          <w:bCs/>
        </w:rPr>
        <w:t>SLIDE 2 — O problema</w:t>
      </w:r>
      <w:r w:rsidRPr="00500901">
        <w:t xml:space="preserve"> Políticos têm patrão. Mas o patrão esquece disso.</w:t>
      </w:r>
    </w:p>
    <w:p w14:paraId="6CE9A21C" w14:textId="2982AA82" w:rsidR="00500901" w:rsidRPr="00500901" w:rsidRDefault="00500901" w:rsidP="00500901">
      <w:r w:rsidRPr="00500901">
        <w:t xml:space="preserve">Esquerda — O eleitor enfrenta uma combinação </w:t>
      </w:r>
      <w:r w:rsidR="00571E06">
        <w:t xml:space="preserve">de problemas sistêmicos </w:t>
      </w:r>
      <w:r w:rsidRPr="00500901">
        <w:t>crític</w:t>
      </w:r>
      <w:r w:rsidR="00571E06">
        <w:t>os</w:t>
      </w:r>
      <w:r w:rsidRPr="00500901">
        <w:t>:</w:t>
      </w:r>
    </w:p>
    <w:p w14:paraId="59FD0EC5" w14:textId="77777777" w:rsidR="00500901" w:rsidRPr="00500901" w:rsidRDefault="00500901" w:rsidP="00500901">
      <w:pPr>
        <w:numPr>
          <w:ilvl w:val="0"/>
          <w:numId w:val="8"/>
        </w:numPr>
      </w:pPr>
      <w:r w:rsidRPr="00500901">
        <w:t>Falta de cultura de acompanhamento político</w:t>
      </w:r>
    </w:p>
    <w:p w14:paraId="5C2C8C7B" w14:textId="77777777" w:rsidR="00500901" w:rsidRPr="00500901" w:rsidRDefault="00500901" w:rsidP="00500901">
      <w:pPr>
        <w:numPr>
          <w:ilvl w:val="0"/>
          <w:numId w:val="8"/>
        </w:numPr>
      </w:pPr>
      <w:r w:rsidRPr="00500901">
        <w:t>Desinformação e conteúdos gerados por IA</w:t>
      </w:r>
    </w:p>
    <w:p w14:paraId="3416409F" w14:textId="77777777" w:rsidR="00500901" w:rsidRPr="00500901" w:rsidRDefault="00500901" w:rsidP="00500901">
      <w:pPr>
        <w:numPr>
          <w:ilvl w:val="0"/>
          <w:numId w:val="8"/>
        </w:numPr>
      </w:pPr>
      <w:r w:rsidRPr="00500901">
        <w:t>Ameaça concreta aos direitos trabalhistas</w:t>
      </w:r>
    </w:p>
    <w:p w14:paraId="54B9E9DA" w14:textId="77777777" w:rsidR="00500901" w:rsidRPr="00500901" w:rsidRDefault="00500901" w:rsidP="00500901">
      <w:pPr>
        <w:numPr>
          <w:ilvl w:val="0"/>
          <w:numId w:val="8"/>
        </w:numPr>
      </w:pPr>
      <w:r w:rsidRPr="00500901">
        <w:t>Parlamentares renovando mandatos por inércia, não por mérito</w:t>
      </w:r>
    </w:p>
    <w:p w14:paraId="7B4D4515" w14:textId="77777777" w:rsidR="00500901" w:rsidRPr="00500901" w:rsidRDefault="00500901" w:rsidP="00500901">
      <w:r w:rsidRPr="00500901">
        <w:t>Direita — A barreira não é falta de interesse: é falta de tradução.</w:t>
      </w:r>
    </w:p>
    <w:p w14:paraId="5E601E41" w14:textId="77777777" w:rsidR="00500901" w:rsidRPr="00500901" w:rsidRDefault="00500901" w:rsidP="00500901">
      <w:pPr>
        <w:numPr>
          <w:ilvl w:val="0"/>
          <w:numId w:val="9"/>
        </w:numPr>
      </w:pPr>
      <w:r w:rsidRPr="00500901">
        <w:t>Baixa escolaridade</w:t>
      </w:r>
    </w:p>
    <w:p w14:paraId="2875858C" w14:textId="77777777" w:rsidR="00500901" w:rsidRPr="00500901" w:rsidRDefault="00500901" w:rsidP="00500901">
      <w:pPr>
        <w:numPr>
          <w:ilvl w:val="0"/>
          <w:numId w:val="9"/>
        </w:numPr>
      </w:pPr>
      <w:r w:rsidRPr="00500901">
        <w:t>Ausência de letramento midiático e político</w:t>
      </w:r>
    </w:p>
    <w:p w14:paraId="3F910ED8" w14:textId="77777777" w:rsidR="00500901" w:rsidRPr="00500901" w:rsidRDefault="00500901" w:rsidP="00500901">
      <w:pPr>
        <w:numPr>
          <w:ilvl w:val="0"/>
          <w:numId w:val="9"/>
        </w:numPr>
      </w:pPr>
      <w:r w:rsidRPr="00500901">
        <w:t>Desconfiança na mídia tradicional</w:t>
      </w:r>
    </w:p>
    <w:p w14:paraId="3AF35D25" w14:textId="77777777" w:rsidR="00500901" w:rsidRPr="00500901" w:rsidRDefault="00500901" w:rsidP="00500901">
      <w:pPr>
        <w:numPr>
          <w:ilvl w:val="0"/>
          <w:numId w:val="9"/>
        </w:numPr>
      </w:pPr>
      <w:r w:rsidRPr="00500901">
        <w:t>Descrença nas instituições</w:t>
      </w:r>
    </w:p>
    <w:p w14:paraId="254924C4" w14:textId="77777777" w:rsidR="00500901" w:rsidRPr="00500901" w:rsidRDefault="00500901" w:rsidP="00500901">
      <w:r w:rsidRPr="00500901">
        <w:rPr>
          <w:i/>
          <w:iCs/>
        </w:rPr>
        <w:t>Destaque:</w:t>
      </w:r>
      <w:r w:rsidRPr="00500901">
        <w:t xml:space="preserve"> O eleitor médio está com raiva, mas sem catarse.</w:t>
      </w:r>
    </w:p>
    <w:p w14:paraId="02144242" w14:textId="77777777" w:rsidR="00500901" w:rsidRPr="00500901" w:rsidRDefault="00000000" w:rsidP="00500901">
      <w:r>
        <w:pict w14:anchorId="3BBDB384">
          <v:rect id="_x0000_i1026" style="width:0;height:1.5pt" o:hralign="center" o:hrstd="t" o:hr="t" fillcolor="#a0a0a0" stroked="f"/>
        </w:pict>
      </w:r>
    </w:p>
    <w:p w14:paraId="5E3E834A" w14:textId="77777777" w:rsidR="00500901" w:rsidRPr="00500901" w:rsidRDefault="00500901" w:rsidP="00500901">
      <w:r w:rsidRPr="00500901">
        <w:rPr>
          <w:b/>
          <w:bCs/>
        </w:rPr>
        <w:t xml:space="preserve">SLIDE 3 — </w:t>
      </w:r>
      <w:proofErr w:type="gramStart"/>
      <w:r w:rsidRPr="00500901">
        <w:rPr>
          <w:b/>
          <w:bCs/>
        </w:rPr>
        <w:t>Por que</w:t>
      </w:r>
      <w:proofErr w:type="gramEnd"/>
      <w:r w:rsidRPr="00500901">
        <w:rPr>
          <w:b/>
          <w:bCs/>
        </w:rPr>
        <w:t xml:space="preserve"> existimos</w:t>
      </w:r>
      <w:r w:rsidRPr="00500901">
        <w:t xml:space="preserve"> A ferramenta que o Estado não ia fazer. Então a gente fez.</w:t>
      </w:r>
    </w:p>
    <w:p w14:paraId="1F3F9942" w14:textId="0F182B1D" w:rsidR="00500901" w:rsidRPr="00500901" w:rsidRDefault="00500901" w:rsidP="00500901">
      <w:r w:rsidRPr="00500901">
        <w:t>Os dados sobre nossos parlamentares são públicos por lei. Mas estão escondidos</w:t>
      </w:r>
      <w:r w:rsidR="00D05B1E">
        <w:t xml:space="preserve"> e difíceis de entender</w:t>
      </w:r>
      <w:r w:rsidRPr="00500901">
        <w:t>— porque cidadão informado é uma ameaça a quem está no poder.</w:t>
      </w:r>
    </w:p>
    <w:p w14:paraId="65E74E9E" w14:textId="77777777" w:rsidR="00500901" w:rsidRPr="00500901" w:rsidRDefault="00500901" w:rsidP="00500901">
      <w:r w:rsidRPr="00500901">
        <w:t>Esperamos o Estado resolver. Não resolveu.</w:t>
      </w:r>
    </w:p>
    <w:p w14:paraId="75BFF4D6" w14:textId="77777777" w:rsidR="00500901" w:rsidRPr="00500901" w:rsidRDefault="00000000" w:rsidP="00500901">
      <w:r>
        <w:pict w14:anchorId="779CA39E">
          <v:rect id="_x0000_i1027" style="width:0;height:1.5pt" o:hralign="center" o:hrstd="t" o:hr="t" fillcolor="#a0a0a0" stroked="f"/>
        </w:pict>
      </w:r>
    </w:p>
    <w:p w14:paraId="6020B618" w14:textId="77777777" w:rsidR="00500901" w:rsidRPr="00500901" w:rsidRDefault="00500901" w:rsidP="00500901">
      <w:r w:rsidRPr="00500901">
        <w:rPr>
          <w:b/>
          <w:bCs/>
        </w:rPr>
        <w:t>SLIDE 4 — O que acreditamos</w:t>
      </w:r>
      <w:r w:rsidRPr="00500901">
        <w:t xml:space="preserve"> Informação da mão do povo.</w:t>
      </w:r>
    </w:p>
    <w:p w14:paraId="61F69667" w14:textId="77777777" w:rsidR="00500901" w:rsidRPr="00500901" w:rsidRDefault="00500901" w:rsidP="00500901">
      <w:r w:rsidRPr="00500901">
        <w:rPr>
          <w:b/>
          <w:bCs/>
        </w:rPr>
        <w:t>Transparência de verdade</w:t>
      </w:r>
      <w:r w:rsidRPr="00500901">
        <w:t xml:space="preserve"> Dado que só especialista acessa não é transparência. É decoração de portal.</w:t>
      </w:r>
    </w:p>
    <w:p w14:paraId="4BF4C589" w14:textId="7B790DF6" w:rsidR="00500901" w:rsidRPr="00500901" w:rsidRDefault="00500901" w:rsidP="00500901">
      <w:r w:rsidRPr="00500901">
        <w:rPr>
          <w:b/>
          <w:bCs/>
        </w:rPr>
        <w:t>Emoção como ferramenta</w:t>
      </w:r>
      <w:r w:rsidRPr="00500901">
        <w:t xml:space="preserve"> </w:t>
      </w:r>
      <w:proofErr w:type="spellStart"/>
      <w:r w:rsidRPr="00500901">
        <w:t>Dadofrio</w:t>
      </w:r>
      <w:proofErr w:type="spellEnd"/>
      <w:r w:rsidRPr="00500901">
        <w:t xml:space="preserve"> não move eleitor. A realidade já é absurda. A gente só dá o nome aos bois.</w:t>
      </w:r>
    </w:p>
    <w:p w14:paraId="084AE3A0" w14:textId="77777777" w:rsidR="00500901" w:rsidRPr="00500901" w:rsidRDefault="00500901" w:rsidP="00500901">
      <w:r w:rsidRPr="00500901">
        <w:rPr>
          <w:b/>
          <w:bCs/>
        </w:rPr>
        <w:lastRenderedPageBreak/>
        <w:t xml:space="preserve">Memória </w:t>
      </w:r>
      <w:proofErr w:type="gramStart"/>
      <w:r w:rsidRPr="00500901">
        <w:rPr>
          <w:b/>
          <w:bCs/>
        </w:rPr>
        <w:t>coletiva</w:t>
      </w:r>
      <w:r w:rsidRPr="00500901">
        <w:t xml:space="preserve"> Construímos</w:t>
      </w:r>
      <w:proofErr w:type="gramEnd"/>
      <w:r w:rsidRPr="00500901">
        <w:t xml:space="preserve"> a ferramenta </w:t>
      </w:r>
      <w:proofErr w:type="gramStart"/>
      <w:r w:rsidRPr="00500901">
        <w:t>pra</w:t>
      </w:r>
      <w:proofErr w:type="gramEnd"/>
      <w:r w:rsidRPr="00500901">
        <w:t xml:space="preserve"> cobrar, incomodar e lembrar na hora certa: na urna.</w:t>
      </w:r>
    </w:p>
    <w:p w14:paraId="3C0B3636" w14:textId="77777777" w:rsidR="00500901" w:rsidRPr="00500901" w:rsidRDefault="00500901" w:rsidP="00500901">
      <w:r w:rsidRPr="00500901">
        <w:rPr>
          <w:b/>
          <w:bCs/>
        </w:rPr>
        <w:t>Sem viés partidário</w:t>
      </w:r>
      <w:r w:rsidRPr="00500901">
        <w:t xml:space="preserve"> Direita, esquerda, centro — não importa. Se não trabalha </w:t>
      </w:r>
      <w:proofErr w:type="gramStart"/>
      <w:r w:rsidRPr="00500901">
        <w:t>pro</w:t>
      </w:r>
      <w:proofErr w:type="gramEnd"/>
      <w:r w:rsidRPr="00500901">
        <w:t xml:space="preserve"> trabalhador, não merece a vaga.</w:t>
      </w:r>
    </w:p>
    <w:p w14:paraId="152B7B3A" w14:textId="77777777" w:rsidR="00500901" w:rsidRPr="00500901" w:rsidRDefault="00000000" w:rsidP="00500901">
      <w:r>
        <w:pict w14:anchorId="4F3DEE57">
          <v:rect id="_x0000_i1028" style="width:0;height:1.5pt" o:hralign="center" o:hrstd="t" o:hr="t" fillcolor="#a0a0a0" stroked="f"/>
        </w:pict>
      </w:r>
    </w:p>
    <w:p w14:paraId="40233018" w14:textId="20B6D771" w:rsidR="00500901" w:rsidRPr="00500901" w:rsidRDefault="00500901" w:rsidP="00500901">
      <w:r w:rsidRPr="00500901">
        <w:rPr>
          <w:b/>
          <w:bCs/>
        </w:rPr>
        <w:t>SLIDE 5 — O que é</w:t>
      </w:r>
      <w:r w:rsidRPr="00500901">
        <w:t xml:space="preserve"> Uma web app que organiza dados públicos </w:t>
      </w:r>
      <w:r w:rsidR="002D5CF3">
        <w:t xml:space="preserve">abertos </w:t>
      </w:r>
      <w:r w:rsidRPr="00500901">
        <w:t xml:space="preserve">dos nossos parlamentares para o trabalhador colecionar, acompanhar e lembrar de quem não </w:t>
      </w:r>
      <w:r w:rsidR="002D5CF3">
        <w:t xml:space="preserve">está </w:t>
      </w:r>
      <w:r w:rsidRPr="00500901">
        <w:t>merece</w:t>
      </w:r>
      <w:r w:rsidR="002D5CF3">
        <w:t>ndo</w:t>
      </w:r>
      <w:r w:rsidRPr="00500901">
        <w:t xml:space="preserve"> seu voto.</w:t>
      </w:r>
    </w:p>
    <w:p w14:paraId="070CDA24" w14:textId="77777777" w:rsidR="00500901" w:rsidRPr="00500901" w:rsidRDefault="00000000" w:rsidP="00500901">
      <w:r>
        <w:pict w14:anchorId="15ED68E2">
          <v:rect id="_x0000_i1029" style="width:0;height:1.5pt" o:hralign="center" o:hrstd="t" o:hr="t" fillcolor="#a0a0a0" stroked="f"/>
        </w:pict>
      </w:r>
    </w:p>
    <w:p w14:paraId="13195A97" w14:textId="09EA5E8F" w:rsidR="00500901" w:rsidRPr="00500901" w:rsidRDefault="00500901" w:rsidP="00500901">
      <w:r w:rsidRPr="00500901">
        <w:rPr>
          <w:b/>
          <w:bCs/>
        </w:rPr>
        <w:t>SLIDE 6A — Procurar</w:t>
      </w:r>
      <w:r w:rsidRPr="00500901">
        <w:t xml:space="preserve"> Pesquise qualquer parlamentar do Brasil. Deputado, senador, do seu estado ou de qualquer outro. Votações, faltas, patrimônio, processos. Dado</w:t>
      </w:r>
      <w:r w:rsidR="00895588">
        <w:t>s</w:t>
      </w:r>
      <w:r w:rsidRPr="00500901">
        <w:t xml:space="preserve"> oficia</w:t>
      </w:r>
      <w:r w:rsidR="00895588">
        <w:t>is</w:t>
      </w:r>
      <w:r w:rsidRPr="00500901">
        <w:t xml:space="preserve">. Linguagem </w:t>
      </w:r>
      <w:r w:rsidR="00895588">
        <w:t>que você entende</w:t>
      </w:r>
      <w:r w:rsidRPr="00500901">
        <w:t>.</w:t>
      </w:r>
    </w:p>
    <w:p w14:paraId="4EB51F95" w14:textId="77777777" w:rsidR="00500901" w:rsidRPr="00500901" w:rsidRDefault="00000000" w:rsidP="00500901">
      <w:r>
        <w:pict w14:anchorId="4FDD6172">
          <v:rect id="_x0000_i1030" style="width:0;height:1.5pt" o:hralign="center" o:hrstd="t" o:hr="t" fillcolor="#a0a0a0" stroked="f"/>
        </w:pict>
      </w:r>
    </w:p>
    <w:p w14:paraId="158970F9" w14:textId="77777777" w:rsidR="00500901" w:rsidRPr="00500901" w:rsidRDefault="00500901" w:rsidP="00500901">
      <w:r w:rsidRPr="00500901">
        <w:rPr>
          <w:b/>
          <w:bCs/>
        </w:rPr>
        <w:t>SLIDE 6B — Salvar</w:t>
      </w:r>
      <w:r w:rsidRPr="00500901">
        <w:t xml:space="preserve"> Guardou, não esquece. Salve os parlamentares que você quer acompanhar. Receba notificação quando votarem. Político conta com o seu esquecimento. A sua memória não precisa ser curta.</w:t>
      </w:r>
    </w:p>
    <w:p w14:paraId="54BFABC4" w14:textId="77777777" w:rsidR="00500901" w:rsidRPr="00500901" w:rsidRDefault="00000000" w:rsidP="00500901">
      <w:r>
        <w:pict w14:anchorId="7AF026DB">
          <v:rect id="_x0000_i1031" style="width:0;height:1.5pt" o:hralign="center" o:hrstd="t" o:hr="t" fillcolor="#a0a0a0" stroked="f"/>
        </w:pict>
      </w:r>
    </w:p>
    <w:p w14:paraId="582D5797" w14:textId="77777777" w:rsidR="00500901" w:rsidRPr="00500901" w:rsidRDefault="00500901" w:rsidP="00500901">
      <w:r w:rsidRPr="00500901">
        <w:rPr>
          <w:b/>
          <w:bCs/>
        </w:rPr>
        <w:t>SLIDE 6C — Coleções da plataforma</w:t>
      </w:r>
      <w:r w:rsidRPr="00500901">
        <w:t xml:space="preserve"> A gente foi nos dados. Separou. Nomeou. </w:t>
      </w:r>
      <w:proofErr w:type="spellStart"/>
      <w:r w:rsidRPr="00500901">
        <w:t>Nepobabies</w:t>
      </w:r>
      <w:proofErr w:type="spellEnd"/>
      <w:r w:rsidRPr="00500901">
        <w:t>. Podres de Rico. Inimigos dos Trabalhadores. Coleções baseadas em dados oficiais. Sem achismo. Sem viés partidário.</w:t>
      </w:r>
    </w:p>
    <w:p w14:paraId="5E863071" w14:textId="77777777" w:rsidR="00500901" w:rsidRPr="00500901" w:rsidRDefault="00000000" w:rsidP="00500901">
      <w:r>
        <w:pict w14:anchorId="6A0F9498">
          <v:rect id="_x0000_i1032" style="width:0;height:1.5pt" o:hralign="center" o:hrstd="t" o:hr="t" fillcolor="#a0a0a0" stroked="f"/>
        </w:pict>
      </w:r>
    </w:p>
    <w:p w14:paraId="5CFD512A" w14:textId="77777777" w:rsidR="00500901" w:rsidRPr="00500901" w:rsidRDefault="00500901" w:rsidP="00500901">
      <w:r w:rsidRPr="00500901">
        <w:rPr>
          <w:b/>
          <w:bCs/>
        </w:rPr>
        <w:t>SLIDE 6D — Criar coleções</w:t>
      </w:r>
      <w:r w:rsidRPr="00500901">
        <w:t xml:space="preserve"> Agora é a sua vez. Monte a sua própria coleção. Os que faltaram mais. Os que votaram contra você. Os que você não quer esquecer na urna.</w:t>
      </w:r>
    </w:p>
    <w:p w14:paraId="7D1FAA98" w14:textId="77777777" w:rsidR="00500901" w:rsidRPr="00500901" w:rsidRDefault="00000000" w:rsidP="00500901">
      <w:r>
        <w:pict w14:anchorId="72C480EE">
          <v:rect id="_x0000_i1033" style="width:0;height:1.5pt" o:hralign="center" o:hrstd="t" o:hr="t" fillcolor="#a0a0a0" stroked="f"/>
        </w:pict>
      </w:r>
    </w:p>
    <w:p w14:paraId="42E09077" w14:textId="77777777" w:rsidR="00500901" w:rsidRPr="00500901" w:rsidRDefault="00500901" w:rsidP="00500901">
      <w:r w:rsidRPr="00500901">
        <w:rPr>
          <w:b/>
          <w:bCs/>
        </w:rPr>
        <w:t>SLIDE 6E — Comparar</w:t>
      </w:r>
      <w:r w:rsidRPr="00500901">
        <w:t xml:space="preserve"> Dois parlamentares. Um atributo. Quem é pior? Compare por patrimônio, faltas, processos ou mandatos. Estilo Super Trunfo — por escolha ou aleatório. Você escolhe as cartas. Você decide.</w:t>
      </w:r>
    </w:p>
    <w:p w14:paraId="3C12F9D3" w14:textId="77777777" w:rsidR="00500901" w:rsidRPr="00500901" w:rsidRDefault="00000000" w:rsidP="00500901">
      <w:r>
        <w:pict w14:anchorId="77931202">
          <v:rect id="_x0000_i1034" style="width:0;height:1.5pt" o:hralign="center" o:hrstd="t" o:hr="t" fillcolor="#a0a0a0" stroked="f"/>
        </w:pict>
      </w:r>
    </w:p>
    <w:p w14:paraId="3F06F044" w14:textId="77777777" w:rsidR="00500901" w:rsidRPr="00500901" w:rsidRDefault="00500901" w:rsidP="00500901">
      <w:r w:rsidRPr="00500901">
        <w:rPr>
          <w:b/>
          <w:bCs/>
        </w:rPr>
        <w:t>SLIDE 6F — Compartilhar</w:t>
      </w:r>
      <w:r w:rsidRPr="00500901">
        <w:t xml:space="preserve"> Informação que fica só com você não muda nada. Mande a carta do seu deputado </w:t>
      </w:r>
      <w:proofErr w:type="gramStart"/>
      <w:r w:rsidRPr="00500901">
        <w:t>pro</w:t>
      </w:r>
      <w:proofErr w:type="gramEnd"/>
      <w:r w:rsidRPr="00500901">
        <w:t xml:space="preserve"> grupo da família. Compartilhe a coleção. Poste o duelo. A urna é individual. A pressão não precisa ser.</w:t>
      </w:r>
    </w:p>
    <w:p w14:paraId="083C27AA" w14:textId="77777777" w:rsidR="00500901" w:rsidRPr="00500901" w:rsidRDefault="00000000" w:rsidP="00500901">
      <w:r>
        <w:pict w14:anchorId="6026D820">
          <v:rect id="_x0000_i1035" style="width:0;height:1.5pt" o:hralign="center" o:hrstd="t" o:hr="t" fillcolor="#a0a0a0" stroked="f"/>
        </w:pict>
      </w:r>
    </w:p>
    <w:p w14:paraId="06CA58C3" w14:textId="77777777" w:rsidR="00500901" w:rsidRPr="00500901" w:rsidRDefault="00500901" w:rsidP="00500901">
      <w:r w:rsidRPr="00500901">
        <w:rPr>
          <w:b/>
          <w:bCs/>
        </w:rPr>
        <w:lastRenderedPageBreak/>
        <w:t>SLIDE 7 — Para quem</w:t>
      </w:r>
      <w:r w:rsidRPr="00500901">
        <w:t xml:space="preserve"> Três perfis. Uma missão.</w:t>
      </w:r>
    </w:p>
    <w:p w14:paraId="1BBBE691" w14:textId="77777777" w:rsidR="00500901" w:rsidRPr="00500901" w:rsidRDefault="00500901" w:rsidP="00500901">
      <w:r w:rsidRPr="00500901">
        <w:rPr>
          <w:b/>
          <w:bCs/>
        </w:rPr>
        <w:t>O Trabalhador Indignado — Patrão do Político</w:t>
      </w:r>
      <w:r w:rsidRPr="00500901">
        <w:t xml:space="preserve"> Classe média baixa, periferias e centros urbanos. Decide o voto por integridade e confiança. Acessa pelo WhatsApp e rádio.</w:t>
      </w:r>
    </w:p>
    <w:p w14:paraId="12890539" w14:textId="77777777" w:rsidR="00500901" w:rsidRPr="00500901" w:rsidRDefault="00500901" w:rsidP="00500901">
      <w:r w:rsidRPr="00500901">
        <w:rPr>
          <w:b/>
          <w:bCs/>
        </w:rPr>
        <w:t>O Pesquisador / Jornalista — Tradutor Técnico</w:t>
      </w:r>
      <w:r w:rsidRPr="00500901">
        <w:t xml:space="preserve"> Vigilância democrática. Cruza dados de patrimônio e votações nominais. Sarcasmo investigativo baseado em fatos.</w:t>
      </w:r>
    </w:p>
    <w:p w14:paraId="2D9A0631" w14:textId="77777777" w:rsidR="00500901" w:rsidRPr="00500901" w:rsidRDefault="00500901" w:rsidP="00500901">
      <w:r w:rsidRPr="00500901">
        <w:rPr>
          <w:b/>
          <w:bCs/>
        </w:rPr>
        <w:t>O Guerreiro do Escárnio — Propagador de Memes</w:t>
      </w:r>
      <w:r w:rsidRPr="00500901">
        <w:t xml:space="preserve"> Geração Z, nativo digital. Motor de crescimento orgânico. Transforma indignação em munição digital.</w:t>
      </w:r>
    </w:p>
    <w:p w14:paraId="08EC5F45" w14:textId="77777777" w:rsidR="00500901" w:rsidRPr="00500901" w:rsidRDefault="00000000" w:rsidP="00500901">
      <w:r>
        <w:pict w14:anchorId="4D3E3823">
          <v:rect id="_x0000_i1036" style="width:0;height:1.5pt" o:hralign="center" o:hrstd="t" o:hr="t" fillcolor="#a0a0a0" stroked="f"/>
        </w:pict>
      </w:r>
    </w:p>
    <w:p w14:paraId="6F0F88E5" w14:textId="77777777" w:rsidR="00500901" w:rsidRPr="00500901" w:rsidRDefault="00500901" w:rsidP="00500901">
      <w:r w:rsidRPr="00500901">
        <w:rPr>
          <w:b/>
          <w:bCs/>
        </w:rPr>
        <w:t>SLIDE 8 — Urgência</w:t>
      </w:r>
      <w:r w:rsidRPr="00500901">
        <w:t xml:space="preserve"> 2026 não é uma eleição qualquer.</w:t>
      </w:r>
    </w:p>
    <w:p w14:paraId="4203A730" w14:textId="77777777" w:rsidR="00500901" w:rsidRPr="00500901" w:rsidRDefault="00500901" w:rsidP="00500901">
      <w:r w:rsidRPr="00500901">
        <w:t>Risco concreto de tomada do Congresso pela extrema direita, ameaças ao STF e interferência externa no processo eleitoral.</w:t>
      </w:r>
    </w:p>
    <w:p w14:paraId="2131A8CB" w14:textId="77777777" w:rsidR="00500901" w:rsidRPr="00500901" w:rsidRDefault="00500901" w:rsidP="00500901">
      <w:r w:rsidRPr="00500901">
        <w:t>Estamos em desenvolvimento. O escopo do MVP está fechado.</w:t>
      </w:r>
    </w:p>
    <w:p w14:paraId="09252ABF" w14:textId="77777777" w:rsidR="00500901" w:rsidRPr="00500901" w:rsidRDefault="00500901" w:rsidP="00500901">
      <w:pPr>
        <w:numPr>
          <w:ilvl w:val="0"/>
          <w:numId w:val="10"/>
        </w:numPr>
      </w:pPr>
      <w:proofErr w:type="spellStart"/>
      <w:r w:rsidRPr="00500901">
        <w:t>Abr</w:t>
      </w:r>
      <w:proofErr w:type="spellEnd"/>
      <w:r w:rsidRPr="00500901">
        <w:t xml:space="preserve"> — Definição ✓</w:t>
      </w:r>
    </w:p>
    <w:p w14:paraId="71E5A14C" w14:textId="77777777" w:rsidR="00500901" w:rsidRPr="00500901" w:rsidRDefault="00500901" w:rsidP="00500901">
      <w:pPr>
        <w:numPr>
          <w:ilvl w:val="0"/>
          <w:numId w:val="10"/>
        </w:numPr>
      </w:pPr>
      <w:r w:rsidRPr="00500901">
        <w:t>Mai–</w:t>
      </w:r>
      <w:proofErr w:type="spellStart"/>
      <w:r w:rsidRPr="00500901">
        <w:t>Jun</w:t>
      </w:r>
      <w:proofErr w:type="spellEnd"/>
      <w:r w:rsidRPr="00500901">
        <w:t xml:space="preserve"> — </w:t>
      </w:r>
      <w:r w:rsidRPr="00500901">
        <w:rPr>
          <w:b/>
          <w:bCs/>
        </w:rPr>
        <w:t>Desenvolvimento</w:t>
      </w:r>
      <w:r w:rsidRPr="00500901">
        <w:t xml:space="preserve"> ← estamos aqui</w:t>
      </w:r>
    </w:p>
    <w:p w14:paraId="1169DE7E" w14:textId="77777777" w:rsidR="00500901" w:rsidRPr="00500901" w:rsidRDefault="00500901" w:rsidP="00500901">
      <w:pPr>
        <w:numPr>
          <w:ilvl w:val="0"/>
          <w:numId w:val="10"/>
        </w:numPr>
      </w:pPr>
      <w:r w:rsidRPr="00500901">
        <w:t xml:space="preserve">Jul — Soft </w:t>
      </w:r>
      <w:proofErr w:type="spellStart"/>
      <w:r w:rsidRPr="00500901">
        <w:t>Launch</w:t>
      </w:r>
      <w:proofErr w:type="spellEnd"/>
    </w:p>
    <w:p w14:paraId="2589413F" w14:textId="77777777" w:rsidR="00500901" w:rsidRPr="00500901" w:rsidRDefault="00500901" w:rsidP="00500901">
      <w:pPr>
        <w:numPr>
          <w:ilvl w:val="0"/>
          <w:numId w:val="10"/>
        </w:numPr>
      </w:pPr>
      <w:proofErr w:type="spellStart"/>
      <w:r w:rsidRPr="00500901">
        <w:t>Ago</w:t>
      </w:r>
      <w:proofErr w:type="spellEnd"/>
      <w:r w:rsidRPr="00500901">
        <w:t xml:space="preserve">–Set — Full </w:t>
      </w:r>
      <w:proofErr w:type="spellStart"/>
      <w:r w:rsidRPr="00500901">
        <w:t>Launch</w:t>
      </w:r>
      <w:proofErr w:type="spellEnd"/>
      <w:r w:rsidRPr="00500901">
        <w:t xml:space="preserve"> + Campanha de Não-Reeleição</w:t>
      </w:r>
    </w:p>
    <w:p w14:paraId="1D98CD94" w14:textId="77777777" w:rsidR="00500901" w:rsidRPr="00500901" w:rsidRDefault="00500901" w:rsidP="00500901">
      <w:pPr>
        <w:numPr>
          <w:ilvl w:val="0"/>
          <w:numId w:val="10"/>
        </w:numPr>
      </w:pPr>
      <w:r w:rsidRPr="00500901">
        <w:t>Out — Resultados</w:t>
      </w:r>
    </w:p>
    <w:p w14:paraId="0A136961" w14:textId="77777777" w:rsidR="00500901" w:rsidRPr="00500901" w:rsidRDefault="00000000" w:rsidP="00500901">
      <w:r>
        <w:pict w14:anchorId="66FC81DC">
          <v:rect id="_x0000_i1037" style="width:0;height:1.5pt" o:hralign="center" o:hrstd="t" o:hr="t" fillcolor="#a0a0a0" stroked="f"/>
        </w:pict>
      </w:r>
    </w:p>
    <w:p w14:paraId="25BE7413" w14:textId="77777777" w:rsidR="00500901" w:rsidRDefault="00500901" w:rsidP="00500901">
      <w:r w:rsidRPr="00500901">
        <w:rPr>
          <w:b/>
          <w:bCs/>
        </w:rPr>
        <w:t>SLIDE 9 — Quem somos</w:t>
      </w:r>
      <w:r w:rsidRPr="00500901">
        <w:t xml:space="preserve"> Um time com missão.</w:t>
      </w:r>
    </w:p>
    <w:p w14:paraId="43ADBA1D" w14:textId="7640AE0B" w:rsidR="00286934" w:rsidRPr="00500901" w:rsidRDefault="00286934" w:rsidP="00500901">
      <w:r>
        <w:t>Esse é um p</w:t>
      </w:r>
      <w:r w:rsidRPr="00500901">
        <w:t xml:space="preserve">rojeto brasileiro para a realidade brasileira. </w:t>
      </w:r>
      <w:r>
        <w:br/>
      </w:r>
      <w:r w:rsidRPr="00500901">
        <w:t xml:space="preserve">Conhecemos o Centrão, o orçamento secreto, </w:t>
      </w:r>
      <w:r>
        <w:br/>
      </w:r>
      <w:r w:rsidRPr="00500901">
        <w:t>o "investigado" com foro privilegiado.</w:t>
      </w:r>
      <w:r>
        <w:t xml:space="preserve"> </w:t>
      </w:r>
    </w:p>
    <w:p w14:paraId="1677BB78" w14:textId="5E082193" w:rsidR="00500901" w:rsidRPr="00500901" w:rsidRDefault="00286934" w:rsidP="00500901">
      <w:r>
        <w:t>Somos t</w:t>
      </w:r>
      <w:r w:rsidR="00500901" w:rsidRPr="00500901">
        <w:t>rabalhadores de tecnologia</w:t>
      </w:r>
      <w:r w:rsidR="00F73153">
        <w:t xml:space="preserve">, </w:t>
      </w:r>
      <w:r w:rsidR="00500901" w:rsidRPr="00500901">
        <w:t xml:space="preserve">comunicação </w:t>
      </w:r>
      <w:r w:rsidR="00F73153">
        <w:t xml:space="preserve">e dados </w:t>
      </w:r>
      <w:r w:rsidR="00500901" w:rsidRPr="00500901">
        <w:t>doando</w:t>
      </w:r>
      <w:r>
        <w:t xml:space="preserve"> nosso</w:t>
      </w:r>
      <w:r w:rsidR="00500901" w:rsidRPr="00500901">
        <w:t xml:space="preserve"> tempo e experiência para uma frustração em comum: parlamentares que renovam mandatos por inércia porque o eleitor não tem ferramentas </w:t>
      </w:r>
      <w:proofErr w:type="gramStart"/>
      <w:r w:rsidR="00500901" w:rsidRPr="00500901">
        <w:t>pra</w:t>
      </w:r>
      <w:proofErr w:type="gramEnd"/>
      <w:r w:rsidR="00500901" w:rsidRPr="00500901">
        <w:t xml:space="preserve"> cobrar.</w:t>
      </w:r>
    </w:p>
    <w:p w14:paraId="0A5FB7C6" w14:textId="77777777" w:rsidR="00500901" w:rsidRPr="00500901" w:rsidRDefault="00500901" w:rsidP="00500901">
      <w:pPr>
        <w:numPr>
          <w:ilvl w:val="0"/>
          <w:numId w:val="11"/>
        </w:numPr>
      </w:pPr>
      <w:r w:rsidRPr="00500901">
        <w:rPr>
          <w:b/>
          <w:bCs/>
        </w:rPr>
        <w:t>Estratégia</w:t>
      </w:r>
      <w:r w:rsidRPr="00500901">
        <w:t xml:space="preserve"> — planejamento, parcerias, financeiro e jurídico</w:t>
      </w:r>
    </w:p>
    <w:p w14:paraId="1519DDDB" w14:textId="77777777" w:rsidR="00500901" w:rsidRPr="00500901" w:rsidRDefault="00500901" w:rsidP="00500901">
      <w:pPr>
        <w:numPr>
          <w:ilvl w:val="0"/>
          <w:numId w:val="11"/>
        </w:numPr>
      </w:pPr>
      <w:r w:rsidRPr="00500901">
        <w:rPr>
          <w:b/>
          <w:bCs/>
        </w:rPr>
        <w:t>Dados e Tech</w:t>
      </w:r>
      <w:r w:rsidRPr="00500901">
        <w:t xml:space="preserve"> — coleta, análise, governança e segurança</w:t>
      </w:r>
    </w:p>
    <w:p w14:paraId="1C60D382" w14:textId="77777777" w:rsidR="00500901" w:rsidRPr="00500901" w:rsidRDefault="00500901" w:rsidP="00500901">
      <w:pPr>
        <w:numPr>
          <w:ilvl w:val="0"/>
          <w:numId w:val="11"/>
        </w:numPr>
      </w:pPr>
      <w:r w:rsidRPr="00500901">
        <w:rPr>
          <w:b/>
          <w:bCs/>
        </w:rPr>
        <w:t>Produto</w:t>
      </w:r>
      <w:r w:rsidRPr="00500901">
        <w:t xml:space="preserve"> — pesquisa, arquitetura de informação e UI</w:t>
      </w:r>
    </w:p>
    <w:p w14:paraId="499ED780" w14:textId="77777777" w:rsidR="00500901" w:rsidRPr="00500901" w:rsidRDefault="00500901" w:rsidP="00500901">
      <w:pPr>
        <w:numPr>
          <w:ilvl w:val="0"/>
          <w:numId w:val="11"/>
        </w:numPr>
      </w:pPr>
      <w:r w:rsidRPr="00500901">
        <w:rPr>
          <w:b/>
          <w:bCs/>
        </w:rPr>
        <w:t>Comunicação</w:t>
      </w:r>
      <w:r w:rsidRPr="00500901">
        <w:t xml:space="preserve"> — branding, conteúdo, redes sociais e imprensa</w:t>
      </w:r>
    </w:p>
    <w:p w14:paraId="6DBE28F5" w14:textId="77777777" w:rsidR="00500901" w:rsidRPr="00500901" w:rsidRDefault="00000000" w:rsidP="00500901">
      <w:r>
        <w:lastRenderedPageBreak/>
        <w:pict w14:anchorId="000ECB63">
          <v:rect id="_x0000_i1038" style="width:0;height:1.5pt" o:hralign="center" o:hrstd="t" o:hr="t" fillcolor="#a0a0a0" stroked="f"/>
        </w:pict>
      </w:r>
    </w:p>
    <w:p w14:paraId="33362894" w14:textId="77777777" w:rsidR="00500901" w:rsidRPr="00500901" w:rsidRDefault="00500901" w:rsidP="00500901">
      <w:r w:rsidRPr="00500901">
        <w:rPr>
          <w:b/>
          <w:bCs/>
        </w:rPr>
        <w:t>SLIDE 10 — Rede de Mobilização</w:t>
      </w:r>
      <w:r w:rsidRPr="00500901">
        <w:t xml:space="preserve"> Estamos mexendo nossos pauzinhos. Por isso estamos aqui.</w:t>
      </w:r>
    </w:p>
    <w:p w14:paraId="3FBF8D0F" w14:textId="77777777" w:rsidR="00500901" w:rsidRPr="00500901" w:rsidRDefault="00500901" w:rsidP="00500901">
      <w:r w:rsidRPr="00500901">
        <w:t>Sozinhos a ideia não chega em quem precisa. Estamos montando uma Rede de Mobilização para o projeto chegar longe e trazer mudança real em 2026.</w:t>
      </w:r>
    </w:p>
    <w:p w14:paraId="32934361" w14:textId="77777777" w:rsidR="00500901" w:rsidRPr="00500901" w:rsidRDefault="00500901" w:rsidP="00500901">
      <w:r w:rsidRPr="00500901">
        <w:t>Convidamos:</w:t>
      </w:r>
    </w:p>
    <w:p w14:paraId="568CAC4A" w14:textId="77777777" w:rsidR="00500901" w:rsidRPr="00500901" w:rsidRDefault="00500901" w:rsidP="00500901">
      <w:pPr>
        <w:numPr>
          <w:ilvl w:val="0"/>
          <w:numId w:val="12"/>
        </w:numPr>
      </w:pPr>
      <w:r w:rsidRPr="00500901">
        <w:t>Movimentos Sociais</w:t>
      </w:r>
    </w:p>
    <w:p w14:paraId="6DBA7ABB" w14:textId="77777777" w:rsidR="00500901" w:rsidRPr="00500901" w:rsidRDefault="00500901" w:rsidP="00500901">
      <w:pPr>
        <w:numPr>
          <w:ilvl w:val="0"/>
          <w:numId w:val="12"/>
        </w:numPr>
      </w:pPr>
      <w:r w:rsidRPr="00500901">
        <w:t xml:space="preserve">ONGs e </w:t>
      </w:r>
      <w:proofErr w:type="spellStart"/>
      <w:r w:rsidRPr="00500901">
        <w:t>OSCs</w:t>
      </w:r>
      <w:proofErr w:type="spellEnd"/>
      <w:r w:rsidRPr="00500901">
        <w:t xml:space="preserve"> que defendem democracia e transparência</w:t>
      </w:r>
    </w:p>
    <w:p w14:paraId="26034EB2" w14:textId="77777777" w:rsidR="00500901" w:rsidRPr="00500901" w:rsidRDefault="00500901" w:rsidP="00500901">
      <w:pPr>
        <w:numPr>
          <w:ilvl w:val="0"/>
          <w:numId w:val="12"/>
        </w:numPr>
      </w:pPr>
      <w:r w:rsidRPr="00500901">
        <w:t>Imprensa Independente e Podcasts</w:t>
      </w:r>
    </w:p>
    <w:p w14:paraId="67EED8C1" w14:textId="77777777" w:rsidR="00500901" w:rsidRPr="00500901" w:rsidRDefault="00500901" w:rsidP="00500901">
      <w:pPr>
        <w:numPr>
          <w:ilvl w:val="0"/>
          <w:numId w:val="12"/>
        </w:numPr>
      </w:pPr>
      <w:r w:rsidRPr="00500901">
        <w:t>Coletivos, Associações e Sindicatos</w:t>
      </w:r>
    </w:p>
    <w:p w14:paraId="50FE5900" w14:textId="77777777" w:rsidR="00500901" w:rsidRPr="00500901" w:rsidRDefault="00500901" w:rsidP="00500901">
      <w:pPr>
        <w:numPr>
          <w:ilvl w:val="0"/>
          <w:numId w:val="12"/>
        </w:numPr>
      </w:pPr>
      <w:r w:rsidRPr="00500901">
        <w:t>Influencers, páginas de política e figuras influentes</w:t>
      </w:r>
    </w:p>
    <w:p w14:paraId="48A93CA0" w14:textId="77777777" w:rsidR="00500901" w:rsidRPr="00500901" w:rsidRDefault="00000000" w:rsidP="00500901">
      <w:r>
        <w:pict w14:anchorId="529D4F1C">
          <v:rect id="_x0000_i1039" style="width:0;height:1.5pt" o:hralign="center" o:hrstd="t" o:hr="t" fillcolor="#a0a0a0" stroked="f"/>
        </w:pict>
      </w:r>
    </w:p>
    <w:p w14:paraId="1F87A7FC" w14:textId="77777777" w:rsidR="00500901" w:rsidRPr="00500901" w:rsidRDefault="00500901" w:rsidP="00500901">
      <w:r w:rsidRPr="00500901">
        <w:rPr>
          <w:b/>
          <w:bCs/>
        </w:rPr>
        <w:t>SLIDE 11 — Como colaborar</w:t>
      </w:r>
      <w:r w:rsidRPr="00500901">
        <w:t xml:space="preserve"> Juntos somos mais fortes.</w:t>
      </w:r>
    </w:p>
    <w:p w14:paraId="32442A91" w14:textId="77777777" w:rsidR="00500901" w:rsidRPr="00500901" w:rsidRDefault="00500901" w:rsidP="00500901">
      <w:pPr>
        <w:numPr>
          <w:ilvl w:val="0"/>
          <w:numId w:val="13"/>
        </w:numPr>
      </w:pPr>
      <w:r w:rsidRPr="00500901">
        <w:rPr>
          <w:b/>
          <w:bCs/>
        </w:rPr>
        <w:t>Divulgação</w:t>
      </w:r>
      <w:r w:rsidRPr="00500901">
        <w:t xml:space="preserve"> — produção e disseminação de conteúdo </w:t>
      </w:r>
      <w:proofErr w:type="spellStart"/>
      <w:r w:rsidRPr="00500901">
        <w:t>memético</w:t>
      </w:r>
      <w:proofErr w:type="spellEnd"/>
    </w:p>
    <w:p w14:paraId="7C21C31B" w14:textId="77777777" w:rsidR="00500901" w:rsidRPr="00500901" w:rsidRDefault="00500901" w:rsidP="00500901">
      <w:pPr>
        <w:numPr>
          <w:ilvl w:val="0"/>
          <w:numId w:val="13"/>
        </w:numPr>
      </w:pPr>
      <w:r w:rsidRPr="00500901">
        <w:rPr>
          <w:b/>
          <w:bCs/>
        </w:rPr>
        <w:t>Mobilização</w:t>
      </w:r>
      <w:r w:rsidRPr="00500901">
        <w:t xml:space="preserve"> — administrar e alimentar a rede</w:t>
      </w:r>
    </w:p>
    <w:p w14:paraId="3646D91F" w14:textId="77777777" w:rsidR="00500901" w:rsidRPr="00500901" w:rsidRDefault="00500901" w:rsidP="00500901">
      <w:pPr>
        <w:numPr>
          <w:ilvl w:val="0"/>
          <w:numId w:val="13"/>
        </w:numPr>
      </w:pPr>
      <w:r w:rsidRPr="00500901">
        <w:rPr>
          <w:b/>
          <w:bCs/>
        </w:rPr>
        <w:t>Testagem</w:t>
      </w:r>
      <w:r w:rsidRPr="00500901">
        <w:t xml:space="preserve"> — voluntários </w:t>
      </w:r>
      <w:proofErr w:type="gramStart"/>
      <w:r w:rsidRPr="00500901">
        <w:t>pra</w:t>
      </w:r>
      <w:proofErr w:type="gramEnd"/>
      <w:r w:rsidRPr="00500901">
        <w:t xml:space="preserve"> testar a plataforma</w:t>
      </w:r>
    </w:p>
    <w:p w14:paraId="57044CE8" w14:textId="7FE6AABB" w:rsidR="00500901" w:rsidRPr="00500901" w:rsidRDefault="00500901" w:rsidP="00500901">
      <w:pPr>
        <w:numPr>
          <w:ilvl w:val="0"/>
          <w:numId w:val="13"/>
        </w:numPr>
      </w:pPr>
      <w:r w:rsidRPr="00500901">
        <w:rPr>
          <w:b/>
          <w:bCs/>
        </w:rPr>
        <w:t>Campanhas</w:t>
      </w:r>
      <w:r w:rsidRPr="00500901">
        <w:t xml:space="preserve"> — </w:t>
      </w:r>
      <w:r w:rsidR="00F73153">
        <w:t>Nossa c</w:t>
      </w:r>
      <w:r w:rsidRPr="00500901">
        <w:t>ampanha de Não-Reeleição e financiamento</w:t>
      </w:r>
    </w:p>
    <w:p w14:paraId="5B074788" w14:textId="77777777" w:rsidR="00500901" w:rsidRPr="00500901" w:rsidRDefault="00000000" w:rsidP="00500901">
      <w:r>
        <w:pict w14:anchorId="77F0BD36">
          <v:rect id="_x0000_i1040" style="width:0;height:1.5pt" o:hralign="center" o:hrstd="t" o:hr="t" fillcolor="#a0a0a0" stroked="f"/>
        </w:pict>
      </w:r>
    </w:p>
    <w:p w14:paraId="415011C9" w14:textId="77777777" w:rsidR="00500901" w:rsidRPr="00500901" w:rsidRDefault="00500901" w:rsidP="00500901">
      <w:r w:rsidRPr="00500901">
        <w:rPr>
          <w:b/>
          <w:bCs/>
        </w:rPr>
        <w:t>SLIDE 12 — O que buscamos</w:t>
      </w:r>
      <w:r w:rsidRPr="00500901">
        <w:t xml:space="preserve"> Não queremos só </w:t>
      </w:r>
      <w:proofErr w:type="spellStart"/>
      <w:r w:rsidRPr="00500901">
        <w:t>contatinhos</w:t>
      </w:r>
      <w:proofErr w:type="spellEnd"/>
      <w:r w:rsidRPr="00500901">
        <w:t>. Queremos construir junto.</w:t>
      </w:r>
    </w:p>
    <w:p w14:paraId="37C71CA5" w14:textId="77777777" w:rsidR="00500901" w:rsidRPr="00500901" w:rsidRDefault="00500901" w:rsidP="00500901">
      <w:r w:rsidRPr="00500901">
        <w:t>Parceiros com missão democrática dispostos a construir a Rede de Mobilização para o projeto escalar e chegar longe.</w:t>
      </w:r>
    </w:p>
    <w:p w14:paraId="6CA2AA80" w14:textId="77777777" w:rsidR="00500901" w:rsidRPr="00500901" w:rsidRDefault="00500901" w:rsidP="00500901">
      <w:pPr>
        <w:numPr>
          <w:ilvl w:val="0"/>
          <w:numId w:val="14"/>
        </w:numPr>
      </w:pPr>
      <w:r w:rsidRPr="00500901">
        <w:t>Parceria na estratégia de comunicação</w:t>
      </w:r>
    </w:p>
    <w:p w14:paraId="3773D20F" w14:textId="77777777" w:rsidR="00500901" w:rsidRPr="00500901" w:rsidRDefault="00500901" w:rsidP="00500901">
      <w:pPr>
        <w:numPr>
          <w:ilvl w:val="0"/>
          <w:numId w:val="14"/>
        </w:numPr>
      </w:pPr>
      <w:r w:rsidRPr="00500901">
        <w:t>Testagem do produto</w:t>
      </w:r>
    </w:p>
    <w:p w14:paraId="714E501B" w14:textId="77777777" w:rsidR="00500901" w:rsidRPr="00500901" w:rsidRDefault="00500901" w:rsidP="00500901">
      <w:pPr>
        <w:numPr>
          <w:ilvl w:val="0"/>
          <w:numId w:val="14"/>
        </w:numPr>
      </w:pPr>
      <w:r w:rsidRPr="00500901">
        <w:t>Moderação dos grupos da Rede</w:t>
      </w:r>
    </w:p>
    <w:p w14:paraId="646400A9" w14:textId="77777777" w:rsidR="00500901" w:rsidRPr="00500901" w:rsidRDefault="00500901" w:rsidP="00500901">
      <w:pPr>
        <w:numPr>
          <w:ilvl w:val="0"/>
          <w:numId w:val="14"/>
        </w:numPr>
      </w:pPr>
      <w:r w:rsidRPr="00500901">
        <w:t>Divulgação para parceiros e público amplo</w:t>
      </w:r>
    </w:p>
    <w:p w14:paraId="6B7A401D" w14:textId="77777777" w:rsidR="00500901" w:rsidRPr="00500901" w:rsidRDefault="00500901" w:rsidP="00500901">
      <w:pPr>
        <w:numPr>
          <w:ilvl w:val="0"/>
          <w:numId w:val="14"/>
        </w:numPr>
      </w:pPr>
      <w:r w:rsidRPr="00500901">
        <w:t>Parceria na produção de conteúdo</w:t>
      </w:r>
    </w:p>
    <w:p w14:paraId="4BFA87E1" w14:textId="77777777" w:rsidR="00500901" w:rsidRPr="00500901" w:rsidRDefault="00000000" w:rsidP="00500901">
      <w:r>
        <w:pict w14:anchorId="6997B880">
          <v:rect id="_x0000_i1041" style="width:0;height:1.5pt" o:hralign="center" o:hrstd="t" o:hr="t" fillcolor="#a0a0a0" stroked="f"/>
        </w:pict>
      </w:r>
    </w:p>
    <w:p w14:paraId="653B9994" w14:textId="77777777" w:rsidR="00500901" w:rsidRPr="00500901" w:rsidRDefault="00500901" w:rsidP="00500901">
      <w:r w:rsidRPr="00500901">
        <w:rPr>
          <w:b/>
          <w:bCs/>
        </w:rPr>
        <w:t>SLIDE 13 — Encerramento</w:t>
      </w:r>
      <w:r w:rsidRPr="00500901">
        <w:t xml:space="preserve"> Ainda dá tempo de virar o jogo.</w:t>
      </w:r>
    </w:p>
    <w:p w14:paraId="3A7FB09C" w14:textId="77777777" w:rsidR="00500901" w:rsidRPr="00500901" w:rsidRDefault="00500901" w:rsidP="00500901">
      <w:r w:rsidRPr="00500901">
        <w:lastRenderedPageBreak/>
        <w:t>Gostaríamos de agendar uma conversa para detalhar o projeto e apresentar nossas ambições.</w:t>
      </w:r>
    </w:p>
    <w:p w14:paraId="4FA73573" w14:textId="68A94B40" w:rsidR="00500901" w:rsidRPr="00500901" w:rsidRDefault="00286934" w:rsidP="00500901">
      <w:r>
        <w:t>Equipe de Comunicação</w:t>
      </w:r>
      <w:r>
        <w:br/>
      </w:r>
      <w:hyperlink r:id="rId5" w:history="1">
        <w:r w:rsidRPr="00FA2BFF">
          <w:rPr>
            <w:rStyle w:val="Hyperlink"/>
          </w:rPr>
          <w:t>cartadapopular@gmail.com</w:t>
        </w:r>
      </w:hyperlink>
      <w:r w:rsidR="00500901" w:rsidRPr="00500901">
        <w:t xml:space="preserve"> </w:t>
      </w:r>
    </w:p>
    <w:p w14:paraId="5CBA6261" w14:textId="77777777" w:rsidR="00500901" w:rsidRPr="00500901" w:rsidRDefault="00000000" w:rsidP="00500901">
      <w:r>
        <w:pict w14:anchorId="7C8DF850">
          <v:rect id="_x0000_i1042" style="width:0;height:1.5pt" o:hralign="center" o:hrstd="t" o:hr="t" fillcolor="#a0a0a0" stroked="f"/>
        </w:pict>
      </w:r>
    </w:p>
    <w:p w14:paraId="755D08C3" w14:textId="77777777" w:rsidR="00500901" w:rsidRPr="00500901" w:rsidRDefault="00000000" w:rsidP="00500901">
      <w:r>
        <w:pict w14:anchorId="6D7C11E4">
          <v:rect id="_x0000_i1043" style="width:0;height:1.5pt" o:hralign="center" o:hrstd="t" o:hr="t" fillcolor="#a0a0a0" stroked="f"/>
        </w:pict>
      </w:r>
    </w:p>
    <w:p w14:paraId="0D2625C4" w14:textId="77777777" w:rsidR="00500901" w:rsidRPr="00500901" w:rsidRDefault="00500901" w:rsidP="00500901">
      <w:pPr>
        <w:rPr>
          <w:b/>
          <w:bCs/>
        </w:rPr>
      </w:pPr>
      <w:r w:rsidRPr="00500901">
        <w:rPr>
          <w:b/>
          <w:bCs/>
        </w:rPr>
        <w:t>VERSÃO 2 — JURÍDICA</w:t>
      </w:r>
    </w:p>
    <w:p w14:paraId="0B838CAC" w14:textId="77777777" w:rsidR="00500901" w:rsidRPr="00500901" w:rsidRDefault="00500901" w:rsidP="00500901">
      <w:r w:rsidRPr="00500901">
        <w:rPr>
          <w:b/>
          <w:bCs/>
        </w:rPr>
        <w:t>SLIDE 1 — Capa</w:t>
      </w:r>
      <w:r w:rsidRPr="00500901">
        <w:t xml:space="preserve"> Trabalhador vota em quem trabalha Vamos botar as cartas na mesa. </w:t>
      </w:r>
      <w:r w:rsidRPr="00500901">
        <w:rPr>
          <w:i/>
          <w:iCs/>
        </w:rPr>
        <w:t>Maio 2026 | Apresentação de parceria jurídica</w:t>
      </w:r>
    </w:p>
    <w:p w14:paraId="50B86C5D" w14:textId="77777777" w:rsidR="00500901" w:rsidRPr="00500901" w:rsidRDefault="00000000" w:rsidP="00500901">
      <w:r>
        <w:pict w14:anchorId="4BC74958">
          <v:rect id="_x0000_i1044" style="width:0;height:1.5pt" o:hralign="center" o:hrstd="t" o:hr="t" fillcolor="#a0a0a0" stroked="f"/>
        </w:pict>
      </w:r>
    </w:p>
    <w:p w14:paraId="4E22095F" w14:textId="77777777" w:rsidR="00500901" w:rsidRPr="00500901" w:rsidRDefault="00500901" w:rsidP="00500901">
      <w:r w:rsidRPr="00500901">
        <w:rPr>
          <w:b/>
          <w:bCs/>
        </w:rPr>
        <w:t>SLIDE 2 — O problema</w:t>
      </w:r>
      <w:r w:rsidRPr="00500901">
        <w:t xml:space="preserve"> </w:t>
      </w:r>
      <w:r w:rsidRPr="00500901">
        <w:rPr>
          <w:i/>
          <w:iCs/>
        </w:rPr>
        <w:t>(idêntico à versão mobilização)</w:t>
      </w:r>
    </w:p>
    <w:p w14:paraId="0ACE5656" w14:textId="77777777" w:rsidR="00500901" w:rsidRPr="00500901" w:rsidRDefault="00000000" w:rsidP="00500901">
      <w:r>
        <w:pict w14:anchorId="37559600">
          <v:rect id="_x0000_i1045" style="width:0;height:1.5pt" o:hralign="center" o:hrstd="t" o:hr="t" fillcolor="#a0a0a0" stroked="f"/>
        </w:pict>
      </w:r>
    </w:p>
    <w:p w14:paraId="28D2C609" w14:textId="77777777" w:rsidR="00500901" w:rsidRPr="00500901" w:rsidRDefault="00500901" w:rsidP="00500901">
      <w:r w:rsidRPr="00500901">
        <w:rPr>
          <w:b/>
          <w:bCs/>
        </w:rPr>
        <w:t>SLIDE 3 — Por que existimos</w:t>
      </w:r>
      <w:r w:rsidRPr="00500901">
        <w:t xml:space="preserve"> </w:t>
      </w:r>
      <w:r w:rsidRPr="00500901">
        <w:rPr>
          <w:i/>
          <w:iCs/>
        </w:rPr>
        <w:t>(idêntico à versão mobilização)</w:t>
      </w:r>
    </w:p>
    <w:p w14:paraId="390401DD" w14:textId="77777777" w:rsidR="00500901" w:rsidRPr="00500901" w:rsidRDefault="00000000" w:rsidP="00500901">
      <w:r>
        <w:pict w14:anchorId="69686074">
          <v:rect id="_x0000_i1046" style="width:0;height:1.5pt" o:hralign="center" o:hrstd="t" o:hr="t" fillcolor="#a0a0a0" stroked="f"/>
        </w:pict>
      </w:r>
    </w:p>
    <w:p w14:paraId="69C856C5" w14:textId="77777777" w:rsidR="00500901" w:rsidRPr="00500901" w:rsidRDefault="00500901" w:rsidP="00500901">
      <w:r w:rsidRPr="00500901">
        <w:rPr>
          <w:b/>
          <w:bCs/>
        </w:rPr>
        <w:t>SLIDE 4 — O que é</w:t>
      </w:r>
      <w:r w:rsidRPr="00500901">
        <w:t xml:space="preserve"> Uma web app que organiza dados públicos dos nossos parlamentares para o trabalhador colecionar, acompanhar e lembrar de quem não merece seu voto.</w:t>
      </w:r>
    </w:p>
    <w:p w14:paraId="45B5BB74" w14:textId="77777777" w:rsidR="00500901" w:rsidRPr="00500901" w:rsidRDefault="00500901" w:rsidP="00500901">
      <w:r w:rsidRPr="00500901">
        <w:t xml:space="preserve">Sem viés partidário. Direita, esquerda, centro — não importa. Se não trabalha </w:t>
      </w:r>
      <w:proofErr w:type="gramStart"/>
      <w:r w:rsidRPr="00500901">
        <w:t>pro</w:t>
      </w:r>
      <w:proofErr w:type="gramEnd"/>
      <w:r w:rsidRPr="00500901">
        <w:t xml:space="preserve"> trabalhador, não merece a vaga.</w:t>
      </w:r>
    </w:p>
    <w:p w14:paraId="67E51C97" w14:textId="77777777" w:rsidR="00500901" w:rsidRPr="00500901" w:rsidRDefault="00000000" w:rsidP="00500901">
      <w:r>
        <w:pict w14:anchorId="644935E7">
          <v:rect id="_x0000_i1047" style="width:0;height:1.5pt" o:hralign="center" o:hrstd="t" o:hr="t" fillcolor="#a0a0a0" stroked="f"/>
        </w:pict>
      </w:r>
    </w:p>
    <w:p w14:paraId="5B86C9AF" w14:textId="77777777" w:rsidR="00500901" w:rsidRPr="00500901" w:rsidRDefault="00500901" w:rsidP="00500901">
      <w:r w:rsidRPr="00500901">
        <w:rPr>
          <w:b/>
          <w:bCs/>
        </w:rPr>
        <w:t>SLIDE 5 — Para quem</w:t>
      </w:r>
      <w:r w:rsidRPr="00500901">
        <w:t xml:space="preserve"> Três perfis. Uma missão.</w:t>
      </w:r>
    </w:p>
    <w:p w14:paraId="5CF42FF0" w14:textId="77777777" w:rsidR="00500901" w:rsidRPr="00500901" w:rsidRDefault="00500901" w:rsidP="00500901">
      <w:r w:rsidRPr="00500901">
        <w:rPr>
          <w:b/>
          <w:bCs/>
        </w:rPr>
        <w:t>O Trabalhador Indignado — Patrão do Político</w:t>
      </w:r>
      <w:r w:rsidRPr="00500901">
        <w:t xml:space="preserve"> Classe média baixa, periferias e centros urbanos. Decide o voto por integridade e confiança. Acessa pelo WhatsApp e rádio.</w:t>
      </w:r>
    </w:p>
    <w:p w14:paraId="1EE00393" w14:textId="77777777" w:rsidR="00500901" w:rsidRPr="00500901" w:rsidRDefault="00500901" w:rsidP="00500901">
      <w:r w:rsidRPr="00500901">
        <w:rPr>
          <w:b/>
          <w:bCs/>
        </w:rPr>
        <w:t>O Pesquisador / Jornalista — Tradutor Técnico</w:t>
      </w:r>
      <w:r w:rsidRPr="00500901">
        <w:t xml:space="preserve"> Vigilância democrática. Cruza dados de patrimônio e votações nominais. Sarcasmo investigativo baseado em fatos.</w:t>
      </w:r>
    </w:p>
    <w:p w14:paraId="12F5DBC6" w14:textId="77777777" w:rsidR="00500901" w:rsidRPr="00500901" w:rsidRDefault="00500901" w:rsidP="00500901">
      <w:r w:rsidRPr="00500901">
        <w:rPr>
          <w:b/>
          <w:bCs/>
        </w:rPr>
        <w:t>O Guerreiro do Escárnio — Propagador de Memes</w:t>
      </w:r>
      <w:r w:rsidRPr="00500901">
        <w:t xml:space="preserve"> Geração Z, nativo digital. Motor de crescimento orgânico. Transforma indignação em munição digital.</w:t>
      </w:r>
    </w:p>
    <w:p w14:paraId="7CFCE556" w14:textId="77777777" w:rsidR="00500901" w:rsidRPr="00500901" w:rsidRDefault="00000000" w:rsidP="00500901">
      <w:r>
        <w:pict w14:anchorId="67A5D11B">
          <v:rect id="_x0000_i1048" style="width:0;height:1.5pt" o:hralign="center" o:hrstd="t" o:hr="t" fillcolor="#a0a0a0" stroked="f"/>
        </w:pict>
      </w:r>
    </w:p>
    <w:p w14:paraId="0CF70D1B" w14:textId="77777777" w:rsidR="00500901" w:rsidRPr="00500901" w:rsidRDefault="00500901" w:rsidP="00500901">
      <w:r w:rsidRPr="00500901">
        <w:rPr>
          <w:b/>
          <w:bCs/>
        </w:rPr>
        <w:t>SLIDE 6 — Urgência</w:t>
      </w:r>
      <w:r w:rsidRPr="00500901">
        <w:t xml:space="preserve"> 2026 não é uma eleição qualquer.</w:t>
      </w:r>
    </w:p>
    <w:p w14:paraId="7CBE77D5" w14:textId="77777777" w:rsidR="00500901" w:rsidRPr="00500901" w:rsidRDefault="00500901" w:rsidP="00500901">
      <w:r w:rsidRPr="00500901">
        <w:lastRenderedPageBreak/>
        <w:t>Risco concreto de tomada do Congresso pela extrema direita, ameaças ao STF e interferência externa no processo eleitoral.</w:t>
      </w:r>
    </w:p>
    <w:p w14:paraId="32081AF8" w14:textId="77777777" w:rsidR="00500901" w:rsidRPr="00500901" w:rsidRDefault="00500901" w:rsidP="00500901">
      <w:r w:rsidRPr="00500901">
        <w:t>Estamos em desenvolvimento. O escopo do MVP está fechado.</w:t>
      </w:r>
    </w:p>
    <w:p w14:paraId="7BFF67D8" w14:textId="77777777" w:rsidR="00500901" w:rsidRPr="00500901" w:rsidRDefault="00500901" w:rsidP="00500901">
      <w:pPr>
        <w:numPr>
          <w:ilvl w:val="0"/>
          <w:numId w:val="15"/>
        </w:numPr>
      </w:pPr>
      <w:proofErr w:type="spellStart"/>
      <w:r w:rsidRPr="00500901">
        <w:t>Abr</w:t>
      </w:r>
      <w:proofErr w:type="spellEnd"/>
      <w:r w:rsidRPr="00500901">
        <w:t xml:space="preserve"> — Definição ✓</w:t>
      </w:r>
    </w:p>
    <w:p w14:paraId="103FBBD0" w14:textId="77777777" w:rsidR="00500901" w:rsidRPr="00500901" w:rsidRDefault="00500901" w:rsidP="00500901">
      <w:pPr>
        <w:numPr>
          <w:ilvl w:val="0"/>
          <w:numId w:val="15"/>
        </w:numPr>
      </w:pPr>
      <w:r w:rsidRPr="00500901">
        <w:t>Mai–</w:t>
      </w:r>
      <w:proofErr w:type="spellStart"/>
      <w:r w:rsidRPr="00500901">
        <w:t>Jun</w:t>
      </w:r>
      <w:proofErr w:type="spellEnd"/>
      <w:r w:rsidRPr="00500901">
        <w:t xml:space="preserve"> — </w:t>
      </w:r>
      <w:r w:rsidRPr="00500901">
        <w:rPr>
          <w:b/>
          <w:bCs/>
        </w:rPr>
        <w:t>Desenvolvimento</w:t>
      </w:r>
      <w:r w:rsidRPr="00500901">
        <w:t xml:space="preserve"> ← estamos aqui</w:t>
      </w:r>
    </w:p>
    <w:p w14:paraId="7814D53A" w14:textId="77777777" w:rsidR="00500901" w:rsidRPr="00500901" w:rsidRDefault="00500901" w:rsidP="00500901">
      <w:pPr>
        <w:numPr>
          <w:ilvl w:val="0"/>
          <w:numId w:val="15"/>
        </w:numPr>
      </w:pPr>
      <w:r w:rsidRPr="00500901">
        <w:t xml:space="preserve">Jul — Soft </w:t>
      </w:r>
      <w:proofErr w:type="spellStart"/>
      <w:r w:rsidRPr="00500901">
        <w:t>Launch</w:t>
      </w:r>
      <w:proofErr w:type="spellEnd"/>
    </w:p>
    <w:p w14:paraId="52451AE3" w14:textId="77777777" w:rsidR="00500901" w:rsidRPr="00500901" w:rsidRDefault="00500901" w:rsidP="00500901">
      <w:pPr>
        <w:numPr>
          <w:ilvl w:val="0"/>
          <w:numId w:val="15"/>
        </w:numPr>
      </w:pPr>
      <w:proofErr w:type="spellStart"/>
      <w:r w:rsidRPr="00500901">
        <w:t>Ago</w:t>
      </w:r>
      <w:proofErr w:type="spellEnd"/>
      <w:r w:rsidRPr="00500901">
        <w:t xml:space="preserve">–Set — Full </w:t>
      </w:r>
      <w:proofErr w:type="spellStart"/>
      <w:r w:rsidRPr="00500901">
        <w:t>Launch</w:t>
      </w:r>
      <w:proofErr w:type="spellEnd"/>
      <w:r w:rsidRPr="00500901">
        <w:t xml:space="preserve"> + Campanha de Não-Reeleição</w:t>
      </w:r>
    </w:p>
    <w:p w14:paraId="40256A61" w14:textId="77777777" w:rsidR="00500901" w:rsidRPr="00500901" w:rsidRDefault="00500901" w:rsidP="00500901">
      <w:pPr>
        <w:numPr>
          <w:ilvl w:val="0"/>
          <w:numId w:val="15"/>
        </w:numPr>
      </w:pPr>
      <w:r w:rsidRPr="00500901">
        <w:t>Out — Resultados</w:t>
      </w:r>
    </w:p>
    <w:p w14:paraId="766EE500" w14:textId="77777777" w:rsidR="00500901" w:rsidRPr="00500901" w:rsidRDefault="00000000" w:rsidP="00500901">
      <w:r>
        <w:pict w14:anchorId="5F53F21E">
          <v:rect id="_x0000_i1049" style="width:0;height:1.5pt" o:hralign="center" o:hrstd="t" o:hr="t" fillcolor="#a0a0a0" stroked="f"/>
        </w:pict>
      </w:r>
    </w:p>
    <w:p w14:paraId="17542212" w14:textId="77777777" w:rsidR="00500901" w:rsidRPr="00500901" w:rsidRDefault="00500901" w:rsidP="00500901">
      <w:r w:rsidRPr="00500901">
        <w:rPr>
          <w:b/>
          <w:bCs/>
        </w:rPr>
        <w:t>SLIDE 7 — Os riscos</w:t>
      </w:r>
      <w:r w:rsidRPr="00500901">
        <w:t xml:space="preserve"> Sabemos onde estão os riscos. Por isso estamos aqui.</w:t>
      </w:r>
    </w:p>
    <w:p w14:paraId="11ABC3C4" w14:textId="77777777" w:rsidR="00500901" w:rsidRPr="00500901" w:rsidRDefault="00500901" w:rsidP="00500901">
      <w:r w:rsidRPr="00500901">
        <w:t>O projeto opera com dados públicos abertos — APIs do Senado, Câmara e TSE — dentro do marco legal de acesso à informação. Mas a escala e o tom criam vetores que exigem atenção especializada.</w:t>
      </w:r>
    </w:p>
    <w:p w14:paraId="0581E4AA" w14:textId="77777777" w:rsidR="00500901" w:rsidRPr="00500901" w:rsidRDefault="00500901" w:rsidP="00500901">
      <w:r w:rsidRPr="00500901">
        <w:rPr>
          <w:b/>
          <w:bCs/>
        </w:rPr>
        <w:t>Liberdade de expressão vs. injúria</w:t>
      </w:r>
      <w:r w:rsidRPr="00500901">
        <w:t xml:space="preserve"> A comunicação usa humor, ironia e deboche. A linha entre liberdade de expressão e injúria precisa estar mapeada — para proteger o projeto de ações de parlamentares e definir o limite de responsabilidade sobre conteúdo gerado por usuários.</w:t>
      </w:r>
    </w:p>
    <w:p w14:paraId="632DF28C" w14:textId="77777777" w:rsidR="00500901" w:rsidRPr="00500901" w:rsidRDefault="00500901" w:rsidP="00500901">
      <w:proofErr w:type="spellStart"/>
      <w:r w:rsidRPr="00500901">
        <w:rPr>
          <w:b/>
          <w:bCs/>
        </w:rPr>
        <w:t>SLAPPs</w:t>
      </w:r>
      <w:proofErr w:type="spellEnd"/>
      <w:r w:rsidRPr="00500901">
        <w:t xml:space="preserve"> Coleções curatoriais de linguagem provocativa estão sujeitas a ações por honra e imagem. Mesmo com dados verídicos e fontes abertas, o risco de ações estratégicas é real e crescente no Brasil.</w:t>
      </w:r>
    </w:p>
    <w:p w14:paraId="74BEC5D0" w14:textId="77777777" w:rsidR="00500901" w:rsidRPr="00500901" w:rsidRDefault="00500901" w:rsidP="00500901">
      <w:r w:rsidRPr="00500901">
        <w:rPr>
          <w:b/>
          <w:bCs/>
        </w:rPr>
        <w:t>LGPD e direitos autorais</w:t>
      </w:r>
      <w:r w:rsidRPr="00500901">
        <w:t xml:space="preserve"> O cruzamento de dados públicos ativa obrigações da LGPD. </w:t>
      </w:r>
      <w:proofErr w:type="spellStart"/>
      <w:r w:rsidRPr="00500901">
        <w:t>Assets</w:t>
      </w:r>
      <w:proofErr w:type="spellEnd"/>
      <w:r w:rsidRPr="00500901">
        <w:t xml:space="preserve"> visuais e conteúdo gerado por IA demandam governança de propriedade intelectual.</w:t>
      </w:r>
    </w:p>
    <w:p w14:paraId="55B7BE6A" w14:textId="77777777" w:rsidR="00500901" w:rsidRPr="00500901" w:rsidRDefault="00500901" w:rsidP="00500901">
      <w:r w:rsidRPr="00500901">
        <w:rPr>
          <w:b/>
          <w:bCs/>
        </w:rPr>
        <w:t>Legislação eleitoral</w:t>
      </w:r>
      <w:r w:rsidRPr="00500901">
        <w:t xml:space="preserve"> A plataforma entra em operação plena em período eleitoral. Linguagem das coleções e mecanismos de compartilhamento precisam estar em conformidade com o Código Eleitoral.</w:t>
      </w:r>
    </w:p>
    <w:p w14:paraId="0510BA1C" w14:textId="77777777" w:rsidR="00500901" w:rsidRPr="00500901" w:rsidRDefault="00000000" w:rsidP="00500901">
      <w:r>
        <w:pict w14:anchorId="327C45A9">
          <v:rect id="_x0000_i1050" style="width:0;height:1.5pt" o:hralign="center" o:hrstd="t" o:hr="t" fillcolor="#a0a0a0" stroked="f"/>
        </w:pict>
      </w:r>
    </w:p>
    <w:p w14:paraId="6DC0703A" w14:textId="77777777" w:rsidR="00500901" w:rsidRPr="00500901" w:rsidRDefault="00500901" w:rsidP="00500901">
      <w:r w:rsidRPr="00500901">
        <w:rPr>
          <w:b/>
          <w:bCs/>
        </w:rPr>
        <w:t>SLIDE 8 — O que buscamos</w:t>
      </w:r>
      <w:r w:rsidRPr="00500901">
        <w:t xml:space="preserve"> Não queremos só blindagem. Queremos construir junto.</w:t>
      </w:r>
    </w:p>
    <w:p w14:paraId="0A9E59C9" w14:textId="77777777" w:rsidR="00500901" w:rsidRPr="00500901" w:rsidRDefault="00500901" w:rsidP="00500901">
      <w:r w:rsidRPr="00500901">
        <w:t xml:space="preserve">Parceiro jurídico que entenda </w:t>
      </w:r>
      <w:proofErr w:type="spellStart"/>
      <w:r w:rsidRPr="00500901">
        <w:t>civic</w:t>
      </w:r>
      <w:proofErr w:type="spellEnd"/>
      <w:r w:rsidRPr="00500901">
        <w:t xml:space="preserve"> tech, opere com missão democrática e esteja disposto a construir os protocolos que vão permitir o projeto escalar com segurança.</w:t>
      </w:r>
    </w:p>
    <w:p w14:paraId="77E7191B" w14:textId="77777777" w:rsidR="00500901" w:rsidRPr="00500901" w:rsidRDefault="00500901" w:rsidP="00500901">
      <w:pPr>
        <w:numPr>
          <w:ilvl w:val="0"/>
          <w:numId w:val="16"/>
        </w:numPr>
      </w:pPr>
      <w:r w:rsidRPr="00500901">
        <w:lastRenderedPageBreak/>
        <w:t>Limites de liberdade de expressão vs. injúria e moderação de conteúdo gerado por usuários</w:t>
      </w:r>
    </w:p>
    <w:p w14:paraId="77BB1DA3" w14:textId="77777777" w:rsidR="00500901" w:rsidRPr="00500901" w:rsidRDefault="00500901" w:rsidP="00500901">
      <w:pPr>
        <w:numPr>
          <w:ilvl w:val="0"/>
          <w:numId w:val="16"/>
        </w:numPr>
      </w:pPr>
      <w:r w:rsidRPr="00500901">
        <w:t xml:space="preserve">Protocolo de resposta a </w:t>
      </w:r>
      <w:proofErr w:type="spellStart"/>
      <w:r w:rsidRPr="00500901">
        <w:t>SLAPPs</w:t>
      </w:r>
      <w:proofErr w:type="spellEnd"/>
      <w:r w:rsidRPr="00500901">
        <w:t xml:space="preserve"> e ações de parlamentares</w:t>
      </w:r>
    </w:p>
    <w:p w14:paraId="606CE7BB" w14:textId="77777777" w:rsidR="00500901" w:rsidRPr="00500901" w:rsidRDefault="00500901" w:rsidP="00500901">
      <w:pPr>
        <w:numPr>
          <w:ilvl w:val="0"/>
          <w:numId w:val="16"/>
        </w:numPr>
      </w:pPr>
      <w:r w:rsidRPr="00500901">
        <w:t>Adequação à LGPD e política de dados</w:t>
      </w:r>
    </w:p>
    <w:p w14:paraId="4D02D1F7" w14:textId="77777777" w:rsidR="00500901" w:rsidRPr="00500901" w:rsidRDefault="00500901" w:rsidP="00500901">
      <w:pPr>
        <w:numPr>
          <w:ilvl w:val="0"/>
          <w:numId w:val="16"/>
        </w:numPr>
      </w:pPr>
      <w:r w:rsidRPr="00500901">
        <w:t xml:space="preserve">Direitos autorais de </w:t>
      </w:r>
      <w:proofErr w:type="spellStart"/>
      <w:r w:rsidRPr="00500901">
        <w:t>assets</w:t>
      </w:r>
      <w:proofErr w:type="spellEnd"/>
      <w:r w:rsidRPr="00500901">
        <w:t xml:space="preserve"> e conteúdo gerado por IA</w:t>
      </w:r>
    </w:p>
    <w:p w14:paraId="003DD331" w14:textId="77777777" w:rsidR="00500901" w:rsidRPr="00500901" w:rsidRDefault="00500901" w:rsidP="00500901">
      <w:pPr>
        <w:numPr>
          <w:ilvl w:val="0"/>
          <w:numId w:val="16"/>
        </w:numPr>
      </w:pPr>
      <w:r w:rsidRPr="00500901">
        <w:t>Conformidade com legislação eleitoral para operação em campanha</w:t>
      </w:r>
    </w:p>
    <w:p w14:paraId="5EDBA5D6" w14:textId="77777777" w:rsidR="00500901" w:rsidRPr="00500901" w:rsidRDefault="00500901" w:rsidP="00500901">
      <w:pPr>
        <w:numPr>
          <w:ilvl w:val="0"/>
          <w:numId w:val="16"/>
        </w:numPr>
      </w:pPr>
      <w:r w:rsidRPr="00500901">
        <w:t>Estruturação jurídica do projeto para captação e escala</w:t>
      </w:r>
    </w:p>
    <w:p w14:paraId="2B75F4F0" w14:textId="77777777" w:rsidR="00500901" w:rsidRPr="00500901" w:rsidRDefault="00000000" w:rsidP="00500901">
      <w:r>
        <w:pict w14:anchorId="64893949">
          <v:rect id="_x0000_i1051" style="width:0;height:1.5pt" o:hralign="center" o:hrstd="t" o:hr="t" fillcolor="#a0a0a0" stroked="f"/>
        </w:pict>
      </w:r>
    </w:p>
    <w:p w14:paraId="67425627" w14:textId="77777777" w:rsidR="00500901" w:rsidRPr="00500901" w:rsidRDefault="00500901" w:rsidP="00500901">
      <w:r w:rsidRPr="00500901">
        <w:rPr>
          <w:b/>
          <w:bCs/>
        </w:rPr>
        <w:t>SLIDE 9 — Quem somos</w:t>
      </w:r>
      <w:r w:rsidRPr="00500901">
        <w:t xml:space="preserve"> </w:t>
      </w:r>
      <w:r w:rsidRPr="00500901">
        <w:rPr>
          <w:i/>
          <w:iCs/>
        </w:rPr>
        <w:t>(idêntico à versão mobilização)</w:t>
      </w:r>
    </w:p>
    <w:p w14:paraId="76F0147E" w14:textId="77777777" w:rsidR="00500901" w:rsidRPr="00500901" w:rsidRDefault="00000000" w:rsidP="00500901">
      <w:r>
        <w:pict w14:anchorId="7F679E00">
          <v:rect id="_x0000_i1052" style="width:0;height:1.5pt" o:hralign="center" o:hrstd="t" o:hr="t" fillcolor="#a0a0a0" stroked="f"/>
        </w:pict>
      </w:r>
    </w:p>
    <w:p w14:paraId="734F2F6A" w14:textId="77777777" w:rsidR="00500901" w:rsidRPr="00500901" w:rsidRDefault="00500901" w:rsidP="00500901">
      <w:r w:rsidRPr="00500901">
        <w:rPr>
          <w:b/>
          <w:bCs/>
        </w:rPr>
        <w:t>SLIDE 10 — Encerramento</w:t>
      </w:r>
      <w:r w:rsidRPr="00500901">
        <w:t xml:space="preserve"> Ainda dá tempo de virar o jogo.</w:t>
      </w:r>
    </w:p>
    <w:p w14:paraId="3FDAE946" w14:textId="77777777" w:rsidR="00500901" w:rsidRPr="00500901" w:rsidRDefault="00500901" w:rsidP="00500901">
      <w:r w:rsidRPr="00500901">
        <w:t>Gostaríamos de agendar uma conversa para detalhar o projeto e apresentar nossas ambições.</w:t>
      </w:r>
    </w:p>
    <w:p w14:paraId="3FB3E01C" w14:textId="12385354" w:rsidR="004B464A" w:rsidRPr="00412A75" w:rsidRDefault="00412A75">
      <w:pPr>
        <w:rPr>
          <w:u w:val="single"/>
        </w:rPr>
      </w:pPr>
      <w:r>
        <w:t>cartadapopular@gmail.com</w:t>
      </w:r>
    </w:p>
    <w:sectPr w:rsidR="004B464A" w:rsidRPr="00412A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1EAF"/>
    <w:multiLevelType w:val="multilevel"/>
    <w:tmpl w:val="C7F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0C"/>
    <w:multiLevelType w:val="multilevel"/>
    <w:tmpl w:val="FD6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23BF"/>
    <w:multiLevelType w:val="multilevel"/>
    <w:tmpl w:val="3CB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22995"/>
    <w:multiLevelType w:val="multilevel"/>
    <w:tmpl w:val="C76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A2D4E"/>
    <w:multiLevelType w:val="multilevel"/>
    <w:tmpl w:val="763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D03A6"/>
    <w:multiLevelType w:val="multilevel"/>
    <w:tmpl w:val="5D6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132EB"/>
    <w:multiLevelType w:val="multilevel"/>
    <w:tmpl w:val="3A7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00A74"/>
    <w:multiLevelType w:val="multilevel"/>
    <w:tmpl w:val="754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3226D"/>
    <w:multiLevelType w:val="multilevel"/>
    <w:tmpl w:val="D9F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60117"/>
    <w:multiLevelType w:val="multilevel"/>
    <w:tmpl w:val="FA5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3480A"/>
    <w:multiLevelType w:val="multilevel"/>
    <w:tmpl w:val="B0F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00F98"/>
    <w:multiLevelType w:val="multilevel"/>
    <w:tmpl w:val="D0B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01289"/>
    <w:multiLevelType w:val="multilevel"/>
    <w:tmpl w:val="64F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86D86"/>
    <w:multiLevelType w:val="multilevel"/>
    <w:tmpl w:val="EF8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612C4"/>
    <w:multiLevelType w:val="multilevel"/>
    <w:tmpl w:val="4AE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70EB6"/>
    <w:multiLevelType w:val="multilevel"/>
    <w:tmpl w:val="0A9E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16676">
    <w:abstractNumId w:val="10"/>
  </w:num>
  <w:num w:numId="2" w16cid:durableId="1247958908">
    <w:abstractNumId w:val="3"/>
  </w:num>
  <w:num w:numId="3" w16cid:durableId="1725525171">
    <w:abstractNumId w:val="11"/>
  </w:num>
  <w:num w:numId="4" w16cid:durableId="2013948862">
    <w:abstractNumId w:val="12"/>
  </w:num>
  <w:num w:numId="5" w16cid:durableId="1072040919">
    <w:abstractNumId w:val="6"/>
  </w:num>
  <w:num w:numId="6" w16cid:durableId="764614102">
    <w:abstractNumId w:val="15"/>
  </w:num>
  <w:num w:numId="7" w16cid:durableId="304697699">
    <w:abstractNumId w:val="9"/>
  </w:num>
  <w:num w:numId="8" w16cid:durableId="1371415723">
    <w:abstractNumId w:val="13"/>
  </w:num>
  <w:num w:numId="9" w16cid:durableId="280500062">
    <w:abstractNumId w:val="14"/>
  </w:num>
  <w:num w:numId="10" w16cid:durableId="638729428">
    <w:abstractNumId w:val="5"/>
  </w:num>
  <w:num w:numId="11" w16cid:durableId="424964501">
    <w:abstractNumId w:val="8"/>
  </w:num>
  <w:num w:numId="12" w16cid:durableId="574433446">
    <w:abstractNumId w:val="4"/>
  </w:num>
  <w:num w:numId="13" w16cid:durableId="1034305621">
    <w:abstractNumId w:val="2"/>
  </w:num>
  <w:num w:numId="14" w16cid:durableId="1439981030">
    <w:abstractNumId w:val="7"/>
  </w:num>
  <w:num w:numId="15" w16cid:durableId="1811557639">
    <w:abstractNumId w:val="0"/>
  </w:num>
  <w:num w:numId="16" w16cid:durableId="378408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07"/>
    <w:rsid w:val="0017077E"/>
    <w:rsid w:val="001919C0"/>
    <w:rsid w:val="00286934"/>
    <w:rsid w:val="00287737"/>
    <w:rsid w:val="002D5CF3"/>
    <w:rsid w:val="00412A75"/>
    <w:rsid w:val="004B464A"/>
    <w:rsid w:val="00500901"/>
    <w:rsid w:val="00501E9B"/>
    <w:rsid w:val="00526F07"/>
    <w:rsid w:val="00571E06"/>
    <w:rsid w:val="006767D0"/>
    <w:rsid w:val="006C2B72"/>
    <w:rsid w:val="007B200B"/>
    <w:rsid w:val="00895588"/>
    <w:rsid w:val="00A27EF0"/>
    <w:rsid w:val="00BB293C"/>
    <w:rsid w:val="00D05B1E"/>
    <w:rsid w:val="00D87974"/>
    <w:rsid w:val="00D91496"/>
    <w:rsid w:val="00E355F9"/>
    <w:rsid w:val="00EE3DBD"/>
    <w:rsid w:val="00F7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F5BEF"/>
  <w15:chartTrackingRefBased/>
  <w15:docId w15:val="{1F12597F-35F5-4ED5-BA11-E3A0361E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F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F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F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F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F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F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F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F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26F0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6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rtadapopul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7275</TotalTime>
  <Pages>1</Pages>
  <Words>1420</Words>
  <Characters>7670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Quental</dc:creator>
  <cp:keywords/>
  <dc:description/>
  <cp:lastModifiedBy>Cecilia Quental</cp:lastModifiedBy>
  <cp:revision>12</cp:revision>
  <dcterms:created xsi:type="dcterms:W3CDTF">2026-05-21T15:35:00Z</dcterms:created>
  <dcterms:modified xsi:type="dcterms:W3CDTF">2026-05-31T19:39:00Z</dcterms:modified>
</cp:coreProperties>
</file>