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35EA" w14:textId="4643206D" w:rsidR="000A6A7B" w:rsidRPr="002A78D6" w:rsidRDefault="002A78D6" w:rsidP="000A6A7B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lang w:val="en-US"/>
        </w:rPr>
      </w:pPr>
      <w:r w:rsidRPr="002A78D6">
        <w:rPr>
          <w:rFonts w:ascii="Times New Roman" w:hAnsi="Times New Roman" w:cs="Times New Roman"/>
          <w:b/>
          <w:bCs/>
          <w:lang w:val="en-US"/>
        </w:rPr>
        <w:t xml:space="preserve">Class mappings between OSM tags and </w:t>
      </w:r>
      <w:proofErr w:type="spellStart"/>
      <w:r w:rsidRPr="002A78D6">
        <w:rPr>
          <w:rFonts w:ascii="Times New Roman" w:hAnsi="Times New Roman" w:cs="Times New Roman"/>
          <w:b/>
          <w:bCs/>
          <w:lang w:val="en-US"/>
        </w:rPr>
        <w:t>Taxomony</w:t>
      </w:r>
      <w:proofErr w:type="spellEnd"/>
    </w:p>
    <w:p w14:paraId="15BDDAAF" w14:textId="4AEDC326" w:rsidR="000A6A7B" w:rsidRPr="002A78D6" w:rsidRDefault="002A78D6" w:rsidP="000A6A7B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2A78D6">
        <w:rPr>
          <w:rFonts w:ascii="Times New Roman" w:hAnsi="Times New Roman" w:cs="Times New Roman"/>
          <w:lang w:val="en-US"/>
        </w:rPr>
        <w:t>Other tables, except for the leisure key (see Table 2 for the leisure key), which include the ontology class mappings with the tag values obtained from OSM and the coverage rate in all data, are given below, with a total of 7 tables.</w:t>
      </w:r>
    </w:p>
    <w:p w14:paraId="0F81BF14" w14:textId="77777777" w:rsidR="002A78D6" w:rsidRPr="002A78D6" w:rsidRDefault="002A78D6" w:rsidP="000A6A7B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70F2159E" w14:textId="50CD0B50" w:rsidR="002A78D6" w:rsidRPr="002A78D6" w:rsidRDefault="002A78D6" w:rsidP="002A78D6">
      <w:pPr>
        <w:tabs>
          <w:tab w:val="left" w:pos="2302"/>
        </w:tabs>
        <w:rPr>
          <w:rFonts w:ascii="Times New Roman" w:hAnsi="Times New Roman" w:cs="Times New Roman"/>
          <w:lang w:val="en-US"/>
        </w:rPr>
      </w:pPr>
      <w:r w:rsidRPr="002A78D6">
        <w:rPr>
          <w:rFonts w:ascii="Times New Roman" w:hAnsi="Times New Roman" w:cs="Times New Roman"/>
          <w:lang w:val="en-US"/>
        </w:rPr>
        <w:t xml:space="preserve">Table A.1 </w:t>
      </w:r>
      <w:r w:rsidRPr="002A78D6">
        <w:rPr>
          <w:rFonts w:ascii="Times New Roman" w:hAnsi="Times New Roman" w:cs="Times New Roman"/>
          <w:lang w:val="en-US"/>
        </w:rPr>
        <w:t>C</w:t>
      </w:r>
      <w:r w:rsidRPr="002A78D6">
        <w:rPr>
          <w:rFonts w:ascii="Times New Roman" w:hAnsi="Times New Roman" w:cs="Times New Roman"/>
          <w:lang w:val="en-US"/>
        </w:rPr>
        <w:t>lass mapping table for the building key</w:t>
      </w:r>
    </w:p>
    <w:tbl>
      <w:tblPr>
        <w:tblW w:w="9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7"/>
        <w:gridCol w:w="1854"/>
        <w:gridCol w:w="951"/>
        <w:gridCol w:w="2374"/>
        <w:gridCol w:w="4643"/>
      </w:tblGrid>
      <w:tr w:rsidR="000A6A7B" w:rsidRPr="002A78D6" w14:paraId="3F8C0379" w14:textId="77777777" w:rsidTr="006069C9">
        <w:trPr>
          <w:trHeight w:val="320"/>
        </w:trPr>
        <w:tc>
          <w:tcPr>
            <w:tcW w:w="507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6332E8" w14:textId="5D3271DF" w:rsidR="000A6A7B" w:rsidRPr="002A78D6" w:rsidRDefault="002A78D6" w:rsidP="006069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>No</w:t>
            </w:r>
          </w:p>
        </w:tc>
        <w:tc>
          <w:tcPr>
            <w:tcW w:w="4313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4B6D1" w14:textId="48727A70" w:rsidR="000A6A7B" w:rsidRPr="002A78D6" w:rsidRDefault="002A78D6" w:rsidP="006069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>Key</w:t>
            </w:r>
            <w:r w:rsidR="000A6A7B" w:rsidRPr="002A78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 xml:space="preserve"> = building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1CD0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22E905A4" w14:textId="77777777" w:rsidTr="006069C9">
        <w:trPr>
          <w:trHeight w:val="320"/>
        </w:trPr>
        <w:tc>
          <w:tcPr>
            <w:tcW w:w="507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6DFD5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9DE9C6" w14:textId="207A78F3" w:rsidR="000A6A7B" w:rsidRPr="002A78D6" w:rsidRDefault="002A78D6" w:rsidP="006069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>OSM Value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E16B0" w14:textId="5641B3C6" w:rsidR="000A6A7B" w:rsidRPr="002A78D6" w:rsidRDefault="002A78D6" w:rsidP="006069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  <w:t>Coverage</w:t>
            </w:r>
          </w:p>
          <w:p w14:paraId="51593BE6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  <w:t>(%)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5BB7DA" w14:textId="45ECD7E8" w:rsidR="000A6A7B" w:rsidRPr="002A78D6" w:rsidRDefault="002A78D6" w:rsidP="006069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  <w:t>Taxomony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  <w:t xml:space="preserve"> Class 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031B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3562EF8A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2E75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1C17" w14:textId="68EE89B8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tr-TR"/>
              </w:rPr>
              <w:t>yes</w:t>
            </w:r>
            <w:r w:rsidR="00BC415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tr-TR"/>
              </w:rPr>
              <w:t>*</w:t>
            </w:r>
            <w:r w:rsidRPr="002A78D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tr-TR"/>
              </w:rPr>
              <w:t xml:space="preserve"> &gt;&gt; building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732D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81,09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508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GenericBuilding</w:t>
            </w:r>
            <w:proofErr w:type="spellEnd"/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2A725" w14:textId="365F9126" w:rsidR="000A6A7B" w:rsidRPr="002A78D6" w:rsidRDefault="00BC4156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tr-TR"/>
              </w:rPr>
              <w:t>*</w:t>
            </w:r>
            <w:proofErr w:type="gramStart"/>
            <w:r w:rsidRPr="00BC41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changed</w:t>
            </w:r>
            <w:proofErr w:type="gramEnd"/>
            <w:r w:rsidRPr="00BC41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 to 'building'</w:t>
            </w:r>
          </w:p>
        </w:tc>
      </w:tr>
      <w:tr w:rsidR="000A6A7B" w:rsidRPr="002A78D6" w14:paraId="1ABBDB86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C445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BB3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house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E465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9,19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ED3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House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B1B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03B4D060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5FB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3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1C75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residential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AAD1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2,79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E68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House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766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078C9A4E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A9CC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4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ACE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garage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A989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1,03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B16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Accessory_Cantilever</w:t>
            </w:r>
            <w:proofErr w:type="spellEnd"/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8A4F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61E90390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8534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5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22A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apartments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6CE7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0,90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EC1C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House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731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407DBA89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980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6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5A4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detached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1FF0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0,83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407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House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B58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008518C2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E02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7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1AF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shed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72C8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0,46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68E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Accessory_Cantilever</w:t>
            </w:r>
            <w:proofErr w:type="spellEnd"/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391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317B927B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6A5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8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AD3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hut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4199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0,43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786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Accessory_Cantilever</w:t>
            </w:r>
            <w:proofErr w:type="spellEnd"/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D26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31C31884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37D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9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5E65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industrial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0528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0,39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BFC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IndustrialBuilding</w:t>
            </w:r>
            <w:proofErr w:type="spellEnd"/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BECA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41AE3091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42D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10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F9F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roof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59B8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0,30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B68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Accessory_Cantilever</w:t>
            </w:r>
            <w:proofErr w:type="spellEnd"/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DB8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49B37B9B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0DC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11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7D9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farm_auxiliary</w:t>
            </w:r>
            <w:proofErr w:type="spellEnd"/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D6F4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0,29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94B5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Farm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6C3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41A8707A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CC7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12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CA7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terrace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1E28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0,23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C948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Accessory_Cantilever</w:t>
            </w:r>
            <w:proofErr w:type="spellEnd"/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1C5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1DFB3267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D29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13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7FC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commercial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4F69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0,20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3F9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Shop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6D6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6C948011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5F2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14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1F4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school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EB00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0,18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159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School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C5E8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3E80B566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108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15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FCFF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garages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61C4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0,15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506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Accessory_Cantilever</w:t>
            </w:r>
            <w:proofErr w:type="spellEnd"/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569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015EAAFC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DC0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16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4C77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retail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1E28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0,13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B1C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Shop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29E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35F03AA0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492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17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C710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construction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9BA95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0,13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7A06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UnderConstructionBuilding</w:t>
            </w:r>
            <w:proofErr w:type="spellEnd"/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353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73E5D681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D61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18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A1D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barn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C5FE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0,12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467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Accessory_Cantilever</w:t>
            </w:r>
            <w:proofErr w:type="spellEnd"/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142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4CEC5507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0C9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19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100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semidetached_house</w:t>
            </w:r>
            <w:proofErr w:type="spellEnd"/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5F7E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0,11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5B6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House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AD1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7DABFC86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D46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20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FF5C5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greenhouse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6BCB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0,11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33C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Greenhouse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E5E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34202FBF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9B9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21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B8F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cabin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5A14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0,09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B19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Accessory_Cantilever</w:t>
            </w:r>
            <w:proofErr w:type="spellEnd"/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9DA1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2FA4196A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47D3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22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789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church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0BE48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0,07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A02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Church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DE4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6017FE18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BB05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23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7B8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static_caravan</w:t>
            </w:r>
            <w:proofErr w:type="spellEnd"/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5D55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0,06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7DE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Accessory_Cantilever</w:t>
            </w:r>
            <w:proofErr w:type="spellEnd"/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538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554311AB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BCF9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24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8FE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warehouse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0496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0,06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BCA5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Warehouse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CAB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6EA9716B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ADA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25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D18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service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1124B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0,05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907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ServiceBuilding</w:t>
            </w:r>
            <w:proofErr w:type="spellEnd"/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776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5F765B15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040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26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E7E5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farm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F8F6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0,05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B4C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Farm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439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3CF7EE20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180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27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4D2B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bungalow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7319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0,04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05DE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Accessory_Cantilever</w:t>
            </w:r>
            <w:proofErr w:type="spellEnd"/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F15E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17D5FB4F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05B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28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DB6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civic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0405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0,03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7E22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GenericBuilding</w:t>
            </w:r>
            <w:proofErr w:type="spellEnd"/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A2D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4BC3928B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BA1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29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437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office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220E4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0,03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C3E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Office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AFD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539BEDA9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AF7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30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5C2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ruins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2F74E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0,03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0D5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RuinedBuilding</w:t>
            </w:r>
            <w:proofErr w:type="spellEnd"/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215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15C67E58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566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31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218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public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565F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0,03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269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OfficialBuilding</w:t>
            </w:r>
            <w:proofErr w:type="spellEnd"/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816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1145B472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9C57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32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5BB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university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747E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0,03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1C6B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University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06A5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0192B929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3E5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33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CBA5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hospital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8069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0,02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3B4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Hospital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B5E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3AF92B61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5F86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34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EB65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manufacture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699E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0,02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A9C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Factory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961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0A82EF77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1EA1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35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B45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hotel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9591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0,02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A51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Hotel_Accomodation</w:t>
            </w:r>
            <w:proofErr w:type="spellEnd"/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D6F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415FF2FE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61C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lastRenderedPageBreak/>
              <w:t>36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D5F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carport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B022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0,02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CE9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Accessory_Cantilever</w:t>
            </w:r>
            <w:proofErr w:type="spellEnd"/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2255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117D2E36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9D96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37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450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collapsed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DEE1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0,02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469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RuinedBuilding</w:t>
            </w:r>
            <w:proofErr w:type="spellEnd"/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E09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54B2FFF0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9A0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38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7C5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chapel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5E4E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0,02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D49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Church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813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17C917CD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80E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39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6BF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kindergarten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F6B8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0,01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9A5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Kindergarten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060A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53CFE8F5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D63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40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8F9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hangar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8A5C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0,01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1DFB5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Hangar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01F5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19F0FA5A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8E55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41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B28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semi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5A35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0,01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89A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House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BDA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3CA67E8E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0F2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42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6D4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ger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4C82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0,01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D98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Accessory_Cantilever</w:t>
            </w:r>
            <w:proofErr w:type="spellEnd"/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537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26B9DB9A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1D94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43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CAB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boathouse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8D20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0,01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B26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Boathouse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18F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1DDF806C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6BB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44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9A2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storage_tank</w:t>
            </w:r>
            <w:proofErr w:type="spellEnd"/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9C9F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0,01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2454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WaterTank</w:t>
            </w:r>
            <w:proofErr w:type="spellEnd"/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3DA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694E50F3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E64C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45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E2E2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mosque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00B5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0,01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1ED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Mosque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1AD9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1B6698CA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703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46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C41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dormitory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DB81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0,01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AC2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Dormitory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D25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413BE5F0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40A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47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BE4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allotment_house</w:t>
            </w:r>
            <w:proofErr w:type="spellEnd"/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9C8A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0,01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2AA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House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392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611DB563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0EE5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48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39A3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train_station</w:t>
            </w:r>
            <w:proofErr w:type="spellEnd"/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8620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0,01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586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RailwayStation</w:t>
            </w:r>
            <w:proofErr w:type="spellEnd"/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9C5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6A2CCE20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7EE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49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C83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college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F811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0,01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45B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HighSchool</w:t>
            </w:r>
            <w:proofErr w:type="spellEnd"/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724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762442D8" w14:textId="77777777" w:rsidTr="006069C9">
        <w:trPr>
          <w:trHeight w:val="340"/>
        </w:trPr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C896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50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5FFDD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stable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A47F8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0,01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C7E2A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Stable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767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6BF08024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438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CF4B3" w14:textId="20A20E69" w:rsidR="000A6A7B" w:rsidRPr="002A78D6" w:rsidRDefault="002A78D6" w:rsidP="006069C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>Total Coverage</w:t>
            </w:r>
            <w:r w:rsidR="000A6A7B" w:rsidRPr="002A78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 xml:space="preserve"> = 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62A0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>%99,87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67AB" w14:textId="77777777" w:rsidR="000A6A7B" w:rsidRPr="002A78D6" w:rsidRDefault="000A6A7B" w:rsidP="006069C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F94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</w:tbl>
    <w:p w14:paraId="0470C836" w14:textId="77777777" w:rsidR="000A6A7B" w:rsidRPr="002A78D6" w:rsidRDefault="000A6A7B" w:rsidP="000A6A7B">
      <w:pPr>
        <w:tabs>
          <w:tab w:val="left" w:pos="2302"/>
        </w:tabs>
        <w:rPr>
          <w:rFonts w:ascii="Times New Roman" w:hAnsi="Times New Roman" w:cs="Times New Roman"/>
          <w:lang w:val="en-US"/>
        </w:rPr>
      </w:pPr>
    </w:p>
    <w:p w14:paraId="75BD7F14" w14:textId="77777777" w:rsidR="000A6A7B" w:rsidRPr="002A78D6" w:rsidRDefault="000A6A7B" w:rsidP="000A6A7B">
      <w:pPr>
        <w:rPr>
          <w:rFonts w:ascii="Times New Roman" w:hAnsi="Times New Roman" w:cs="Times New Roman"/>
          <w:lang w:val="en-US"/>
        </w:rPr>
      </w:pPr>
      <w:r w:rsidRPr="002A78D6">
        <w:rPr>
          <w:rFonts w:ascii="Times New Roman" w:hAnsi="Times New Roman" w:cs="Times New Roman"/>
          <w:lang w:val="en-US"/>
        </w:rPr>
        <w:br w:type="page"/>
      </w:r>
    </w:p>
    <w:p w14:paraId="01C11CB4" w14:textId="10A301E7" w:rsidR="000A6A7B" w:rsidRPr="002A78D6" w:rsidRDefault="00074FC8" w:rsidP="000A6A7B">
      <w:pPr>
        <w:tabs>
          <w:tab w:val="left" w:pos="2302"/>
        </w:tabs>
        <w:rPr>
          <w:rFonts w:ascii="Times New Roman" w:hAnsi="Times New Roman" w:cs="Times New Roman"/>
          <w:lang w:val="en-US"/>
        </w:rPr>
      </w:pPr>
      <w:r w:rsidRPr="00074FC8">
        <w:rPr>
          <w:rFonts w:ascii="Times New Roman" w:hAnsi="Times New Roman" w:cs="Times New Roman"/>
          <w:lang w:val="en-US"/>
        </w:rPr>
        <w:lastRenderedPageBreak/>
        <w:t xml:space="preserve">Table A.2 </w:t>
      </w:r>
      <w:r>
        <w:rPr>
          <w:rFonts w:ascii="Times New Roman" w:hAnsi="Times New Roman" w:cs="Times New Roman"/>
          <w:lang w:val="en-US"/>
        </w:rPr>
        <w:t>C</w:t>
      </w:r>
      <w:r w:rsidRPr="00074FC8">
        <w:rPr>
          <w:rFonts w:ascii="Times New Roman" w:hAnsi="Times New Roman" w:cs="Times New Roman"/>
          <w:lang w:val="en-US"/>
        </w:rPr>
        <w:t>lass mapping table for the shop key</w:t>
      </w:r>
    </w:p>
    <w:tbl>
      <w:tblPr>
        <w:tblW w:w="6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"/>
        <w:gridCol w:w="2083"/>
        <w:gridCol w:w="953"/>
        <w:gridCol w:w="2464"/>
      </w:tblGrid>
      <w:tr w:rsidR="000A6A7B" w:rsidRPr="002A78D6" w14:paraId="2961731E" w14:textId="77777777" w:rsidTr="006069C9">
        <w:trPr>
          <w:trHeight w:val="320"/>
        </w:trPr>
        <w:tc>
          <w:tcPr>
            <w:tcW w:w="540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76D15F" w14:textId="60C93EA9" w:rsidR="000A6A7B" w:rsidRPr="002A78D6" w:rsidRDefault="002A78D6" w:rsidP="006069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>No</w:t>
            </w:r>
          </w:p>
        </w:tc>
        <w:tc>
          <w:tcPr>
            <w:tcW w:w="550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B1B42" w14:textId="7E5C21B1" w:rsidR="000A6A7B" w:rsidRPr="002A78D6" w:rsidRDefault="002A78D6" w:rsidP="006069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>Key</w:t>
            </w:r>
            <w:r w:rsidR="000A6A7B" w:rsidRPr="002A78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 xml:space="preserve"> = shop</w:t>
            </w:r>
          </w:p>
        </w:tc>
      </w:tr>
      <w:tr w:rsidR="002A78D6" w:rsidRPr="002A78D6" w14:paraId="448B23AD" w14:textId="77777777" w:rsidTr="006069C9">
        <w:trPr>
          <w:trHeight w:val="320"/>
        </w:trPr>
        <w:tc>
          <w:tcPr>
            <w:tcW w:w="540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8A0BF6" w14:textId="77777777" w:rsidR="002A78D6" w:rsidRPr="002A78D6" w:rsidRDefault="002A78D6" w:rsidP="002A78D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F98979" w14:textId="3A842B7F" w:rsidR="002A78D6" w:rsidRPr="002A78D6" w:rsidRDefault="002A78D6" w:rsidP="002A78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>OSM Value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497CF" w14:textId="77777777" w:rsidR="002A78D6" w:rsidRPr="002A78D6" w:rsidRDefault="002A78D6" w:rsidP="002A78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  <w:t>Coverage</w:t>
            </w:r>
          </w:p>
          <w:p w14:paraId="61BFCCC2" w14:textId="0FE0BF23" w:rsidR="002A78D6" w:rsidRPr="002A78D6" w:rsidRDefault="002A78D6" w:rsidP="002A78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  <w:t>(%)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1F2996" w14:textId="00CA214B" w:rsidR="002A78D6" w:rsidRPr="002A78D6" w:rsidRDefault="002A78D6" w:rsidP="002A78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  <w:t>Taxomony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  <w:t xml:space="preserve"> Class </w:t>
            </w:r>
          </w:p>
        </w:tc>
      </w:tr>
      <w:tr w:rsidR="000A6A7B" w:rsidRPr="002A78D6" w14:paraId="61AEECE2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88E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C735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convenience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837A8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12,46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C2E7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Shop</w:t>
            </w:r>
          </w:p>
        </w:tc>
      </w:tr>
      <w:tr w:rsidR="000A6A7B" w:rsidRPr="002A78D6" w14:paraId="4517601B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284B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994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supermarket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299B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8,58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F4B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SuperMarket</w:t>
            </w:r>
            <w:proofErr w:type="spellEnd"/>
          </w:p>
        </w:tc>
      </w:tr>
      <w:tr w:rsidR="000A6A7B" w:rsidRPr="002A78D6" w14:paraId="5155F3D8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D22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3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4D6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clothes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5DF3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6,37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19B5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Clothes</w:t>
            </w:r>
          </w:p>
        </w:tc>
      </w:tr>
      <w:tr w:rsidR="000A6A7B" w:rsidRPr="002A78D6" w14:paraId="6973CA1F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7D0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4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28F4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hairdresser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6C2F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5,18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90A0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Hairdresser</w:t>
            </w:r>
          </w:p>
        </w:tc>
      </w:tr>
      <w:tr w:rsidR="000A6A7B" w:rsidRPr="002A78D6" w14:paraId="106E6FFE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FDF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5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2255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car_repair</w:t>
            </w:r>
            <w:proofErr w:type="spell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BC32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4,13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8F2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CarRepair_Parts</w:t>
            </w:r>
            <w:proofErr w:type="spellEnd"/>
          </w:p>
        </w:tc>
      </w:tr>
      <w:tr w:rsidR="000A6A7B" w:rsidRPr="002A78D6" w14:paraId="40160530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110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6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A1F4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bakery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BA15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4,08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89DA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Bakery</w:t>
            </w:r>
          </w:p>
        </w:tc>
      </w:tr>
      <w:tr w:rsidR="000A6A7B" w:rsidRPr="002A78D6" w14:paraId="7CE91623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C84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7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E3F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Shop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7AD0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3,64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5AD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Shop</w:t>
            </w:r>
          </w:p>
        </w:tc>
      </w:tr>
      <w:tr w:rsidR="000A6A7B" w:rsidRPr="002A78D6" w14:paraId="43F3F6A9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3EB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8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E8F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car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4610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2,56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857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CarSell</w:t>
            </w:r>
            <w:proofErr w:type="spellEnd"/>
          </w:p>
        </w:tc>
      </w:tr>
      <w:tr w:rsidR="000A6A7B" w:rsidRPr="002A78D6" w14:paraId="13F396E1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7A9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9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2B2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beauty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5742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1,99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524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Beauty</w:t>
            </w:r>
          </w:p>
        </w:tc>
      </w:tr>
      <w:tr w:rsidR="000A6A7B" w:rsidRPr="002A78D6" w14:paraId="6A592DFB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F49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10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A0F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kiosk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2371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1,75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778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Kiosk</w:t>
            </w:r>
          </w:p>
        </w:tc>
      </w:tr>
      <w:tr w:rsidR="000A6A7B" w:rsidRPr="002A78D6" w14:paraId="21BCB437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F72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11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6C45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butcher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3A84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1,61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859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Butcher</w:t>
            </w:r>
          </w:p>
        </w:tc>
      </w:tr>
      <w:tr w:rsidR="000A6A7B" w:rsidRPr="002A78D6" w14:paraId="3EA967D8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5FB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12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097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hardware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B1C1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1,60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3AA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Telecommunication_IT</w:t>
            </w:r>
            <w:proofErr w:type="spellEnd"/>
          </w:p>
        </w:tc>
      </w:tr>
      <w:tr w:rsidR="000A6A7B" w:rsidRPr="002A78D6" w14:paraId="30660E36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1AC7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13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8F9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furniture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8F90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1,51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5CE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Furniture</w:t>
            </w:r>
          </w:p>
        </w:tc>
      </w:tr>
      <w:tr w:rsidR="000A6A7B" w:rsidRPr="002A78D6" w14:paraId="49466C40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0BB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14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ABDC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mobile_phone</w:t>
            </w:r>
            <w:proofErr w:type="spell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5C81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1,46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A47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Telecommunication_IT</w:t>
            </w:r>
            <w:proofErr w:type="spellEnd"/>
          </w:p>
        </w:tc>
      </w:tr>
      <w:tr w:rsidR="000A6A7B" w:rsidRPr="002A78D6" w14:paraId="6092F7E7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3ADF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15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9B7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electronics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659F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1,36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2577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Electronics</w:t>
            </w:r>
          </w:p>
        </w:tc>
      </w:tr>
      <w:tr w:rsidR="000A6A7B" w:rsidRPr="002A78D6" w14:paraId="44842A17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D3A4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16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813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car_parts</w:t>
            </w:r>
            <w:proofErr w:type="spell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FE43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1,35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292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CarRepair_Parts</w:t>
            </w:r>
            <w:proofErr w:type="spellEnd"/>
          </w:p>
        </w:tc>
      </w:tr>
      <w:tr w:rsidR="000A6A7B" w:rsidRPr="002A78D6" w14:paraId="3B934333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9B8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17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8ED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florist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BCAB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1,35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7D6A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Florist</w:t>
            </w:r>
          </w:p>
        </w:tc>
      </w:tr>
      <w:tr w:rsidR="000A6A7B" w:rsidRPr="002A78D6" w14:paraId="0CE45F75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D6A5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18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269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alcohol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E81D3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1,32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2A0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Liquor</w:t>
            </w:r>
          </w:p>
        </w:tc>
      </w:tr>
      <w:tr w:rsidR="000A6A7B" w:rsidRPr="002A78D6" w14:paraId="19B516B5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CA5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19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613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shoes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BAE55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1,29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BAD5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Shoes</w:t>
            </w:r>
          </w:p>
        </w:tc>
      </w:tr>
      <w:tr w:rsidR="000A6A7B" w:rsidRPr="002A78D6" w14:paraId="1B81DCDE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4D13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20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961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mall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6332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1,26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69C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ShoppingCenter</w:t>
            </w:r>
            <w:proofErr w:type="spellEnd"/>
          </w:p>
        </w:tc>
      </w:tr>
      <w:tr w:rsidR="000A6A7B" w:rsidRPr="002A78D6" w14:paraId="3E903DCD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FCB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21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46E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doityourself</w:t>
            </w:r>
            <w:proofErr w:type="spell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CF622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1,15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72C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Shop</w:t>
            </w:r>
          </w:p>
        </w:tc>
      </w:tr>
      <w:tr w:rsidR="000A6A7B" w:rsidRPr="002A78D6" w14:paraId="0173B74D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A9B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22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3C2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variety_store</w:t>
            </w:r>
            <w:proofErr w:type="spell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7A62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1,12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C48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Shop</w:t>
            </w:r>
          </w:p>
        </w:tc>
      </w:tr>
      <w:tr w:rsidR="000A6A7B" w:rsidRPr="002A78D6" w14:paraId="6F14E049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B30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23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EEC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optician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8980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1,10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BEB7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Optician</w:t>
            </w:r>
          </w:p>
        </w:tc>
      </w:tr>
      <w:tr w:rsidR="000A6A7B" w:rsidRPr="002A78D6" w14:paraId="03A5D40A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D493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24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F27E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jewelry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A05F0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1,08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6CD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Jewelry</w:t>
            </w:r>
          </w:p>
        </w:tc>
      </w:tr>
      <w:tr w:rsidR="000A6A7B" w:rsidRPr="002A78D6" w14:paraId="2A20B458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410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25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6DC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gift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176C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1,03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89E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Gift</w:t>
            </w:r>
          </w:p>
        </w:tc>
      </w:tr>
      <w:tr w:rsidR="000A6A7B" w:rsidRPr="002A78D6" w14:paraId="7537CB48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61B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26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A4B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greengrocer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FF02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0,97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A7F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Greengrocer</w:t>
            </w:r>
          </w:p>
        </w:tc>
      </w:tr>
      <w:tr w:rsidR="000A6A7B" w:rsidRPr="002A78D6" w14:paraId="61ABAB30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8DD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27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D86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department_store</w:t>
            </w:r>
            <w:proofErr w:type="spell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037D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0,96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E05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Clothes</w:t>
            </w:r>
          </w:p>
        </w:tc>
      </w:tr>
      <w:tr w:rsidR="000A6A7B" w:rsidRPr="002A78D6" w14:paraId="69270BA7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44E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28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298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books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00CF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0,96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BEF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Books</w:t>
            </w:r>
          </w:p>
        </w:tc>
      </w:tr>
      <w:tr w:rsidR="000A6A7B" w:rsidRPr="002A78D6" w14:paraId="526DAE1D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048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29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500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bicycle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B59EF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0,94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5ED4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Bicycle</w:t>
            </w:r>
          </w:p>
        </w:tc>
      </w:tr>
      <w:tr w:rsidR="000A6A7B" w:rsidRPr="002A78D6" w14:paraId="50995102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742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30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483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travel_agency</w:t>
            </w:r>
            <w:proofErr w:type="spell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95116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0,83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755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Agency</w:t>
            </w:r>
          </w:p>
        </w:tc>
      </w:tr>
      <w:tr w:rsidR="000A6A7B" w:rsidRPr="002A78D6" w14:paraId="7921EE77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5967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31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0E4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chemist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09875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0,76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9D5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Chemistry</w:t>
            </w:r>
          </w:p>
        </w:tc>
      </w:tr>
      <w:tr w:rsidR="000A6A7B" w:rsidRPr="002A78D6" w14:paraId="38F8F139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63F9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32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878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sports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53F2C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0,74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569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Sports</w:t>
            </w:r>
          </w:p>
        </w:tc>
      </w:tr>
      <w:tr w:rsidR="000A6A7B" w:rsidRPr="002A78D6" w14:paraId="5B77A46D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DAE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33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409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laundry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A4D1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0,73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B62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Cleaning</w:t>
            </w:r>
          </w:p>
        </w:tc>
      </w:tr>
      <w:tr w:rsidR="000A6A7B" w:rsidRPr="002A78D6" w14:paraId="00309D5C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DFE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34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C03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confectionery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DE43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0,68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E99D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Food</w:t>
            </w:r>
          </w:p>
        </w:tc>
      </w:tr>
      <w:tr w:rsidR="000A6A7B" w:rsidRPr="002A78D6" w14:paraId="312A3207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742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35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58E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stationery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82C3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0,67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303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Shop</w:t>
            </w:r>
          </w:p>
        </w:tc>
      </w:tr>
      <w:tr w:rsidR="000A6A7B" w:rsidRPr="002A78D6" w14:paraId="6ED4AA8B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090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36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9DF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pet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3A8A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0,66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69A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Shop</w:t>
            </w:r>
          </w:p>
        </w:tc>
      </w:tr>
      <w:tr w:rsidR="000A6A7B" w:rsidRPr="002A78D6" w14:paraId="424EA7FA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7AE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37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B2A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computer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910E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0,61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AA9B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Electronics</w:t>
            </w:r>
          </w:p>
        </w:tc>
      </w:tr>
      <w:tr w:rsidR="000A6A7B" w:rsidRPr="002A78D6" w14:paraId="2FC91070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065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38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619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vacant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0FEE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0,60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FAE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Vacant</w:t>
            </w:r>
          </w:p>
        </w:tc>
      </w:tr>
      <w:tr w:rsidR="000A6A7B" w:rsidRPr="002A78D6" w14:paraId="7725C62D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6C15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39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41D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beverages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9147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0,55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FEC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Liquor</w:t>
            </w:r>
          </w:p>
        </w:tc>
      </w:tr>
      <w:tr w:rsidR="000A6A7B" w:rsidRPr="002A78D6" w14:paraId="4A3B2199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0A60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40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5A2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tyres</w:t>
            </w:r>
            <w:proofErr w:type="spell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242C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0,55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609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CarRepair_Parts</w:t>
            </w:r>
            <w:proofErr w:type="spellEnd"/>
          </w:p>
        </w:tc>
      </w:tr>
      <w:tr w:rsidR="000A6A7B" w:rsidRPr="002A78D6" w14:paraId="03827D2A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D2E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lastRenderedPageBreak/>
              <w:t>41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FBF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newsagent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5691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0,53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E8D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Agency</w:t>
            </w:r>
          </w:p>
        </w:tc>
      </w:tr>
      <w:tr w:rsidR="000A6A7B" w:rsidRPr="002A78D6" w14:paraId="5751C812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6DC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42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3E7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dry_cleaning</w:t>
            </w:r>
            <w:proofErr w:type="spell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F4CA0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0,52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82B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Cleaning</w:t>
            </w:r>
          </w:p>
        </w:tc>
      </w:tr>
      <w:tr w:rsidR="000A6A7B" w:rsidRPr="002A78D6" w14:paraId="493AE61F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397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43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CD1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cosmetics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BE2F8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0,49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339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Cosmetics</w:t>
            </w:r>
          </w:p>
        </w:tc>
      </w:tr>
      <w:tr w:rsidR="000A6A7B" w:rsidRPr="002A78D6" w14:paraId="327D7B1E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0AE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44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13D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motorcycle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0988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0,48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971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Motorcycle</w:t>
            </w:r>
          </w:p>
        </w:tc>
      </w:tr>
      <w:tr w:rsidR="000A6A7B" w:rsidRPr="002A78D6" w14:paraId="1962AD83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E9F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45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82A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garden_centre</w:t>
            </w:r>
            <w:proofErr w:type="spell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F2AD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0,46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A9C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Shop</w:t>
            </w:r>
          </w:p>
        </w:tc>
      </w:tr>
      <w:tr w:rsidR="000A6A7B" w:rsidRPr="002A78D6" w14:paraId="62823B39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291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46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5C6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funeral_directors</w:t>
            </w:r>
            <w:proofErr w:type="spell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F871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0,45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4BC8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Office</w:t>
            </w:r>
          </w:p>
        </w:tc>
      </w:tr>
      <w:tr w:rsidR="000A6A7B" w:rsidRPr="002A78D6" w14:paraId="69EA3399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6D6E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47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CDB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copyshop</w:t>
            </w:r>
            <w:proofErr w:type="spell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39EE0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0,45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D675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Shop</w:t>
            </w:r>
          </w:p>
        </w:tc>
      </w:tr>
      <w:tr w:rsidR="000A6A7B" w:rsidRPr="002A78D6" w14:paraId="5D55B16D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A606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48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137D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tailor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9216D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0,43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4545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Clothes</w:t>
            </w:r>
          </w:p>
        </w:tc>
      </w:tr>
      <w:tr w:rsidR="000A6A7B" w:rsidRPr="002A78D6" w14:paraId="012A7196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988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49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95D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toys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E0DCF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0,40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A5D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Toys</w:t>
            </w:r>
          </w:p>
        </w:tc>
      </w:tr>
      <w:tr w:rsidR="000A6A7B" w:rsidRPr="002A78D6" w14:paraId="3BF5A9D2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44A7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50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12F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tobacco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9C6D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0,40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8C8A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Shop</w:t>
            </w:r>
          </w:p>
        </w:tc>
      </w:tr>
      <w:tr w:rsidR="000A6A7B" w:rsidRPr="002A78D6" w14:paraId="34030F7E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B54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51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61E5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farm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5B84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0,39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C22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Farm</w:t>
            </w:r>
          </w:p>
        </w:tc>
      </w:tr>
      <w:tr w:rsidR="000A6A7B" w:rsidRPr="002A78D6" w14:paraId="1216EC93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11C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52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607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deli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6CF51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0,36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0E8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Food</w:t>
            </w:r>
          </w:p>
        </w:tc>
      </w:tr>
      <w:tr w:rsidR="000A6A7B" w:rsidRPr="002A78D6" w14:paraId="7B953961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837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53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51A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interior_decoration</w:t>
            </w:r>
            <w:proofErr w:type="spell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7E2A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0,36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F80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Office</w:t>
            </w:r>
          </w:p>
        </w:tc>
      </w:tr>
      <w:tr w:rsidR="000A6A7B" w:rsidRPr="002A78D6" w14:paraId="32B5C8D1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279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54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8E5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seafood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97AF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0,35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01B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Food</w:t>
            </w:r>
          </w:p>
        </w:tc>
      </w:tr>
      <w:tr w:rsidR="000A6A7B" w:rsidRPr="002A78D6" w14:paraId="126390BF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B7E5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55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87F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ticket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A670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0,34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0A0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Ticket</w:t>
            </w:r>
          </w:p>
        </w:tc>
      </w:tr>
      <w:tr w:rsidR="000A6A7B" w:rsidRPr="002A78D6" w14:paraId="1CFF49D1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B4B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56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EB2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massage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075F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0,34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A23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HealthCenter</w:t>
            </w:r>
            <w:proofErr w:type="spellEnd"/>
          </w:p>
        </w:tc>
      </w:tr>
      <w:tr w:rsidR="000A6A7B" w:rsidRPr="002A78D6" w14:paraId="4FF29AA0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FA56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57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348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storage_rental</w:t>
            </w:r>
            <w:proofErr w:type="spell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2B61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0,33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309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StorageRental</w:t>
            </w:r>
            <w:proofErr w:type="spellEnd"/>
          </w:p>
        </w:tc>
      </w:tr>
      <w:tr w:rsidR="000A6A7B" w:rsidRPr="002A78D6" w14:paraId="49969C31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D0A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58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73E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trade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7D2B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0,32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DE6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Shop</w:t>
            </w:r>
          </w:p>
        </w:tc>
      </w:tr>
      <w:tr w:rsidR="000A6A7B" w:rsidRPr="002A78D6" w14:paraId="33AE213F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DE2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59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CD5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houseware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F8BDF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0,31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5E13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Shop</w:t>
            </w:r>
          </w:p>
        </w:tc>
      </w:tr>
      <w:tr w:rsidR="000A6A7B" w:rsidRPr="002A78D6" w14:paraId="42470D3E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4A0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60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AF3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photo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E7AD3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0,30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A4F5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Shop</w:t>
            </w:r>
          </w:p>
        </w:tc>
      </w:tr>
      <w:tr w:rsidR="000A6A7B" w:rsidRPr="002A78D6" w14:paraId="45435D72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CCE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61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A6E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pastry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03F3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0,29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49C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Patisserie</w:t>
            </w:r>
          </w:p>
        </w:tc>
      </w:tr>
      <w:tr w:rsidR="000A6A7B" w:rsidRPr="002A78D6" w14:paraId="267CC1DE" w14:textId="77777777" w:rsidTr="006069C9">
        <w:trPr>
          <w:trHeight w:val="340"/>
        </w:trPr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4B0C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62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DF43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wine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ED7D9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0,28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B489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Liquor</w:t>
            </w:r>
          </w:p>
        </w:tc>
      </w:tr>
      <w:tr w:rsidR="000A6A7B" w:rsidRPr="002A78D6" w14:paraId="7A02DC3D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229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A705" w14:textId="767DCA0D" w:rsidR="000A6A7B" w:rsidRPr="002A78D6" w:rsidRDefault="002A78D6" w:rsidP="006069C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>Total Coverage</w:t>
            </w:r>
            <w:r w:rsidRPr="002A78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 xml:space="preserve"> </w:t>
            </w:r>
            <w:r w:rsidR="000A6A7B" w:rsidRPr="002A78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 xml:space="preserve">=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3752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>%90,12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09B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</w:p>
        </w:tc>
      </w:tr>
    </w:tbl>
    <w:p w14:paraId="5AC80ECA" w14:textId="77777777" w:rsidR="000A6A7B" w:rsidRPr="002A78D6" w:rsidRDefault="000A6A7B" w:rsidP="000A6A7B">
      <w:pPr>
        <w:tabs>
          <w:tab w:val="left" w:pos="2302"/>
        </w:tabs>
        <w:rPr>
          <w:rFonts w:ascii="Times New Roman" w:hAnsi="Times New Roman" w:cs="Times New Roman"/>
          <w:lang w:val="en-US"/>
        </w:rPr>
      </w:pPr>
    </w:p>
    <w:p w14:paraId="47EC3453" w14:textId="77777777" w:rsidR="000A6A7B" w:rsidRPr="002A78D6" w:rsidRDefault="000A6A7B" w:rsidP="000A6A7B">
      <w:pPr>
        <w:rPr>
          <w:rFonts w:ascii="Times New Roman" w:hAnsi="Times New Roman" w:cs="Times New Roman"/>
          <w:lang w:val="en-US"/>
        </w:rPr>
      </w:pPr>
      <w:r w:rsidRPr="002A78D6">
        <w:rPr>
          <w:rFonts w:ascii="Times New Roman" w:hAnsi="Times New Roman" w:cs="Times New Roman"/>
          <w:lang w:val="en-US"/>
        </w:rPr>
        <w:br w:type="page"/>
      </w:r>
    </w:p>
    <w:p w14:paraId="4BA01EEE" w14:textId="567B7302" w:rsidR="000A6A7B" w:rsidRPr="002A78D6" w:rsidRDefault="00510594" w:rsidP="000A6A7B">
      <w:pPr>
        <w:tabs>
          <w:tab w:val="left" w:pos="2302"/>
        </w:tabs>
        <w:rPr>
          <w:rFonts w:ascii="Times New Roman" w:hAnsi="Times New Roman" w:cs="Times New Roman"/>
          <w:lang w:val="en-US"/>
        </w:rPr>
      </w:pPr>
      <w:r w:rsidRPr="00510594">
        <w:rPr>
          <w:rFonts w:ascii="Times New Roman" w:hAnsi="Times New Roman" w:cs="Times New Roman"/>
          <w:lang w:val="en-US"/>
        </w:rPr>
        <w:lastRenderedPageBreak/>
        <w:t xml:space="preserve">Table A.3 </w:t>
      </w:r>
      <w:r>
        <w:rPr>
          <w:rFonts w:ascii="Times New Roman" w:hAnsi="Times New Roman" w:cs="Times New Roman"/>
          <w:lang w:val="en-US"/>
        </w:rPr>
        <w:t>C</w:t>
      </w:r>
      <w:r w:rsidRPr="00510594">
        <w:rPr>
          <w:rFonts w:ascii="Times New Roman" w:hAnsi="Times New Roman" w:cs="Times New Roman"/>
          <w:lang w:val="en-US"/>
        </w:rPr>
        <w:t xml:space="preserve">lass </w:t>
      </w:r>
      <w:r>
        <w:rPr>
          <w:rFonts w:ascii="Times New Roman" w:hAnsi="Times New Roman" w:cs="Times New Roman"/>
          <w:lang w:val="en-US"/>
        </w:rPr>
        <w:t>mapping</w:t>
      </w:r>
      <w:r w:rsidRPr="00510594">
        <w:rPr>
          <w:rFonts w:ascii="Times New Roman" w:hAnsi="Times New Roman" w:cs="Times New Roman"/>
          <w:lang w:val="en-US"/>
        </w:rPr>
        <w:t xml:space="preserve"> table for the amenity key</w:t>
      </w:r>
    </w:p>
    <w:tbl>
      <w:tblPr>
        <w:tblW w:w="5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"/>
        <w:gridCol w:w="2089"/>
        <w:gridCol w:w="956"/>
        <w:gridCol w:w="2315"/>
      </w:tblGrid>
      <w:tr w:rsidR="000A6A7B" w:rsidRPr="002A78D6" w14:paraId="2DAB98CE" w14:textId="77777777" w:rsidTr="006069C9">
        <w:trPr>
          <w:trHeight w:val="320"/>
        </w:trPr>
        <w:tc>
          <w:tcPr>
            <w:tcW w:w="540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CF74F0" w14:textId="105C69FB" w:rsidR="000A6A7B" w:rsidRPr="002A78D6" w:rsidRDefault="002A78D6" w:rsidP="006069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>No</w:t>
            </w:r>
          </w:p>
        </w:tc>
        <w:tc>
          <w:tcPr>
            <w:tcW w:w="536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60B48" w14:textId="68F9DA23" w:rsidR="000A6A7B" w:rsidRPr="002A78D6" w:rsidRDefault="00453B4B" w:rsidP="006069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>Key</w:t>
            </w:r>
            <w:r w:rsidR="000A6A7B" w:rsidRPr="002A78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 xml:space="preserve"> = amenity</w:t>
            </w:r>
          </w:p>
        </w:tc>
      </w:tr>
      <w:tr w:rsidR="002A78D6" w:rsidRPr="002A78D6" w14:paraId="157A0E25" w14:textId="77777777" w:rsidTr="006069C9">
        <w:trPr>
          <w:trHeight w:val="320"/>
        </w:trPr>
        <w:tc>
          <w:tcPr>
            <w:tcW w:w="540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11F3E6" w14:textId="77777777" w:rsidR="002A78D6" w:rsidRPr="002A78D6" w:rsidRDefault="002A78D6" w:rsidP="002A78D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688F5" w14:textId="5E7E423D" w:rsidR="002A78D6" w:rsidRPr="002A78D6" w:rsidRDefault="002A78D6" w:rsidP="002A78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>OSM Value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B5ECF" w14:textId="77777777" w:rsidR="002A78D6" w:rsidRPr="002A78D6" w:rsidRDefault="002A78D6" w:rsidP="002A78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  <w:t>Coverage</w:t>
            </w:r>
          </w:p>
          <w:p w14:paraId="39F68FB3" w14:textId="69C103B0" w:rsidR="002A78D6" w:rsidRPr="002A78D6" w:rsidRDefault="002A78D6" w:rsidP="002A78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  <w:t>(%)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393CE" w14:textId="129C71B2" w:rsidR="002A78D6" w:rsidRPr="002A78D6" w:rsidRDefault="002A78D6" w:rsidP="002A78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  <w:t>Taxomony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  <w:t xml:space="preserve"> Class </w:t>
            </w:r>
          </w:p>
        </w:tc>
      </w:tr>
      <w:tr w:rsidR="000A6A7B" w:rsidRPr="002A78D6" w14:paraId="35CB2C0F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D5FC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5A4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parking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B288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20,80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E99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ParkingArea</w:t>
            </w:r>
            <w:proofErr w:type="spellEnd"/>
          </w:p>
        </w:tc>
      </w:tr>
      <w:tr w:rsidR="000A6A7B" w:rsidRPr="002A78D6" w14:paraId="3C94245B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0BF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7199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bench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D9B89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8,15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9CE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Park</w:t>
            </w:r>
          </w:p>
        </w:tc>
      </w:tr>
      <w:tr w:rsidR="000A6A7B" w:rsidRPr="002A78D6" w14:paraId="0FD19EF0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9A1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3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295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place_of_worship</w:t>
            </w:r>
            <w:proofErr w:type="spellEnd"/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0002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6,70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490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Religious</w:t>
            </w:r>
          </w:p>
        </w:tc>
      </w:tr>
      <w:tr w:rsidR="000A6A7B" w:rsidRPr="002A78D6" w14:paraId="21B5D184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075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4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AB7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restaurant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DA0F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6,19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458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Restaurant_Diner</w:t>
            </w:r>
            <w:proofErr w:type="spellEnd"/>
          </w:p>
        </w:tc>
      </w:tr>
      <w:tr w:rsidR="000A6A7B" w:rsidRPr="002A78D6" w14:paraId="0D446DD2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727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5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444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school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2E98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5,99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30F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School</w:t>
            </w:r>
          </w:p>
        </w:tc>
      </w:tr>
      <w:tr w:rsidR="000A6A7B" w:rsidRPr="002A78D6" w14:paraId="55956A3F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DA3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6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7FE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parking_space</w:t>
            </w:r>
            <w:proofErr w:type="spellEnd"/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0B80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3,90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0CD6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ParkingArea</w:t>
            </w:r>
            <w:proofErr w:type="spellEnd"/>
          </w:p>
        </w:tc>
      </w:tr>
      <w:tr w:rsidR="000A6A7B" w:rsidRPr="002A78D6" w14:paraId="312E3859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9CDB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7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2B8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waste_basket</w:t>
            </w:r>
            <w:proofErr w:type="spellEnd"/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FD7E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2,55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9DD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Waste_Recycle</w:t>
            </w:r>
            <w:proofErr w:type="spellEnd"/>
          </w:p>
        </w:tc>
      </w:tr>
      <w:tr w:rsidR="000A6A7B" w:rsidRPr="002A78D6" w14:paraId="7FED1DAC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7AF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8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E86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fuel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26AA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2,48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20C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GasStation</w:t>
            </w:r>
            <w:proofErr w:type="spellEnd"/>
          </w:p>
        </w:tc>
      </w:tr>
      <w:tr w:rsidR="000A6A7B" w:rsidRPr="002A78D6" w14:paraId="1FFEFEE5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5635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9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F98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cafe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CA4B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2,39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45F7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Cafe_Bar</w:t>
            </w:r>
            <w:proofErr w:type="spellEnd"/>
          </w:p>
        </w:tc>
      </w:tr>
      <w:tr w:rsidR="000A6A7B" w:rsidRPr="002A78D6" w14:paraId="56CA0692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668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10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BA3A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fast_food</w:t>
            </w:r>
            <w:proofErr w:type="spellEnd"/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4B77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2,31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D45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Restaurant_Diner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 </w:t>
            </w:r>
          </w:p>
        </w:tc>
      </w:tr>
      <w:tr w:rsidR="000A6A7B" w:rsidRPr="002A78D6" w14:paraId="3B87731A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E28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11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07C6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bicycle_parking</w:t>
            </w:r>
            <w:proofErr w:type="spellEnd"/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59D3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2,03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EEC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ParkingArea</w:t>
            </w:r>
            <w:proofErr w:type="spellEnd"/>
          </w:p>
        </w:tc>
      </w:tr>
      <w:tr w:rsidR="000A6A7B" w:rsidRPr="002A78D6" w14:paraId="236E011D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722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12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32F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bank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9C99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1,92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69C7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Bank_Finance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 </w:t>
            </w:r>
          </w:p>
        </w:tc>
      </w:tr>
      <w:tr w:rsidR="000A6A7B" w:rsidRPr="002A78D6" w14:paraId="25E9A56B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74A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13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F5B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shelter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5448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1,88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301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Accessory_Cantilever</w:t>
            </w:r>
            <w:proofErr w:type="spellEnd"/>
          </w:p>
        </w:tc>
      </w:tr>
      <w:tr w:rsidR="000A6A7B" w:rsidRPr="002A78D6" w14:paraId="3F8073BC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C32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14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7B5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toilets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BAF0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1,76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515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Toilets</w:t>
            </w:r>
          </w:p>
        </w:tc>
      </w:tr>
      <w:tr w:rsidR="000A6A7B" w:rsidRPr="002A78D6" w14:paraId="35DB3F7A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DA2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15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B2E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pharmacy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6D55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1,71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189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Chemistry </w:t>
            </w:r>
          </w:p>
        </w:tc>
      </w:tr>
      <w:tr w:rsidR="000A6A7B" w:rsidRPr="002A78D6" w14:paraId="15C9417D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0C2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16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1B8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post_box</w:t>
            </w:r>
            <w:proofErr w:type="spellEnd"/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56E6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1,70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804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Logistics</w:t>
            </w:r>
          </w:p>
        </w:tc>
      </w:tr>
      <w:tr w:rsidR="000A6A7B" w:rsidRPr="002A78D6" w14:paraId="42B079E9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264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17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A79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recycling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129E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1,64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8166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Waste_Recycle</w:t>
            </w:r>
            <w:proofErr w:type="spellEnd"/>
          </w:p>
        </w:tc>
      </w:tr>
      <w:tr w:rsidR="000A6A7B" w:rsidRPr="002A78D6" w14:paraId="6DC711DC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A93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18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5D7C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kindergarten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F8F5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1,39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2BF0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Kindergarten </w:t>
            </w:r>
          </w:p>
        </w:tc>
      </w:tr>
      <w:tr w:rsidR="000A6A7B" w:rsidRPr="002A78D6" w14:paraId="0EA78344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061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19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03E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drinking_water</w:t>
            </w:r>
            <w:proofErr w:type="spellEnd"/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F423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1,25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4AB2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Fountain</w:t>
            </w:r>
          </w:p>
        </w:tc>
      </w:tr>
      <w:tr w:rsidR="000A6A7B" w:rsidRPr="002A78D6" w14:paraId="4EF4AE6E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77B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20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52B55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hospital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3304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1,03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2A2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Hospital </w:t>
            </w:r>
          </w:p>
        </w:tc>
      </w:tr>
      <w:tr w:rsidR="000A6A7B" w:rsidRPr="002A78D6" w14:paraId="199C9215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80A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21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BC6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bar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4081F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1,03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706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Cafe_Bar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 </w:t>
            </w:r>
          </w:p>
        </w:tc>
      </w:tr>
      <w:tr w:rsidR="000A6A7B" w:rsidRPr="002A78D6" w14:paraId="198C2CD0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FCB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22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684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atm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42AE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0,97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EE88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Bank_Finance</w:t>
            </w:r>
            <w:proofErr w:type="spellEnd"/>
          </w:p>
        </w:tc>
      </w:tr>
      <w:tr w:rsidR="000A6A7B" w:rsidRPr="002A78D6" w14:paraId="2BB22B9B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D4E5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23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2AE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vending_machine</w:t>
            </w:r>
            <w:proofErr w:type="spellEnd"/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5FEB2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0,95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A22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Accessory_Cantilever</w:t>
            </w:r>
            <w:proofErr w:type="spellEnd"/>
          </w:p>
        </w:tc>
      </w:tr>
      <w:tr w:rsidR="000A6A7B" w:rsidRPr="002A78D6" w14:paraId="30072378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A6E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24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FF8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post_office</w:t>
            </w:r>
            <w:proofErr w:type="spellEnd"/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FD79B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0,95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3A2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Logistics </w:t>
            </w:r>
          </w:p>
        </w:tc>
      </w:tr>
      <w:tr w:rsidR="000A6A7B" w:rsidRPr="002A78D6" w14:paraId="53D5D9A9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6DA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25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E52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grave_yard</w:t>
            </w:r>
            <w:proofErr w:type="spellEnd"/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C1F7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0,93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EE6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Cemetery</w:t>
            </w:r>
          </w:p>
        </w:tc>
      </w:tr>
      <w:tr w:rsidR="000A6A7B" w:rsidRPr="002A78D6" w14:paraId="6030877B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113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26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6F9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pub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541D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0,91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CF5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Cafe_Bar</w:t>
            </w:r>
            <w:proofErr w:type="spellEnd"/>
          </w:p>
        </w:tc>
      </w:tr>
      <w:tr w:rsidR="000A6A7B" w:rsidRPr="002A78D6" w14:paraId="173BA26D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5BE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27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FED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hunting_stand</w:t>
            </w:r>
            <w:proofErr w:type="spellEnd"/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262D7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0,90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A3E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TrainingFacility</w:t>
            </w:r>
            <w:proofErr w:type="spellEnd"/>
          </w:p>
        </w:tc>
      </w:tr>
      <w:tr w:rsidR="000A6A7B" w:rsidRPr="002A78D6" w14:paraId="33EC225A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2F59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28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421A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clinic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08CA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0,76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E50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HealthCenter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 </w:t>
            </w:r>
          </w:p>
        </w:tc>
      </w:tr>
      <w:tr w:rsidR="000A6A7B" w:rsidRPr="002A78D6" w14:paraId="010DC662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AF7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29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0B4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doctors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82F9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0,72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537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HealthCenter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 </w:t>
            </w:r>
          </w:p>
        </w:tc>
      </w:tr>
      <w:tr w:rsidR="000A6A7B" w:rsidRPr="002A78D6" w14:paraId="7650BF31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0572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30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C137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fountain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863A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0,71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0D8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Fountain</w:t>
            </w:r>
          </w:p>
        </w:tc>
      </w:tr>
      <w:tr w:rsidR="000A6A7B" w:rsidRPr="002A78D6" w14:paraId="274BADB8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C22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31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FAE5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police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2904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0,71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A41D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OfficialBuilding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 </w:t>
            </w:r>
          </w:p>
        </w:tc>
      </w:tr>
      <w:tr w:rsidR="000A6A7B" w:rsidRPr="002A78D6" w14:paraId="06F8693D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279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32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903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townhall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2E3B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0,70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A5E8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OfficialBuilding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 </w:t>
            </w:r>
          </w:p>
        </w:tc>
      </w:tr>
      <w:tr w:rsidR="000A6A7B" w:rsidRPr="002A78D6" w14:paraId="76B4A44E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EBA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33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1483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waste_disposal</w:t>
            </w:r>
            <w:proofErr w:type="spellEnd"/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D5AAD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0,69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7BC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Waste_Recycle</w:t>
            </w:r>
            <w:proofErr w:type="spellEnd"/>
          </w:p>
        </w:tc>
      </w:tr>
      <w:tr w:rsidR="000A6A7B" w:rsidRPr="002A78D6" w14:paraId="7D35382B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3495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34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EF8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community_centre</w:t>
            </w:r>
            <w:proofErr w:type="spellEnd"/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E442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0,69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7AE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CulturalCenter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 </w:t>
            </w:r>
          </w:p>
        </w:tc>
      </w:tr>
      <w:tr w:rsidR="000A6A7B" w:rsidRPr="002A78D6" w14:paraId="1D9B207D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C46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35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7EB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fire_station</w:t>
            </w:r>
            <w:proofErr w:type="spellEnd"/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DE25D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0,63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BFE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FireStation</w:t>
            </w:r>
            <w:proofErr w:type="spellEnd"/>
          </w:p>
        </w:tc>
      </w:tr>
      <w:tr w:rsidR="000A6A7B" w:rsidRPr="002A78D6" w14:paraId="1C1A3932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17A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36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A3D0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social_facility</w:t>
            </w:r>
            <w:proofErr w:type="spellEnd"/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3951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0,59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85C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CulturalCenter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 </w:t>
            </w:r>
          </w:p>
        </w:tc>
      </w:tr>
      <w:tr w:rsidR="000A6A7B" w:rsidRPr="002A78D6" w14:paraId="56C3D524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053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37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BE7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library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7B09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0,47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AF8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Library </w:t>
            </w:r>
          </w:p>
        </w:tc>
      </w:tr>
      <w:tr w:rsidR="000A6A7B" w:rsidRPr="002A78D6" w14:paraId="218C7B01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A3A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38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859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car_wash</w:t>
            </w:r>
            <w:proofErr w:type="spellEnd"/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C49EB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0,45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9D5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CarWash</w:t>
            </w:r>
            <w:proofErr w:type="spellEnd"/>
          </w:p>
        </w:tc>
      </w:tr>
      <w:tr w:rsidR="000A6A7B" w:rsidRPr="002A78D6" w14:paraId="652AE231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A6E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39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1DE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marketplace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96D6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0,36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9811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Marketplace_Bazaar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 </w:t>
            </w:r>
          </w:p>
        </w:tc>
      </w:tr>
      <w:tr w:rsidR="000A6A7B" w:rsidRPr="002A78D6" w14:paraId="6FE4184B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4558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40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2132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public_building</w:t>
            </w:r>
            <w:proofErr w:type="spellEnd"/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9E35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0,29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309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CulturalCenter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 </w:t>
            </w:r>
          </w:p>
        </w:tc>
      </w:tr>
      <w:tr w:rsidR="000A6A7B" w:rsidRPr="002A78D6" w14:paraId="2C8AB2FD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4EB7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lastRenderedPageBreak/>
              <w:t>41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BFC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veterinary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E772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0,23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07A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HealthCenter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 </w:t>
            </w:r>
          </w:p>
        </w:tc>
      </w:tr>
      <w:tr w:rsidR="000A6A7B" w:rsidRPr="002A78D6" w14:paraId="21E6491A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17085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42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8BA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theatre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C694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0,21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F7D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Theatre </w:t>
            </w:r>
          </w:p>
        </w:tc>
      </w:tr>
      <w:tr w:rsidR="000A6A7B" w:rsidRPr="002A78D6" w14:paraId="5DFF7904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3B4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43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85B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ice_cream</w:t>
            </w:r>
            <w:proofErr w:type="spellEnd"/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6C50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0,18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00B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Restaurant_Diner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 </w:t>
            </w:r>
          </w:p>
        </w:tc>
      </w:tr>
      <w:tr w:rsidR="000A6A7B" w:rsidRPr="002A78D6" w14:paraId="551A02A4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6BE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44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D0B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courthouse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A983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0,13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E6C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OfficialBuilding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 </w:t>
            </w:r>
          </w:p>
        </w:tc>
      </w:tr>
      <w:tr w:rsidR="000A6A7B" w:rsidRPr="002A78D6" w14:paraId="1E77201E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421F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45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2EF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nightclub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4CDE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0,11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B9E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Cafe_Bar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 </w:t>
            </w:r>
          </w:p>
        </w:tc>
      </w:tr>
      <w:tr w:rsidR="000A6A7B" w:rsidRPr="002A78D6" w14:paraId="4D18CD37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F2E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46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066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bureau_de_change</w:t>
            </w:r>
            <w:proofErr w:type="spellEnd"/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1ECC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0,07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4F7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Bureau_de_change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 </w:t>
            </w:r>
          </w:p>
        </w:tc>
      </w:tr>
      <w:tr w:rsidR="000A6A7B" w:rsidRPr="002A78D6" w14:paraId="4A69B3F4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A54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47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56A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internet_cafe</w:t>
            </w:r>
            <w:proofErr w:type="spellEnd"/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37E7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0,06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A70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Cafe_Bar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 </w:t>
            </w:r>
          </w:p>
        </w:tc>
      </w:tr>
      <w:tr w:rsidR="000A6A7B" w:rsidRPr="002A78D6" w14:paraId="7AA40BE8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78B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48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20C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events_venue</w:t>
            </w:r>
            <w:proofErr w:type="spellEnd"/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994D7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0,05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EEA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EventsVenue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 </w:t>
            </w:r>
          </w:p>
        </w:tc>
      </w:tr>
      <w:tr w:rsidR="000A6A7B" w:rsidRPr="002A78D6" w14:paraId="5E4C0859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B1C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49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DC5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public_bath</w:t>
            </w:r>
            <w:proofErr w:type="spellEnd"/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D6E8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0,05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7E1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PublicBath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 </w:t>
            </w:r>
          </w:p>
        </w:tc>
      </w:tr>
      <w:tr w:rsidR="000A6A7B" w:rsidRPr="002A78D6" w14:paraId="6AC73D3D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24B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50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2C0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social_centre</w:t>
            </w:r>
            <w:proofErr w:type="spellEnd"/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4172A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0,03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665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CulturalCenter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 </w:t>
            </w:r>
          </w:p>
        </w:tc>
      </w:tr>
      <w:tr w:rsidR="000A6A7B" w:rsidRPr="002A78D6" w14:paraId="64225FA5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54B1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51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F7E6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language_school</w:t>
            </w:r>
            <w:proofErr w:type="spellEnd"/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16B1E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0,02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4A1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LanguageSchool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 </w:t>
            </w:r>
          </w:p>
        </w:tc>
      </w:tr>
      <w:tr w:rsidR="000A6A7B" w:rsidRPr="002A78D6" w14:paraId="63CA168C" w14:textId="77777777" w:rsidTr="006069C9">
        <w:trPr>
          <w:trHeight w:val="340"/>
        </w:trPr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BC307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52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9CCA5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money_transfer</w:t>
            </w:r>
            <w:proofErr w:type="spellEnd"/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0BDF92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0,02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8CCE0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Bank_Finance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 </w:t>
            </w:r>
          </w:p>
        </w:tc>
      </w:tr>
      <w:tr w:rsidR="000A6A7B" w:rsidRPr="002A78D6" w14:paraId="31497ECE" w14:textId="77777777" w:rsidTr="006069C9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F7D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AE8D" w14:textId="5D32A822" w:rsidR="000A6A7B" w:rsidRPr="002A78D6" w:rsidRDefault="002A78D6" w:rsidP="006069C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>Total Coverage</w:t>
            </w:r>
            <w:r w:rsidRPr="002A78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 xml:space="preserve"> </w:t>
            </w:r>
            <w:r w:rsidR="000A6A7B" w:rsidRPr="002A78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 xml:space="preserve">= 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4C2F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  <w:t>%93,34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95B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</w:pPr>
          </w:p>
        </w:tc>
      </w:tr>
    </w:tbl>
    <w:p w14:paraId="6B926413" w14:textId="77777777" w:rsidR="000A6A7B" w:rsidRPr="002A78D6" w:rsidRDefault="000A6A7B" w:rsidP="000A6A7B">
      <w:pPr>
        <w:tabs>
          <w:tab w:val="left" w:pos="2302"/>
        </w:tabs>
        <w:rPr>
          <w:rFonts w:ascii="Times New Roman" w:hAnsi="Times New Roman" w:cs="Times New Roman"/>
          <w:lang w:val="en-US"/>
        </w:rPr>
      </w:pPr>
    </w:p>
    <w:p w14:paraId="6A16126E" w14:textId="77777777" w:rsidR="000A6A7B" w:rsidRPr="002A78D6" w:rsidRDefault="000A6A7B" w:rsidP="000A6A7B">
      <w:pPr>
        <w:rPr>
          <w:rFonts w:ascii="Times New Roman" w:hAnsi="Times New Roman" w:cs="Times New Roman"/>
          <w:lang w:val="en-US"/>
        </w:rPr>
      </w:pPr>
      <w:r w:rsidRPr="002A78D6">
        <w:rPr>
          <w:rFonts w:ascii="Times New Roman" w:hAnsi="Times New Roman" w:cs="Times New Roman"/>
          <w:lang w:val="en-US"/>
        </w:rPr>
        <w:br w:type="page"/>
      </w:r>
    </w:p>
    <w:p w14:paraId="6BCDE498" w14:textId="3482524A" w:rsidR="000A6A7B" w:rsidRPr="002A78D6" w:rsidRDefault="00A2051D" w:rsidP="000A6A7B">
      <w:pPr>
        <w:tabs>
          <w:tab w:val="left" w:pos="2302"/>
        </w:tabs>
        <w:rPr>
          <w:rFonts w:ascii="Times New Roman" w:hAnsi="Times New Roman" w:cs="Times New Roman"/>
          <w:lang w:val="en-US"/>
        </w:rPr>
      </w:pPr>
      <w:r w:rsidRPr="00A2051D">
        <w:rPr>
          <w:rFonts w:ascii="Times New Roman" w:hAnsi="Times New Roman" w:cs="Times New Roman"/>
          <w:lang w:val="en-US"/>
        </w:rPr>
        <w:lastRenderedPageBreak/>
        <w:t xml:space="preserve">Table A.4 </w:t>
      </w:r>
      <w:r>
        <w:rPr>
          <w:rFonts w:ascii="Times New Roman" w:hAnsi="Times New Roman" w:cs="Times New Roman"/>
          <w:lang w:val="en-US"/>
        </w:rPr>
        <w:t>C</w:t>
      </w:r>
      <w:r w:rsidRPr="00A2051D">
        <w:rPr>
          <w:rFonts w:ascii="Times New Roman" w:hAnsi="Times New Roman" w:cs="Times New Roman"/>
          <w:lang w:val="en-US"/>
        </w:rPr>
        <w:t>lass mapping table for the historic key</w:t>
      </w:r>
    </w:p>
    <w:tbl>
      <w:tblPr>
        <w:tblW w:w="102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7"/>
        <w:gridCol w:w="2754"/>
        <w:gridCol w:w="951"/>
        <w:gridCol w:w="1418"/>
        <w:gridCol w:w="4784"/>
      </w:tblGrid>
      <w:tr w:rsidR="000A6A7B" w:rsidRPr="002A78D6" w14:paraId="15562B76" w14:textId="77777777" w:rsidTr="00BC4156">
        <w:trPr>
          <w:trHeight w:val="315"/>
        </w:trPr>
        <w:tc>
          <w:tcPr>
            <w:tcW w:w="507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C784DE" w14:textId="172ADEE5" w:rsidR="000A6A7B" w:rsidRPr="002A78D6" w:rsidRDefault="002A78D6" w:rsidP="006069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>No</w:t>
            </w:r>
          </w:p>
        </w:tc>
        <w:tc>
          <w:tcPr>
            <w:tcW w:w="4954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116FD" w14:textId="7A8813CE" w:rsidR="000A6A7B" w:rsidRPr="002A78D6" w:rsidRDefault="00453B4B" w:rsidP="006069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>Key</w:t>
            </w:r>
            <w:r w:rsidR="000A6A7B" w:rsidRPr="002A78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 xml:space="preserve"> = historic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8F53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2A78D6" w:rsidRPr="002A78D6" w14:paraId="4E1A20A4" w14:textId="77777777" w:rsidTr="00BC4156">
        <w:trPr>
          <w:trHeight w:val="315"/>
        </w:trPr>
        <w:tc>
          <w:tcPr>
            <w:tcW w:w="507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5CE0C36" w14:textId="77777777" w:rsidR="002A78D6" w:rsidRPr="002A78D6" w:rsidRDefault="002A78D6" w:rsidP="002A78D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72BE3" w14:textId="6FDED331" w:rsidR="002A78D6" w:rsidRPr="002A78D6" w:rsidRDefault="002A78D6" w:rsidP="002A78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>OSM Value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4B72D" w14:textId="77777777" w:rsidR="002A78D6" w:rsidRPr="002A78D6" w:rsidRDefault="002A78D6" w:rsidP="002A78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  <w:t>Coverage</w:t>
            </w:r>
          </w:p>
          <w:p w14:paraId="1E016FDF" w14:textId="53441403" w:rsidR="002A78D6" w:rsidRPr="002A78D6" w:rsidRDefault="002A78D6" w:rsidP="002A78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  <w:t>(%)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D8BCA" w14:textId="76489A5B" w:rsidR="002A78D6" w:rsidRPr="002A78D6" w:rsidRDefault="002A78D6" w:rsidP="002A78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  <w:t>Taxomony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  <w:t xml:space="preserve"> Class 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8CB0" w14:textId="77777777" w:rsidR="002A78D6" w:rsidRPr="002A78D6" w:rsidRDefault="002A78D6" w:rsidP="002A78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539E4E03" w14:textId="77777777" w:rsidTr="00BC4156">
        <w:trPr>
          <w:trHeight w:val="315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123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8B45" w14:textId="0976B446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lang w:val="en-US" w:eastAsia="tr-TR"/>
              </w:rPr>
              <w:t>memorial</w:t>
            </w:r>
            <w:r w:rsidR="00BC4156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lang w:val="en-US" w:eastAsia="tr-TR"/>
              </w:rPr>
              <w:t>*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8DE3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19,76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23AB" w14:textId="0B5032BA" w:rsidR="000A6A7B" w:rsidRPr="002A78D6" w:rsidRDefault="00BC4156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-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2760" w14:textId="4E7AB43C" w:rsidR="000A6A7B" w:rsidRPr="002A78D6" w:rsidRDefault="00BC4156" w:rsidP="00BC415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lang w:val="en-US" w:eastAsia="tr-TR"/>
              </w:rPr>
              <w:t>*</w:t>
            </w:r>
            <w:proofErr w:type="gramStart"/>
            <w:r w:rsidR="00DB7E6E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lang w:val="en-US" w:eastAsia="tr-TR"/>
              </w:rPr>
              <w:t>s</w:t>
            </w:r>
            <w:r w:rsidRPr="00BC41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ince</w:t>
            </w:r>
            <w:proofErr w:type="gramEnd"/>
            <w:r w:rsidRPr="00BC41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 it does not express structure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 </w:t>
            </w:r>
            <w:r w:rsidRPr="00BC41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not taken</w:t>
            </w:r>
          </w:p>
        </w:tc>
      </w:tr>
      <w:tr w:rsidR="000A6A7B" w:rsidRPr="002A78D6" w14:paraId="5E6E048B" w14:textId="77777777" w:rsidTr="00BC4156">
        <w:trPr>
          <w:trHeight w:val="315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B58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7361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archaeological_site</w:t>
            </w:r>
            <w:proofErr w:type="spellEnd"/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C4C6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10,32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CC4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Historical 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8C4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12628976" w14:textId="77777777" w:rsidTr="00BC4156">
        <w:trPr>
          <w:trHeight w:val="315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268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3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07A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wayside_cross</w:t>
            </w:r>
            <w:proofErr w:type="spellEnd"/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2A45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10,22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A2A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Historical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0D9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6CD455B3" w14:textId="77777777" w:rsidTr="00BC4156">
        <w:trPr>
          <w:trHeight w:val="315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2B2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4C60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ruins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8164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9,20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6BAA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RuinedBuilding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 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BD5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5DBC5544" w14:textId="77777777" w:rsidTr="00BC4156">
        <w:trPr>
          <w:trHeight w:val="315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A7B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02B5" w14:textId="121AB32C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tr-TR"/>
              </w:rPr>
              <w:t>yes</w:t>
            </w:r>
            <w:r w:rsidR="00BC415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tr-TR"/>
              </w:rPr>
              <w:t>*</w:t>
            </w:r>
            <w:r w:rsidRPr="002A78D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tr-TR"/>
              </w:rPr>
              <w:t xml:space="preserve"> &gt;&gt; historic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8A74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8,01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86E5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Historical 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0A34" w14:textId="20705FDF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BC415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tr-TR"/>
              </w:rPr>
              <w:t>*</w:t>
            </w:r>
            <w:proofErr w:type="gramStart"/>
            <w:r w:rsidR="00BC4156" w:rsidRPr="00BC41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changed</w:t>
            </w:r>
            <w:proofErr w:type="gramEnd"/>
            <w:r w:rsidR="00BC4156" w:rsidRPr="00BC41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 to 'historic'</w:t>
            </w:r>
          </w:p>
        </w:tc>
      </w:tr>
      <w:tr w:rsidR="000A6A7B" w:rsidRPr="002A78D6" w14:paraId="08F2E50D" w14:textId="77777777" w:rsidTr="00BC4156">
        <w:trPr>
          <w:trHeight w:val="315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FF7F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2FB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wayside_shrine</w:t>
            </w:r>
            <w:proofErr w:type="spellEnd"/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7C5DC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6,60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6F0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Historical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0F4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0D8C7FC7" w14:textId="77777777" w:rsidTr="00BC4156">
        <w:trPr>
          <w:trHeight w:val="315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E2A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7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5D6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monument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742F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5,04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3369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Monument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3BD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716CBEBB" w14:textId="77777777" w:rsidTr="00BC4156">
        <w:trPr>
          <w:trHeight w:val="315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BDB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8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23B06" w14:textId="15751786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FFC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FFC000"/>
                <w:sz w:val="20"/>
                <w:szCs w:val="20"/>
                <w:lang w:val="en-US" w:eastAsia="tr-TR"/>
              </w:rPr>
              <w:t>building</w:t>
            </w:r>
            <w:r w:rsidR="00BC4156">
              <w:rPr>
                <w:rFonts w:ascii="Times New Roman" w:eastAsia="Times New Roman" w:hAnsi="Times New Roman" w:cs="Times New Roman"/>
                <w:color w:val="FFC000"/>
                <w:sz w:val="20"/>
                <w:szCs w:val="20"/>
                <w:lang w:val="en-US" w:eastAsia="tr-TR"/>
              </w:rPr>
              <w:t>*</w:t>
            </w:r>
            <w:r w:rsidRPr="002A78D6">
              <w:rPr>
                <w:rFonts w:ascii="Times New Roman" w:eastAsia="Times New Roman" w:hAnsi="Times New Roman" w:cs="Times New Roman"/>
                <w:color w:val="FFC000"/>
                <w:sz w:val="20"/>
                <w:szCs w:val="20"/>
                <w:lang w:val="en-US" w:eastAsia="tr-TR"/>
              </w:rPr>
              <w:t xml:space="preserve"> &gt;&gt; </w:t>
            </w:r>
            <w:proofErr w:type="spellStart"/>
            <w:r w:rsidRPr="002A78D6">
              <w:rPr>
                <w:rFonts w:ascii="Times New Roman" w:eastAsia="Times New Roman" w:hAnsi="Times New Roman" w:cs="Times New Roman"/>
                <w:color w:val="FFC000"/>
                <w:sz w:val="20"/>
                <w:szCs w:val="20"/>
                <w:lang w:val="en-US" w:eastAsia="tr-TR"/>
              </w:rPr>
              <w:t>historic_building</w:t>
            </w:r>
            <w:proofErr w:type="spellEnd"/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F51F0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4,06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7283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Historical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E0D30" w14:textId="41D8E2A7" w:rsidR="000A6A7B" w:rsidRPr="002A78D6" w:rsidRDefault="00BC4156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color w:val="FFC000"/>
                <w:sz w:val="20"/>
                <w:szCs w:val="20"/>
                <w:lang w:val="en-US" w:eastAsia="tr-TR"/>
              </w:rPr>
              <w:t>*</w:t>
            </w:r>
            <w:proofErr w:type="gramStart"/>
            <w:r w:rsidRPr="00BC41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changed</w:t>
            </w:r>
            <w:proofErr w:type="gramEnd"/>
            <w:r w:rsidRPr="00BC41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 to '</w:t>
            </w:r>
            <w:proofErr w:type="spellStart"/>
            <w:r w:rsidRPr="00BC41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historic_building</w:t>
            </w:r>
            <w:proofErr w:type="spellEnd"/>
            <w:r w:rsidRPr="00BC41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'</w:t>
            </w:r>
          </w:p>
        </w:tc>
      </w:tr>
      <w:tr w:rsidR="000A6A7B" w:rsidRPr="002A78D6" w14:paraId="1B1BA7F4" w14:textId="77777777" w:rsidTr="00BC4156">
        <w:trPr>
          <w:trHeight w:val="315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F30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9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77B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boundary_stone</w:t>
            </w:r>
            <w:proofErr w:type="spellEnd"/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5A0F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3,61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DBC3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Historical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E18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58F7A099" w14:textId="77777777" w:rsidTr="00BC4156">
        <w:trPr>
          <w:trHeight w:val="315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70B4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F2F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castle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F852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3,50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F236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Historical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EAE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5C922BFA" w14:textId="77777777" w:rsidTr="00BC4156">
        <w:trPr>
          <w:trHeight w:val="315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FC4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207F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charcoal_pile</w:t>
            </w:r>
            <w:proofErr w:type="spellEnd"/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FA46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3,24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3915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Historical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927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1FD6F892" w14:textId="77777777" w:rsidTr="00BC4156">
        <w:trPr>
          <w:trHeight w:val="315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0CB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45E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tomb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FB4A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2,29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405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Historical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35A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7C5C6FFA" w14:textId="77777777" w:rsidTr="00BC4156">
        <w:trPr>
          <w:trHeight w:val="315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AAA6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13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B04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citywalls</w:t>
            </w:r>
            <w:proofErr w:type="spellEnd"/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57DF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1,11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DF0E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Historical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E27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01143485" w14:textId="77777777" w:rsidTr="00BC4156">
        <w:trPr>
          <w:trHeight w:val="315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C2F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E61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heritage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B97BD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0,88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8E00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Historical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1F4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3D2866A9" w14:textId="77777777" w:rsidTr="00BC4156">
        <w:trPr>
          <w:trHeight w:val="315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8A5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BE68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railway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BF34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0,82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18E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Historical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A4F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2FF6B87A" w14:textId="77777777" w:rsidTr="00BC4156">
        <w:trPr>
          <w:trHeight w:val="315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38A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682D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mine_shaft</w:t>
            </w:r>
            <w:proofErr w:type="spellEnd"/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4AB3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0,73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9CE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Historical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344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16522416" w14:textId="77777777" w:rsidTr="00BC4156">
        <w:trPr>
          <w:trHeight w:val="315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FDFA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17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3365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city_gate</w:t>
            </w:r>
            <w:proofErr w:type="spellEnd"/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CEC5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0,35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3EA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Historical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388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30D783F7" w14:textId="77777777" w:rsidTr="00BC4156">
        <w:trPr>
          <w:trHeight w:val="315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0F9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18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3AF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aqueduct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EBC7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0,20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126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Historical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BC7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4A418732" w14:textId="77777777" w:rsidTr="00BC4156">
        <w:trPr>
          <w:trHeight w:val="335"/>
        </w:trPr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E66E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19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EFAE4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cistern</w:t>
            </w:r>
          </w:p>
        </w:tc>
        <w:tc>
          <w:tcPr>
            <w:tcW w:w="7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C9569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FC8D8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Historical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1AB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0F4E12B6" w14:textId="77777777" w:rsidTr="00BC4156">
        <w:trPr>
          <w:trHeight w:val="315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6E6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DB60" w14:textId="6D222225" w:rsidR="000A6A7B" w:rsidRPr="002A78D6" w:rsidRDefault="002A78D6" w:rsidP="006069C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>Total Coverage</w:t>
            </w:r>
            <w:r w:rsidRPr="002A78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 xml:space="preserve"> </w:t>
            </w:r>
            <w:r w:rsidR="000A6A7B" w:rsidRPr="002A78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>=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E50B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  <w:t>%90,04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917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699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</w:tbl>
    <w:p w14:paraId="41309AD2" w14:textId="77777777" w:rsidR="000A6A7B" w:rsidRPr="002A78D6" w:rsidRDefault="000A6A7B" w:rsidP="000A6A7B">
      <w:pPr>
        <w:tabs>
          <w:tab w:val="left" w:pos="2302"/>
        </w:tabs>
        <w:rPr>
          <w:rFonts w:ascii="Times New Roman" w:hAnsi="Times New Roman" w:cs="Times New Roman"/>
          <w:lang w:val="en-US"/>
        </w:rPr>
      </w:pPr>
    </w:p>
    <w:p w14:paraId="00B047CE" w14:textId="77777777" w:rsidR="000A6A7B" w:rsidRPr="002A78D6" w:rsidRDefault="000A6A7B" w:rsidP="000A6A7B">
      <w:pPr>
        <w:rPr>
          <w:rFonts w:ascii="Times New Roman" w:hAnsi="Times New Roman" w:cs="Times New Roman"/>
          <w:lang w:val="en-US"/>
        </w:rPr>
      </w:pPr>
      <w:r w:rsidRPr="002A78D6">
        <w:rPr>
          <w:rFonts w:ascii="Times New Roman" w:hAnsi="Times New Roman" w:cs="Times New Roman"/>
          <w:lang w:val="en-US"/>
        </w:rPr>
        <w:br w:type="page"/>
      </w:r>
    </w:p>
    <w:p w14:paraId="05BF5154" w14:textId="6A0F1054" w:rsidR="000A6A7B" w:rsidRPr="002A78D6" w:rsidRDefault="00A2051D" w:rsidP="000A6A7B">
      <w:pPr>
        <w:tabs>
          <w:tab w:val="left" w:pos="2302"/>
        </w:tabs>
        <w:rPr>
          <w:rFonts w:ascii="Times New Roman" w:hAnsi="Times New Roman" w:cs="Times New Roman"/>
          <w:lang w:val="en-US"/>
        </w:rPr>
      </w:pPr>
      <w:r w:rsidRPr="00A2051D">
        <w:rPr>
          <w:rFonts w:ascii="Times New Roman" w:hAnsi="Times New Roman" w:cs="Times New Roman"/>
          <w:lang w:val="en-US"/>
        </w:rPr>
        <w:lastRenderedPageBreak/>
        <w:t xml:space="preserve">Table A.5 </w:t>
      </w:r>
      <w:r>
        <w:rPr>
          <w:rFonts w:ascii="Times New Roman" w:hAnsi="Times New Roman" w:cs="Times New Roman"/>
          <w:lang w:val="en-US"/>
        </w:rPr>
        <w:t>C</w:t>
      </w:r>
      <w:r w:rsidRPr="00A2051D">
        <w:rPr>
          <w:rFonts w:ascii="Times New Roman" w:hAnsi="Times New Roman" w:cs="Times New Roman"/>
          <w:lang w:val="en-US"/>
        </w:rPr>
        <w:t>lass mapping table for the tourism key</w:t>
      </w: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7"/>
        <w:gridCol w:w="1790"/>
        <w:gridCol w:w="951"/>
        <w:gridCol w:w="1932"/>
        <w:gridCol w:w="3892"/>
      </w:tblGrid>
      <w:tr w:rsidR="000A6A7B" w:rsidRPr="002A78D6" w14:paraId="15E85795" w14:textId="77777777" w:rsidTr="00DB7E6E">
        <w:trPr>
          <w:trHeight w:val="320"/>
        </w:trPr>
        <w:tc>
          <w:tcPr>
            <w:tcW w:w="507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9FAC6E" w14:textId="2177CF17" w:rsidR="000A6A7B" w:rsidRPr="002A78D6" w:rsidRDefault="002A78D6" w:rsidP="006069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>No</w:t>
            </w:r>
          </w:p>
        </w:tc>
        <w:tc>
          <w:tcPr>
            <w:tcW w:w="4673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A6BDAD" w14:textId="12387838" w:rsidR="000A6A7B" w:rsidRPr="002A78D6" w:rsidRDefault="00453B4B" w:rsidP="006069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>Key</w:t>
            </w:r>
            <w:r w:rsidR="000A6A7B" w:rsidRPr="002A78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 xml:space="preserve"> = tourism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77BE2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2A78D6" w:rsidRPr="002A78D6" w14:paraId="53B784F1" w14:textId="77777777" w:rsidTr="00DB7E6E">
        <w:trPr>
          <w:trHeight w:val="320"/>
        </w:trPr>
        <w:tc>
          <w:tcPr>
            <w:tcW w:w="507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74B7BD" w14:textId="77777777" w:rsidR="002A78D6" w:rsidRPr="002A78D6" w:rsidRDefault="002A78D6" w:rsidP="002A78D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B98183" w14:textId="784CEFA6" w:rsidR="002A78D6" w:rsidRPr="002A78D6" w:rsidRDefault="002A78D6" w:rsidP="002A78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>OSM Value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88CFE" w14:textId="77777777" w:rsidR="002A78D6" w:rsidRPr="002A78D6" w:rsidRDefault="002A78D6" w:rsidP="002A78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  <w:t>Coverage</w:t>
            </w:r>
          </w:p>
          <w:p w14:paraId="244ED9CF" w14:textId="5C65ADE9" w:rsidR="002A78D6" w:rsidRPr="002A78D6" w:rsidRDefault="002A78D6" w:rsidP="002A78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  <w:t>(%)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6AA4D" w14:textId="42CBE7F6" w:rsidR="002A78D6" w:rsidRPr="002A78D6" w:rsidRDefault="002A78D6" w:rsidP="002A78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  <w:t>Taxomony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  <w:t xml:space="preserve"> Class 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0061F" w14:textId="77777777" w:rsidR="002A78D6" w:rsidRPr="002A78D6" w:rsidRDefault="002A78D6" w:rsidP="002A78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5DB821E6" w14:textId="77777777" w:rsidTr="00DB7E6E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E31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1B5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information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4886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30,78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2E3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Office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152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5FA3AA28" w14:textId="77777777" w:rsidTr="00DB7E6E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540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E0A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hotel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FB10E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14,30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0AA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Hotel_Accomodation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 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D74B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4AAD490E" w14:textId="77777777" w:rsidTr="00DB7E6E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AF5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3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DBFA" w14:textId="35955C13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lang w:val="en-US" w:eastAsia="tr-TR"/>
              </w:rPr>
              <w:t>attraction</w:t>
            </w:r>
            <w:r w:rsidR="00DB7E6E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lang w:val="en-US" w:eastAsia="tr-TR"/>
              </w:rPr>
              <w:t>*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5B5D9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8,06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E303C" w14:textId="68C1F919" w:rsidR="000A6A7B" w:rsidRPr="002A78D6" w:rsidRDefault="00DB7E6E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-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3593" w14:textId="49955576" w:rsidR="000A6A7B" w:rsidRPr="002A78D6" w:rsidRDefault="00DB7E6E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lang w:val="en-US" w:eastAsia="tr-TR"/>
              </w:rPr>
              <w:t>*</w:t>
            </w:r>
            <w:proofErr w:type="gramStart"/>
            <w:r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lang w:val="en-US" w:eastAsia="tr-TR"/>
              </w:rPr>
              <w:t>s</w:t>
            </w:r>
            <w:r w:rsidRPr="00BC41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ince</w:t>
            </w:r>
            <w:proofErr w:type="gramEnd"/>
            <w:r w:rsidRPr="00BC41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 it does not express structure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 </w:t>
            </w:r>
            <w:r w:rsidRPr="00BC41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not taken</w:t>
            </w:r>
          </w:p>
        </w:tc>
      </w:tr>
      <w:tr w:rsidR="000A6A7B" w:rsidRPr="002A78D6" w14:paraId="2926D338" w14:textId="77777777" w:rsidTr="00DB7E6E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734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4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58CA" w14:textId="497C545E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lang w:val="en-US" w:eastAsia="tr-TR"/>
              </w:rPr>
              <w:t>viewpoint</w:t>
            </w:r>
            <w:r w:rsidR="00DB7E6E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lang w:val="en-US" w:eastAsia="tr-TR"/>
              </w:rPr>
              <w:t>*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09BC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7,24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4EA8" w14:textId="747E3016" w:rsidR="000A6A7B" w:rsidRPr="002A78D6" w:rsidRDefault="00DB7E6E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-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694F" w14:textId="71641469" w:rsidR="000A6A7B" w:rsidRPr="002A78D6" w:rsidRDefault="00DB7E6E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lang w:val="en-US" w:eastAsia="tr-TR"/>
              </w:rPr>
              <w:t>*</w:t>
            </w:r>
            <w:proofErr w:type="gramStart"/>
            <w:r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lang w:val="en-US" w:eastAsia="tr-TR"/>
              </w:rPr>
              <w:t>s</w:t>
            </w:r>
            <w:r w:rsidRPr="00BC41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ince</w:t>
            </w:r>
            <w:proofErr w:type="gramEnd"/>
            <w:r w:rsidRPr="00BC41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 it does not express structure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 </w:t>
            </w:r>
            <w:r w:rsidRPr="00BC41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not taken</w:t>
            </w:r>
          </w:p>
        </w:tc>
      </w:tr>
      <w:tr w:rsidR="000A6A7B" w:rsidRPr="002A78D6" w14:paraId="2D9327D3" w14:textId="77777777" w:rsidTr="00DB7E6E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1C4D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5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8459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artwork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8103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6,64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915F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Statue_Artwork</w:t>
            </w:r>
            <w:proofErr w:type="spellEnd"/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C38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63501B08" w14:textId="77777777" w:rsidTr="00DB7E6E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A75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6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83D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guest_house</w:t>
            </w:r>
            <w:proofErr w:type="spellEnd"/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093A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5,97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FE2E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Hotel_Accomodation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 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9E9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59EF822B" w14:textId="77777777" w:rsidTr="00DB7E6E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F38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7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371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picnic_site</w:t>
            </w:r>
            <w:proofErr w:type="spellEnd"/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0382F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5,43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0E9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PicnicArea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 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3E9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2548A467" w14:textId="77777777" w:rsidTr="00DB7E6E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19ED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8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45B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camp_site</w:t>
            </w:r>
            <w:proofErr w:type="spellEnd"/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AD74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4,68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3BA5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CampingArea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 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1F03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25BDE620" w14:textId="77777777" w:rsidTr="00DB7E6E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7CF05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9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E2B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museum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A4A7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3,47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858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Museum 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F38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5B919B58" w14:textId="77777777" w:rsidTr="00DB7E6E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302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10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B39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chalet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9D1F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2,30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4779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House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BB9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1879ADF0" w14:textId="77777777" w:rsidTr="00DB7E6E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5E8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11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450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apartment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8A3E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2,28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03EC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House 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DC85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0323D356" w14:textId="77777777" w:rsidTr="00DB7E6E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9EF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12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335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hostel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FF8E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2,03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A7B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Hotel_Accomodation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 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6CC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2C75A6A8" w14:textId="77777777" w:rsidTr="00DB7E6E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3C1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13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0505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motel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D7C1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1,69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C40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Hotel_Accomodation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 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343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6CC39FEA" w14:textId="77777777" w:rsidTr="00DB7E6E">
        <w:trPr>
          <w:trHeight w:val="340"/>
        </w:trPr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7521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14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65657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caravan_site</w:t>
            </w:r>
            <w:proofErr w:type="spellEnd"/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28502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1,15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58475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CampingArea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 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311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3210B3D8" w14:textId="77777777" w:rsidTr="00DB7E6E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BC4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6F68C" w14:textId="01B1B1F3" w:rsidR="000A6A7B" w:rsidRPr="002A78D6" w:rsidRDefault="002A78D6" w:rsidP="006069C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>Total Coverage</w:t>
            </w:r>
            <w:r w:rsidRPr="002A78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 xml:space="preserve"> </w:t>
            </w:r>
            <w:r w:rsidR="000A6A7B" w:rsidRPr="002A78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>=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1627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  <w:t>%96,02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9FF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</w:pP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0EA1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</w:tbl>
    <w:p w14:paraId="45D0303F" w14:textId="77777777" w:rsidR="000A6A7B" w:rsidRPr="002A78D6" w:rsidRDefault="000A6A7B" w:rsidP="000A6A7B">
      <w:pPr>
        <w:tabs>
          <w:tab w:val="left" w:pos="2302"/>
        </w:tabs>
        <w:rPr>
          <w:rFonts w:ascii="Times New Roman" w:hAnsi="Times New Roman" w:cs="Times New Roman"/>
          <w:lang w:val="en-US"/>
        </w:rPr>
      </w:pPr>
    </w:p>
    <w:p w14:paraId="5ED7C55D" w14:textId="77777777" w:rsidR="000A6A7B" w:rsidRPr="002A78D6" w:rsidRDefault="000A6A7B" w:rsidP="000A6A7B">
      <w:pPr>
        <w:rPr>
          <w:rFonts w:ascii="Times New Roman" w:hAnsi="Times New Roman" w:cs="Times New Roman"/>
          <w:lang w:val="en-US"/>
        </w:rPr>
      </w:pPr>
      <w:r w:rsidRPr="002A78D6">
        <w:rPr>
          <w:rFonts w:ascii="Times New Roman" w:hAnsi="Times New Roman" w:cs="Times New Roman"/>
          <w:lang w:val="en-US"/>
        </w:rPr>
        <w:br w:type="page"/>
      </w:r>
    </w:p>
    <w:p w14:paraId="16BB70E1" w14:textId="54C1613D" w:rsidR="000A6A7B" w:rsidRPr="002A78D6" w:rsidRDefault="001E021A" w:rsidP="000A6A7B">
      <w:pPr>
        <w:tabs>
          <w:tab w:val="left" w:pos="2302"/>
        </w:tabs>
        <w:rPr>
          <w:rFonts w:ascii="Times New Roman" w:hAnsi="Times New Roman" w:cs="Times New Roman"/>
          <w:lang w:val="en-US"/>
        </w:rPr>
      </w:pPr>
      <w:r w:rsidRPr="001E021A">
        <w:rPr>
          <w:rFonts w:ascii="Times New Roman" w:hAnsi="Times New Roman" w:cs="Times New Roman"/>
          <w:lang w:val="en-US"/>
        </w:rPr>
        <w:lastRenderedPageBreak/>
        <w:t xml:space="preserve">Table A.6 </w:t>
      </w:r>
      <w:r>
        <w:rPr>
          <w:rFonts w:ascii="Times New Roman" w:hAnsi="Times New Roman" w:cs="Times New Roman"/>
          <w:lang w:val="en-US"/>
        </w:rPr>
        <w:t>C</w:t>
      </w:r>
      <w:r w:rsidRPr="001E021A">
        <w:rPr>
          <w:rFonts w:ascii="Times New Roman" w:hAnsi="Times New Roman" w:cs="Times New Roman"/>
          <w:lang w:val="en-US"/>
        </w:rPr>
        <w:t>lass mapping table for the office key</w:t>
      </w:r>
    </w:p>
    <w:tbl>
      <w:tblPr>
        <w:tblW w:w="90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7"/>
        <w:gridCol w:w="2010"/>
        <w:gridCol w:w="951"/>
        <w:gridCol w:w="2070"/>
        <w:gridCol w:w="3600"/>
      </w:tblGrid>
      <w:tr w:rsidR="000A6A7B" w:rsidRPr="002A78D6" w14:paraId="655987EA" w14:textId="77777777" w:rsidTr="006069C9">
        <w:trPr>
          <w:trHeight w:val="320"/>
        </w:trPr>
        <w:tc>
          <w:tcPr>
            <w:tcW w:w="507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E63763" w14:textId="1DDECF74" w:rsidR="000A6A7B" w:rsidRPr="002A78D6" w:rsidRDefault="002A78D6" w:rsidP="006069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>No</w:t>
            </w:r>
          </w:p>
        </w:tc>
        <w:tc>
          <w:tcPr>
            <w:tcW w:w="493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7AE07" w14:textId="4D6015C9" w:rsidR="000A6A7B" w:rsidRPr="002A78D6" w:rsidRDefault="00453B4B" w:rsidP="006069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>Key</w:t>
            </w:r>
            <w:r w:rsidR="000A6A7B" w:rsidRPr="002A78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 xml:space="preserve"> = office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0CF3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2A78D6" w:rsidRPr="002A78D6" w14:paraId="7E38B3E7" w14:textId="77777777" w:rsidTr="006069C9">
        <w:trPr>
          <w:trHeight w:val="320"/>
        </w:trPr>
        <w:tc>
          <w:tcPr>
            <w:tcW w:w="507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6BFFA58" w14:textId="77777777" w:rsidR="002A78D6" w:rsidRPr="002A78D6" w:rsidRDefault="002A78D6" w:rsidP="002A78D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F3CFBE" w14:textId="3EC9F43B" w:rsidR="002A78D6" w:rsidRPr="002A78D6" w:rsidRDefault="002A78D6" w:rsidP="002A78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>OSM Value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9148FE" w14:textId="77777777" w:rsidR="002A78D6" w:rsidRPr="002A78D6" w:rsidRDefault="002A78D6" w:rsidP="002A78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  <w:t>Coverage</w:t>
            </w:r>
          </w:p>
          <w:p w14:paraId="73BC5D14" w14:textId="0CA9EED3" w:rsidR="002A78D6" w:rsidRPr="002A78D6" w:rsidRDefault="002A78D6" w:rsidP="002A78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  <w:t>(%)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BADDF" w14:textId="07D25C25" w:rsidR="002A78D6" w:rsidRPr="002A78D6" w:rsidRDefault="002A78D6" w:rsidP="002A78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  <w:t>Taxomony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  <w:t xml:space="preserve"> Class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032E" w14:textId="77777777" w:rsidR="002A78D6" w:rsidRPr="002A78D6" w:rsidRDefault="002A78D6" w:rsidP="002A78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225F4509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ADF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98C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government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C430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22,31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0F0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OfficialBuilding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2BC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63CCA52E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2D7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9EE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company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C7E1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22,19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D2E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Company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1C1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4535FB79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C05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3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68EC" w14:textId="12BBC6A1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tr-TR"/>
              </w:rPr>
              <w:t>yes</w:t>
            </w:r>
            <w:r w:rsidR="00DB7E6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tr-TR"/>
              </w:rPr>
              <w:t>*</w:t>
            </w:r>
            <w:r w:rsidRPr="002A78D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tr-TR"/>
              </w:rPr>
              <w:t xml:space="preserve"> &gt;&gt; office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A2316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8,53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FED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Office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AE57" w14:textId="277F8539" w:rsidR="000A6A7B" w:rsidRPr="002A78D6" w:rsidRDefault="00DB7E6E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tr-TR"/>
              </w:rPr>
              <w:t>*</w:t>
            </w:r>
            <w:proofErr w:type="gramStart"/>
            <w:r w:rsidRPr="00DB7E6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changed</w:t>
            </w:r>
            <w:proofErr w:type="gramEnd"/>
            <w:r w:rsidRPr="00DB7E6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 to 'office'.</w:t>
            </w:r>
          </w:p>
        </w:tc>
      </w:tr>
      <w:tr w:rsidR="000A6A7B" w:rsidRPr="002A78D6" w14:paraId="2295E699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2FD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4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3D1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estate_agent</w:t>
            </w:r>
            <w:proofErr w:type="spellEnd"/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79B9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6,92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6F2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EstateAgent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B0F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00B3BF60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408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5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E5F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insurance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F341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5,49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BE0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Insurance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31D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20617F41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16BF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6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BA85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lawyer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479C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3,62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122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Bureau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C0E6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41E7E189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A16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7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B10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educational_institution</w:t>
            </w:r>
            <w:proofErr w:type="spellEnd"/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6E79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2,99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DC3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School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160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0229C027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1A2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8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7FF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telecommunication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59E3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2,76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188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Telecommunication_IT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D72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3CF690E7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53B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9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23CA5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association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D859F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2,24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BEC05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Bureau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4BB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0583356B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D25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7CE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ngo</w:t>
            </w:r>
            <w:proofErr w:type="spellEnd"/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F0C8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2,10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DEF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Bureau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111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794DAEEB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000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11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8C5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diplomatic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10D1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1,58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FDB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OfficialBuilding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1C8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61F4802B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6BB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12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957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it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84C4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1,52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362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Telecommunication_IT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80E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43C533E1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ED8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13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24B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administrative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9ED9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1,22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D10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AdministrativeUnit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116D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46C8B13D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246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14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E30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employment_agency</w:t>
            </w:r>
            <w:proofErr w:type="spellEnd"/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77CE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1,18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D68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OfficialBuilding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D7D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78560BB2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471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15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976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accountant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ED90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1,17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680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Office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E18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727AA625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92D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16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D209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research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1C92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1,11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CD1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Office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43E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6B36D941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C03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17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EC7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religion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077E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1,09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F2F3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Religious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EF0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6007943D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856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18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A4B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architect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158B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0,92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74D6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Office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AB4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5AEAE2C4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D30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19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1CE5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financial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C40D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0,84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23A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Bank_Finance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A97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5D2A0078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5D5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6CF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tax_advisor</w:t>
            </w:r>
            <w:proofErr w:type="spellEnd"/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8A89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0,79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96C3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Bank_Finance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9F1B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4436189C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0EE6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21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09E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advertising_agency</w:t>
            </w:r>
            <w:proofErr w:type="spellEnd"/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7D19E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0,61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724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Agency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5D3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685E000B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038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22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DFE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notary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91E9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0,60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6E2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OfficialBuilding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F96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0A97FE67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8A1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23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2D4B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political_party</w:t>
            </w:r>
            <w:proofErr w:type="spellEnd"/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94FE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0,58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B68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Bureau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51B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37284605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60E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24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58B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logistics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B760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0,48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AA6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Logistics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B102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0765EE81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061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25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2C6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travel_agent</w:t>
            </w:r>
            <w:proofErr w:type="spellEnd"/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E814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0,47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D0DA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Agency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7C1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5E414B2C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846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26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76C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foundation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7B68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0,31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EB9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Foundation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038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168A59A1" w14:textId="77777777" w:rsidTr="006069C9">
        <w:trPr>
          <w:trHeight w:val="340"/>
        </w:trPr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DB2A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EA5D3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chamber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716EC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0,00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070CA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Bureau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A0B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0A80FC60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393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2157" w14:textId="52E4C530" w:rsidR="000A6A7B" w:rsidRPr="002A78D6" w:rsidRDefault="002A78D6" w:rsidP="006069C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>Total Coverage</w:t>
            </w:r>
            <w:r w:rsidRPr="002A78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 xml:space="preserve"> </w:t>
            </w:r>
            <w:r w:rsidR="000A6A7B" w:rsidRPr="002A78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>=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D415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  <w:t>%93,62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FC6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B06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</w:tbl>
    <w:p w14:paraId="115E99E3" w14:textId="77777777" w:rsidR="000A6A7B" w:rsidRPr="002A78D6" w:rsidRDefault="000A6A7B" w:rsidP="000A6A7B">
      <w:pPr>
        <w:tabs>
          <w:tab w:val="left" w:pos="2302"/>
        </w:tabs>
        <w:rPr>
          <w:rFonts w:ascii="Times New Roman" w:hAnsi="Times New Roman" w:cs="Times New Roman"/>
          <w:lang w:val="en-US"/>
        </w:rPr>
      </w:pPr>
    </w:p>
    <w:p w14:paraId="754256FA" w14:textId="77777777" w:rsidR="000A6A7B" w:rsidRPr="002A78D6" w:rsidRDefault="000A6A7B" w:rsidP="000A6A7B">
      <w:pPr>
        <w:rPr>
          <w:rFonts w:ascii="Times New Roman" w:hAnsi="Times New Roman" w:cs="Times New Roman"/>
          <w:lang w:val="en-US"/>
        </w:rPr>
      </w:pPr>
      <w:r w:rsidRPr="002A78D6">
        <w:rPr>
          <w:rFonts w:ascii="Times New Roman" w:hAnsi="Times New Roman" w:cs="Times New Roman"/>
          <w:lang w:val="en-US"/>
        </w:rPr>
        <w:br w:type="page"/>
      </w:r>
    </w:p>
    <w:p w14:paraId="0D0FB9E5" w14:textId="62AACC9C" w:rsidR="000A6A7B" w:rsidRPr="002A78D6" w:rsidRDefault="00587B15" w:rsidP="000A6A7B">
      <w:pPr>
        <w:tabs>
          <w:tab w:val="left" w:pos="2302"/>
        </w:tabs>
        <w:rPr>
          <w:rFonts w:ascii="Times New Roman" w:hAnsi="Times New Roman" w:cs="Times New Roman"/>
          <w:lang w:val="en-US"/>
        </w:rPr>
      </w:pPr>
      <w:r w:rsidRPr="00587B15">
        <w:rPr>
          <w:rFonts w:ascii="Times New Roman" w:hAnsi="Times New Roman" w:cs="Times New Roman"/>
          <w:lang w:val="en-US"/>
        </w:rPr>
        <w:lastRenderedPageBreak/>
        <w:t xml:space="preserve">Table A.7 </w:t>
      </w:r>
      <w:r>
        <w:rPr>
          <w:rFonts w:ascii="Times New Roman" w:hAnsi="Times New Roman" w:cs="Times New Roman"/>
          <w:lang w:val="en-US"/>
        </w:rPr>
        <w:t>C</w:t>
      </w:r>
      <w:r w:rsidRPr="00587B15">
        <w:rPr>
          <w:rFonts w:ascii="Times New Roman" w:hAnsi="Times New Roman" w:cs="Times New Roman"/>
          <w:lang w:val="en-US"/>
        </w:rPr>
        <w:t>lass mapping table for the healthcare key</w:t>
      </w:r>
    </w:p>
    <w:tbl>
      <w:tblPr>
        <w:tblW w:w="84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7"/>
        <w:gridCol w:w="1796"/>
        <w:gridCol w:w="951"/>
        <w:gridCol w:w="1283"/>
        <w:gridCol w:w="3980"/>
      </w:tblGrid>
      <w:tr w:rsidR="000A6A7B" w:rsidRPr="002A78D6" w14:paraId="7E933194" w14:textId="77777777" w:rsidTr="006069C9">
        <w:trPr>
          <w:trHeight w:val="320"/>
        </w:trPr>
        <w:tc>
          <w:tcPr>
            <w:tcW w:w="507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5B5072" w14:textId="733C945D" w:rsidR="000A6A7B" w:rsidRPr="002A78D6" w:rsidRDefault="002A78D6" w:rsidP="006069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>No</w:t>
            </w:r>
          </w:p>
        </w:tc>
        <w:tc>
          <w:tcPr>
            <w:tcW w:w="393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29FF7A" w14:textId="51A3A59D" w:rsidR="000A6A7B" w:rsidRPr="002A78D6" w:rsidRDefault="00453B4B" w:rsidP="006069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>Key</w:t>
            </w:r>
            <w:r w:rsidR="000A6A7B" w:rsidRPr="002A78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 xml:space="preserve"> = healthcare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D1E6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2A78D6" w:rsidRPr="002A78D6" w14:paraId="37540F1E" w14:textId="77777777" w:rsidTr="006069C9">
        <w:trPr>
          <w:trHeight w:val="320"/>
        </w:trPr>
        <w:tc>
          <w:tcPr>
            <w:tcW w:w="507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FE1F07A" w14:textId="77777777" w:rsidR="002A78D6" w:rsidRPr="002A78D6" w:rsidRDefault="002A78D6" w:rsidP="002A78D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35FF2" w14:textId="6753B1A4" w:rsidR="002A78D6" w:rsidRPr="002A78D6" w:rsidRDefault="002A78D6" w:rsidP="002A78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>OSM Value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AD655C" w14:textId="77777777" w:rsidR="002A78D6" w:rsidRPr="002A78D6" w:rsidRDefault="002A78D6" w:rsidP="002A78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  <w:t>Coverage</w:t>
            </w:r>
          </w:p>
          <w:p w14:paraId="2C9E4FD2" w14:textId="51163EC1" w:rsidR="002A78D6" w:rsidRPr="002A78D6" w:rsidRDefault="002A78D6" w:rsidP="002A78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  <w:t>(%)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8ED9A" w14:textId="089E8CDE" w:rsidR="002A78D6" w:rsidRPr="002A78D6" w:rsidRDefault="002A78D6" w:rsidP="002A78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  <w:t>Taxomony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  <w:t xml:space="preserve"> Class 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FFD44" w14:textId="77777777" w:rsidR="002A78D6" w:rsidRPr="002A78D6" w:rsidRDefault="002A78D6" w:rsidP="002A78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01F4D989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BD9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9BC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pharmacy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DFEE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28,92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A7F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Chemistry 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8AE5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6A090EE0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0A6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2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DCA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hospital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A4DF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13,76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CD4F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Hospital 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448C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3F40BBF9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88B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3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5FB8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doctor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F946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13,57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CDB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HealthCenter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 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E24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61CF81FA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14C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4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D20A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clinic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0B41B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11,71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4DE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HealthCenter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 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0F9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290C504D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376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5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2D4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centre</w:t>
            </w:r>
            <w:proofErr w:type="spellEnd"/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F15A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9,74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E24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HealthCenter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FF2A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36F23306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61D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6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E34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dentist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C56E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9,56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CE00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HealthCenter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 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2A2F4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616A2E28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327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7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BFEC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physiotherapist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AAC2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2,30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AF3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HealthCenter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A98D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6E2456B8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AD9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8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4E40" w14:textId="622697CC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tr-TR"/>
              </w:rPr>
              <w:t>yes</w:t>
            </w:r>
            <w:r w:rsidR="00DB7E6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tr-TR"/>
              </w:rPr>
              <w:t>*</w:t>
            </w:r>
            <w:r w:rsidRPr="002A78D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tr-TR"/>
              </w:rPr>
              <w:t xml:space="preserve"> &gt;&gt; healthcare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F4DF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2,00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2E029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HealthCenter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53DF" w14:textId="6154599F" w:rsidR="000A6A7B" w:rsidRPr="002A78D6" w:rsidRDefault="00DB7E6E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tr-TR"/>
              </w:rPr>
              <w:t>*</w:t>
            </w:r>
            <w:r w:rsidR="000A6A7B"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 </w:t>
            </w:r>
            <w:r w:rsidRPr="00DB7E6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changed to 'healthcare'</w:t>
            </w:r>
          </w:p>
        </w:tc>
      </w:tr>
      <w:tr w:rsidR="000A6A7B" w:rsidRPr="002A78D6" w14:paraId="5D234B2C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FC057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9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87DE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alternative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4DAE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1,76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EAB2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HealthCenter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8A7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18F828E2" w14:textId="77777777" w:rsidTr="006069C9">
        <w:trPr>
          <w:trHeight w:val="340"/>
        </w:trPr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7B85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10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6D36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laboratory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8869C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>1,69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30DC13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>HealthCenter</w:t>
            </w:r>
            <w:proofErr w:type="spellEnd"/>
            <w:r w:rsidRPr="002A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  <w:t xml:space="preserve"> 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90BB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tr-TR"/>
              </w:rPr>
            </w:pPr>
          </w:p>
        </w:tc>
      </w:tr>
      <w:tr w:rsidR="000A6A7B" w:rsidRPr="002A78D6" w14:paraId="5FBA80CE" w14:textId="77777777" w:rsidTr="006069C9">
        <w:trPr>
          <w:trHeight w:val="32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1C81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2F66" w14:textId="12CE2825" w:rsidR="000A6A7B" w:rsidRPr="002A78D6" w:rsidRDefault="002A78D6" w:rsidP="006069C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>Total Coverage</w:t>
            </w:r>
            <w:r w:rsidRPr="002A78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 xml:space="preserve"> </w:t>
            </w:r>
            <w:r w:rsidR="000A6A7B" w:rsidRPr="002A78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tr-TR"/>
              </w:rPr>
              <w:t>=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07D1" w14:textId="77777777" w:rsidR="000A6A7B" w:rsidRPr="002A78D6" w:rsidRDefault="000A6A7B" w:rsidP="006069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</w:pPr>
            <w:r w:rsidRPr="002A78D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  <w:t>%95,01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AA6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tr-TR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0436" w14:textId="77777777" w:rsidR="000A6A7B" w:rsidRPr="002A78D6" w:rsidRDefault="000A6A7B" w:rsidP="006069C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</w:tr>
    </w:tbl>
    <w:p w14:paraId="10EC3BFA" w14:textId="77777777" w:rsidR="000A6A7B" w:rsidRPr="002A78D6" w:rsidRDefault="000A6A7B" w:rsidP="000A6A7B">
      <w:pPr>
        <w:rPr>
          <w:rFonts w:ascii="Times New Roman" w:hAnsi="Times New Roman" w:cs="Times New Roman"/>
          <w:lang w:val="en-US"/>
        </w:rPr>
      </w:pPr>
    </w:p>
    <w:p w14:paraId="5D856539" w14:textId="77777777" w:rsidR="00943DE3" w:rsidRPr="002A78D6" w:rsidRDefault="00943DE3">
      <w:pPr>
        <w:rPr>
          <w:lang w:val="en-US"/>
        </w:rPr>
      </w:pPr>
    </w:p>
    <w:sectPr w:rsidR="00943DE3" w:rsidRPr="002A78D6" w:rsidSect="00FF5250">
      <w:footerReference w:type="even" r:id="rId7"/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DEDA8" w14:textId="77777777" w:rsidR="00000000" w:rsidRDefault="00DB7E6E">
      <w:r>
        <w:separator/>
      </w:r>
    </w:p>
  </w:endnote>
  <w:endnote w:type="continuationSeparator" w:id="0">
    <w:p w14:paraId="771F8554" w14:textId="77777777" w:rsidR="00000000" w:rsidRDefault="00DB7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ayfaNumaras"/>
      </w:rPr>
      <w:id w:val="2043553307"/>
      <w:docPartObj>
        <w:docPartGallery w:val="Page Numbers (Bottom of Page)"/>
        <w:docPartUnique/>
      </w:docPartObj>
    </w:sdtPr>
    <w:sdtEndPr>
      <w:rPr>
        <w:rStyle w:val="SayfaNumaras"/>
      </w:rPr>
    </w:sdtEndPr>
    <w:sdtContent>
      <w:p w14:paraId="51C590D4" w14:textId="77777777" w:rsidR="00A74F36" w:rsidRDefault="000A6A7B" w:rsidP="00FA6BF4">
        <w:pPr>
          <w:pStyle w:val="Al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end"/>
        </w:r>
      </w:p>
    </w:sdtContent>
  </w:sdt>
  <w:p w14:paraId="2351F8E6" w14:textId="77777777" w:rsidR="00A74F36" w:rsidRDefault="00DB7E6E" w:rsidP="00A74F36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ayfaNumaras"/>
      </w:rPr>
      <w:id w:val="618728065"/>
      <w:docPartObj>
        <w:docPartGallery w:val="Page Numbers (Bottom of Page)"/>
        <w:docPartUnique/>
      </w:docPartObj>
    </w:sdtPr>
    <w:sdtEndPr>
      <w:rPr>
        <w:rStyle w:val="SayfaNumaras"/>
      </w:rPr>
    </w:sdtEndPr>
    <w:sdtContent>
      <w:p w14:paraId="43C1332C" w14:textId="77777777" w:rsidR="00A74F36" w:rsidRDefault="000A6A7B" w:rsidP="00FA6BF4">
        <w:pPr>
          <w:pStyle w:val="Al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separate"/>
        </w:r>
        <w:r>
          <w:rPr>
            <w:rStyle w:val="SayfaNumaras"/>
            <w:noProof/>
          </w:rPr>
          <w:t>1</w:t>
        </w:r>
        <w:r>
          <w:rPr>
            <w:rStyle w:val="SayfaNumaras"/>
          </w:rPr>
          <w:fldChar w:fldCharType="end"/>
        </w:r>
      </w:p>
    </w:sdtContent>
  </w:sdt>
  <w:p w14:paraId="65D4F90C" w14:textId="77777777" w:rsidR="00A74F36" w:rsidRDefault="00DB7E6E" w:rsidP="00A74F36">
    <w:pPr>
      <w:pStyle w:val="AltBilgi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B713E" w14:textId="77777777" w:rsidR="00000000" w:rsidRDefault="00DB7E6E">
      <w:r>
        <w:separator/>
      </w:r>
    </w:p>
  </w:footnote>
  <w:footnote w:type="continuationSeparator" w:id="0">
    <w:p w14:paraId="74E8E026" w14:textId="77777777" w:rsidR="00000000" w:rsidRDefault="00DB7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4466"/>
    <w:multiLevelType w:val="hybridMultilevel"/>
    <w:tmpl w:val="91804D72"/>
    <w:lvl w:ilvl="0" w:tplc="E1448258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980" w:hanging="360"/>
      </w:pPr>
    </w:lvl>
    <w:lvl w:ilvl="3" w:tplc="041F000F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01548A"/>
    <w:multiLevelType w:val="hybridMultilevel"/>
    <w:tmpl w:val="A3101D9E"/>
    <w:lvl w:ilvl="0" w:tplc="7ECCEAA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3830C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8C60C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4B6B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BEF47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06A81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16877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881FF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7AAAD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A3DD5"/>
    <w:multiLevelType w:val="hybridMultilevel"/>
    <w:tmpl w:val="E8246752"/>
    <w:lvl w:ilvl="0" w:tplc="E1448258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980" w:hanging="360"/>
      </w:pPr>
    </w:lvl>
    <w:lvl w:ilvl="3" w:tplc="041F000F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FA50D1"/>
    <w:multiLevelType w:val="multilevel"/>
    <w:tmpl w:val="E612DBC8"/>
    <w:styleLink w:val="GeerliListe1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182FB7"/>
    <w:multiLevelType w:val="hybridMultilevel"/>
    <w:tmpl w:val="DE60991E"/>
    <w:lvl w:ilvl="0" w:tplc="041F001B">
      <w:start w:val="1"/>
      <w:numFmt w:val="lowerRoman"/>
      <w:lvlText w:val="%1."/>
      <w:lvlJc w:val="right"/>
      <w:pPr>
        <w:ind w:left="1800" w:hanging="18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3563B"/>
    <w:multiLevelType w:val="hybridMultilevel"/>
    <w:tmpl w:val="080E5A3C"/>
    <w:lvl w:ilvl="0" w:tplc="041F001B">
      <w:start w:val="1"/>
      <w:numFmt w:val="lowerRoman"/>
      <w:lvlText w:val="%1."/>
      <w:lvlJc w:val="right"/>
      <w:pPr>
        <w:ind w:left="1800" w:hanging="18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42E80"/>
    <w:multiLevelType w:val="multilevel"/>
    <w:tmpl w:val="BC828254"/>
    <w:styleLink w:val="GeerliListe2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CD4133"/>
    <w:multiLevelType w:val="hybridMultilevel"/>
    <w:tmpl w:val="9E5CA8D6"/>
    <w:lvl w:ilvl="0" w:tplc="041F001B">
      <w:start w:val="1"/>
      <w:numFmt w:val="lowerRoman"/>
      <w:lvlText w:val="%1."/>
      <w:lvlJc w:val="right"/>
      <w:pPr>
        <w:ind w:left="1800" w:hanging="18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95A7E"/>
    <w:multiLevelType w:val="hybridMultilevel"/>
    <w:tmpl w:val="C6704ECC"/>
    <w:lvl w:ilvl="0" w:tplc="8018975E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9D67A0"/>
    <w:multiLevelType w:val="hybridMultilevel"/>
    <w:tmpl w:val="8368BA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71035"/>
    <w:multiLevelType w:val="hybridMultilevel"/>
    <w:tmpl w:val="A12236A4"/>
    <w:lvl w:ilvl="0" w:tplc="6CC8B6C2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980" w:hanging="36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965A51"/>
    <w:multiLevelType w:val="hybridMultilevel"/>
    <w:tmpl w:val="235CD688"/>
    <w:lvl w:ilvl="0" w:tplc="B03A274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B69ABA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10BD5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F27F2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E0EB5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1A4B0C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38D8A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309F9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265E5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46280"/>
    <w:multiLevelType w:val="multilevel"/>
    <w:tmpl w:val="1D6C3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061E46"/>
    <w:multiLevelType w:val="hybridMultilevel"/>
    <w:tmpl w:val="91804D72"/>
    <w:lvl w:ilvl="0" w:tplc="E1448258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980" w:hanging="360"/>
      </w:pPr>
    </w:lvl>
    <w:lvl w:ilvl="3" w:tplc="041F000F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F20A84"/>
    <w:multiLevelType w:val="hybridMultilevel"/>
    <w:tmpl w:val="33D4CA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37EAF"/>
    <w:multiLevelType w:val="hybridMultilevel"/>
    <w:tmpl w:val="994ED36C"/>
    <w:lvl w:ilvl="0" w:tplc="041F001B">
      <w:start w:val="1"/>
      <w:numFmt w:val="lowerRoman"/>
      <w:lvlText w:val="%1."/>
      <w:lvlJc w:val="right"/>
      <w:pPr>
        <w:ind w:left="1800" w:hanging="18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F41204"/>
    <w:multiLevelType w:val="hybridMultilevel"/>
    <w:tmpl w:val="9E5CA8D6"/>
    <w:lvl w:ilvl="0" w:tplc="041F001B">
      <w:start w:val="1"/>
      <w:numFmt w:val="lowerRoman"/>
      <w:lvlText w:val="%1."/>
      <w:lvlJc w:val="right"/>
      <w:pPr>
        <w:ind w:left="1800" w:hanging="18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44CC0"/>
    <w:multiLevelType w:val="multilevel"/>
    <w:tmpl w:val="27D20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77511F"/>
    <w:multiLevelType w:val="hybridMultilevel"/>
    <w:tmpl w:val="B2029E56"/>
    <w:lvl w:ilvl="0" w:tplc="041F0019">
      <w:start w:val="1"/>
      <w:numFmt w:val="lowerLetter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A104E0"/>
    <w:multiLevelType w:val="hybridMultilevel"/>
    <w:tmpl w:val="68D2B88E"/>
    <w:lvl w:ilvl="0" w:tplc="E8A82218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4DC29C6"/>
    <w:multiLevelType w:val="hybridMultilevel"/>
    <w:tmpl w:val="0B341622"/>
    <w:lvl w:ilvl="0" w:tplc="041F001B">
      <w:start w:val="1"/>
      <w:numFmt w:val="lowerRoman"/>
      <w:lvlText w:val="%1."/>
      <w:lvlJc w:val="right"/>
      <w:pPr>
        <w:ind w:left="1800" w:hanging="18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F56798"/>
    <w:multiLevelType w:val="hybridMultilevel"/>
    <w:tmpl w:val="9AB6DC3A"/>
    <w:lvl w:ilvl="0" w:tplc="B978A96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5D1FEA"/>
    <w:multiLevelType w:val="multilevel"/>
    <w:tmpl w:val="038A0B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5672BA"/>
    <w:multiLevelType w:val="hybridMultilevel"/>
    <w:tmpl w:val="3FB44E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24E10"/>
    <w:multiLevelType w:val="multilevel"/>
    <w:tmpl w:val="0F06C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197465"/>
    <w:multiLevelType w:val="hybridMultilevel"/>
    <w:tmpl w:val="D2C0D04E"/>
    <w:lvl w:ilvl="0" w:tplc="0E6EDA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84F52B9"/>
    <w:multiLevelType w:val="hybridMultilevel"/>
    <w:tmpl w:val="BC828254"/>
    <w:lvl w:ilvl="0" w:tplc="2B84D032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DB84DE7"/>
    <w:multiLevelType w:val="hybridMultilevel"/>
    <w:tmpl w:val="91804D72"/>
    <w:lvl w:ilvl="0" w:tplc="E1448258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980" w:hanging="360"/>
      </w:pPr>
    </w:lvl>
    <w:lvl w:ilvl="3" w:tplc="041F000F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87294214">
    <w:abstractNumId w:val="23"/>
  </w:num>
  <w:num w:numId="2" w16cid:durableId="1530026866">
    <w:abstractNumId w:val="9"/>
  </w:num>
  <w:num w:numId="3" w16cid:durableId="1478034504">
    <w:abstractNumId w:val="21"/>
  </w:num>
  <w:num w:numId="4" w16cid:durableId="2140682079">
    <w:abstractNumId w:val="17"/>
  </w:num>
  <w:num w:numId="5" w16cid:durableId="988632207">
    <w:abstractNumId w:val="12"/>
  </w:num>
  <w:num w:numId="6" w16cid:durableId="1822110663">
    <w:abstractNumId w:val="24"/>
  </w:num>
  <w:num w:numId="7" w16cid:durableId="1430851354">
    <w:abstractNumId w:val="22"/>
  </w:num>
  <w:num w:numId="8" w16cid:durableId="1102532799">
    <w:abstractNumId w:val="25"/>
  </w:num>
  <w:num w:numId="9" w16cid:durableId="546570788">
    <w:abstractNumId w:val="10"/>
  </w:num>
  <w:num w:numId="10" w16cid:durableId="1314068979">
    <w:abstractNumId w:val="14"/>
  </w:num>
  <w:num w:numId="11" w16cid:durableId="113445049">
    <w:abstractNumId w:val="27"/>
  </w:num>
  <w:num w:numId="12" w16cid:durableId="301234996">
    <w:abstractNumId w:val="26"/>
  </w:num>
  <w:num w:numId="13" w16cid:durableId="2143186730">
    <w:abstractNumId w:val="3"/>
  </w:num>
  <w:num w:numId="14" w16cid:durableId="888958351">
    <w:abstractNumId w:val="2"/>
  </w:num>
  <w:num w:numId="15" w16cid:durableId="2119374395">
    <w:abstractNumId w:val="13"/>
  </w:num>
  <w:num w:numId="16" w16cid:durableId="1314137388">
    <w:abstractNumId w:val="0"/>
  </w:num>
  <w:num w:numId="17" w16cid:durableId="725761741">
    <w:abstractNumId w:val="8"/>
  </w:num>
  <w:num w:numId="18" w16cid:durableId="1683581568">
    <w:abstractNumId w:val="18"/>
  </w:num>
  <w:num w:numId="19" w16cid:durableId="223025645">
    <w:abstractNumId w:val="16"/>
  </w:num>
  <w:num w:numId="20" w16cid:durableId="312369192">
    <w:abstractNumId w:val="15"/>
  </w:num>
  <w:num w:numId="21" w16cid:durableId="363873498">
    <w:abstractNumId w:val="7"/>
  </w:num>
  <w:num w:numId="22" w16cid:durableId="90513849">
    <w:abstractNumId w:val="5"/>
  </w:num>
  <w:num w:numId="23" w16cid:durableId="933824935">
    <w:abstractNumId w:val="1"/>
  </w:num>
  <w:num w:numId="24" w16cid:durableId="270675028">
    <w:abstractNumId w:val="4"/>
  </w:num>
  <w:num w:numId="25" w16cid:durableId="40136422">
    <w:abstractNumId w:val="11"/>
  </w:num>
  <w:num w:numId="26" w16cid:durableId="498231352">
    <w:abstractNumId w:val="20"/>
  </w:num>
  <w:num w:numId="27" w16cid:durableId="604925049">
    <w:abstractNumId w:val="19"/>
  </w:num>
  <w:num w:numId="28" w16cid:durableId="1818299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7B"/>
    <w:rsid w:val="00074FC8"/>
    <w:rsid w:val="000A6A7B"/>
    <w:rsid w:val="001E021A"/>
    <w:rsid w:val="002A78D6"/>
    <w:rsid w:val="00453B4B"/>
    <w:rsid w:val="00510594"/>
    <w:rsid w:val="00587B15"/>
    <w:rsid w:val="00943DE3"/>
    <w:rsid w:val="00A2051D"/>
    <w:rsid w:val="00BC4156"/>
    <w:rsid w:val="00DB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6DFD9F"/>
  <w15:chartTrackingRefBased/>
  <w15:docId w15:val="{FCA43713-B0F0-B14C-AF2B-2F8D121A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A7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A6A7B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0A6A7B"/>
    <w:pPr>
      <w:spacing w:line="360" w:lineRule="auto"/>
      <w:ind w:left="720"/>
      <w:contextualSpacing/>
      <w:jc w:val="both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A6A7B"/>
    <w:pPr>
      <w:spacing w:before="100" w:beforeAutospacing="1" w:after="100" w:afterAutospacing="1" w:line="360" w:lineRule="auto"/>
      <w:jc w:val="both"/>
    </w:pPr>
    <w:rPr>
      <w:rFonts w:ascii="Times New Roman" w:eastAsia="Times New Roman" w:hAnsi="Times New Roman" w:cs="Times New Roman"/>
      <w:lang w:eastAsia="tr-TR"/>
    </w:rPr>
  </w:style>
  <w:style w:type="character" w:styleId="KitapBal">
    <w:name w:val="Book Title"/>
    <w:basedOn w:val="VarsaylanParagrafYazTipi"/>
    <w:uiPriority w:val="33"/>
    <w:qFormat/>
    <w:rsid w:val="000A6A7B"/>
    <w:rPr>
      <w:b/>
      <w:bCs/>
      <w:i/>
      <w:iCs/>
      <w:spacing w:val="5"/>
    </w:rPr>
  </w:style>
  <w:style w:type="character" w:styleId="Kpr">
    <w:name w:val="Hyperlink"/>
    <w:basedOn w:val="VarsaylanParagrafYazTipi"/>
    <w:uiPriority w:val="99"/>
    <w:unhideWhenUsed/>
    <w:rsid w:val="000A6A7B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0A6A7B"/>
    <w:rPr>
      <w:color w:val="605E5C"/>
      <w:shd w:val="clear" w:color="auto" w:fill="E1DFDD"/>
    </w:rPr>
  </w:style>
  <w:style w:type="numbering" w:customStyle="1" w:styleId="GeerliListe1">
    <w:name w:val="Geçerli Liste1"/>
    <w:uiPriority w:val="99"/>
    <w:rsid w:val="000A6A7B"/>
    <w:pPr>
      <w:numPr>
        <w:numId w:val="13"/>
      </w:numPr>
    </w:pPr>
  </w:style>
  <w:style w:type="table" w:styleId="DzTablo2">
    <w:name w:val="Plain Table 2"/>
    <w:basedOn w:val="NormalTablo"/>
    <w:uiPriority w:val="42"/>
    <w:rsid w:val="000A6A7B"/>
    <w:rPr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isplayedequation">
    <w:name w:val="Displayed equation"/>
    <w:basedOn w:val="Normal"/>
    <w:next w:val="Paragraph"/>
    <w:qFormat/>
    <w:rsid w:val="000A6A7B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Paragraph">
    <w:name w:val="Paragraph"/>
    <w:basedOn w:val="Normal"/>
    <w:next w:val="Normal"/>
    <w:qFormat/>
    <w:rsid w:val="000A6A7B"/>
    <w:pPr>
      <w:widowControl w:val="0"/>
      <w:spacing w:before="240" w:line="480" w:lineRule="auto"/>
    </w:pPr>
    <w:rPr>
      <w:rFonts w:ascii="Times New Roman" w:eastAsia="Times New Roman" w:hAnsi="Times New Roman" w:cs="Times New Roman"/>
      <w:lang w:val="en-GB" w:eastAsia="en-GB"/>
    </w:rPr>
  </w:style>
  <w:style w:type="table" w:styleId="TabloKlavuzuAk">
    <w:name w:val="Grid Table Light"/>
    <w:basedOn w:val="NormalTablo"/>
    <w:uiPriority w:val="40"/>
    <w:rsid w:val="000A6A7B"/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GeerliListe2">
    <w:name w:val="Geçerli Liste2"/>
    <w:uiPriority w:val="99"/>
    <w:rsid w:val="000A6A7B"/>
    <w:pPr>
      <w:numPr>
        <w:numId w:val="28"/>
      </w:numPr>
    </w:pPr>
  </w:style>
  <w:style w:type="character" w:styleId="YerTutucuMetni">
    <w:name w:val="Placeholder Text"/>
    <w:basedOn w:val="VarsaylanParagrafYazTipi"/>
    <w:uiPriority w:val="99"/>
    <w:semiHidden/>
    <w:rsid w:val="000A6A7B"/>
    <w:rPr>
      <w:color w:val="808080"/>
    </w:rPr>
  </w:style>
  <w:style w:type="paragraph" w:styleId="AltBilgi">
    <w:name w:val="footer"/>
    <w:basedOn w:val="Normal"/>
    <w:link w:val="AltBilgiChar"/>
    <w:uiPriority w:val="99"/>
    <w:unhideWhenUsed/>
    <w:rsid w:val="000A6A7B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A6A7B"/>
  </w:style>
  <w:style w:type="character" w:styleId="SayfaNumaras">
    <w:name w:val="page number"/>
    <w:basedOn w:val="VarsaylanParagrafYazTipi"/>
    <w:uiPriority w:val="99"/>
    <w:semiHidden/>
    <w:unhideWhenUsed/>
    <w:rsid w:val="000A6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1304</Words>
  <Characters>7433</Characters>
  <Application>Microsoft Office Word</Application>
  <DocSecurity>0</DocSecurity>
  <Lines>61</Lines>
  <Paragraphs>17</Paragraphs>
  <ScaleCrop>false</ScaleCrop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10</cp:revision>
  <dcterms:created xsi:type="dcterms:W3CDTF">2022-02-16T07:27:00Z</dcterms:created>
  <dcterms:modified xsi:type="dcterms:W3CDTF">2023-04-03T07:23:00Z</dcterms:modified>
</cp:coreProperties>
</file>