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686D5" w14:textId="43D076FA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AR"/>
          <w14:ligatures w14:val="none"/>
        </w:rPr>
      </w:pPr>
      <w:proofErr w:type="spellStart"/>
      <w:r w:rsidRPr="00453016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AR"/>
          <w14:ligatures w14:val="none"/>
        </w:rPr>
        <w:t>Topic</w:t>
      </w:r>
      <w:proofErr w:type="spellEnd"/>
      <w:r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AR"/>
          <w14:ligatures w14:val="none"/>
        </w:rPr>
        <w:t>: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 xml:space="preserve"> 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/v2.0/</w:t>
      </w:r>
      <w:proofErr w:type="spellStart"/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devices</w:t>
      </w:r>
      <w:proofErr w:type="spellEnd"/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/</w:t>
      </w:r>
      <w:proofErr w:type="spellStart"/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caloventor</w:t>
      </w:r>
      <w:proofErr w:type="spellEnd"/>
    </w:p>
    <w:p w14:paraId="0905E422" w14:textId="34BA56E0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AR"/>
          <w14:ligatures w14:val="none"/>
        </w:rPr>
      </w:pPr>
      <w:proofErr w:type="spellStart"/>
      <w:r w:rsidRPr="00453016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AR"/>
          <w14:ligatures w14:val="none"/>
        </w:rPr>
        <w:t>Payload</w:t>
      </w:r>
      <w:proofErr w:type="spellEnd"/>
      <w:r w:rsidRPr="00453016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AR"/>
          <w14:ligatures w14:val="none"/>
        </w:rPr>
        <w:t>:</w:t>
      </w:r>
    </w:p>
    <w:p w14:paraId="63DEC846" w14:textId="4F60A77F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{</w:t>
      </w:r>
    </w:p>
    <w:p w14:paraId="74B601D0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temperature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{</w:t>
      </w:r>
    </w:p>
    <w:p w14:paraId="05708758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value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s-AR"/>
          <w14:ligatures w14:val="none"/>
        </w:rPr>
        <w:t>10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,</w:t>
      </w:r>
    </w:p>
    <w:p w14:paraId="4904FB55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timestamp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s-AR"/>
          <w14:ligatures w14:val="none"/>
        </w:rPr>
        <w:t>1634378596000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,</w:t>
      </w:r>
    </w:p>
    <w:p w14:paraId="5F2AC6D7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context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{</w:t>
      </w:r>
    </w:p>
    <w:p w14:paraId="071B1394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"status"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451A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0451A5"/>
          <w:kern w:val="0"/>
          <w:sz w:val="18"/>
          <w:szCs w:val="18"/>
          <w:lang w:eastAsia="es-AR"/>
          <w14:ligatures w14:val="none"/>
        </w:rPr>
        <w:t>cold</w:t>
      </w:r>
      <w:proofErr w:type="spellEnd"/>
      <w:r w:rsidRPr="00453016">
        <w:rPr>
          <w:rFonts w:ascii="Consolas" w:eastAsia="Times New Roman" w:hAnsi="Consolas" w:cs="Times New Roman"/>
          <w:color w:val="0451A5"/>
          <w:kern w:val="0"/>
          <w:sz w:val="18"/>
          <w:szCs w:val="18"/>
          <w:lang w:eastAsia="es-AR"/>
          <w14:ligatures w14:val="none"/>
        </w:rPr>
        <w:t>"</w:t>
      </w:r>
    </w:p>
    <w:p w14:paraId="34CAD6B4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}</w:t>
      </w:r>
    </w:p>
    <w:p w14:paraId="649B8B3C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},</w:t>
      </w:r>
    </w:p>
    <w:p w14:paraId="3E396074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humidity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{</w:t>
      </w:r>
    </w:p>
    <w:p w14:paraId="3A360BF2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value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s-AR"/>
          <w14:ligatures w14:val="none"/>
        </w:rPr>
        <w:t>90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,</w:t>
      </w:r>
    </w:p>
    <w:p w14:paraId="46751988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context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{</w:t>
      </w:r>
    </w:p>
    <w:p w14:paraId="15614F59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"status"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451A5"/>
          <w:kern w:val="0"/>
          <w:sz w:val="18"/>
          <w:szCs w:val="18"/>
          <w:lang w:eastAsia="es-AR"/>
          <w14:ligatures w14:val="none"/>
        </w:rPr>
        <w:t>"High </w:t>
      </w:r>
      <w:proofErr w:type="spellStart"/>
      <w:r w:rsidRPr="00453016">
        <w:rPr>
          <w:rFonts w:ascii="Consolas" w:eastAsia="Times New Roman" w:hAnsi="Consolas" w:cs="Times New Roman"/>
          <w:color w:val="0451A5"/>
          <w:kern w:val="0"/>
          <w:sz w:val="18"/>
          <w:szCs w:val="18"/>
          <w:lang w:eastAsia="es-AR"/>
          <w14:ligatures w14:val="none"/>
        </w:rPr>
        <w:t>humidity</w:t>
      </w:r>
      <w:proofErr w:type="spellEnd"/>
      <w:r w:rsidRPr="00453016">
        <w:rPr>
          <w:rFonts w:ascii="Consolas" w:eastAsia="Times New Roman" w:hAnsi="Consolas" w:cs="Times New Roman"/>
          <w:color w:val="0451A5"/>
          <w:kern w:val="0"/>
          <w:sz w:val="18"/>
          <w:szCs w:val="18"/>
          <w:lang w:eastAsia="es-AR"/>
          <w14:ligatures w14:val="none"/>
        </w:rPr>
        <w:t>"</w:t>
      </w:r>
    </w:p>
    <w:p w14:paraId="512DD41C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}</w:t>
      </w:r>
    </w:p>
    <w:p w14:paraId="662F1AA6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},</w:t>
      </w:r>
    </w:p>
    <w:p w14:paraId="381E4266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pressure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{</w:t>
      </w:r>
    </w:p>
    <w:p w14:paraId="7BE612B3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value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s-AR"/>
          <w14:ligatures w14:val="none"/>
        </w:rPr>
        <w:t>78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,</w:t>
      </w:r>
    </w:p>
    <w:p w14:paraId="44686074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context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{</w:t>
      </w:r>
    </w:p>
    <w:p w14:paraId="73490CB1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"status"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451A5"/>
          <w:kern w:val="0"/>
          <w:sz w:val="18"/>
          <w:szCs w:val="18"/>
          <w:lang w:eastAsia="es-AR"/>
          <w14:ligatures w14:val="none"/>
        </w:rPr>
        <w:t>"Normal"</w:t>
      </w:r>
    </w:p>
    <w:p w14:paraId="5478D83D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  }</w:t>
      </w:r>
    </w:p>
    <w:p w14:paraId="3B0C7267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},</w:t>
      </w:r>
    </w:p>
    <w:p w14:paraId="678DB5E1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  </w:t>
      </w:r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timestamp</w:t>
      </w:r>
      <w:proofErr w:type="spellEnd"/>
      <w:r w:rsidRPr="0045301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AR"/>
          <w14:ligatures w14:val="none"/>
        </w:rPr>
        <w:t>"</w:t>
      </w: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: </w:t>
      </w:r>
      <w:r w:rsidRPr="0045301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s-AR"/>
          <w14:ligatures w14:val="none"/>
        </w:rPr>
        <w:t>1634311791000</w:t>
      </w:r>
    </w:p>
    <w:p w14:paraId="4287581F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  <w:r w:rsidRPr="004530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  <w:t>}</w:t>
      </w:r>
    </w:p>
    <w:p w14:paraId="5D4C7FDE" w14:textId="77777777" w:rsidR="00453016" w:rsidRPr="00453016" w:rsidRDefault="00453016" w:rsidP="0045301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AR"/>
          <w14:ligatures w14:val="none"/>
        </w:rPr>
      </w:pPr>
    </w:p>
    <w:p w14:paraId="62125F89" w14:textId="77777777" w:rsidR="00AA05E1" w:rsidRDefault="00AA05E1"/>
    <w:sectPr w:rsidR="00AA05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94"/>
    <w:rsid w:val="00453016"/>
    <w:rsid w:val="00AA05E1"/>
    <w:rsid w:val="00B16120"/>
    <w:rsid w:val="00E7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42FC"/>
  <w15:chartTrackingRefBased/>
  <w15:docId w15:val="{B9FDED48-91C4-4B9D-A338-ADC657DF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1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1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5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Carnuccio</dc:creator>
  <cp:keywords/>
  <dc:description/>
  <cp:lastModifiedBy>Esteban Carnuccio</cp:lastModifiedBy>
  <cp:revision>2</cp:revision>
  <dcterms:created xsi:type="dcterms:W3CDTF">2024-01-12T22:18:00Z</dcterms:created>
  <dcterms:modified xsi:type="dcterms:W3CDTF">2024-01-12T22:19:00Z</dcterms:modified>
</cp:coreProperties>
</file>