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7A8D9" w14:textId="0FB6EC03" w:rsidR="00FC0361" w:rsidRPr="00FC0361" w:rsidRDefault="00FC0361" w:rsidP="00FC0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36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F8574C3" w14:textId="77777777" w:rsidR="00FC0361" w:rsidRPr="00FC0361" w:rsidRDefault="00FC0361" w:rsidP="00FC0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361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68E95D" w14:textId="7788E9AE" w:rsidR="00FC0361" w:rsidRPr="00FC0361" w:rsidRDefault="00FC0361" w:rsidP="00FC0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361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77CD8314" w14:textId="77777777" w:rsidR="00FC0361" w:rsidRPr="00FC0361" w:rsidRDefault="00FC0361" w:rsidP="00FC0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361">
        <w:rPr>
          <w:rFonts w:ascii="Times New Roman" w:hAnsi="Times New Roman" w:cs="Times New Roman"/>
          <w:sz w:val="28"/>
          <w:szCs w:val="28"/>
        </w:rPr>
        <w:t>(ПНИПУ)</w:t>
      </w:r>
    </w:p>
    <w:p w14:paraId="222A7E7E" w14:textId="77777777" w:rsidR="00FC0361" w:rsidRPr="00FC0361" w:rsidRDefault="00FC0361" w:rsidP="00FC03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E1CBF3" w14:textId="0091C11C" w:rsidR="00FC0361" w:rsidRPr="00FC0361" w:rsidRDefault="00FC0361" w:rsidP="00FC0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361">
        <w:rPr>
          <w:rFonts w:ascii="Times New Roman" w:hAnsi="Times New Roman" w:cs="Times New Roman"/>
          <w:sz w:val="28"/>
          <w:szCs w:val="28"/>
        </w:rPr>
        <w:t>ОТЧЁТ</w:t>
      </w:r>
    </w:p>
    <w:p w14:paraId="2CE288CB" w14:textId="35C5B107" w:rsidR="00FC0361" w:rsidRPr="00FC0361" w:rsidRDefault="00FC0361" w:rsidP="00FC0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361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09A69769" w14:textId="77777777" w:rsidR="00FC0361" w:rsidRPr="00FC0361" w:rsidRDefault="00FC0361" w:rsidP="00FC0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361">
        <w:rPr>
          <w:rFonts w:ascii="Times New Roman" w:hAnsi="Times New Roman" w:cs="Times New Roman"/>
          <w:sz w:val="28"/>
          <w:szCs w:val="28"/>
        </w:rPr>
        <w:t>по теме:</w:t>
      </w:r>
    </w:p>
    <w:p w14:paraId="570B4B72" w14:textId="77777777" w:rsidR="00FC0361" w:rsidRPr="00FC0361" w:rsidRDefault="00FC0361" w:rsidP="00FC03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065AEF" w14:textId="49B55FAF" w:rsidR="00FC0361" w:rsidRPr="00FC0361" w:rsidRDefault="00FC0361" w:rsidP="00FC0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361">
        <w:rPr>
          <w:rFonts w:ascii="Times New Roman" w:hAnsi="Times New Roman" w:cs="Times New Roman"/>
          <w:sz w:val="28"/>
          <w:szCs w:val="28"/>
        </w:rPr>
        <w:t>РАЗРАБОТКА АЛГОРИТМА И МИКРОПРОГРАММЫ АРИФМЕТИЧЕСКОЙ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0361">
        <w:rPr>
          <w:rFonts w:ascii="Times New Roman" w:hAnsi="Times New Roman" w:cs="Times New Roman"/>
          <w:sz w:val="28"/>
          <w:szCs w:val="28"/>
        </w:rPr>
        <w:t>ОПЕРАЦИИ</w:t>
      </w:r>
    </w:p>
    <w:p w14:paraId="7113AE52" w14:textId="7E82C254" w:rsidR="00FC0361" w:rsidRPr="00FC0361" w:rsidRDefault="00FC0361" w:rsidP="00FC0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361">
        <w:rPr>
          <w:rFonts w:ascii="Times New Roman" w:hAnsi="Times New Roman" w:cs="Times New Roman"/>
          <w:sz w:val="28"/>
          <w:szCs w:val="28"/>
        </w:rPr>
        <w:t>Вариант 13</w:t>
      </w:r>
    </w:p>
    <w:p w14:paraId="1B138337" w14:textId="77777777" w:rsidR="00FC0361" w:rsidRPr="00FC0361" w:rsidRDefault="00FC0361" w:rsidP="00FC0361">
      <w:pPr>
        <w:jc w:val="right"/>
        <w:rPr>
          <w:rFonts w:ascii="Times New Roman" w:hAnsi="Times New Roman" w:cs="Times New Roman"/>
          <w:sz w:val="28"/>
          <w:szCs w:val="28"/>
        </w:rPr>
      </w:pPr>
      <w:r w:rsidRPr="00FC0361">
        <w:rPr>
          <w:rFonts w:ascii="Times New Roman" w:hAnsi="Times New Roman" w:cs="Times New Roman"/>
          <w:sz w:val="28"/>
          <w:szCs w:val="28"/>
        </w:rPr>
        <w:t>Выполнил</w:t>
      </w:r>
    </w:p>
    <w:p w14:paraId="569D9F88" w14:textId="77777777" w:rsidR="00FC0361" w:rsidRPr="00FC0361" w:rsidRDefault="00FC0361" w:rsidP="00FC0361">
      <w:pPr>
        <w:jc w:val="right"/>
        <w:rPr>
          <w:rFonts w:ascii="Times New Roman" w:hAnsi="Times New Roman" w:cs="Times New Roman"/>
          <w:sz w:val="28"/>
          <w:szCs w:val="28"/>
        </w:rPr>
      </w:pPr>
      <w:r w:rsidRPr="00FC0361">
        <w:rPr>
          <w:rFonts w:ascii="Times New Roman" w:hAnsi="Times New Roman" w:cs="Times New Roman"/>
          <w:sz w:val="28"/>
          <w:szCs w:val="28"/>
        </w:rPr>
        <w:t>студ. гр. РИС-21-1БЗУ</w:t>
      </w:r>
    </w:p>
    <w:p w14:paraId="77FE1A57" w14:textId="192D4D18" w:rsidR="00FC0361" w:rsidRPr="00FC0361" w:rsidRDefault="00FC0361" w:rsidP="00FC0361">
      <w:pPr>
        <w:jc w:val="right"/>
        <w:rPr>
          <w:rFonts w:ascii="Times New Roman" w:hAnsi="Times New Roman" w:cs="Times New Roman"/>
          <w:sz w:val="28"/>
          <w:szCs w:val="28"/>
        </w:rPr>
      </w:pPr>
      <w:r w:rsidRPr="00FC0361">
        <w:rPr>
          <w:rFonts w:ascii="Times New Roman" w:hAnsi="Times New Roman" w:cs="Times New Roman"/>
          <w:sz w:val="28"/>
          <w:szCs w:val="28"/>
        </w:rPr>
        <w:t xml:space="preserve">__________ </w:t>
      </w:r>
      <w:r w:rsidR="00C06559">
        <w:rPr>
          <w:rFonts w:ascii="Times New Roman" w:hAnsi="Times New Roman" w:cs="Times New Roman"/>
          <w:sz w:val="28"/>
          <w:szCs w:val="28"/>
        </w:rPr>
        <w:t>И.А. Нечаев</w:t>
      </w:r>
    </w:p>
    <w:p w14:paraId="6A45780F" w14:textId="77777777" w:rsidR="00FC0361" w:rsidRPr="00FC0361" w:rsidRDefault="00FC0361" w:rsidP="00FC0361">
      <w:pPr>
        <w:jc w:val="right"/>
        <w:rPr>
          <w:rFonts w:ascii="Times New Roman" w:hAnsi="Times New Roman" w:cs="Times New Roman"/>
          <w:sz w:val="28"/>
          <w:szCs w:val="28"/>
        </w:rPr>
      </w:pPr>
      <w:r w:rsidRPr="00FC0361">
        <w:rPr>
          <w:rFonts w:ascii="Times New Roman" w:hAnsi="Times New Roman" w:cs="Times New Roman"/>
          <w:sz w:val="28"/>
          <w:szCs w:val="28"/>
        </w:rPr>
        <w:t>Проверил</w:t>
      </w:r>
    </w:p>
    <w:p w14:paraId="061BCC6B" w14:textId="77777777" w:rsidR="00FC0361" w:rsidRPr="00FC0361" w:rsidRDefault="00FC0361" w:rsidP="00FC0361">
      <w:pPr>
        <w:jc w:val="right"/>
        <w:rPr>
          <w:rFonts w:ascii="Times New Roman" w:hAnsi="Times New Roman" w:cs="Times New Roman"/>
          <w:sz w:val="28"/>
          <w:szCs w:val="28"/>
        </w:rPr>
      </w:pPr>
      <w:r w:rsidRPr="00FC0361">
        <w:rPr>
          <w:rFonts w:ascii="Times New Roman" w:hAnsi="Times New Roman" w:cs="Times New Roman"/>
          <w:sz w:val="28"/>
          <w:szCs w:val="28"/>
        </w:rPr>
        <w:t>канд. тех. наук, доц.</w:t>
      </w:r>
    </w:p>
    <w:p w14:paraId="0ACCF0E8" w14:textId="4E24A686" w:rsidR="00FC0361" w:rsidRDefault="00FC0361" w:rsidP="00FC0361">
      <w:pPr>
        <w:jc w:val="right"/>
        <w:rPr>
          <w:rFonts w:ascii="Times New Roman" w:hAnsi="Times New Roman" w:cs="Times New Roman"/>
          <w:sz w:val="28"/>
          <w:szCs w:val="28"/>
        </w:rPr>
      </w:pPr>
      <w:r w:rsidRPr="00FC0361">
        <w:rPr>
          <w:rFonts w:ascii="Times New Roman" w:hAnsi="Times New Roman" w:cs="Times New Roman"/>
          <w:sz w:val="28"/>
          <w:szCs w:val="28"/>
        </w:rPr>
        <w:t>__________ А. Л. Погудин</w:t>
      </w:r>
    </w:p>
    <w:p w14:paraId="6F15365F" w14:textId="1BD3D698" w:rsidR="00FC0361" w:rsidRDefault="00FC0361" w:rsidP="00FC036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9F3E07" w14:textId="77777777" w:rsidR="00FC0361" w:rsidRPr="00FC0361" w:rsidRDefault="00FC0361" w:rsidP="00FC036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C60343" w14:textId="08D5CBA1" w:rsidR="00FC0361" w:rsidRDefault="00FC0361" w:rsidP="00FC0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361">
        <w:rPr>
          <w:rFonts w:ascii="Times New Roman" w:hAnsi="Times New Roman" w:cs="Times New Roman"/>
          <w:sz w:val="28"/>
          <w:szCs w:val="28"/>
        </w:rPr>
        <w:t>Пермь 2023</w:t>
      </w:r>
    </w:p>
    <w:p w14:paraId="63A632A1" w14:textId="4B393489" w:rsidR="00FC0361" w:rsidRPr="00FC0361" w:rsidRDefault="00FC0361" w:rsidP="00FC0361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FC0361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C06559">
        <w:rPr>
          <w:rFonts w:ascii="Times New Roman" w:hAnsi="Times New Roman" w:cs="Times New Roman"/>
          <w:sz w:val="28"/>
          <w:szCs w:val="28"/>
        </w:rPr>
        <w:t xml:space="preserve"> </w:t>
      </w:r>
      <w:r w:rsidRPr="00FC0361">
        <w:rPr>
          <w:rFonts w:ascii="Times New Roman" w:hAnsi="Times New Roman" w:cs="Times New Roman"/>
          <w:sz w:val="28"/>
          <w:szCs w:val="28"/>
        </w:rPr>
        <w:t>Постановка задания</w:t>
      </w:r>
    </w:p>
    <w:p w14:paraId="79F148BD" w14:textId="54597DCF" w:rsidR="00FC0361" w:rsidRPr="00FC0361" w:rsidRDefault="00FC0361" w:rsidP="00C0655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0361">
        <w:rPr>
          <w:rFonts w:ascii="Times New Roman" w:hAnsi="Times New Roman" w:cs="Times New Roman"/>
          <w:sz w:val="28"/>
          <w:szCs w:val="28"/>
        </w:rPr>
        <w:t>Разработать алгоритм сложения 8-ми разрядных двоичных целых чисел из таблицы 1 и реализовать его в виде микропрограммы для операционных автоматов арифметика-логических устройств ALU-1 и ALU-R.</w:t>
      </w:r>
    </w:p>
    <w:p w14:paraId="38807D56" w14:textId="7BAE5148" w:rsidR="00FC0361" w:rsidRPr="00FC0361" w:rsidRDefault="00FC0361" w:rsidP="00FC0361">
      <w:pPr>
        <w:ind w:firstLine="0"/>
        <w:rPr>
          <w:rFonts w:ascii="Times New Roman" w:hAnsi="Times New Roman" w:cs="Times New Roman"/>
          <w:sz w:val="28"/>
          <w:szCs w:val="28"/>
        </w:rPr>
      </w:pPr>
      <w:r w:rsidRPr="00FC0361">
        <w:rPr>
          <w:rFonts w:ascii="Times New Roman" w:hAnsi="Times New Roman" w:cs="Times New Roman"/>
          <w:sz w:val="28"/>
          <w:szCs w:val="28"/>
        </w:rPr>
        <w:t>Таблица 1 — Исходные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FC0361" w14:paraId="5636A52E" w14:textId="77777777" w:rsidTr="0098648A">
        <w:tc>
          <w:tcPr>
            <w:tcW w:w="6228" w:type="dxa"/>
            <w:gridSpan w:val="4"/>
          </w:tcPr>
          <w:p w14:paraId="662FC7E0" w14:textId="3D60D482" w:rsidR="00FC0361" w:rsidRDefault="00FC0361" w:rsidP="00FC036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Коды представления</w:t>
            </w:r>
          </w:p>
        </w:tc>
        <w:tc>
          <w:tcPr>
            <w:tcW w:w="3116" w:type="dxa"/>
            <w:gridSpan w:val="2"/>
          </w:tcPr>
          <w:p w14:paraId="5D8F1C1E" w14:textId="56F2D17A" w:rsidR="00FC0361" w:rsidRDefault="00FC0361" w:rsidP="00FC036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Примеры чисел</w:t>
            </w:r>
          </w:p>
        </w:tc>
      </w:tr>
      <w:tr w:rsidR="00FC0361" w14:paraId="5862DF9D" w14:textId="77777777" w:rsidTr="00FC0361">
        <w:tc>
          <w:tcPr>
            <w:tcW w:w="1557" w:type="dxa"/>
          </w:tcPr>
          <w:p w14:paraId="096BC056" w14:textId="4CAB01EC" w:rsidR="00FC0361" w:rsidRDefault="00FC0361" w:rsidP="00FC036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Операнд А</w:t>
            </w:r>
          </w:p>
        </w:tc>
        <w:tc>
          <w:tcPr>
            <w:tcW w:w="1557" w:type="dxa"/>
          </w:tcPr>
          <w:p w14:paraId="05BE68EE" w14:textId="4D7F2221" w:rsidR="00FC0361" w:rsidRDefault="00FC0361" w:rsidP="00FC036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Операнд В</w:t>
            </w:r>
          </w:p>
        </w:tc>
        <w:tc>
          <w:tcPr>
            <w:tcW w:w="1557" w:type="dxa"/>
          </w:tcPr>
          <w:p w14:paraId="74CC2316" w14:textId="3B37917E" w:rsidR="00FC0361" w:rsidRDefault="00FC0361" w:rsidP="00FC036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</w:tc>
        <w:tc>
          <w:tcPr>
            <w:tcW w:w="1557" w:type="dxa"/>
          </w:tcPr>
          <w:p w14:paraId="566AFEC6" w14:textId="690EF350" w:rsidR="00FC0361" w:rsidRDefault="00FC0361" w:rsidP="00FC036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Результата</w:t>
            </w:r>
          </w:p>
        </w:tc>
        <w:tc>
          <w:tcPr>
            <w:tcW w:w="1558" w:type="dxa"/>
          </w:tcPr>
          <w:p w14:paraId="61BCCE77" w14:textId="1AD05B91" w:rsidR="00FC0361" w:rsidRDefault="00FC0361" w:rsidP="00FC036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C03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558" w:type="dxa"/>
          </w:tcPr>
          <w:p w14:paraId="23499196" w14:textId="62B5BE58" w:rsidR="00FC0361" w:rsidRDefault="00FC0361" w:rsidP="00FC036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C036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</w:tr>
      <w:tr w:rsidR="00FC0361" w14:paraId="7D6A8CFB" w14:textId="77777777" w:rsidTr="00FC0361">
        <w:tc>
          <w:tcPr>
            <w:tcW w:w="1557" w:type="dxa"/>
          </w:tcPr>
          <w:p w14:paraId="642965BF" w14:textId="0C2FDF3B" w:rsidR="00FC0361" w:rsidRDefault="00FC0361" w:rsidP="00FC036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Прямой</w:t>
            </w:r>
          </w:p>
        </w:tc>
        <w:tc>
          <w:tcPr>
            <w:tcW w:w="1557" w:type="dxa"/>
          </w:tcPr>
          <w:p w14:paraId="233136D1" w14:textId="7DA1C661" w:rsidR="00FC0361" w:rsidRDefault="00FC0361" w:rsidP="00FC036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Обратный</w:t>
            </w:r>
          </w:p>
        </w:tc>
        <w:tc>
          <w:tcPr>
            <w:tcW w:w="1557" w:type="dxa"/>
          </w:tcPr>
          <w:p w14:paraId="3210AF04" w14:textId="68D6FD80" w:rsidR="00FC0361" w:rsidRDefault="00FC0361" w:rsidP="00FC036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Обратный</w:t>
            </w:r>
          </w:p>
        </w:tc>
        <w:tc>
          <w:tcPr>
            <w:tcW w:w="1557" w:type="dxa"/>
          </w:tcPr>
          <w:p w14:paraId="4517040B" w14:textId="6B32CAC8" w:rsidR="00FC0361" w:rsidRDefault="00FC0361" w:rsidP="00FC036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Прямой</w:t>
            </w:r>
          </w:p>
        </w:tc>
        <w:tc>
          <w:tcPr>
            <w:tcW w:w="1558" w:type="dxa"/>
          </w:tcPr>
          <w:p w14:paraId="1F0300CD" w14:textId="3926CC7B" w:rsidR="00FC0361" w:rsidRDefault="00FC0361" w:rsidP="00FC036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558" w:type="dxa"/>
          </w:tcPr>
          <w:p w14:paraId="5142740A" w14:textId="5306916D" w:rsidR="00FC0361" w:rsidRDefault="00FC0361" w:rsidP="00FC036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</w:tbl>
    <w:p w14:paraId="18386285" w14:textId="77777777" w:rsidR="00FC0361" w:rsidRDefault="00FC0361" w:rsidP="00FC0361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DA9A09B" w14:textId="01238CEB" w:rsidR="00FC0361" w:rsidRDefault="00FC0361" w:rsidP="00FC0361">
      <w:pPr>
        <w:ind w:firstLine="0"/>
        <w:rPr>
          <w:rFonts w:ascii="Times New Roman" w:hAnsi="Times New Roman" w:cs="Times New Roman"/>
          <w:sz w:val="28"/>
          <w:szCs w:val="28"/>
        </w:rPr>
      </w:pPr>
      <w:r w:rsidRPr="00FC0361">
        <w:rPr>
          <w:rFonts w:ascii="Times New Roman" w:hAnsi="Times New Roman" w:cs="Times New Roman"/>
          <w:sz w:val="28"/>
          <w:szCs w:val="28"/>
        </w:rPr>
        <w:t>2</w:t>
      </w:r>
      <w:r w:rsidR="00C06559">
        <w:rPr>
          <w:rFonts w:ascii="Times New Roman" w:hAnsi="Times New Roman" w:cs="Times New Roman"/>
          <w:sz w:val="28"/>
          <w:szCs w:val="28"/>
        </w:rPr>
        <w:t xml:space="preserve"> </w:t>
      </w:r>
      <w:r w:rsidRPr="00FC0361">
        <w:rPr>
          <w:rFonts w:ascii="Times New Roman" w:hAnsi="Times New Roman" w:cs="Times New Roman"/>
          <w:sz w:val="28"/>
          <w:szCs w:val="28"/>
        </w:rPr>
        <w:t>Алгоритм в форме ГСА</w:t>
      </w:r>
    </w:p>
    <w:p w14:paraId="0E2C8560" w14:textId="77777777" w:rsidR="00FC0361" w:rsidRDefault="00FC0361" w:rsidP="00FC036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A89ADED" wp14:editId="38BC64F6">
            <wp:extent cx="2259263" cy="52832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5330" cy="529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DCD8" w14:textId="129255B1" w:rsidR="00FC0361" w:rsidRPr="00FC0361" w:rsidRDefault="00FC0361" w:rsidP="00FC0361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C036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C036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C036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C036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FC036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FC036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C036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Блок-схема алгоритма программы</w:t>
      </w:r>
    </w:p>
    <w:p w14:paraId="7DAE1271" w14:textId="138361FE" w:rsidR="00FC0361" w:rsidRDefault="00C06559" w:rsidP="00C06559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lastRenderedPageBreak/>
        <w:t>3 Микропрограмма для ОА ALU-1</w:t>
      </w:r>
    </w:p>
    <w:p w14:paraId="3252F61C" w14:textId="75BE7C0F" w:rsidR="00C06559" w:rsidRDefault="00C06559" w:rsidP="00C0655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652D17" wp14:editId="74AEECC7">
            <wp:extent cx="4472811" cy="5125155"/>
            <wp:effectExtent l="0" t="0" r="444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2153" cy="51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A770" w14:textId="7C322947" w:rsidR="00C06559" w:rsidRPr="00C06559" w:rsidRDefault="00C06559" w:rsidP="00C06559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C0655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26A83">
        <w:rPr>
          <w:rFonts w:ascii="Times New Roman" w:hAnsi="Times New Roman" w:cs="Times New Roman"/>
          <w:sz w:val="24"/>
          <w:szCs w:val="24"/>
        </w:rPr>
        <w:t>2 -</w:t>
      </w:r>
      <w:r w:rsidRPr="00C06559">
        <w:rPr>
          <w:rFonts w:ascii="Times New Roman" w:hAnsi="Times New Roman" w:cs="Times New Roman"/>
          <w:sz w:val="24"/>
          <w:szCs w:val="24"/>
        </w:rPr>
        <w:t xml:space="preserve"> Текст микропрограммы для ALU-1</w:t>
      </w:r>
    </w:p>
    <w:p w14:paraId="358B1B80" w14:textId="16FA9F90" w:rsidR="00C06559" w:rsidRPr="00C06559" w:rsidRDefault="00C06559" w:rsidP="00C0655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>Микрооперации имеют следующие значения:</w:t>
      </w:r>
    </w:p>
    <w:p w14:paraId="34AACC53" w14:textId="77777777" w:rsidR="00C06559" w:rsidRPr="00C06559" w:rsidRDefault="00C06559" w:rsidP="00C0655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 xml:space="preserve">y0 – число </w:t>
      </w:r>
      <w:proofErr w:type="spellStart"/>
      <w:r w:rsidRPr="00C06559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C06559">
        <w:rPr>
          <w:rFonts w:ascii="Times New Roman" w:hAnsi="Times New Roman" w:cs="Times New Roman"/>
          <w:sz w:val="28"/>
          <w:szCs w:val="28"/>
        </w:rPr>
        <w:t xml:space="preserve"> записывается в шину данных,</w:t>
      </w:r>
    </w:p>
    <w:p w14:paraId="176D694A" w14:textId="77777777" w:rsidR="00C06559" w:rsidRPr="00C06559" w:rsidRDefault="00C06559" w:rsidP="00C0655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 xml:space="preserve">y2 – число из шины данных записывается в регистр А, y1 – число </w:t>
      </w:r>
      <w:proofErr w:type="spellStart"/>
      <w:r w:rsidRPr="00C06559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C06559">
        <w:rPr>
          <w:rFonts w:ascii="Times New Roman" w:hAnsi="Times New Roman" w:cs="Times New Roman"/>
          <w:sz w:val="28"/>
          <w:szCs w:val="28"/>
        </w:rPr>
        <w:t xml:space="preserve"> записывается в шину данных,</w:t>
      </w:r>
    </w:p>
    <w:p w14:paraId="5B6D0D41" w14:textId="77777777" w:rsidR="00C06559" w:rsidRPr="00C06559" w:rsidRDefault="00C06559" w:rsidP="00C0655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>y3 – число из шины данных записывается в регистр B,</w:t>
      </w:r>
    </w:p>
    <w:p w14:paraId="01A25A7F" w14:textId="77777777" w:rsidR="00C06559" w:rsidRPr="00C06559" w:rsidRDefault="00C06559" w:rsidP="00C0655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>y4 – прямое число из регистра А записывается на вход R сумматора АЛБ, y6 – прямое число из регистра B записывается на вход S сумматора АЛБ, y8 – сумматор АЛБ выполняет операцию Q = R + S,</w:t>
      </w:r>
    </w:p>
    <w:p w14:paraId="4C76727B" w14:textId="77777777" w:rsidR="00C06559" w:rsidRPr="00C06559" w:rsidRDefault="00C06559" w:rsidP="00C0655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lastRenderedPageBreak/>
        <w:t xml:space="preserve">y16 – блок сдвига выполняет операцию F = Q (сдвиг не выполняется), y24 – число на выходе F блока сдвига записывается в регистр С, </w:t>
      </w:r>
    </w:p>
    <w:p w14:paraId="7712C94D" w14:textId="77777777" w:rsidR="00C06559" w:rsidRPr="00C06559" w:rsidRDefault="00C06559" w:rsidP="00C0655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>y26 - число С записывается в шину данных,</w:t>
      </w:r>
    </w:p>
    <w:p w14:paraId="26C17481" w14:textId="77777777" w:rsidR="00C06559" w:rsidRPr="00C06559" w:rsidRDefault="00C06559" w:rsidP="00C0655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>y2- число из шины данных записывается в регистр А,</w:t>
      </w:r>
    </w:p>
    <w:p w14:paraId="669F3122" w14:textId="77777777" w:rsidR="00C06559" w:rsidRPr="00C06559" w:rsidRDefault="00C06559" w:rsidP="00C0655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>y5 - обратное число из регистра А записывается на вход R сумматора АЛБ,</w:t>
      </w:r>
    </w:p>
    <w:p w14:paraId="042CCF01" w14:textId="77777777" w:rsidR="00C06559" w:rsidRPr="00C06559" w:rsidRDefault="00C06559" w:rsidP="00C0655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>y32 - сумматор АЛБ выполняет операцию Q = R,</w:t>
      </w:r>
    </w:p>
    <w:p w14:paraId="460E112F" w14:textId="77777777" w:rsidR="00C06559" w:rsidRPr="00C06559" w:rsidRDefault="00C06559" w:rsidP="00C0655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>y16– блок сдвига выполняет операцию F = Q (сдвиг не выполняется),</w:t>
      </w:r>
    </w:p>
    <w:p w14:paraId="24B61E47" w14:textId="77777777" w:rsidR="00C06559" w:rsidRPr="00C06559" w:rsidRDefault="00C06559" w:rsidP="00C0655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>y25 - число на выходе F блока сдвига записывается в регистр D,</w:t>
      </w:r>
    </w:p>
    <w:p w14:paraId="27AA4FB3" w14:textId="27C816C7" w:rsidR="00C06559" w:rsidRDefault="00C06559" w:rsidP="00C0655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>y21 – операция завершения работы.</w:t>
      </w:r>
    </w:p>
    <w:p w14:paraId="421EA45D" w14:textId="0530F774" w:rsidR="00C06559" w:rsidRDefault="00C06559" w:rsidP="00C0655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07BF44" wp14:editId="61417260">
            <wp:extent cx="5235575" cy="3789680"/>
            <wp:effectExtent l="0" t="0" r="3175" b="127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C561" w14:textId="613A1B24" w:rsidR="00C06559" w:rsidRDefault="00C06559" w:rsidP="00C06559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C0655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26A83">
        <w:rPr>
          <w:rFonts w:ascii="Times New Roman" w:hAnsi="Times New Roman" w:cs="Times New Roman"/>
          <w:sz w:val="24"/>
          <w:szCs w:val="24"/>
        </w:rPr>
        <w:t>3 -</w:t>
      </w:r>
      <w:r w:rsidRPr="00C06559">
        <w:rPr>
          <w:rFonts w:ascii="Times New Roman" w:hAnsi="Times New Roman" w:cs="Times New Roman"/>
          <w:sz w:val="24"/>
          <w:szCs w:val="24"/>
        </w:rPr>
        <w:t xml:space="preserve"> Код микропрограммы для ALU-1</w:t>
      </w:r>
    </w:p>
    <w:p w14:paraId="13F8D753" w14:textId="77777777" w:rsidR="00C06559" w:rsidRDefault="00C06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6221C5" w14:textId="6F80038F" w:rsidR="00C06559" w:rsidRDefault="00C06559" w:rsidP="00C0655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lastRenderedPageBreak/>
        <w:t>4 Микропрограмма для ОА ALU-R</w:t>
      </w:r>
    </w:p>
    <w:p w14:paraId="1D1566BC" w14:textId="7FE456FE" w:rsidR="00C06559" w:rsidRDefault="00C06559" w:rsidP="00C0655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A4CC3E" wp14:editId="7E8999F5">
            <wp:extent cx="5939790" cy="3502660"/>
            <wp:effectExtent l="0" t="0" r="3810" b="254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4C60" w14:textId="57FB7DB6" w:rsidR="00C06559" w:rsidRDefault="00C06559" w:rsidP="00C0655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26A83">
        <w:rPr>
          <w:rFonts w:ascii="Times New Roman" w:hAnsi="Times New Roman" w:cs="Times New Roman"/>
          <w:sz w:val="28"/>
          <w:szCs w:val="28"/>
        </w:rPr>
        <w:t xml:space="preserve">4 - </w:t>
      </w:r>
      <w:r w:rsidRPr="00C06559">
        <w:rPr>
          <w:rFonts w:ascii="Times New Roman" w:hAnsi="Times New Roman" w:cs="Times New Roman"/>
          <w:sz w:val="28"/>
          <w:szCs w:val="28"/>
        </w:rPr>
        <w:t>Код микропрограммы для ALU-R</w:t>
      </w:r>
    </w:p>
    <w:p w14:paraId="71BD2D3E" w14:textId="4C693FD4" w:rsidR="00C06559" w:rsidRPr="00C06559" w:rsidRDefault="00C06559" w:rsidP="00C0655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>Микрооперации имеют следующие значения:</w:t>
      </w:r>
    </w:p>
    <w:p w14:paraId="017D8C0D" w14:textId="77777777" w:rsidR="00C06559" w:rsidRPr="00C06559" w:rsidRDefault="00C06559" w:rsidP="00C0655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>A = 000 – запись данных в регистр a из регистра R0, B = 001 – запись данных в регистр b из регистра R1,</w:t>
      </w:r>
    </w:p>
    <w:p w14:paraId="4872912F" w14:textId="77777777" w:rsidR="00C06559" w:rsidRPr="00C06559" w:rsidRDefault="00C06559" w:rsidP="00C06559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C06559">
        <w:rPr>
          <w:rFonts w:ascii="Times New Roman" w:hAnsi="Times New Roman" w:cs="Times New Roman"/>
          <w:sz w:val="28"/>
          <w:szCs w:val="28"/>
        </w:rPr>
        <w:t>!a</w:t>
      </w:r>
      <w:proofErr w:type="gramEnd"/>
      <w:r w:rsidRPr="00C06559">
        <w:rPr>
          <w:rFonts w:ascii="Times New Roman" w:hAnsi="Times New Roman" w:cs="Times New Roman"/>
          <w:sz w:val="28"/>
          <w:szCs w:val="28"/>
        </w:rPr>
        <w:t xml:space="preserve"> = 00 – запись прямого кода из регистра !a на вход R сумматора АЛБ,</w:t>
      </w:r>
    </w:p>
    <w:p w14:paraId="6E389655" w14:textId="77777777" w:rsidR="00C06559" w:rsidRPr="00C06559" w:rsidRDefault="00C06559" w:rsidP="00C06559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C06559">
        <w:rPr>
          <w:rFonts w:ascii="Times New Roman" w:hAnsi="Times New Roman" w:cs="Times New Roman"/>
          <w:sz w:val="28"/>
          <w:szCs w:val="28"/>
        </w:rPr>
        <w:t>!b</w:t>
      </w:r>
      <w:proofErr w:type="gramEnd"/>
      <w:r w:rsidRPr="00C06559">
        <w:rPr>
          <w:rFonts w:ascii="Times New Roman" w:hAnsi="Times New Roman" w:cs="Times New Roman"/>
          <w:sz w:val="28"/>
          <w:szCs w:val="28"/>
        </w:rPr>
        <w:t xml:space="preserve"> = 00 – запись прямого кода из регистра !b на вход S сумматора АЛБ,</w:t>
      </w:r>
    </w:p>
    <w:p w14:paraId="0BEC3384" w14:textId="77777777" w:rsidR="00C06559" w:rsidRPr="00C06559" w:rsidRDefault="00C06559" w:rsidP="00C0655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>АЛБ = 000 — сумматор АЛБ выполняет операцию Q = R + S,</w:t>
      </w:r>
    </w:p>
    <w:p w14:paraId="7F811382" w14:textId="77777777" w:rsidR="00C06559" w:rsidRPr="00C06559" w:rsidRDefault="00C06559" w:rsidP="00C0655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>F = 010 – запись данных с выхода F блока сдвига в регистр R2,</w:t>
      </w:r>
    </w:p>
    <w:p w14:paraId="15D66A26" w14:textId="77777777" w:rsidR="00C06559" w:rsidRPr="00C06559" w:rsidRDefault="00C06559" w:rsidP="00C0655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>Сдвиг = 000 — блок сдвига выполняет операцию F = Q (сдвиг не выполняется), Счётчик = 00 — значение счётчика не меняется.</w:t>
      </w:r>
    </w:p>
    <w:p w14:paraId="363F65B9" w14:textId="77777777" w:rsidR="00C06559" w:rsidRPr="00C06559" w:rsidRDefault="00C06559" w:rsidP="00C0655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>A = 010 – запись данных в регистр a из регистра R2,</w:t>
      </w:r>
    </w:p>
    <w:p w14:paraId="392E306A" w14:textId="77777777" w:rsidR="00C06559" w:rsidRPr="00C06559" w:rsidRDefault="00C06559" w:rsidP="00C0655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>B = 000 – запись данных в регистр b из регистра R0,</w:t>
      </w:r>
    </w:p>
    <w:p w14:paraId="3C0433EA" w14:textId="77777777" w:rsidR="00C06559" w:rsidRPr="00C06559" w:rsidRDefault="00C06559" w:rsidP="00C06559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C06559">
        <w:rPr>
          <w:rFonts w:ascii="Times New Roman" w:hAnsi="Times New Roman" w:cs="Times New Roman"/>
          <w:sz w:val="28"/>
          <w:szCs w:val="28"/>
        </w:rPr>
        <w:t>!a</w:t>
      </w:r>
      <w:proofErr w:type="gramEnd"/>
      <w:r w:rsidRPr="00C06559">
        <w:rPr>
          <w:rFonts w:ascii="Times New Roman" w:hAnsi="Times New Roman" w:cs="Times New Roman"/>
          <w:sz w:val="28"/>
          <w:szCs w:val="28"/>
        </w:rPr>
        <w:t xml:space="preserve"> = 01 – запись обратного кода из регистра !a на вход S сумматора АЛБ, </w:t>
      </w:r>
    </w:p>
    <w:p w14:paraId="084876F2" w14:textId="77777777" w:rsidR="00C06559" w:rsidRPr="00C06559" w:rsidRDefault="00C06559" w:rsidP="00C0655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lastRenderedPageBreak/>
        <w:t>АЛБ = 110 — сумматор АЛБ выполняет операцию Q = R,</w:t>
      </w:r>
    </w:p>
    <w:p w14:paraId="5F07DAB5" w14:textId="77777777" w:rsidR="00C06559" w:rsidRPr="00C06559" w:rsidRDefault="00C06559" w:rsidP="00C0655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>F = 011 – запись данных с выхода F блока сдвига в регистр R3,</w:t>
      </w:r>
    </w:p>
    <w:p w14:paraId="788C5D0F" w14:textId="20A942C3" w:rsidR="00C06559" w:rsidRDefault="00C06559" w:rsidP="00C0655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>Сдвиг = 000 — блок сдвига выполняет операцию F = Q (сдвиг не выполняется), Счётчик = 00 — значение счётчика не меняется.</w:t>
      </w:r>
    </w:p>
    <w:p w14:paraId="631B0166" w14:textId="77777777" w:rsidR="00C06559" w:rsidRPr="00C06559" w:rsidRDefault="00C06559" w:rsidP="00C0655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BA0C4F3" w14:textId="1872F60E" w:rsidR="00C06559" w:rsidRDefault="00C06559" w:rsidP="00C0655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>5 Результат работы ОА ALU-1</w:t>
      </w:r>
    </w:p>
    <w:p w14:paraId="0D5627F1" w14:textId="733EA133" w:rsidR="00C06559" w:rsidRDefault="00C06559" w:rsidP="00C0655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819E0F" wp14:editId="4399A859">
            <wp:extent cx="5687060" cy="4249420"/>
            <wp:effectExtent l="0" t="0" r="8890" b="0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1644" w14:textId="6D122EE1" w:rsidR="00C06559" w:rsidRDefault="00C06559" w:rsidP="00C0655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26A83">
        <w:rPr>
          <w:rFonts w:ascii="Times New Roman" w:hAnsi="Times New Roman" w:cs="Times New Roman"/>
          <w:sz w:val="28"/>
          <w:szCs w:val="28"/>
        </w:rPr>
        <w:t>5 -</w:t>
      </w:r>
      <w:r w:rsidRPr="00C06559">
        <w:rPr>
          <w:rFonts w:ascii="Times New Roman" w:hAnsi="Times New Roman" w:cs="Times New Roman"/>
          <w:sz w:val="28"/>
          <w:szCs w:val="28"/>
        </w:rPr>
        <w:t xml:space="preserve"> Результат работы АО ALU-1</w:t>
      </w:r>
    </w:p>
    <w:p w14:paraId="5DF86B90" w14:textId="77777777" w:rsidR="00C06559" w:rsidRDefault="00C06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BDF9F7" w14:textId="6A01B137" w:rsidR="00C06559" w:rsidRDefault="00C06559" w:rsidP="00C0655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lastRenderedPageBreak/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6559">
        <w:rPr>
          <w:rFonts w:ascii="Times New Roman" w:hAnsi="Times New Roman" w:cs="Times New Roman"/>
          <w:sz w:val="28"/>
          <w:szCs w:val="28"/>
        </w:rPr>
        <w:t>Результат работы ОА ALU-R</w:t>
      </w:r>
    </w:p>
    <w:p w14:paraId="4D951F8F" w14:textId="265E8282" w:rsidR="00C06559" w:rsidRDefault="00C06559" w:rsidP="00C0655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51BA85" wp14:editId="2D5B65D6">
            <wp:extent cx="5939790" cy="3487420"/>
            <wp:effectExtent l="0" t="0" r="3810" b="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7ECF" w14:textId="680C9D0B" w:rsidR="00C06559" w:rsidRDefault="00C06559" w:rsidP="00C0655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26A83">
        <w:rPr>
          <w:rFonts w:ascii="Times New Roman" w:hAnsi="Times New Roman" w:cs="Times New Roman"/>
          <w:sz w:val="28"/>
          <w:szCs w:val="28"/>
        </w:rPr>
        <w:t>6 -</w:t>
      </w:r>
      <w:r w:rsidRPr="00C06559">
        <w:rPr>
          <w:rFonts w:ascii="Times New Roman" w:hAnsi="Times New Roman" w:cs="Times New Roman"/>
          <w:sz w:val="28"/>
          <w:szCs w:val="28"/>
        </w:rPr>
        <w:t xml:space="preserve"> Результат работы </w:t>
      </w:r>
      <w:r w:rsidR="00E26A83">
        <w:rPr>
          <w:rFonts w:ascii="Times New Roman" w:hAnsi="Times New Roman" w:cs="Times New Roman"/>
          <w:sz w:val="28"/>
          <w:szCs w:val="28"/>
        </w:rPr>
        <w:t>ОА</w:t>
      </w:r>
      <w:r w:rsidRPr="00C06559">
        <w:rPr>
          <w:rFonts w:ascii="Times New Roman" w:hAnsi="Times New Roman" w:cs="Times New Roman"/>
          <w:sz w:val="28"/>
          <w:szCs w:val="28"/>
        </w:rPr>
        <w:t xml:space="preserve"> ALU-R</w:t>
      </w:r>
    </w:p>
    <w:p w14:paraId="3E5999E6" w14:textId="29650EA8" w:rsidR="00C06559" w:rsidRPr="00C06559" w:rsidRDefault="00C06559" w:rsidP="00C0655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6559">
        <w:rPr>
          <w:rFonts w:ascii="Times New Roman" w:hAnsi="Times New Roman" w:cs="Times New Roman"/>
          <w:sz w:val="28"/>
          <w:szCs w:val="28"/>
        </w:rPr>
        <w:t>Выводы</w:t>
      </w:r>
    </w:p>
    <w:p w14:paraId="0E71D4A4" w14:textId="7800BAAC" w:rsidR="00C06559" w:rsidRPr="00C06559" w:rsidRDefault="00C06559" w:rsidP="00C0655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 xml:space="preserve">В программе ОА ALU-1 (рисунок </w:t>
      </w:r>
      <w:r w:rsidR="00E26A83">
        <w:rPr>
          <w:rFonts w:ascii="Times New Roman" w:hAnsi="Times New Roman" w:cs="Times New Roman"/>
          <w:sz w:val="28"/>
          <w:szCs w:val="28"/>
        </w:rPr>
        <w:t>5</w:t>
      </w:r>
      <w:r w:rsidRPr="00C06559">
        <w:rPr>
          <w:rFonts w:ascii="Times New Roman" w:hAnsi="Times New Roman" w:cs="Times New Roman"/>
          <w:sz w:val="28"/>
          <w:szCs w:val="28"/>
        </w:rPr>
        <w:t>), в регистре С появилось значение 01001110</w:t>
      </w:r>
      <w:r w:rsidRPr="00C0655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06559">
        <w:rPr>
          <w:rFonts w:ascii="Times New Roman" w:hAnsi="Times New Roman" w:cs="Times New Roman"/>
          <w:sz w:val="28"/>
          <w:szCs w:val="28"/>
        </w:rPr>
        <w:t>, что соответствует числу 78</w:t>
      </w:r>
      <w:r w:rsidRPr="00C0655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06559">
        <w:rPr>
          <w:rFonts w:ascii="Times New Roman" w:hAnsi="Times New Roman" w:cs="Times New Roman"/>
          <w:sz w:val="28"/>
          <w:szCs w:val="28"/>
        </w:rPr>
        <w:t xml:space="preserve"> (сложение чисел 40</w:t>
      </w:r>
      <w:r w:rsidRPr="00C0655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06559">
        <w:rPr>
          <w:rFonts w:ascii="Times New Roman" w:hAnsi="Times New Roman" w:cs="Times New Roman"/>
          <w:sz w:val="28"/>
          <w:szCs w:val="28"/>
        </w:rPr>
        <w:t xml:space="preserve"> и 38</w:t>
      </w:r>
      <w:r w:rsidRPr="00C0655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06559">
        <w:rPr>
          <w:rFonts w:ascii="Times New Roman" w:hAnsi="Times New Roman" w:cs="Times New Roman"/>
          <w:sz w:val="28"/>
          <w:szCs w:val="28"/>
        </w:rPr>
        <w:t xml:space="preserve"> даёт этот же результат). В регистре D появилось значение </w:t>
      </w:r>
      <w:proofErr w:type="gramStart"/>
      <w:r w:rsidRPr="00C06559">
        <w:rPr>
          <w:rFonts w:ascii="Times New Roman" w:hAnsi="Times New Roman" w:cs="Times New Roman"/>
          <w:sz w:val="28"/>
          <w:szCs w:val="28"/>
        </w:rPr>
        <w:t>10110001</w:t>
      </w:r>
      <w:r w:rsidRPr="00C0655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0655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C06559">
        <w:rPr>
          <w:rFonts w:ascii="Times New Roman" w:hAnsi="Times New Roman" w:cs="Times New Roman"/>
          <w:sz w:val="28"/>
          <w:szCs w:val="28"/>
        </w:rPr>
        <w:t xml:space="preserve"> что соответствует обратному числу 177</w:t>
      </w:r>
      <w:r w:rsidRPr="00C0655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0655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3FF74104" w14:textId="3F2C64CA" w:rsidR="00C06559" w:rsidRPr="00C06559" w:rsidRDefault="00C06559" w:rsidP="00C0655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 xml:space="preserve"> Аналогичный       результат можно наблюдать и в программе ОА ALU-R (рисунок </w:t>
      </w:r>
      <w:r w:rsidR="00E26A83">
        <w:rPr>
          <w:rFonts w:ascii="Times New Roman" w:hAnsi="Times New Roman" w:cs="Times New Roman"/>
          <w:sz w:val="28"/>
          <w:szCs w:val="28"/>
        </w:rPr>
        <w:t>6</w:t>
      </w:r>
      <w:r w:rsidRPr="00C06559">
        <w:rPr>
          <w:rFonts w:ascii="Times New Roman" w:hAnsi="Times New Roman" w:cs="Times New Roman"/>
          <w:sz w:val="28"/>
          <w:szCs w:val="28"/>
        </w:rPr>
        <w:t>), в данном случае в регистре R2 значение 01001110</w:t>
      </w:r>
      <w:r w:rsidRPr="00C0655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06559">
        <w:rPr>
          <w:rFonts w:ascii="Times New Roman" w:hAnsi="Times New Roman" w:cs="Times New Roman"/>
          <w:sz w:val="28"/>
          <w:szCs w:val="28"/>
        </w:rPr>
        <w:t xml:space="preserve"> соответствующее числу </w:t>
      </w:r>
      <w:proofErr w:type="gramStart"/>
      <w:r w:rsidRPr="00C06559">
        <w:rPr>
          <w:rFonts w:ascii="Times New Roman" w:hAnsi="Times New Roman" w:cs="Times New Roman"/>
          <w:sz w:val="28"/>
          <w:szCs w:val="28"/>
        </w:rPr>
        <w:t>78</w:t>
      </w:r>
      <w:r w:rsidRPr="00C0655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0655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C06559">
        <w:rPr>
          <w:rFonts w:ascii="Times New Roman" w:hAnsi="Times New Roman" w:cs="Times New Roman"/>
          <w:sz w:val="28"/>
          <w:szCs w:val="28"/>
        </w:rPr>
        <w:t xml:space="preserve"> в регистре R3 значение 10110001</w:t>
      </w:r>
      <w:r w:rsidRPr="00C0655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06559">
        <w:rPr>
          <w:rFonts w:ascii="Times New Roman" w:hAnsi="Times New Roman" w:cs="Times New Roman"/>
          <w:sz w:val="28"/>
          <w:szCs w:val="28"/>
        </w:rPr>
        <w:t xml:space="preserve"> , что соответствует обратному числу 177</w:t>
      </w:r>
      <w:r w:rsidRPr="00C06559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C06559">
        <w:rPr>
          <w:rFonts w:ascii="Times New Roman" w:hAnsi="Times New Roman" w:cs="Times New Roman"/>
          <w:sz w:val="28"/>
          <w:szCs w:val="28"/>
        </w:rPr>
        <w:t>.</w:t>
      </w:r>
    </w:p>
    <w:p w14:paraId="0B85FB17" w14:textId="77777777" w:rsidR="00C06559" w:rsidRPr="00C06559" w:rsidRDefault="00C06559" w:rsidP="00C0655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>Программа ОА ALU-R выполняет операцию сложения целых положительных чисел за одну длинную команду, а ОА ALU-1 за три более коротких.</w:t>
      </w:r>
    </w:p>
    <w:p w14:paraId="2DFE6385" w14:textId="77777777" w:rsidR="00C06559" w:rsidRPr="00C06559" w:rsidRDefault="00C06559" w:rsidP="00C0655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 xml:space="preserve">По заданию результат вычислений должен быть представлен в дополнительном коде представления двоичных чисел, но, поскольку </w:t>
      </w:r>
      <w:r w:rsidRPr="00C06559">
        <w:rPr>
          <w:rFonts w:ascii="Times New Roman" w:hAnsi="Times New Roman" w:cs="Times New Roman"/>
          <w:sz w:val="28"/>
          <w:szCs w:val="28"/>
        </w:rPr>
        <w:lastRenderedPageBreak/>
        <w:t>дополнительный код положительного числа равен прямому коду числа, то преобразование в дополнительный код результата вычислений не требуется.</w:t>
      </w:r>
    </w:p>
    <w:p w14:paraId="15BC28A4" w14:textId="133CA7B5" w:rsidR="00C06559" w:rsidRDefault="00C06559" w:rsidP="00C0655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06559">
        <w:rPr>
          <w:rFonts w:ascii="Times New Roman" w:hAnsi="Times New Roman" w:cs="Times New Roman"/>
          <w:sz w:val="28"/>
          <w:szCs w:val="28"/>
        </w:rPr>
        <w:t>Обратим внимание, что данный алгоритм предназначен только для сложения положительных чисел. Если один или оба операнда имеют отрицательное значение, то программа выполняется некорректно.</w:t>
      </w:r>
    </w:p>
    <w:sectPr w:rsidR="00C06559" w:rsidSect="00FC0361">
      <w:pgSz w:w="11906" w:h="16838" w:code="9"/>
      <w:pgMar w:top="1134" w:right="851" w:bottom="1134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8AB4F" w14:textId="77777777" w:rsidR="00CB0131" w:rsidRDefault="00CB0131" w:rsidP="00FC0361">
      <w:pPr>
        <w:spacing w:after="0" w:line="240" w:lineRule="auto"/>
      </w:pPr>
      <w:r>
        <w:separator/>
      </w:r>
    </w:p>
  </w:endnote>
  <w:endnote w:type="continuationSeparator" w:id="0">
    <w:p w14:paraId="23683259" w14:textId="77777777" w:rsidR="00CB0131" w:rsidRDefault="00CB0131" w:rsidP="00FC0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4C949" w14:textId="77777777" w:rsidR="00CB0131" w:rsidRDefault="00CB0131" w:rsidP="00FC0361">
      <w:pPr>
        <w:spacing w:after="0" w:line="240" w:lineRule="auto"/>
      </w:pPr>
      <w:r>
        <w:separator/>
      </w:r>
    </w:p>
  </w:footnote>
  <w:footnote w:type="continuationSeparator" w:id="0">
    <w:p w14:paraId="79FF1F0B" w14:textId="77777777" w:rsidR="00CB0131" w:rsidRDefault="00CB0131" w:rsidP="00FC03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drawingGridHorizontalSpacing w:val="10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36"/>
    <w:rsid w:val="00772136"/>
    <w:rsid w:val="00785FF1"/>
    <w:rsid w:val="00865159"/>
    <w:rsid w:val="00C06559"/>
    <w:rsid w:val="00C206E6"/>
    <w:rsid w:val="00CB0131"/>
    <w:rsid w:val="00CE0AB2"/>
    <w:rsid w:val="00E26A83"/>
    <w:rsid w:val="00FC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83D8F"/>
  <w15:chartTrackingRefBased/>
  <w15:docId w15:val="{22D06D46-9E3A-469E-B64F-9D37D995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FC0361"/>
    <w:pPr>
      <w:widowControl w:val="0"/>
      <w:autoSpaceDE w:val="0"/>
      <w:autoSpaceDN w:val="0"/>
      <w:spacing w:after="0" w:line="240" w:lineRule="auto"/>
      <w:ind w:firstLine="0"/>
      <w:jc w:val="left"/>
    </w:pPr>
    <w:rPr>
      <w:rFonts w:ascii="Trebuchet MS" w:eastAsia="Trebuchet MS" w:hAnsi="Trebuchet MS" w:cs="Trebuchet MS"/>
    </w:rPr>
  </w:style>
  <w:style w:type="table" w:customStyle="1" w:styleId="TableNormal">
    <w:name w:val="Table Normal"/>
    <w:uiPriority w:val="2"/>
    <w:semiHidden/>
    <w:qFormat/>
    <w:rsid w:val="00FC0361"/>
    <w:pPr>
      <w:widowControl w:val="0"/>
      <w:autoSpaceDE w:val="0"/>
      <w:autoSpaceDN w:val="0"/>
      <w:spacing w:after="0" w:line="240" w:lineRule="auto"/>
      <w:ind w:firstLine="0"/>
      <w:jc w:val="left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FC0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C03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C03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C0361"/>
  </w:style>
  <w:style w:type="paragraph" w:styleId="a7">
    <w:name w:val="footer"/>
    <w:basedOn w:val="a"/>
    <w:link w:val="a8"/>
    <w:uiPriority w:val="99"/>
    <w:unhideWhenUsed/>
    <w:rsid w:val="00FC03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C0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Okay+++ Okay+++</dc:creator>
  <cp:keywords/>
  <dc:description/>
  <cp:lastModifiedBy>Okay+++ Okay+++</cp:lastModifiedBy>
  <cp:revision>3</cp:revision>
  <dcterms:created xsi:type="dcterms:W3CDTF">2023-01-12T16:36:00Z</dcterms:created>
  <dcterms:modified xsi:type="dcterms:W3CDTF">2023-01-12T17:24:00Z</dcterms:modified>
</cp:coreProperties>
</file>