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D6C23" w14:textId="0551A637" w:rsidR="002971A7" w:rsidRPr="00804784" w:rsidRDefault="00994FCA" w:rsidP="00994FCA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ETAT DE LIQUIDATION TRAITE SUR LE MOIS : </w:t>
      </w:r>
      <w:bookmarkStart w:id="0" w:name="MOIS"/>
      <w:bookmarkEnd w:id="0"/>
      <w:r w:rsidR="002971A7">
        <w:rPr>
          <w:rFonts w:ascii="Calibri" w:hAnsi="Calibri" w:cs="Calibri"/>
          <w:b/>
          <w:bCs/>
          <w:color w:val="000000"/>
          <w:sz w:val="22"/>
          <w:szCs w:val="22"/>
        </w:rPr>
        <w:t>&lt;MOIS&gt;/&lt;ANNEE&gt;</w:t>
      </w:r>
    </w:p>
    <w:p w14:paraId="49809D94" w14:textId="6C7C7B5A" w:rsidR="00FB1CF8" w:rsidRDefault="00FB1CF8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4502"/>
        <w:gridCol w:w="1559"/>
        <w:gridCol w:w="2977"/>
      </w:tblGrid>
      <w:tr w:rsidR="002971A7" w:rsidRPr="002971A7" w14:paraId="4408B06F" w14:textId="77777777" w:rsidTr="002971A7">
        <w:trPr>
          <w:trHeight w:val="70"/>
        </w:trPr>
        <w:tc>
          <w:tcPr>
            <w:tcW w:w="1310" w:type="dxa"/>
            <w:shd w:val="clear" w:color="auto" w:fill="C5E0B3"/>
          </w:tcPr>
          <w:p w14:paraId="66D7923A" w14:textId="425E8F4D" w:rsidR="002971A7" w:rsidRPr="002971A7" w:rsidRDefault="002971A7" w:rsidP="00B177CF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A0428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MATRICULE</w:t>
            </w:r>
          </w:p>
        </w:tc>
        <w:tc>
          <w:tcPr>
            <w:tcW w:w="4502" w:type="dxa"/>
            <w:shd w:val="clear" w:color="auto" w:fill="C5E0B3"/>
          </w:tcPr>
          <w:p w14:paraId="662A1433" w14:textId="68CBA075" w:rsidR="002971A7" w:rsidRPr="002971A7" w:rsidRDefault="002971A7" w:rsidP="00B177CF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NOM ET PRENOM</w:t>
            </w:r>
          </w:p>
        </w:tc>
        <w:tc>
          <w:tcPr>
            <w:tcW w:w="4536" w:type="dxa"/>
            <w:gridSpan w:val="2"/>
            <w:shd w:val="clear" w:color="auto" w:fill="C5E0B3"/>
          </w:tcPr>
          <w:p w14:paraId="7755D5C5" w14:textId="6CF38C59" w:rsidR="002971A7" w:rsidRPr="002971A7" w:rsidRDefault="002971A7" w:rsidP="00596736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IMPUTATION </w:t>
            </w:r>
          </w:p>
        </w:tc>
      </w:tr>
      <w:tr w:rsidR="002971A7" w:rsidRPr="002971A7" w14:paraId="113C16DA" w14:textId="77777777" w:rsidTr="002971A7">
        <w:trPr>
          <w:trHeight w:val="70"/>
        </w:trPr>
        <w:tc>
          <w:tcPr>
            <w:tcW w:w="1310" w:type="dxa"/>
            <w:shd w:val="clear" w:color="auto" w:fill="FFFFFF"/>
          </w:tcPr>
          <w:p w14:paraId="7A3C8CC9" w14:textId="786F34EC" w:rsidR="002971A7" w:rsidRPr="002971A7" w:rsidRDefault="002971A7" w:rsidP="002971A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&lt;DDP&gt;</w:t>
            </w:r>
          </w:p>
        </w:tc>
        <w:tc>
          <w:tcPr>
            <w:tcW w:w="4502" w:type="dxa"/>
            <w:shd w:val="clear" w:color="auto" w:fill="FFFFFF"/>
          </w:tcPr>
          <w:p w14:paraId="1C657BD3" w14:textId="7711A038" w:rsidR="002971A7" w:rsidRPr="002971A7" w:rsidRDefault="002971A7" w:rsidP="002971A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&lt;NOM_PRENOM&gt;</w:t>
            </w:r>
          </w:p>
        </w:tc>
        <w:tc>
          <w:tcPr>
            <w:tcW w:w="1559" w:type="dxa"/>
            <w:shd w:val="clear" w:color="auto" w:fill="FFFFFF"/>
          </w:tcPr>
          <w:p w14:paraId="7C4C1DE6" w14:textId="4A49E604" w:rsidR="002971A7" w:rsidRPr="002971A7" w:rsidRDefault="002971A7" w:rsidP="00596736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&lt;IMPUTATION&gt;</w:t>
            </w:r>
          </w:p>
        </w:tc>
        <w:tc>
          <w:tcPr>
            <w:tcW w:w="2977" w:type="dxa"/>
            <w:shd w:val="clear" w:color="auto" w:fill="FFFFFF"/>
          </w:tcPr>
          <w:p w14:paraId="0F23EF01" w14:textId="565C2D10" w:rsidR="002971A7" w:rsidRPr="002971A7" w:rsidRDefault="002971A7" w:rsidP="005F1C05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9456344" w14:textId="77777777" w:rsidR="00B177CF" w:rsidRPr="002971A7" w:rsidRDefault="00B177CF" w:rsidP="00B177CF">
      <w:pPr>
        <w:rPr>
          <w:rFonts w:asciiTheme="minorHAnsi" w:hAnsiTheme="minorHAnsi" w:cstheme="minorHAnsi"/>
          <w:b/>
          <w:bCs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1276"/>
        <w:gridCol w:w="1134"/>
        <w:gridCol w:w="2126"/>
      </w:tblGrid>
      <w:tr w:rsidR="002971A7" w:rsidRPr="002971A7" w14:paraId="2D083398" w14:textId="77777777" w:rsidTr="00994FCA">
        <w:tc>
          <w:tcPr>
            <w:tcW w:w="5812" w:type="dxa"/>
            <w:shd w:val="clear" w:color="auto" w:fill="C5E0B3"/>
          </w:tcPr>
          <w:p w14:paraId="05FDF8C8" w14:textId="77777777" w:rsidR="00596736" w:rsidRPr="002971A7" w:rsidRDefault="00674A44" w:rsidP="00674A44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GRADE </w:t>
            </w:r>
          </w:p>
        </w:tc>
        <w:tc>
          <w:tcPr>
            <w:tcW w:w="2410" w:type="dxa"/>
            <w:gridSpan w:val="2"/>
            <w:shd w:val="clear" w:color="auto" w:fill="C5E0B3"/>
          </w:tcPr>
          <w:p w14:paraId="7B3DB24C" w14:textId="77777777" w:rsidR="00596736" w:rsidRPr="002971A7" w:rsidRDefault="00596736" w:rsidP="000A493B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ECHELLE - INDICE</w:t>
            </w:r>
          </w:p>
        </w:tc>
        <w:tc>
          <w:tcPr>
            <w:tcW w:w="2126" w:type="dxa"/>
            <w:shd w:val="clear" w:color="auto" w:fill="C5E0B3"/>
          </w:tcPr>
          <w:p w14:paraId="08EDFCCF" w14:textId="77777777" w:rsidR="00596736" w:rsidRPr="002971A7" w:rsidRDefault="00596736" w:rsidP="000A493B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STATUT</w:t>
            </w:r>
          </w:p>
        </w:tc>
      </w:tr>
      <w:tr w:rsidR="002971A7" w:rsidRPr="002971A7" w14:paraId="3FF4FE92" w14:textId="77777777" w:rsidTr="00994FCA">
        <w:trPr>
          <w:trHeight w:val="70"/>
        </w:trPr>
        <w:tc>
          <w:tcPr>
            <w:tcW w:w="5812" w:type="dxa"/>
            <w:shd w:val="clear" w:color="auto" w:fill="FFFFFF"/>
          </w:tcPr>
          <w:p w14:paraId="2EB01002" w14:textId="77777777" w:rsidR="00596736" w:rsidRPr="002971A7" w:rsidRDefault="00596736" w:rsidP="00674A4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674A44" w:rsidRPr="002971A7">
              <w:rPr>
                <w:rFonts w:asciiTheme="minorHAnsi" w:hAnsiTheme="minorHAnsi" w:cstheme="minorHAnsi"/>
                <w:sz w:val="21"/>
                <w:szCs w:val="21"/>
              </w:rPr>
              <w:t>GRADE</w:t>
            </w: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276" w:type="dxa"/>
            <w:shd w:val="clear" w:color="auto" w:fill="FFFFFF"/>
          </w:tcPr>
          <w:p w14:paraId="3362E2A3" w14:textId="77777777" w:rsidR="00596736" w:rsidRPr="002971A7" w:rsidRDefault="00596736" w:rsidP="00674A4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674A44" w:rsidRPr="002971A7">
              <w:rPr>
                <w:rFonts w:asciiTheme="minorHAnsi" w:hAnsiTheme="minorHAnsi" w:cstheme="minorHAnsi"/>
                <w:sz w:val="21"/>
                <w:szCs w:val="21"/>
              </w:rPr>
              <w:t>ECHELLE</w:t>
            </w: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134" w:type="dxa"/>
            <w:shd w:val="clear" w:color="auto" w:fill="FFFFFF"/>
          </w:tcPr>
          <w:p w14:paraId="739D4CBF" w14:textId="77777777" w:rsidR="00596736" w:rsidRPr="002971A7" w:rsidRDefault="00596736" w:rsidP="00674A4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674A44" w:rsidRPr="002971A7">
              <w:rPr>
                <w:rFonts w:asciiTheme="minorHAnsi" w:hAnsiTheme="minorHAnsi" w:cstheme="minorHAnsi"/>
                <w:sz w:val="21"/>
                <w:szCs w:val="21"/>
              </w:rPr>
              <w:t>INDICE&gt;</w:t>
            </w:r>
          </w:p>
        </w:tc>
        <w:tc>
          <w:tcPr>
            <w:tcW w:w="2126" w:type="dxa"/>
            <w:shd w:val="clear" w:color="auto" w:fill="FFFFFF"/>
            <w:vAlign w:val="center"/>
          </w:tcPr>
          <w:p w14:paraId="74962ACD" w14:textId="77777777" w:rsidR="00596736" w:rsidRPr="002971A7" w:rsidRDefault="00596736" w:rsidP="00674A4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674A44" w:rsidRPr="002971A7">
              <w:rPr>
                <w:rFonts w:asciiTheme="minorHAnsi" w:hAnsiTheme="minorHAnsi" w:cstheme="minorHAnsi"/>
                <w:sz w:val="21"/>
                <w:szCs w:val="21"/>
              </w:rPr>
              <w:t>STATUT</w:t>
            </w: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</w:tbl>
    <w:p w14:paraId="34D709DF" w14:textId="77777777" w:rsidR="00B177CF" w:rsidRPr="002971A7" w:rsidRDefault="00B177CF" w:rsidP="000D6DCC">
      <w:pPr>
        <w:rPr>
          <w:rFonts w:asciiTheme="minorHAnsi" w:hAnsiTheme="minorHAnsi" w:cstheme="minorHAnsi"/>
          <w:b/>
          <w:bCs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0"/>
        <w:gridCol w:w="1322"/>
        <w:gridCol w:w="1210"/>
        <w:gridCol w:w="1559"/>
        <w:gridCol w:w="868"/>
        <w:gridCol w:w="2109"/>
      </w:tblGrid>
      <w:tr w:rsidR="00994FCA" w:rsidRPr="002971A7" w14:paraId="053B81AC" w14:textId="1B236910" w:rsidTr="00994FCA">
        <w:tc>
          <w:tcPr>
            <w:tcW w:w="3280" w:type="dxa"/>
            <w:shd w:val="clear" w:color="auto" w:fill="C5E0B3"/>
          </w:tcPr>
          <w:p w14:paraId="38A279E4" w14:textId="3CB4C493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SITUATION FAMILIALE</w:t>
            </w:r>
          </w:p>
        </w:tc>
        <w:tc>
          <w:tcPr>
            <w:tcW w:w="2532" w:type="dxa"/>
            <w:gridSpan w:val="2"/>
            <w:shd w:val="clear" w:color="auto" w:fill="C5E0B3"/>
          </w:tcPr>
          <w:p w14:paraId="4C2AFD6A" w14:textId="77777777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ENFANTS - DEDUCTIONS</w:t>
            </w:r>
          </w:p>
        </w:tc>
        <w:tc>
          <w:tcPr>
            <w:tcW w:w="1559" w:type="dxa"/>
            <w:shd w:val="clear" w:color="auto" w:fill="C5E0B3"/>
          </w:tcPr>
          <w:p w14:paraId="2848A054" w14:textId="19336D55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CIN</w:t>
            </w:r>
          </w:p>
        </w:tc>
        <w:tc>
          <w:tcPr>
            <w:tcW w:w="868" w:type="dxa"/>
            <w:shd w:val="clear" w:color="auto" w:fill="C5E0B3"/>
          </w:tcPr>
          <w:p w14:paraId="600C70C1" w14:textId="64F606F4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SEXE</w:t>
            </w:r>
          </w:p>
        </w:tc>
        <w:tc>
          <w:tcPr>
            <w:tcW w:w="2109" w:type="dxa"/>
            <w:shd w:val="clear" w:color="auto" w:fill="C5E0B3"/>
          </w:tcPr>
          <w:p w14:paraId="3882481B" w14:textId="4D75BDDE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NATIONALITE</w:t>
            </w:r>
          </w:p>
        </w:tc>
      </w:tr>
      <w:tr w:rsidR="00994FCA" w:rsidRPr="002971A7" w14:paraId="3E123397" w14:textId="7914FD9C" w:rsidTr="00994FCA">
        <w:trPr>
          <w:trHeight w:val="70"/>
        </w:trPr>
        <w:tc>
          <w:tcPr>
            <w:tcW w:w="3280" w:type="dxa"/>
            <w:shd w:val="clear" w:color="auto" w:fill="FFFFFF"/>
          </w:tcPr>
          <w:p w14:paraId="56EA5E14" w14:textId="40070DD6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&lt;SIT_FAM&gt;</w:t>
            </w:r>
          </w:p>
        </w:tc>
        <w:tc>
          <w:tcPr>
            <w:tcW w:w="1322" w:type="dxa"/>
            <w:shd w:val="clear" w:color="auto" w:fill="FFFFFF"/>
          </w:tcPr>
          <w:p w14:paraId="782800C0" w14:textId="77777777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&lt;ENF&gt;</w:t>
            </w:r>
          </w:p>
        </w:tc>
        <w:tc>
          <w:tcPr>
            <w:tcW w:w="1210" w:type="dxa"/>
            <w:shd w:val="clear" w:color="auto" w:fill="FFFFFF"/>
          </w:tcPr>
          <w:p w14:paraId="31B1BDA3" w14:textId="77777777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&lt;DED&gt;</w:t>
            </w:r>
          </w:p>
        </w:tc>
        <w:tc>
          <w:tcPr>
            <w:tcW w:w="1559" w:type="dxa"/>
            <w:shd w:val="clear" w:color="auto" w:fill="FFFFFF"/>
          </w:tcPr>
          <w:p w14:paraId="0AC4E1AC" w14:textId="01256D6D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&lt;CIN&gt;</w:t>
            </w:r>
          </w:p>
        </w:tc>
        <w:tc>
          <w:tcPr>
            <w:tcW w:w="868" w:type="dxa"/>
            <w:shd w:val="clear" w:color="auto" w:fill="FFFFFF"/>
          </w:tcPr>
          <w:p w14:paraId="57D5E35E" w14:textId="13E3AEBD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&lt;SEXE&gt;</w:t>
            </w:r>
          </w:p>
        </w:tc>
        <w:tc>
          <w:tcPr>
            <w:tcW w:w="2109" w:type="dxa"/>
            <w:shd w:val="clear" w:color="auto" w:fill="FFFFFF"/>
          </w:tcPr>
          <w:p w14:paraId="355246A7" w14:textId="20B34EB9" w:rsidR="00994FCA" w:rsidRPr="002971A7" w:rsidRDefault="00994FCA" w:rsidP="00994FC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sz w:val="21"/>
                <w:szCs w:val="21"/>
              </w:rPr>
              <w:t>&lt;NAT&gt;</w:t>
            </w:r>
          </w:p>
        </w:tc>
      </w:tr>
    </w:tbl>
    <w:p w14:paraId="6507963B" w14:textId="77777777" w:rsidR="00313E3B" w:rsidRPr="002971A7" w:rsidRDefault="00313E3B" w:rsidP="000D6DCC">
      <w:pPr>
        <w:rPr>
          <w:rFonts w:asciiTheme="minorHAnsi" w:hAnsiTheme="minorHAnsi" w:cstheme="minorHAnsi"/>
          <w:b/>
          <w:bCs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0"/>
        <w:gridCol w:w="992"/>
        <w:gridCol w:w="2126"/>
        <w:gridCol w:w="2410"/>
      </w:tblGrid>
      <w:tr w:rsidR="002971A7" w:rsidRPr="002971A7" w14:paraId="3B345B40" w14:textId="77777777" w:rsidTr="00177BAE">
        <w:tc>
          <w:tcPr>
            <w:tcW w:w="5812" w:type="dxa"/>
            <w:gridSpan w:val="2"/>
            <w:shd w:val="clear" w:color="auto" w:fill="C5E0B3"/>
          </w:tcPr>
          <w:p w14:paraId="6F1B3C4F" w14:textId="77777777" w:rsidR="00AF3006" w:rsidRPr="002971A7" w:rsidRDefault="00AF3006" w:rsidP="000A493B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RESIDENCE - ZONE </w:t>
            </w:r>
          </w:p>
        </w:tc>
        <w:tc>
          <w:tcPr>
            <w:tcW w:w="2126" w:type="dxa"/>
            <w:shd w:val="clear" w:color="auto" w:fill="C5E0B3"/>
          </w:tcPr>
          <w:p w14:paraId="02E58B9A" w14:textId="77777777" w:rsidR="00AF3006" w:rsidRPr="002971A7" w:rsidRDefault="00AF3006" w:rsidP="000A493B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SAISISSABLE</w:t>
            </w:r>
          </w:p>
        </w:tc>
        <w:tc>
          <w:tcPr>
            <w:tcW w:w="2410" w:type="dxa"/>
            <w:shd w:val="clear" w:color="auto" w:fill="C5E0B3"/>
          </w:tcPr>
          <w:p w14:paraId="3B2951D0" w14:textId="77777777" w:rsidR="00AF3006" w:rsidRPr="002971A7" w:rsidRDefault="00AF3006" w:rsidP="00AF3006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BASE IMPOSABLE</w:t>
            </w:r>
          </w:p>
        </w:tc>
      </w:tr>
      <w:tr w:rsidR="00AF3006" w:rsidRPr="00BA0428" w14:paraId="2963068E" w14:textId="77777777" w:rsidTr="002971A7">
        <w:trPr>
          <w:trHeight w:val="70"/>
        </w:trPr>
        <w:tc>
          <w:tcPr>
            <w:tcW w:w="4820" w:type="dxa"/>
            <w:shd w:val="clear" w:color="auto" w:fill="FFFFFF"/>
          </w:tcPr>
          <w:p w14:paraId="629D8A0D" w14:textId="77777777" w:rsidR="00AF3006" w:rsidRPr="002971A7" w:rsidRDefault="00AF3006" w:rsidP="00AF3006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&lt;RESIDENCE&gt;</w:t>
            </w:r>
          </w:p>
        </w:tc>
        <w:tc>
          <w:tcPr>
            <w:tcW w:w="992" w:type="dxa"/>
            <w:shd w:val="clear" w:color="auto" w:fill="FFFFFF"/>
          </w:tcPr>
          <w:p w14:paraId="50C612D4" w14:textId="77777777" w:rsidR="00AF3006" w:rsidRPr="002971A7" w:rsidRDefault="00AF3006" w:rsidP="00AF3006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&lt;ZONE&gt;</w:t>
            </w:r>
          </w:p>
        </w:tc>
        <w:tc>
          <w:tcPr>
            <w:tcW w:w="2126" w:type="dxa"/>
            <w:shd w:val="clear" w:color="auto" w:fill="FFFFFF"/>
          </w:tcPr>
          <w:p w14:paraId="59CD1D64" w14:textId="3B931FBC" w:rsidR="00AF3006" w:rsidRPr="002971A7" w:rsidRDefault="00AF3006" w:rsidP="00AF3006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&lt;SAISI</w:t>
            </w:r>
            <w:r w:rsidR="00C270B8"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SSABLE</w:t>
            </w: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2CED5F05" w14:textId="77777777" w:rsidR="00AF3006" w:rsidRPr="00BA0428" w:rsidRDefault="00AF3006" w:rsidP="00AF3006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&lt;BASE_IMP&gt;</w:t>
            </w:r>
          </w:p>
        </w:tc>
      </w:tr>
    </w:tbl>
    <w:p w14:paraId="56FF30DA" w14:textId="77777777" w:rsidR="00AF3006" w:rsidRPr="00BA0428" w:rsidRDefault="00AF3006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FFFFFF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4536"/>
        <w:gridCol w:w="1418"/>
        <w:gridCol w:w="1559"/>
        <w:gridCol w:w="1559"/>
      </w:tblGrid>
      <w:tr w:rsidR="00556DB1" w:rsidRPr="00BA0428" w14:paraId="2C27E717" w14:textId="77777777" w:rsidTr="00686894"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17020F0A" w14:textId="77777777" w:rsidR="00556DB1" w:rsidRPr="00BA0428" w:rsidRDefault="00556DB1" w:rsidP="00896FF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ELEMENTS CHANGES DU SALAIRE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45079F11" w14:textId="77777777" w:rsidR="00556DB1" w:rsidRPr="00BA0428" w:rsidRDefault="00556DB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ANCIEN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506E1E00" w14:textId="77777777" w:rsidR="00556DB1" w:rsidRPr="00BA0428" w:rsidRDefault="00556DB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NOUVEAU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C5E0B3"/>
          </w:tcPr>
          <w:p w14:paraId="2B81C323" w14:textId="77777777" w:rsidR="00556DB1" w:rsidRPr="00BA0428" w:rsidRDefault="00556DB1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DIFFERENCE</w:t>
            </w:r>
          </w:p>
        </w:tc>
      </w:tr>
      <w:tr w:rsidR="00556DB1" w:rsidRPr="00BA0428" w14:paraId="36F9FBA9" w14:textId="77777777" w:rsidTr="0011457D">
        <w:tc>
          <w:tcPr>
            <w:tcW w:w="12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1D91AE0" w14:textId="77777777" w:rsidR="00556DB1" w:rsidRPr="00A46A8C" w:rsidRDefault="00556DB1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1" w:name="IND_1"/>
            <w:bookmarkEnd w:id="1"/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11457D">
              <w:rPr>
                <w:rFonts w:asciiTheme="minorHAnsi" w:hAnsiTheme="minorHAnsi" w:cstheme="minorHAnsi"/>
                <w:sz w:val="21"/>
                <w:szCs w:val="21"/>
              </w:rPr>
              <w:t>RUB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_1&gt;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0E8BBB8" w14:textId="77777777" w:rsidR="00556DB1" w:rsidRPr="00A46A8C" w:rsidRDefault="0011457D" w:rsidP="006D0275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" w:name="MTI_1"/>
            <w:bookmarkEnd w:id="2"/>
            <w:r>
              <w:rPr>
                <w:rFonts w:asciiTheme="minorHAnsi" w:hAnsiTheme="minorHAnsi" w:cstheme="minorHAnsi"/>
                <w:sz w:val="21"/>
                <w:szCs w:val="21"/>
              </w:rPr>
              <w:t>&lt;</w:t>
            </w:r>
            <w:r w:rsidR="006D0275">
              <w:rPr>
                <w:rFonts w:asciiTheme="minorHAnsi" w:hAnsiTheme="minorHAnsi" w:cstheme="minorHAnsi"/>
                <w:sz w:val="21"/>
                <w:szCs w:val="21"/>
              </w:rPr>
              <w:t>LIB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_1&gt;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B767277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A11F2EE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7DA17B09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_1&gt;</w:t>
            </w:r>
          </w:p>
        </w:tc>
        <w:bookmarkStart w:id="3" w:name="RET_1"/>
        <w:bookmarkEnd w:id="3"/>
      </w:tr>
      <w:tr w:rsidR="00556DB1" w:rsidRPr="00BA0428" w14:paraId="4D20D1A6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2F3851BF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4" w:name="IND_2"/>
            <w:bookmarkEnd w:id="4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2&gt;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A4CD94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5" w:name="MTI_2"/>
            <w:bookmarkEnd w:id="5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2&gt;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336F5B4B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20E0C62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7FFDF805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6" w:name="RET_2"/>
        <w:bookmarkEnd w:id="6"/>
      </w:tr>
      <w:tr w:rsidR="00556DB1" w:rsidRPr="00BA0428" w14:paraId="53A689D3" w14:textId="77777777" w:rsidTr="009B1048">
        <w:trPr>
          <w:trHeight w:val="124"/>
        </w:trPr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7F17B4A1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7" w:name="IND_3"/>
            <w:bookmarkEnd w:id="7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3&gt;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B7970D6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8" w:name="MTI_3"/>
            <w:bookmarkEnd w:id="8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3&gt;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CEA8E66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1D658B91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5BA7E91B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9" w:name="RET_3"/>
        <w:bookmarkEnd w:id="9"/>
      </w:tr>
      <w:tr w:rsidR="00556DB1" w:rsidRPr="00BA0428" w14:paraId="1C607A85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37023566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10" w:name="IND_4"/>
            <w:bookmarkEnd w:id="10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4&gt;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AC76A69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11" w:name="MTI_4"/>
            <w:bookmarkEnd w:id="11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4&gt;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7F4A2E9C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BEB093C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62CE38A8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12" w:name="RET_4"/>
        <w:bookmarkEnd w:id="12"/>
      </w:tr>
      <w:tr w:rsidR="00556DB1" w:rsidRPr="00BA0428" w14:paraId="25157505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3C4912F6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13" w:name="IND_5"/>
            <w:bookmarkEnd w:id="13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5&gt;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A694E9E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14" w:name="MTI_5"/>
            <w:bookmarkEnd w:id="14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5&gt;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14F9E8C8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263EAEA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5E37FDEE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15" w:name="RET_5"/>
        <w:bookmarkEnd w:id="15"/>
      </w:tr>
      <w:tr w:rsidR="00556DB1" w:rsidRPr="00BA0428" w14:paraId="5E1394AC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43370753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16" w:name="IND_6"/>
            <w:bookmarkEnd w:id="16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6&gt;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120D212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17" w:name="MTI_6"/>
            <w:bookmarkEnd w:id="17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6&gt;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327CAFD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38A32C92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66F19CA7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18" w:name="RET_6"/>
        <w:bookmarkEnd w:id="18"/>
      </w:tr>
      <w:tr w:rsidR="00556DB1" w:rsidRPr="00BA0428" w14:paraId="2B8B9BAB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303B7ACE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19" w:name="IND_7"/>
            <w:bookmarkEnd w:id="19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7&gt;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4E2EF06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0" w:name="MTI_7"/>
            <w:bookmarkEnd w:id="20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7&gt;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0F8B03E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1F8E0621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268DDE08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21" w:name="RET_7"/>
        <w:bookmarkEnd w:id="21"/>
      </w:tr>
      <w:tr w:rsidR="00556DB1" w:rsidRPr="00BA0428" w14:paraId="69F67D53" w14:textId="77777777" w:rsidTr="0011457D">
        <w:tc>
          <w:tcPr>
            <w:tcW w:w="12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25DFC2E5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2" w:name="IND_8"/>
            <w:bookmarkEnd w:id="22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8&gt;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4448184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3" w:name="MTI_8"/>
            <w:bookmarkEnd w:id="23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8&gt;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32972E1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828F7FC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26BE34A6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24" w:name="RET_8"/>
        <w:bookmarkEnd w:id="24"/>
      </w:tr>
      <w:tr w:rsidR="00556DB1" w:rsidRPr="00BA0428" w14:paraId="751EC634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3032BBC2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5" w:name="IND_9"/>
            <w:bookmarkEnd w:id="25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9&gt;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559DCD1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6" w:name="MTI_9"/>
            <w:bookmarkEnd w:id="26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9&gt;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3790184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&lt;ANC_9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43BD249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&lt;NEW_9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15FF103E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&lt;DIFF_9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27" w:name="RET_9"/>
        <w:bookmarkEnd w:id="27"/>
      </w:tr>
      <w:tr w:rsidR="00556DB1" w:rsidRPr="00BA0428" w14:paraId="129598B4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38A6B51F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8" w:name="IND_10"/>
            <w:bookmarkEnd w:id="28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10&gt;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E7F4664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29" w:name="MTI_10"/>
            <w:bookmarkEnd w:id="29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10&gt;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3BC6C41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0E91D242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0B3BDCE3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30" w:name="RET_10"/>
        <w:bookmarkEnd w:id="30"/>
      </w:tr>
      <w:tr w:rsidR="00556DB1" w:rsidRPr="00BA0428" w14:paraId="2BB0439D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100FF9A0" w14:textId="77777777" w:rsidR="00556D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31" w:name="IND_11"/>
            <w:bookmarkEnd w:id="31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11&gt;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FE8267F" w14:textId="77777777" w:rsidR="00556D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bookmarkStart w:id="32" w:name="MTI_11"/>
            <w:bookmarkEnd w:id="32"/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556DB1" w:rsidRPr="00A46A8C">
              <w:rPr>
                <w:rFonts w:asciiTheme="minorHAnsi" w:hAnsiTheme="minorHAnsi" w:cstheme="minorHAnsi"/>
                <w:sz w:val="21"/>
                <w:szCs w:val="21"/>
              </w:rPr>
              <w:t>11&gt;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1819B8E5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DD6EC1B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292C8327" w14:textId="77777777" w:rsidR="00556DB1" w:rsidRPr="00A46A8C" w:rsidRDefault="00556DB1" w:rsidP="00556D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33" w:name="RET_11"/>
        <w:bookmarkEnd w:id="33"/>
      </w:tr>
      <w:tr w:rsidR="00D67FB1" w:rsidRPr="00BA0428" w14:paraId="138FBE53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241EACB6" w14:textId="77777777" w:rsidR="00D67F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34" w:name="IND_12"/>
            <w:bookmarkEnd w:id="34"/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12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7D49151" w14:textId="77777777" w:rsidR="00D67F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12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0D7AA0A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2CA324C4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09C63299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bookmarkStart w:id="35" w:name="RET_12"/>
        <w:bookmarkEnd w:id="35"/>
      </w:tr>
      <w:tr w:rsidR="00D67FB1" w:rsidRPr="00BA0428" w14:paraId="7D6D261A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0C85261C" w14:textId="77777777" w:rsidR="00D67F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13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B13BD3C" w14:textId="77777777" w:rsidR="00D67F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13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6F4FA86C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5DFD1A5D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51E9479D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D67FB1" w:rsidRPr="00BA0428" w14:paraId="6BE55C98" w14:textId="77777777" w:rsidTr="0011457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5F5BAC01" w14:textId="77777777" w:rsidR="00D67F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AE2863E" w14:textId="77777777" w:rsidR="00D67F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3F44D73C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4F01E30D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167043CA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D67FB1" w:rsidRPr="00BA0428" w14:paraId="6BBDE2A3" w14:textId="77777777" w:rsidTr="0015004E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591E269B" w14:textId="77777777" w:rsidR="00D67FB1" w:rsidRPr="00A46A8C" w:rsidRDefault="0011457D" w:rsidP="0011457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15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4BBFE05" w14:textId="77777777" w:rsidR="00D67FB1" w:rsidRPr="00A46A8C" w:rsidRDefault="006D0275" w:rsidP="0011457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</w:t>
            </w:r>
            <w:r w:rsidR="00D67FB1">
              <w:rPr>
                <w:rFonts w:asciiTheme="minorHAnsi" w:hAnsiTheme="minorHAnsi" w:cstheme="minorHAnsi"/>
                <w:sz w:val="21"/>
                <w:szCs w:val="21"/>
              </w:rPr>
              <w:t>15</w:t>
            </w:r>
            <w:r w:rsidR="00D67FB1"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6B0CED5D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14:paraId="69FB0A2F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 w:themeColor="background1"/>
            </w:tcBorders>
            <w:shd w:val="clear" w:color="auto" w:fill="FFFFFF"/>
          </w:tcPr>
          <w:p w14:paraId="5EC2A196" w14:textId="77777777" w:rsidR="00D67FB1" w:rsidRPr="00A46A8C" w:rsidRDefault="00D67FB1" w:rsidP="00D67FB1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15004E" w:rsidRPr="00BA0428" w14:paraId="69C9F751" w14:textId="77777777" w:rsidTr="0015004E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3F01C370" w14:textId="37EF699E" w:rsidR="0015004E" w:rsidRDefault="0015004E" w:rsidP="0015004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&lt;RUB_16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1B37794" w14:textId="7B64EA69" w:rsidR="0015004E" w:rsidRDefault="0015004E" w:rsidP="0015004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&lt;LIB_16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CFF4514" w14:textId="5FC79770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809E1B7" w14:textId="5BC0CD91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FFFFFF"/>
          </w:tcPr>
          <w:p w14:paraId="7E24EDF6" w14:textId="632042FA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15004E" w:rsidRPr="00BA0428" w14:paraId="3D2019D9" w14:textId="77777777" w:rsidTr="00463D4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0A7E493C" w14:textId="67508168" w:rsidR="0015004E" w:rsidRDefault="0015004E" w:rsidP="0015004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&lt;RUB_17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9CC4449" w14:textId="30ACB6E0" w:rsidR="0015004E" w:rsidRDefault="0015004E" w:rsidP="0015004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&lt;LIB_17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C6474EC" w14:textId="173A7B01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4E63163" w14:textId="23ADC08E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FFFFFF"/>
          </w:tcPr>
          <w:p w14:paraId="1E0190E3" w14:textId="583E1CD9" w:rsidR="0015004E" w:rsidRDefault="0015004E" w:rsidP="0015004E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463D4D" w:rsidRPr="00BA0428" w14:paraId="66B4F86D" w14:textId="77777777" w:rsidTr="00463D4D">
        <w:tc>
          <w:tcPr>
            <w:tcW w:w="1276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shd w:val="clear" w:color="auto" w:fill="FFFFFF"/>
          </w:tcPr>
          <w:p w14:paraId="2F6E2F2E" w14:textId="5D7EE713" w:rsidR="00463D4D" w:rsidRDefault="00463D4D" w:rsidP="00463D4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&lt;RUB_18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114C20B" w14:textId="2219F275" w:rsidR="00463D4D" w:rsidRDefault="00463D4D" w:rsidP="00463D4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&lt;LIB_18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64DAAB" w14:textId="1E0C5845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C258E37" w14:textId="5E33D703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FFFFFF"/>
          </w:tcPr>
          <w:p w14:paraId="37CDA162" w14:textId="38533FFF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  <w:tr w:rsidR="00463D4D" w:rsidRPr="00BA0428" w14:paraId="2170EE5B" w14:textId="77777777" w:rsidTr="0015004E">
        <w:tc>
          <w:tcPr>
            <w:tcW w:w="1276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91C66" w14:textId="5B81FAFA" w:rsidR="00463D4D" w:rsidRDefault="00463D4D" w:rsidP="00463D4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&lt;RUB_19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3430F" w14:textId="6F426A5E" w:rsidR="00463D4D" w:rsidRDefault="00463D4D" w:rsidP="00463D4D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&lt;LIB_19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04D4B" w14:textId="51395026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&lt;ANC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6234F3" w14:textId="5AD45A5F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&lt;NEW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/>
          </w:tcPr>
          <w:p w14:paraId="49962E09" w14:textId="3F10A116" w:rsidR="00463D4D" w:rsidRDefault="00463D4D" w:rsidP="00463D4D">
            <w:pPr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&lt;DIFF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_1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Pr="00A46A8C">
              <w:rPr>
                <w:rFonts w:asciiTheme="minorHAnsi" w:hAnsiTheme="minorHAnsi" w:cstheme="minorHAnsi"/>
                <w:sz w:val="21"/>
                <w:szCs w:val="21"/>
              </w:rPr>
              <w:t>&gt;</w:t>
            </w:r>
          </w:p>
        </w:tc>
      </w:tr>
    </w:tbl>
    <w:p w14:paraId="6EAC7DAD" w14:textId="77777777" w:rsidR="002615CE" w:rsidRPr="00BA0428" w:rsidRDefault="002615CE" w:rsidP="000D6DC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876"/>
        <w:gridCol w:w="710"/>
        <w:gridCol w:w="2999"/>
        <w:gridCol w:w="1417"/>
        <w:gridCol w:w="1549"/>
        <w:gridCol w:w="1548"/>
      </w:tblGrid>
      <w:tr w:rsidR="00F80FA4" w:rsidRPr="002971A7" w14:paraId="7D0FE2A1" w14:textId="77777777" w:rsidTr="002B3321">
        <w:tc>
          <w:tcPr>
            <w:tcW w:w="1249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D57CF9" w14:textId="3F8515A1" w:rsidR="00F80FA4" w:rsidRPr="002971A7" w:rsidRDefault="00F80FA4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bookmarkStart w:id="36" w:name="BASE_IMPOSABLE"/>
            <w:bookmarkEnd w:id="36"/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N° :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nil"/>
            </w:tcBorders>
            <w:shd w:val="clear" w:color="auto" w:fill="FFFFFF"/>
          </w:tcPr>
          <w:p w14:paraId="5D281720" w14:textId="1058A583" w:rsidR="00F80FA4" w:rsidRPr="002971A7" w:rsidRDefault="00F80FA4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</w:t>
            </w:r>
            <w:r w:rsidR="004A5758"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ORD</w:t>
            </w: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&gt;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CB413" w14:textId="0198C726" w:rsidR="00F80FA4" w:rsidRPr="002971A7" w:rsidRDefault="00F80FA4" w:rsidP="00804784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C7B7E5" w14:textId="5D1CA4BD" w:rsidR="00F80FA4" w:rsidRPr="002971A7" w:rsidRDefault="00F80FA4" w:rsidP="0080478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6813F" w14:textId="639D092F" w:rsidR="00F80FA4" w:rsidRPr="002971A7" w:rsidRDefault="00F80FA4" w:rsidP="00F80FA4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7" w:name="BRUT_MENSUEL"/>
            <w:bookmarkEnd w:id="37"/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&lt;TOT_ANC&gt;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90915" w14:textId="2A963C3F" w:rsidR="00F80FA4" w:rsidRPr="002971A7" w:rsidRDefault="00F80FA4" w:rsidP="00F80FA4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8" w:name="TOT_RETENUES"/>
            <w:bookmarkEnd w:id="38"/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&lt;TOT_NEW&gt;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DE3124" w14:textId="4EAF19F4" w:rsidR="00F80FA4" w:rsidRPr="002971A7" w:rsidRDefault="00F80FA4" w:rsidP="00F80FA4">
            <w:pPr>
              <w:jc w:val="right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bookmarkStart w:id="39" w:name="NET_MENSUEL"/>
            <w:bookmarkEnd w:id="39"/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&lt;TOT_DIFF&gt;</w:t>
            </w:r>
          </w:p>
        </w:tc>
      </w:tr>
    </w:tbl>
    <w:p w14:paraId="65762F4D" w14:textId="5B11FB98" w:rsidR="00BF6D38" w:rsidRPr="002971A7" w:rsidRDefault="00BF6D38" w:rsidP="000D6DCC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tbl>
      <w:tblPr>
        <w:tblW w:w="10348" w:type="dxa"/>
        <w:tblInd w:w="-572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1382"/>
        <w:gridCol w:w="1560"/>
        <w:gridCol w:w="1417"/>
        <w:gridCol w:w="1453"/>
        <w:gridCol w:w="1524"/>
        <w:gridCol w:w="1559"/>
      </w:tblGrid>
      <w:tr w:rsidR="00C03EB0" w:rsidRPr="002971A7" w14:paraId="6E2FA6DF" w14:textId="77777777" w:rsidTr="002971A7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20D5F" w14:textId="654A53A7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7D319" w14:textId="77777777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453CA03E" w14:textId="15A1BF78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41DC567F" w14:textId="793B2AA5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AU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3CEF1629" w14:textId="6DDFE3CA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DUREE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C5E0B3"/>
          </w:tcPr>
          <w:p w14:paraId="29FA3AE7" w14:textId="648EB6CB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RAPPEL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nil"/>
            </w:tcBorders>
            <w:shd w:val="clear" w:color="auto" w:fill="C5E0B3"/>
          </w:tcPr>
          <w:p w14:paraId="240F4553" w14:textId="3BAB943C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NET MENSUEL</w:t>
            </w:r>
          </w:p>
        </w:tc>
      </w:tr>
      <w:tr w:rsidR="00C03EB0" w:rsidRPr="00BA0428" w14:paraId="409331E3" w14:textId="77777777" w:rsidTr="002971A7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ABC9A" w14:textId="6F781ECF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2245B" w14:textId="77777777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E0A7D" w14:textId="4132B34B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&lt;DU&gt;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520EC" w14:textId="51152846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&lt;AU&gt;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CCA77" w14:textId="33B6F214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&lt;DUREE&gt;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98AAD" w14:textId="5078A495" w:rsidR="00C03EB0" w:rsidRPr="002971A7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&lt;RAPPEL&gt;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nil"/>
            </w:tcBorders>
            <w:shd w:val="clear" w:color="auto" w:fill="FFFFFF"/>
          </w:tcPr>
          <w:p w14:paraId="3521A895" w14:textId="1099A638" w:rsidR="00C03EB0" w:rsidRPr="00BA0428" w:rsidRDefault="00C03EB0" w:rsidP="00C03EB0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971A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&lt;NET&gt;</w:t>
            </w:r>
          </w:p>
        </w:tc>
      </w:tr>
    </w:tbl>
    <w:p w14:paraId="5A0C8629" w14:textId="77777777" w:rsidR="00994FCA" w:rsidRDefault="00994FCA" w:rsidP="00994FCA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04784">
        <w:rPr>
          <w:rFonts w:ascii="Calibri" w:hAnsi="Calibri" w:cs="Calibri"/>
          <w:b/>
          <w:bCs/>
          <w:color w:val="000000"/>
          <w:sz w:val="22"/>
          <w:szCs w:val="22"/>
        </w:rPr>
        <w:t xml:space="preserve">Editée, le : </w:t>
      </w:r>
      <w:bookmarkStart w:id="40" w:name="DATE"/>
      <w:bookmarkEnd w:id="40"/>
      <w:r>
        <w:rPr>
          <w:rFonts w:ascii="Calibri" w:hAnsi="Calibri" w:cs="Calibri"/>
          <w:b/>
          <w:bCs/>
          <w:color w:val="000000"/>
          <w:sz w:val="22"/>
          <w:szCs w:val="22"/>
        </w:rPr>
        <w:t>&lt;DATE&gt;</w:t>
      </w:r>
    </w:p>
    <w:p w14:paraId="2088BB65" w14:textId="48C678FF" w:rsidR="00812B7A" w:rsidRPr="00812B7A" w:rsidRDefault="00812B7A" w:rsidP="00994FCA">
      <w:pPr>
        <w:rPr>
          <w:rFonts w:ascii="Calibri" w:hAnsi="Calibri" w:cs="Calibri"/>
          <w:sz w:val="22"/>
          <w:szCs w:val="22"/>
        </w:rPr>
      </w:pPr>
      <w:bookmarkStart w:id="41" w:name="_GoBack"/>
      <w:bookmarkEnd w:id="41"/>
    </w:p>
    <w:sectPr w:rsidR="00812B7A" w:rsidRPr="00812B7A" w:rsidSect="00994FCA">
      <w:headerReference w:type="default" r:id="rId8"/>
      <w:pgSz w:w="11906" w:h="16838"/>
      <w:pgMar w:top="284" w:right="1133" w:bottom="-851" w:left="1418" w:header="27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B50B2" w14:textId="77777777" w:rsidR="001A3396" w:rsidRDefault="001A3396">
      <w:r>
        <w:separator/>
      </w:r>
    </w:p>
  </w:endnote>
  <w:endnote w:type="continuationSeparator" w:id="0">
    <w:p w14:paraId="357EA38F" w14:textId="77777777" w:rsidR="001A3396" w:rsidRDefault="001A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4EA95" w14:textId="77777777" w:rsidR="001A3396" w:rsidRDefault="001A3396">
      <w:r>
        <w:separator/>
      </w:r>
    </w:p>
  </w:footnote>
  <w:footnote w:type="continuationSeparator" w:id="0">
    <w:p w14:paraId="797CB59E" w14:textId="77777777" w:rsidR="001A3396" w:rsidRDefault="001A3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69890" w14:textId="61971407" w:rsidR="0007055A" w:rsidRDefault="0007055A" w:rsidP="0007055A">
    <w:pPr>
      <w:pStyle w:val="En-tte"/>
      <w:jc w:val="center"/>
    </w:pPr>
  </w:p>
  <w:p w14:paraId="7BE84308" w14:textId="522788FF" w:rsidR="004322DE" w:rsidRDefault="004322DE" w:rsidP="0007055A">
    <w:pPr>
      <w:pStyle w:val="En-tte"/>
      <w:jc w:val="center"/>
    </w:pPr>
  </w:p>
  <w:p w14:paraId="51BF7627" w14:textId="39249601" w:rsidR="004322DE" w:rsidRDefault="004322DE" w:rsidP="0007055A">
    <w:pPr>
      <w:pStyle w:val="En-tte"/>
      <w:jc w:val="center"/>
    </w:pPr>
  </w:p>
  <w:p w14:paraId="4B9B640D" w14:textId="235A2FB3" w:rsidR="004322DE" w:rsidRDefault="004322DE" w:rsidP="0007055A">
    <w:pPr>
      <w:pStyle w:val="En-tte"/>
      <w:jc w:val="center"/>
    </w:pPr>
  </w:p>
  <w:p w14:paraId="55E4ABDC" w14:textId="77777777" w:rsidR="004322DE" w:rsidRDefault="004322DE" w:rsidP="0007055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45A1B"/>
    <w:rsid w:val="00063343"/>
    <w:rsid w:val="0007055A"/>
    <w:rsid w:val="000940C8"/>
    <w:rsid w:val="000A0029"/>
    <w:rsid w:val="000D6C01"/>
    <w:rsid w:val="000D6DCC"/>
    <w:rsid w:val="000F7F55"/>
    <w:rsid w:val="0011457D"/>
    <w:rsid w:val="00122EF6"/>
    <w:rsid w:val="0015004E"/>
    <w:rsid w:val="001758B8"/>
    <w:rsid w:val="00177A5E"/>
    <w:rsid w:val="00177BAE"/>
    <w:rsid w:val="001A3396"/>
    <w:rsid w:val="001D1DB9"/>
    <w:rsid w:val="00207EEB"/>
    <w:rsid w:val="00260539"/>
    <w:rsid w:val="002615CE"/>
    <w:rsid w:val="002971A7"/>
    <w:rsid w:val="002B3321"/>
    <w:rsid w:val="002E2F55"/>
    <w:rsid w:val="002E707E"/>
    <w:rsid w:val="00313E3B"/>
    <w:rsid w:val="003477F3"/>
    <w:rsid w:val="003B51BD"/>
    <w:rsid w:val="003C0A48"/>
    <w:rsid w:val="004004C3"/>
    <w:rsid w:val="00402451"/>
    <w:rsid w:val="00415DE3"/>
    <w:rsid w:val="004269CC"/>
    <w:rsid w:val="0043098C"/>
    <w:rsid w:val="004322DE"/>
    <w:rsid w:val="00454511"/>
    <w:rsid w:val="00463D4D"/>
    <w:rsid w:val="00481F5E"/>
    <w:rsid w:val="004A5758"/>
    <w:rsid w:val="004A75C9"/>
    <w:rsid w:val="004F16F3"/>
    <w:rsid w:val="0052144D"/>
    <w:rsid w:val="00556DB1"/>
    <w:rsid w:val="0057608E"/>
    <w:rsid w:val="00596736"/>
    <w:rsid w:val="005A17F2"/>
    <w:rsid w:val="005B5E51"/>
    <w:rsid w:val="005F1760"/>
    <w:rsid w:val="005F1C05"/>
    <w:rsid w:val="00601559"/>
    <w:rsid w:val="00605F0B"/>
    <w:rsid w:val="00613A82"/>
    <w:rsid w:val="006702BE"/>
    <w:rsid w:val="00674109"/>
    <w:rsid w:val="00674A44"/>
    <w:rsid w:val="00686894"/>
    <w:rsid w:val="006D0275"/>
    <w:rsid w:val="006E4B1D"/>
    <w:rsid w:val="00705AE6"/>
    <w:rsid w:val="00756626"/>
    <w:rsid w:val="007772D0"/>
    <w:rsid w:val="007B27ED"/>
    <w:rsid w:val="007E0071"/>
    <w:rsid w:val="00804784"/>
    <w:rsid w:val="00812B7A"/>
    <w:rsid w:val="0082735A"/>
    <w:rsid w:val="00834D0C"/>
    <w:rsid w:val="00843432"/>
    <w:rsid w:val="008437A7"/>
    <w:rsid w:val="00851421"/>
    <w:rsid w:val="00856C53"/>
    <w:rsid w:val="008813C4"/>
    <w:rsid w:val="00896FF3"/>
    <w:rsid w:val="008A759D"/>
    <w:rsid w:val="008B786C"/>
    <w:rsid w:val="009144CD"/>
    <w:rsid w:val="00953BCA"/>
    <w:rsid w:val="00965CA8"/>
    <w:rsid w:val="009941E0"/>
    <w:rsid w:val="00994FCA"/>
    <w:rsid w:val="009B1048"/>
    <w:rsid w:val="009C3355"/>
    <w:rsid w:val="00A07338"/>
    <w:rsid w:val="00A374D5"/>
    <w:rsid w:val="00A46A8C"/>
    <w:rsid w:val="00A61888"/>
    <w:rsid w:val="00A91458"/>
    <w:rsid w:val="00AF3006"/>
    <w:rsid w:val="00B15FE9"/>
    <w:rsid w:val="00B177CF"/>
    <w:rsid w:val="00B21728"/>
    <w:rsid w:val="00B36BDB"/>
    <w:rsid w:val="00B77A39"/>
    <w:rsid w:val="00BA0428"/>
    <w:rsid w:val="00BB7376"/>
    <w:rsid w:val="00BE749D"/>
    <w:rsid w:val="00BF0D43"/>
    <w:rsid w:val="00BF6D38"/>
    <w:rsid w:val="00C03EB0"/>
    <w:rsid w:val="00C05053"/>
    <w:rsid w:val="00C072ED"/>
    <w:rsid w:val="00C270B8"/>
    <w:rsid w:val="00C36D9B"/>
    <w:rsid w:val="00C36F2C"/>
    <w:rsid w:val="00C43EE6"/>
    <w:rsid w:val="00C47708"/>
    <w:rsid w:val="00C829FA"/>
    <w:rsid w:val="00CA3CFF"/>
    <w:rsid w:val="00CB1F81"/>
    <w:rsid w:val="00CC034C"/>
    <w:rsid w:val="00CD2A05"/>
    <w:rsid w:val="00CE4B41"/>
    <w:rsid w:val="00D25B4E"/>
    <w:rsid w:val="00D43FE0"/>
    <w:rsid w:val="00D4496D"/>
    <w:rsid w:val="00D67FB1"/>
    <w:rsid w:val="00D86A9E"/>
    <w:rsid w:val="00DB13E6"/>
    <w:rsid w:val="00DC1E4D"/>
    <w:rsid w:val="00E21BCB"/>
    <w:rsid w:val="00E21DAA"/>
    <w:rsid w:val="00E3451A"/>
    <w:rsid w:val="00EB7F53"/>
    <w:rsid w:val="00ED334D"/>
    <w:rsid w:val="00ED486A"/>
    <w:rsid w:val="00ED4BD3"/>
    <w:rsid w:val="00F213C0"/>
    <w:rsid w:val="00F80FA4"/>
    <w:rsid w:val="00F86C12"/>
    <w:rsid w:val="00F95505"/>
    <w:rsid w:val="00FA197D"/>
    <w:rsid w:val="00F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C3CD7"/>
  <w15:chartTrackingRefBased/>
  <w15:docId w15:val="{23D51982-6414-474B-AB55-23F35E7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  <w:style w:type="table" w:styleId="TableauGrille5Fonc-Accentuation5">
    <w:name w:val="Grid Table 5 Dark Accent 5"/>
    <w:basedOn w:val="TableauNormal"/>
    <w:uiPriority w:val="50"/>
    <w:rsid w:val="009C335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14E67-10B9-43E8-ACDD-64CB912A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56</cp:revision>
  <dcterms:created xsi:type="dcterms:W3CDTF">2022-01-04T11:19:00Z</dcterms:created>
  <dcterms:modified xsi:type="dcterms:W3CDTF">2022-10-03T18:07:00Z</dcterms:modified>
</cp:coreProperties>
</file>