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23103" w14:textId="77777777" w:rsidR="00CF55F9" w:rsidRDefault="00CF55F9">
      <w:r>
        <w:t>Get one kid to practice (4 of 6 days)</w:t>
      </w:r>
    </w:p>
    <w:p w14:paraId="664F00C0" w14:textId="77777777" w:rsidR="00CF55F9" w:rsidRDefault="00CF55F9"/>
    <w:p w14:paraId="7FDCBC95" w14:textId="77777777" w:rsidR="00CF55F9" w:rsidRDefault="00427C7A">
      <w:r>
        <w:t>Probably video tape the practice</w:t>
      </w:r>
    </w:p>
    <w:p w14:paraId="523BAEF1" w14:textId="77777777" w:rsidR="00CF55F9" w:rsidRDefault="00CF55F9"/>
    <w:p w14:paraId="56B3357B" w14:textId="77777777" w:rsidR="00CF55F9" w:rsidRDefault="00CF55F9">
      <w:r>
        <w:t>Drills:</w:t>
      </w:r>
    </w:p>
    <w:p w14:paraId="34179909" w14:textId="77777777" w:rsidR="00CF55F9" w:rsidRDefault="00CF55F9" w:rsidP="00CF55F9">
      <w:pPr>
        <w:pStyle w:val="ListParagraph"/>
        <w:numPr>
          <w:ilvl w:val="0"/>
          <w:numId w:val="1"/>
        </w:numPr>
      </w:pPr>
      <w:r>
        <w:t>Who creates good screens?</w:t>
      </w:r>
    </w:p>
    <w:p w14:paraId="0856B096" w14:textId="77777777" w:rsidR="00CF55F9" w:rsidRDefault="00CF55F9" w:rsidP="00CF55F9">
      <w:pPr>
        <w:pStyle w:val="ListParagraph"/>
        <w:numPr>
          <w:ilvl w:val="1"/>
          <w:numId w:val="1"/>
        </w:numPr>
      </w:pPr>
      <w:r>
        <w:t>Chart that</w:t>
      </w:r>
    </w:p>
    <w:p w14:paraId="00C11475" w14:textId="77777777" w:rsidR="00CF55F9" w:rsidRDefault="00CF55F9" w:rsidP="00CF55F9">
      <w:pPr>
        <w:pStyle w:val="ListParagraph"/>
        <w:numPr>
          <w:ilvl w:val="1"/>
          <w:numId w:val="1"/>
        </w:numPr>
      </w:pPr>
      <w:r>
        <w:t>Get people open</w:t>
      </w:r>
    </w:p>
    <w:p w14:paraId="0A3A7532" w14:textId="77777777" w:rsidR="00427C7A" w:rsidRDefault="00CF55F9" w:rsidP="00427C7A">
      <w:pPr>
        <w:pStyle w:val="ListParagraph"/>
        <w:numPr>
          <w:ilvl w:val="1"/>
          <w:numId w:val="1"/>
        </w:numPr>
      </w:pPr>
      <w:r>
        <w:t>Get people open with scored</w:t>
      </w:r>
      <w:bookmarkStart w:id="0" w:name="_GoBack"/>
      <w:bookmarkEnd w:id="0"/>
    </w:p>
    <w:sectPr w:rsidR="00427C7A" w:rsidSect="0076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579C9"/>
    <w:multiLevelType w:val="hybridMultilevel"/>
    <w:tmpl w:val="B8D4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F9"/>
    <w:rsid w:val="00427C7A"/>
    <w:rsid w:val="00433F51"/>
    <w:rsid w:val="0064255A"/>
    <w:rsid w:val="00687B68"/>
    <w:rsid w:val="00762ED8"/>
    <w:rsid w:val="00842DE3"/>
    <w:rsid w:val="0089493B"/>
    <w:rsid w:val="008B16FE"/>
    <w:rsid w:val="009E31B4"/>
    <w:rsid w:val="00CF55F9"/>
    <w:rsid w:val="00E514CA"/>
    <w:rsid w:val="00E66A77"/>
    <w:rsid w:val="00E7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03C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Ngo</dc:creator>
  <cp:keywords/>
  <dc:description/>
  <cp:lastModifiedBy>Cat Ngo</cp:lastModifiedBy>
  <cp:revision>1</cp:revision>
  <dcterms:created xsi:type="dcterms:W3CDTF">2017-09-28T17:54:00Z</dcterms:created>
  <dcterms:modified xsi:type="dcterms:W3CDTF">2017-09-28T18:07:00Z</dcterms:modified>
</cp:coreProperties>
</file>