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after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МИНОБРНАУКИ РОССИИ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«Новосибирский национальный исследовательский государственный университет» </w:t>
      </w:r>
    </w:p>
    <w:p>
      <w:pPr>
        <w:pStyle w:val="9"/>
        <w:spacing w:after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(Новосибирский государственный университет, НГУ)</w:t>
      </w:r>
    </w:p>
    <w:p>
      <w:pPr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Структурное подразделение Новосибирского государственного университета - </w:t>
      </w:r>
    </w:p>
    <w:p>
      <w:pPr>
        <w:spacing w:after="48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Высший колледж информатики Университета</w:t>
      </w:r>
    </w:p>
    <w:p>
      <w:pPr>
        <w:spacing w:after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Кафедра информатики</w:t>
      </w:r>
    </w:p>
    <w:p>
      <w:pPr>
        <w:spacing w:after="36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КУРСОВОЙ ПРОЕКТ</w:t>
      </w:r>
    </w:p>
    <w:p>
      <w:pPr>
        <w:spacing w:after="3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Прикладная информатика</w:t>
      </w:r>
    </w:p>
    <w:p>
      <w:pPr>
        <w:spacing w:after="30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Тема: Разработка компьютерной игры «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ВКИ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Dungeon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»</w:t>
      </w:r>
    </w:p>
    <w:p>
      <w:pPr>
        <w:ind w:left="4536" w:firstLine="0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Выполнил: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Киселев Д.Д.</w:t>
      </w:r>
    </w:p>
    <w:p>
      <w:pPr>
        <w:spacing w:after="360"/>
        <w:ind w:left="4536" w:firstLine="0"/>
        <w:rPr>
          <w:rFonts w:hint="default" w:ascii="Times New Roman" w:hAnsi="Times New Roman" w:cs="Times New Roman"/>
          <w:i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Студентк группы: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007б2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>.</w:t>
      </w:r>
    </w:p>
    <w:p>
      <w:pPr>
        <w:spacing w:after="360"/>
        <w:ind w:left="4536" w:firstLine="0"/>
        <w:rPr>
          <w:rFonts w:hint="default" w:ascii="Times New Roman" w:hAnsi="Times New Roman" w:cs="Times New Roman"/>
          <w:i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Преподаватель: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Кошкарева С.В.</w:t>
      </w:r>
    </w:p>
    <w:p>
      <w:pPr>
        <w:spacing w:after="360"/>
        <w:ind w:left="4536" w:firstLine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Работа допущена к защите: </w:t>
      </w:r>
    </w:p>
    <w:p>
      <w:pPr>
        <w:ind w:left="4536" w:firstLine="0"/>
        <w:rPr>
          <w:rFonts w:hint="default" w:ascii="Times New Roman" w:hAnsi="Times New Roman" w:cs="Times New Roman"/>
          <w:i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Оценка: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</w:p>
    <w:p>
      <w:pPr>
        <w:ind w:left="4536" w:firstLine="0"/>
        <w:rPr>
          <w:rFonts w:hint="default" w:ascii="Times New Roman" w:hAnsi="Times New Roman" w:cs="Times New Roman"/>
          <w:i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Подпись: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>/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i/>
          <w:sz w:val="28"/>
          <w:szCs w:val="28"/>
          <w:u w:val="single"/>
          <w:rtl w:val="0"/>
        </w:rPr>
        <w:t xml:space="preserve"> /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en-US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ru-RU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ru-RU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ru-RU"/>
        </w:rPr>
        <w:sectPr>
          <w:footerReference r:id="rId3" w:type="default"/>
          <w:pgSz w:w="11906" w:h="16838"/>
          <w:pgMar w:top="1134" w:right="850" w:bottom="1134" w:left="1701" w:header="708" w:footer="708" w:gutter="0"/>
          <w:pgNumType w:fmt="decimal" w:start="1"/>
        </w:sect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 ИГРЫ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Сюжет</w:t>
      </w:r>
    </w:p>
    <w:p>
      <w:pPr>
        <w:spacing w:after="160" w:line="259" w:lineRule="auto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Искатель приключений исследует темные лабиринты Подземелья ВКИ в поисках сокровищ. Иногда он встречает врагов. Сможет ли он победить всех и дойти до конца?</w:t>
      </w:r>
    </w:p>
    <w:p>
      <w:pPr>
        <w:spacing w:after="160" w:line="259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Правила игры</w:t>
      </w:r>
    </w:p>
    <w:p>
      <w:pPr>
        <w:spacing w:after="160" w:line="259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Изначально игрок не видит всего игрового уровня (лабиринта), чтобы не знать заранее, где выход. Он ходит по коридорам в поисках игровых очков и выхода на следующий уровень. Когда ему встречаются враги, он может сразиться с ними. Для победы в схватке ему нужно ввести комбинаю букв, которую случайным образом выберет игра. Если он введёт кобинацию неверно, враг отнимет здоровье у игрока. Здоровье  восстанавливается при переходе между уровнями.</w:t>
      </w:r>
    </w:p>
    <w:p>
      <w:pPr>
        <w:spacing w:after="160" w:line="259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Управление</w:t>
      </w:r>
    </w:p>
    <w:p>
      <w:pPr>
        <w:spacing w:after="160" w:line="259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Управление в игре реализовано при помощи клавиатуры. Для передвижения персонажа используются стрелки. Для битв с врагами все буквы клавиатуры.</w:t>
      </w:r>
    </w:p>
    <w:p>
      <w:pPr>
        <w:spacing w:after="160" w:line="259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Нажатие клавиши </w:t>
      </w:r>
      <w:r>
        <w:rPr>
          <w:rFonts w:hint="default"/>
          <w:lang w:val="en-US"/>
        </w:rPr>
        <w:t xml:space="preserve">Escape </w:t>
      </w:r>
      <w:r>
        <w:rPr>
          <w:rFonts w:hint="default"/>
          <w:lang w:val="ru-RU"/>
        </w:rPr>
        <w:t xml:space="preserve">в модуле меню равносильно нажатию кнопки </w:t>
      </w:r>
      <w:r>
        <w:rPr>
          <w:rFonts w:hint="default"/>
          <w:lang w:val="en-US"/>
        </w:rPr>
        <w:t>Exit.</w:t>
      </w:r>
      <w:r>
        <w:rPr>
          <w:rFonts w:hint="default"/>
          <w:lang w:val="ru-RU"/>
        </w:rPr>
        <w:t xml:space="preserve"> Нажатие кнопки </w:t>
      </w:r>
      <w:r>
        <w:rPr>
          <w:rFonts w:hint="default"/>
          <w:lang w:val="en-US"/>
        </w:rPr>
        <w:t>Escape</w:t>
      </w:r>
      <w:r>
        <w:rPr>
          <w:rFonts w:hint="default"/>
          <w:lang w:val="ru-RU"/>
        </w:rPr>
        <w:t xml:space="preserve"> в модуле игры вернет игрока в меню.  Нажатие клавиши </w:t>
      </w:r>
      <w:r>
        <w:rPr>
          <w:rFonts w:hint="default"/>
          <w:lang w:val="en-US"/>
        </w:rPr>
        <w:t xml:space="preserve">Enter </w:t>
      </w:r>
      <w:r>
        <w:rPr>
          <w:rFonts w:hint="default"/>
          <w:lang w:val="ru-RU"/>
        </w:rPr>
        <w:t>в меню запустит модуль игры.</w:t>
      </w:r>
    </w:p>
    <w:p>
      <w:pPr>
        <w:spacing w:after="160" w:line="259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 ПРОЦЕДУР И ФУНКЦИЙ</w:t>
      </w:r>
    </w:p>
    <w:p>
      <w:pPr>
        <w:spacing w:after="160" w:line="259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Модуль ВКИ </w:t>
      </w:r>
      <w:r>
        <w:rPr>
          <w:rFonts w:hint="default"/>
          <w:lang w:val="en-US"/>
        </w:rPr>
        <w:t>Dungeon</w:t>
      </w:r>
      <w:r>
        <w:rPr>
          <w:rFonts w:hint="default"/>
          <w:lang w:val="ru-RU"/>
        </w:rPr>
        <w:t xml:space="preserve"> запускает меню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Модуль </w:t>
      </w:r>
      <w:r>
        <w:rPr>
          <w:rFonts w:hint="default"/>
          <w:lang w:val="en-US"/>
        </w:rPr>
        <w:t>menu</w:t>
      </w:r>
    </w:p>
    <w:p>
      <w:pPr>
        <w:spacing w:after="160" w:line="259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menu()</w:t>
      </w:r>
      <w:r>
        <w:rPr>
          <w:rFonts w:hint="default"/>
          <w:lang w:val="ru-RU"/>
        </w:rPr>
        <w:t xml:space="preserve"> запускает меню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help() </w:t>
      </w:r>
      <w:r>
        <w:rPr>
          <w:rFonts w:hint="default"/>
          <w:lang w:val="ru-RU"/>
        </w:rPr>
        <w:t>показывает на экране краткую информацию об игре и управлении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Модуль </w:t>
      </w:r>
      <w:r>
        <w:rPr>
          <w:rFonts w:hint="default"/>
          <w:lang w:val="en-US"/>
        </w:rPr>
        <w:t>game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main() </w:t>
      </w:r>
      <w:r>
        <w:rPr>
          <w:rFonts w:hint="default"/>
          <w:lang w:val="ru-RU"/>
        </w:rPr>
        <w:t>запускает игру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draw_map() </w:t>
      </w:r>
      <w:r>
        <w:rPr>
          <w:rFonts w:hint="default"/>
          <w:lang w:val="ru-RU"/>
        </w:rPr>
        <w:t xml:space="preserve">создает уровень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control(I, j, ip, jp) </w:t>
      </w:r>
      <w:r>
        <w:rPr>
          <w:rFonts w:hint="default"/>
          <w:lang w:val="ru-RU"/>
        </w:rPr>
        <w:t>отвечает за управление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moving(I, j, ip, jp, lvl, lives, spell_change,  spell_result) </w:t>
      </w:r>
      <w:r>
        <w:rPr>
          <w:rFonts w:hint="default"/>
          <w:lang w:val="ru-RU"/>
        </w:rPr>
        <w:t>отслеживает передвижение игрока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pve(lives, sp_in, spell_change, spell_result) </w:t>
      </w:r>
      <w:r>
        <w:rPr>
          <w:rFonts w:hint="default"/>
          <w:lang w:val="ru-RU"/>
        </w:rPr>
        <w:t>отвечает за бой с врагом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ЛИСТИНГ ПРОГРАММНОГО КОДА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level_counter = 0 #level counter счетчик уровней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counter = level_counter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score = 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def main():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global level_counter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global counter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global score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import menu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import random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import pygame as pg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import pygame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pg.init()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from pygame import font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pg.time.set_timer(pg.USEREVENT, 1000)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game_name = 'ВКИ Dungeon'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pg.display.set_caption(game_name)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levels = ['level_1.txt', 'level_2.txt', 'level_3.txt']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level_quality = len(levels)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timer = 10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cs = 40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#создание матрицы для карты уровня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cells = 16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lvl = [0]*cells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range(cells):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lvl[i] = [0]*cells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lvl_file = open(levels[level_counter], 'r')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range(cells):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strings = lvl_file.readline()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clean = strings.split()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j in range(cells):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lvl[i][j] = int(clean[j])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##    lvl_file.close()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darkness = [1]*cells #создание препятсвия для глаз поверх лабиринта, чтобы игрок не мог сразу узнать, куда ему идти, а исследовал уровень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range(cells):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darkness[i] = [1]*cells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player = pg.image.load('player.png')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wall = pg.image.load('wall.png')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floor = pg.image.load('floor.png')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exit_lvl = pg.image.load('door_ex.png')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money = pg.image.load('money.png')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dark = pg.image.load('dark.png')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enemy = pg.image.load('enemy.png')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game_bg = pg.image.load('game_bg.jpg')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live = pg.image.load('live.png')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screenX = 1200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screenS = cs*cells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screen = pg.display.set_mode((screenX, screenS))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screen.blit(game_bg, [0, 0])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text_color = [240, 250, 255]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txt_bg_color = [45, 40, 43]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font = pg.font.Font('progresspixel.ttf', 20)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pg.draw.rect(screen, txt_bg_color, [screenS+cs, cs, screenX - screenS - 2*cs, screenS - 2*cs])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draw_map(): #рисование уровня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i in range(cells):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j in range(cells):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x = cs*j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y = cs*i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lvl[i][j] == 6: #игрок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screen.blit(floor,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screen.blit(player,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ip = i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jp = j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darkness[i][j] = lvl[i][j] #в области, близкой к игроку препятствие для глаз исчезает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darkness[i+1][j] = lvl[i+1][j]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darkness[i-1][j] = lvl[i-1][j]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darkness[i][j+1] = lvl[i][j+1]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darkness[i][j-1] = lvl[i][j-1]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darkness[i+1][j-1] = lvl[i+1][j-1]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darkness[i-1][j+1] = lvl[i-1][j+1]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darkness[i-1][j-1] = lvl[i-1][j-1]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darkness[i+1][j+1] = lvl[i+1][j+1]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i+2 &lt; cells: #чтобы игрок изначально знал, что впереди враг или выход с уровня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if (lvl[i+2][j] == 3 or lvl[i+2][j] == 10) and lvl[i+1][j] != 0: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darkness[i+2][j] = lvl[i+2][j]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if (lvl[i-2][j] == 3 or lvl[i-2][j] == 10) and lvl[i-1][j] !=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darkness[i-2][j] = lvl[i-2][j]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j+2 &lt; cells: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if (lvl[i][j+2] == 3 or lvl[i][j+2] == 10) and lvl[i][j+1] !=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darkness[i][j+2] = lvl[i][j+1]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if (lvl[i][j-2] == 3 or lvl[i][j-2] == 10) and lvl[i][j-1] !=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darkness[i][j-2] = lvl[i][j-2]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lvl[i][j] == 0:              #стена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screen.blit(wall,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elif lvl[i][j] == 2:            #пол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screen.blit(floor,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elif lvl[i][j] == 3:            #выход с уровня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screen.blit(exit_lvl,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elif lvl[i][j] == 5:            #игровые очки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screen.blit(floor,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screen.blit(money,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elif lvl[i][j] == 10:           #враг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screen.blit(floor,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screen.blit(enemy,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darkness[i][j] == 1:         #препятсвие для глаз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screen.blit(dark, [x, y])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return(ip, jp)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control(i, j, ip, jp):          #передвижение игрока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event.key == pg.K_UP: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 = ip - 1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event.key == pg.K_DOWN: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 = ip + 1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event.key == pg.K_LEFT: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 = jp - 1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event.key == pg.K_RIGHT: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 = jp + 1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return(i, j)    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moving(i, j, ip, jp, lvl, lives, sp_in, spell_change, spell_result): #передвижение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global level_counter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global score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lvl[i][j] ==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 = ip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 = jp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lvl[i][j] == 2: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lvl[i][j] = 6       #игрок переходит на следующую клетку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lvl[ip][jp] = 2     #предыдущая клетка закрывается полом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ip = i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jp = j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lvl[i][j] == 5: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lvl[i][j] = 6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lvl[ip][jp] = 2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ip = i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jp = j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score += 1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lvl[i][j] == 3: #переход на новый уровень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level_counter += 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lvl[i][j] = 6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lvl[ip][jp] = 2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ip = i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jp = j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lvl[i][j] == 10: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lenemy, lives, sp_in, spell_change, spell_result = pve(lives, sp_in, spell_change, spell_result)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lenemy &lt;=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lvl[i][j] = 6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lvl[ip][jp] = 2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ip = i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jp = j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ip, jp = draw_map()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return(i, j, ip, jp, lvl, lives, sp_in, spell_change, spell_result)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liters = str('qwertyuiasdfghjklzxcvbnm')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litq = len(liters)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lives = 10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sp_in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spell_change = True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spell_result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pve(lives, sp_in, spell_change, spell_result):            #боевая система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lives_enemy = 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spell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spell_len = random.randint(5, 8)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spell_change == True and spell_result == '': #предотвращает изменение выводимой на экран комбинации букв, если игрок вводит ее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i in range(spell_len):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 = random.randint(0, litq-1)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spell += str(liters[f])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spell_result = spell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spell_change = False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text = font.render('Введи ' + spell_result + ' на клавиатуре',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pg.draw.rect(screen, txt_bg_color, [screenS+2*cs, 6*cs, 10*cs, cs], 0)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screen.blit(text, [screenS+2*cs, 6*cs])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inp_text = font.render('',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answer = ''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inp = True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kd = pg.key.name(event.key)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kd == 'return':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answer = sp_in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inp = False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spell_change = True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kd != 'return' and kd != 'backspace' and kd != 'left' and kd != 'right' and kd != 'up' and kd != 'down':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sp_in = sp_in + kd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kd == 'backspace':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kd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a = len(sp_in)-1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sp_in = sp_in[0:a]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inp_text = font.render(sp_in,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pg.draw.rect(screen, txt_bg_color, [screenS+2*cs, 7*cs, 10*cs, cs], 0)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screen.blit(inp_text, [screenS+2*cs, 7*cs])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pg.draw.rect(screen, txt_bg_color, [screenS+2*cs, 8*cs, 10*cs, cs], 0)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inp == False: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answer == spell_result: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lives_enemy -= 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spell_result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sp_in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text = font.render('Ты изгнал монстра',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screen.blit(text, [screenS+2*cs, 8*cs])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elif lives &gt;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lives -= random.randint(1, 3)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spell_result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sp_in = ''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text = font.render('Монстр ударил тебя',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screen.blit(text, [screenS+2*cs, 8*cs])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return(lives_enemy, lives, sp_in, spell_change, spell_result)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ip, jp = draw_map()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 = ip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j = jp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gameprocess = True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gameprocess: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text = font.render ('Сокровища: ' + str(score),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pg.draw.rect(screen, txt_bg_color, [screenS+3*cs, 3*cs, 10*cs, cs], 0)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screen.blit(text, [screenS+3*cs, 3*cs])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screen.blit(money, [screenS + 10*cs, 3*cs])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text = font.render('Здоровье: ' + str(lives),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pg.draw.rect(screen, txt_bg_color, [screenS+3*cs, 4*cs, 10*cs, cs], 0)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screen.blit(text, [screenS + 3*cs, 4*cs])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screen.blit(live, [screenS + 10*cs, 5+4*cs])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level_counter == counter + 1 and level_counter &lt; level_quality:   #когда счетчик уровней изменяется, программа запускается заново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counter = level_counter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gameprocess = False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level_counter &gt;= level_quality: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lives = 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event in pg.event.get():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event.type == pg.QUIT: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pg.quit()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lives &lt;=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score = 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level_counter = 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text = font.render("Game over", 0, text_color)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screen.blit(text, [screenS+cs, 0])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event.type == pg.USEREVENT: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timer -= 1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timer &lt;= 0: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menu.menu()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event.type == pg.KEYDOWN: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i, j = control(i, j, ip, jp)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i, j, ip, jp, lvl, lives, sp_in, spell_change, spell_result = moving(i, j, ip, jp, lvl, lives, sp_in, spell_change, spell_result)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event.key == pg.K_ESCAPE: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score = 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menu.menu()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pg.display.flip()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while True:       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main()</w:t>
      </w:r>
      <w:bookmarkStart w:id="0" w:name="_GoBack"/>
      <w:bookmarkEnd w:id="0"/>
    </w:p>
    <w:sectPr>
      <w:footerReference r:id="rId4" w:type="default"/>
      <w:pgSz w:w="11906" w:h="16838"/>
      <w:pgMar w:top="1134" w:right="850" w:bottom="1134" w:left="1701" w:header="708" w:footer="708" w:gutter="0"/>
      <w:pgNumType w:fmt="decimal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default"/>
        <w:lang w:val="ru-RU"/>
      </w:rPr>
    </w:pPr>
    <w:r>
      <w:rPr>
        <w:rFonts w:hint="default"/>
        <w:lang w:val="ru-RU"/>
      </w:rPr>
      <w:t>Новосибирск</w:t>
    </w:r>
  </w:p>
  <w:p>
    <w:pPr>
      <w:pStyle w:val="10"/>
      <w:jc w:val="center"/>
      <w:rPr>
        <w:rFonts w:hint="default"/>
        <w:lang w:val="ru-RU"/>
      </w:rPr>
    </w:pPr>
    <w:r>
      <w:rPr>
        <w:rFonts w:hint="default"/>
        <w:lang w:val="ru-RU"/>
      </w:rPr>
      <w:t>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eYFa8EAgAAEgQAAA4AAABkcnMvZTJvRG9jLnhtbK1TTYvbMBC9F/of&#10;hO6Nk5QsIcRZ0l1SCqG7sFt6VmQ5NkgaISmx01/fJznOlran0os0mu9587S+741mZ+VDS7bks8mU&#10;M2UlVa09lvzb6+7DkrMQha2EJqtKflGB32/ev1t3bqXm1JCulGdIYsOqcyVvYnSrogiyUUaECTll&#10;YazJGxHx9Mei8qJDdqOL+XR6V3TkK+dJqhCgfRyMfJPz17WS8amug4pMlxy9xXz6fB7SWWzWYnX0&#10;wjWtvLYh/qELI1qLordUjyIKdvLtH6lMKz0FquNEkimorlup8gyYZjb9bZqXRjiVZwE4wd1gCv8v&#10;rfx6fvasrUq+4MwKgxW9qj6yT9SzRUKnc2EFpxcHt9hDjS2P+gBlGrqvvUk3xmGwA+fLDduUTKag&#10;5Xy5nMIkYRsfyF+8hTsf4mdFhiWh5B7Ly5iK8z7EwXV0SdUs7Vqt8wK1ZV3J7z4upjngZkFybVEj&#10;DTE0m6TYH/rrZAeqLhjM00CM4OSuRfG9CPFZeDABDYPd8QlHrQlF6Cpx1pD/8Td98seCYOWsA7NK&#10;bkF9zvQXi8UlEo6CH4XDKNiTeSBQdYZf42QWEeCjHsXak/kOym9TDZiElahU8jiKD3FgN76MVNtt&#10;djo53x6bIQC0cyLu7YuTqUwCMrjtKQLMjHECaEDlihuIl7d0/SSJ2b++s9fbV97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HmBWv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C52B31"/>
    <w:rsid w:val="110B6EC0"/>
    <w:rsid w:val="218C1670"/>
    <w:rsid w:val="33D010A2"/>
    <w:rsid w:val="45396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Title"/>
    <w:basedOn w:val="1"/>
    <w:next w:val="1"/>
    <w:qFormat/>
    <w:uiPriority w:val="0"/>
    <w:pPr>
      <w:jc w:val="center"/>
    </w:pPr>
    <w:rPr>
      <w:sz w:val="28"/>
      <w:szCs w:val="2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173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2020-12-24T07:11:00Z</dcterms:created>
  <dc:creator>AMID</dc:creator>
  <cp:lastModifiedBy>AMID</cp:lastModifiedBy>
  <dcterms:modified xsi:type="dcterms:W3CDTF">2020-12-25T17:01:27Z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