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FF48" w14:textId="77777777" w:rsidR="00D0471E" w:rsidRPr="00D0471E" w:rsidRDefault="00D0471E" w:rsidP="00D04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Table of Contents</w:t>
      </w:r>
    </w:p>
    <w:p w14:paraId="167F45BA" w14:textId="77777777" w:rsidR="00D0471E" w:rsidRPr="00D0471E" w:rsidRDefault="00D0471E" w:rsidP="00D04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Network Topology</w:t>
      </w:r>
    </w:p>
    <w:p w14:paraId="2BA2A3F9" w14:textId="77777777" w:rsidR="00D0471E" w:rsidRPr="00D0471E" w:rsidRDefault="00D0471E" w:rsidP="00D04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Description of Targets</w:t>
      </w:r>
    </w:p>
    <w:p w14:paraId="1979522A" w14:textId="77777777" w:rsidR="00D0471E" w:rsidRPr="00D0471E" w:rsidRDefault="00D0471E" w:rsidP="00D04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Monitoring the Targets</w:t>
      </w:r>
    </w:p>
    <w:p w14:paraId="5E51CC67" w14:textId="77777777" w:rsidR="00D0471E" w:rsidRPr="00D0471E" w:rsidRDefault="00D0471E" w:rsidP="00D04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Patterns of Traffic &amp; Behavior</w:t>
      </w:r>
    </w:p>
    <w:p w14:paraId="031B7FA3" w14:textId="77777777" w:rsidR="00D0471E" w:rsidRPr="00D0471E" w:rsidRDefault="00D0471E" w:rsidP="00D04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Suggestions for Going Further</w:t>
      </w:r>
    </w:p>
    <w:p w14:paraId="50FC3920" w14:textId="77777777" w:rsidR="00D0471E" w:rsidRPr="00D0471E" w:rsidRDefault="00D0471E" w:rsidP="00D04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Network Topology</w:t>
      </w:r>
    </w:p>
    <w:p w14:paraId="63262444" w14:textId="77777777" w:rsidR="00D0471E" w:rsidRDefault="00D0471E" w:rsidP="00D0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The following machines were identified on the network:</w:t>
      </w:r>
    </w:p>
    <w:p w14:paraId="78D1BF14" w14:textId="3427AF02" w:rsidR="00D364C0" w:rsidRPr="00D0471E" w:rsidRDefault="00D364C0" w:rsidP="00D36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Attacker Machine</w:t>
      </w:r>
    </w:p>
    <w:p w14:paraId="219C47F2" w14:textId="6FA6C5AF" w:rsidR="00D364C0" w:rsidRPr="00D0471E" w:rsidRDefault="00D364C0" w:rsidP="00D364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Operating System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Kali Linux</w:t>
      </w:r>
    </w:p>
    <w:p w14:paraId="0380D520" w14:textId="560C1CB1" w:rsidR="00D364C0" w:rsidRPr="00D0471E" w:rsidRDefault="00D364C0" w:rsidP="00D364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Purpose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482B7D">
        <w:rPr>
          <w:rFonts w:ascii="Times New Roman" w:eastAsia="Times New Roman" w:hAnsi="Times New Roman" w:cs="Times New Roman"/>
          <w:sz w:val="24"/>
          <w:szCs w:val="24"/>
          <w:lang w:eastAsia="en-CA"/>
        </w:rPr>
        <w:t>Attacking Machine</w:t>
      </w:r>
    </w:p>
    <w:p w14:paraId="007CE7AC" w14:textId="059923F7" w:rsidR="00D364C0" w:rsidRPr="00D0471E" w:rsidRDefault="00D364C0" w:rsidP="00D364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IP Address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192.168.1.</w:t>
      </w:r>
      <w:r w:rsidR="00482B7D">
        <w:rPr>
          <w:rFonts w:ascii="Times New Roman" w:eastAsia="Times New Roman" w:hAnsi="Times New Roman" w:cs="Times New Roman"/>
          <w:sz w:val="24"/>
          <w:szCs w:val="24"/>
          <w:lang w:eastAsia="en-CA"/>
        </w:rPr>
        <w:t>90</w:t>
      </w:r>
    </w:p>
    <w:p w14:paraId="52D06A0E" w14:textId="1C881450" w:rsidR="00D364C0" w:rsidRPr="00D0471E" w:rsidRDefault="00482B7D" w:rsidP="00D36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ELK Stack</w:t>
      </w:r>
    </w:p>
    <w:p w14:paraId="20817A40" w14:textId="5BC3DBBB" w:rsidR="00D364C0" w:rsidRPr="00D0471E" w:rsidRDefault="00D364C0" w:rsidP="00D364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Operating System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Linux</w:t>
      </w:r>
      <w:r w:rsidR="00482B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Ubuntu</w:t>
      </w:r>
    </w:p>
    <w:p w14:paraId="223B9C0E" w14:textId="2130E733" w:rsidR="00D364C0" w:rsidRPr="00D0471E" w:rsidRDefault="00D364C0" w:rsidP="00D364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Purpose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8E6E08">
        <w:rPr>
          <w:rFonts w:ascii="Times New Roman" w:eastAsia="Times New Roman" w:hAnsi="Times New Roman" w:cs="Times New Roman"/>
          <w:sz w:val="24"/>
          <w:szCs w:val="24"/>
          <w:lang w:eastAsia="en-CA"/>
        </w:rPr>
        <w:t>Feeding logs to Kibana</w:t>
      </w:r>
    </w:p>
    <w:p w14:paraId="1747AAFC" w14:textId="3BF27BAD" w:rsidR="00D364C0" w:rsidRPr="00D364C0" w:rsidRDefault="00D364C0" w:rsidP="00D04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IP Address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192.168.1.1</w:t>
      </w:r>
      <w:r w:rsidR="008E6E08">
        <w:rPr>
          <w:rFonts w:ascii="Times New Roman" w:eastAsia="Times New Roman" w:hAnsi="Times New Roman" w:cs="Times New Roman"/>
          <w:sz w:val="24"/>
          <w:szCs w:val="24"/>
          <w:lang w:eastAsia="en-CA"/>
        </w:rPr>
        <w:t>00</w:t>
      </w:r>
    </w:p>
    <w:p w14:paraId="494A21D7" w14:textId="1C8023F3" w:rsidR="00D0471E" w:rsidRPr="00D0471E" w:rsidRDefault="00D364C0" w:rsidP="00D0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Target 1</w:t>
      </w:r>
    </w:p>
    <w:p w14:paraId="3C01067A" w14:textId="6E1DB41F" w:rsidR="00D0471E" w:rsidRPr="00D0471E" w:rsidRDefault="00D0471E" w:rsidP="00D04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Operating System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 w:rsidR="00D764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Linux</w:t>
      </w:r>
    </w:p>
    <w:p w14:paraId="0E625A34" w14:textId="054F305A" w:rsidR="00D0471E" w:rsidRPr="00D0471E" w:rsidRDefault="00D0471E" w:rsidP="00D04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Purpose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 w:rsidR="00AA759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AA759D">
        <w:rPr>
          <w:rFonts w:ascii="Times New Roman" w:eastAsia="Times New Roman" w:hAnsi="Times New Roman" w:cs="Times New Roman"/>
          <w:sz w:val="24"/>
          <w:szCs w:val="24"/>
          <w:lang w:eastAsia="en-CA"/>
        </w:rPr>
        <w:t>Word</w:t>
      </w:r>
      <w:r w:rsidR="00D364C0">
        <w:rPr>
          <w:rFonts w:ascii="Times New Roman" w:eastAsia="Times New Roman" w:hAnsi="Times New Roman" w:cs="Times New Roman"/>
          <w:sz w:val="24"/>
          <w:szCs w:val="24"/>
          <w:lang w:eastAsia="en-CA"/>
        </w:rPr>
        <w:t>p</w:t>
      </w:r>
      <w:r w:rsidR="00AA759D">
        <w:rPr>
          <w:rFonts w:ascii="Times New Roman" w:eastAsia="Times New Roman" w:hAnsi="Times New Roman" w:cs="Times New Roman"/>
          <w:sz w:val="24"/>
          <w:szCs w:val="24"/>
          <w:lang w:eastAsia="en-CA"/>
        </w:rPr>
        <w:t>ress</w:t>
      </w:r>
      <w:proofErr w:type="spellEnd"/>
      <w:r w:rsidR="00AA759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Host</w:t>
      </w:r>
    </w:p>
    <w:p w14:paraId="6E2B353C" w14:textId="159B3EC9" w:rsidR="00D0471E" w:rsidRPr="00D0471E" w:rsidRDefault="00D0471E" w:rsidP="00D04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IP Address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 w:rsidR="00D764C8">
        <w:rPr>
          <w:rFonts w:ascii="Times New Roman" w:eastAsia="Times New Roman" w:hAnsi="Times New Roman" w:cs="Times New Roman"/>
          <w:sz w:val="24"/>
          <w:szCs w:val="24"/>
          <w:lang w:eastAsia="en-CA"/>
        </w:rPr>
        <w:t>192.168.1.110</w:t>
      </w:r>
    </w:p>
    <w:p w14:paraId="0AA62F6B" w14:textId="13933741" w:rsidR="00D0471E" w:rsidRPr="00D0471E" w:rsidRDefault="00D364C0" w:rsidP="00D0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Target 2</w:t>
      </w:r>
    </w:p>
    <w:p w14:paraId="2475CFA6" w14:textId="6038FF81" w:rsidR="00D0471E" w:rsidRPr="00D0471E" w:rsidRDefault="00D0471E" w:rsidP="00D04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Operating System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 w:rsidR="00D764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Linux</w:t>
      </w:r>
    </w:p>
    <w:p w14:paraId="56ABDA7C" w14:textId="35C46EBD" w:rsidR="00D0471E" w:rsidRPr="00D0471E" w:rsidRDefault="00D0471E" w:rsidP="00D04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Purpose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 w:rsidR="00D364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D364C0">
        <w:rPr>
          <w:rFonts w:ascii="Times New Roman" w:eastAsia="Times New Roman" w:hAnsi="Times New Roman" w:cs="Times New Roman"/>
          <w:sz w:val="24"/>
          <w:szCs w:val="24"/>
          <w:lang w:eastAsia="en-CA"/>
        </w:rPr>
        <w:t>Wordpress</w:t>
      </w:r>
      <w:proofErr w:type="spellEnd"/>
      <w:r w:rsidR="00D364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Host</w:t>
      </w:r>
    </w:p>
    <w:p w14:paraId="19E9B651" w14:textId="570D3928" w:rsidR="00D0471E" w:rsidRPr="00D0471E" w:rsidRDefault="00D0471E" w:rsidP="00D04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IP Address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 w:rsidR="00D764C8">
        <w:rPr>
          <w:rFonts w:ascii="Times New Roman" w:eastAsia="Times New Roman" w:hAnsi="Times New Roman" w:cs="Times New Roman"/>
          <w:sz w:val="24"/>
          <w:szCs w:val="24"/>
          <w:lang w:eastAsia="en-CA"/>
        </w:rPr>
        <w:t>192.168.1.115</w:t>
      </w:r>
    </w:p>
    <w:p w14:paraId="5512C2D5" w14:textId="77777777" w:rsidR="00D0471E" w:rsidRPr="00D0471E" w:rsidRDefault="00D0471E" w:rsidP="00D04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Description of Targets</w:t>
      </w:r>
    </w:p>
    <w:p w14:paraId="055C988F" w14:textId="084382D9" w:rsidR="00D0471E" w:rsidRPr="00D0471E" w:rsidRDefault="00D0471E" w:rsidP="00D0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target of this attack was: </w:t>
      </w:r>
      <w:r w:rsidR="00A82D2C" w:rsidRPr="008E6E08">
        <w:rPr>
          <w:rFonts w:ascii="Times New Roman" w:eastAsia="Times New Roman" w:hAnsi="Times New Roman" w:cs="Times New Roman"/>
          <w:sz w:val="24"/>
          <w:szCs w:val="24"/>
          <w:lang w:eastAsia="en-CA"/>
        </w:rPr>
        <w:t>192.168.1.110</w:t>
      </w:r>
    </w:p>
    <w:p w14:paraId="4C555A66" w14:textId="77777777" w:rsidR="00D0471E" w:rsidRPr="00D0471E" w:rsidRDefault="00D0471E" w:rsidP="00D0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Target 1 is an Apache web server and has SSH enabled, so ports 80 and 22 are possible ports of entry for attackers. As such, the following alerts have been implemented:</w:t>
      </w:r>
    </w:p>
    <w:p w14:paraId="0179DA98" w14:textId="77777777" w:rsidR="00D0471E" w:rsidRPr="00D0471E" w:rsidRDefault="00D0471E" w:rsidP="00D04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Monitoring the Targets</w:t>
      </w:r>
    </w:p>
    <w:p w14:paraId="3AC39D09" w14:textId="77777777" w:rsidR="00D0471E" w:rsidRDefault="00D0471E" w:rsidP="00D0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Traffic to these services should be carefully monitored. To this end, we have implemented the alerts below:</w:t>
      </w:r>
    </w:p>
    <w:p w14:paraId="080EB182" w14:textId="77777777" w:rsidR="008E6E08" w:rsidRDefault="008E6E08" w:rsidP="00D0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918EC18" w14:textId="77777777" w:rsidR="008E6E08" w:rsidRPr="00D0471E" w:rsidRDefault="008E6E08" w:rsidP="00D0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6C355D" w14:textId="77777777" w:rsidR="00D0471E" w:rsidRPr="00D0471E" w:rsidRDefault="00D0471E" w:rsidP="00D04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Name of Alert 1</w:t>
      </w:r>
    </w:p>
    <w:p w14:paraId="3B4826F3" w14:textId="1647C256" w:rsidR="00D0471E" w:rsidRPr="003F1A26" w:rsidRDefault="00E86260" w:rsidP="003F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F1A2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CPU Usage Monitor</w:t>
      </w:r>
    </w:p>
    <w:p w14:paraId="5A0AFCFC" w14:textId="77777777" w:rsidR="00D0471E" w:rsidRPr="00D0471E" w:rsidRDefault="00D0471E" w:rsidP="00D0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Alert 1 is implemented as follows:</w:t>
      </w:r>
    </w:p>
    <w:p w14:paraId="72983F0A" w14:textId="17A6FBD4" w:rsidR="00D0471E" w:rsidRPr="00D0471E" w:rsidRDefault="00D0471E" w:rsidP="00D04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Metric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5D1D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WHEN </w:t>
      </w:r>
      <w:proofErr w:type="gramStart"/>
      <w:r w:rsidR="005D1D29">
        <w:rPr>
          <w:rFonts w:ascii="Times New Roman" w:eastAsia="Times New Roman" w:hAnsi="Times New Roman" w:cs="Times New Roman"/>
          <w:sz w:val="24"/>
          <w:szCs w:val="24"/>
          <w:lang w:eastAsia="en-CA"/>
        </w:rPr>
        <w:t>max(</w:t>
      </w:r>
      <w:proofErr w:type="gramEnd"/>
      <w:r w:rsidR="005D1D29">
        <w:rPr>
          <w:rFonts w:ascii="Times New Roman" w:eastAsia="Times New Roman" w:hAnsi="Times New Roman" w:cs="Times New Roman"/>
          <w:sz w:val="24"/>
          <w:szCs w:val="24"/>
          <w:lang w:eastAsia="en-CA"/>
        </w:rPr>
        <w:t>) OF system.process.cpu.total.pct OVER</w:t>
      </w:r>
    </w:p>
    <w:p w14:paraId="55B74743" w14:textId="3F19FD10" w:rsidR="00D0471E" w:rsidRPr="00D0471E" w:rsidRDefault="00D0471E" w:rsidP="00D04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Threshold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5D1D29">
        <w:rPr>
          <w:rFonts w:ascii="Times New Roman" w:eastAsia="Times New Roman" w:hAnsi="Times New Roman" w:cs="Times New Roman"/>
          <w:sz w:val="24"/>
          <w:szCs w:val="24"/>
          <w:lang w:eastAsia="en-CA"/>
        </w:rPr>
        <w:t>.5 FOR last 5 minutes</w:t>
      </w:r>
    </w:p>
    <w:p w14:paraId="7335AD14" w14:textId="77777777" w:rsidR="00D0471E" w:rsidRPr="00D0471E" w:rsidRDefault="00D0471E" w:rsidP="00D04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Vulnerability Mitigated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: TODO</w:t>
      </w:r>
    </w:p>
    <w:p w14:paraId="6D3DCD00" w14:textId="166B52D5" w:rsidR="00D0471E" w:rsidRPr="00D0471E" w:rsidRDefault="00D0471E" w:rsidP="00D04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Reliability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1D732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Medium. </w:t>
      </w:r>
      <w:r w:rsidR="00E216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Not entirely accurate. </w:t>
      </w:r>
      <w:r w:rsidR="001D732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="007507F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alert could be triggered when users are using more </w:t>
      </w:r>
      <w:proofErr w:type="spellStart"/>
      <w:r w:rsidR="007507F1">
        <w:rPr>
          <w:rFonts w:ascii="Times New Roman" w:eastAsia="Times New Roman" w:hAnsi="Times New Roman" w:cs="Times New Roman"/>
          <w:sz w:val="24"/>
          <w:szCs w:val="24"/>
          <w:lang w:eastAsia="en-CA"/>
        </w:rPr>
        <w:t>cpu</w:t>
      </w:r>
      <w:proofErr w:type="spellEnd"/>
      <w:r w:rsidR="007507F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perform tasks.  Not indication of an attack.</w:t>
      </w:r>
    </w:p>
    <w:p w14:paraId="76EE7933" w14:textId="667BCCC5" w:rsidR="00D0471E" w:rsidRPr="00D0471E" w:rsidRDefault="0043459A" w:rsidP="00D04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Excessive HTTP Errors</w:t>
      </w:r>
    </w:p>
    <w:p w14:paraId="35AC91A3" w14:textId="77777777" w:rsidR="00D0471E" w:rsidRPr="00D0471E" w:rsidRDefault="00D0471E" w:rsidP="00D0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Alert 2 is implemented as follows:</w:t>
      </w:r>
    </w:p>
    <w:p w14:paraId="385BFAA6" w14:textId="63745E74" w:rsidR="00D0471E" w:rsidRPr="00D0471E" w:rsidRDefault="00D0471E" w:rsidP="00D04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Metric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64417C">
        <w:rPr>
          <w:rFonts w:ascii="Times New Roman" w:eastAsia="Times New Roman" w:hAnsi="Times New Roman" w:cs="Times New Roman"/>
          <w:sz w:val="24"/>
          <w:szCs w:val="24"/>
          <w:lang w:eastAsia="en-CA"/>
        </w:rPr>
        <w:t>WHEN count () GROUPED OVER 5 ‘</w:t>
      </w:r>
      <w:proofErr w:type="spellStart"/>
      <w:proofErr w:type="gramStart"/>
      <w:r w:rsidR="0064417C">
        <w:rPr>
          <w:rFonts w:ascii="Times New Roman" w:eastAsia="Times New Roman" w:hAnsi="Times New Roman" w:cs="Times New Roman"/>
          <w:sz w:val="24"/>
          <w:szCs w:val="24"/>
          <w:lang w:eastAsia="en-CA"/>
        </w:rPr>
        <w:t>http.response</w:t>
      </w:r>
      <w:proofErr w:type="gramEnd"/>
      <w:r w:rsidR="0064417C">
        <w:rPr>
          <w:rFonts w:ascii="Times New Roman" w:eastAsia="Times New Roman" w:hAnsi="Times New Roman" w:cs="Times New Roman"/>
          <w:sz w:val="24"/>
          <w:szCs w:val="24"/>
          <w:lang w:eastAsia="en-CA"/>
        </w:rPr>
        <w:t>.status.code</w:t>
      </w:r>
      <w:proofErr w:type="spellEnd"/>
    </w:p>
    <w:p w14:paraId="3BAB8361" w14:textId="2CAED85F" w:rsidR="00D0471E" w:rsidRPr="00D0471E" w:rsidRDefault="00D0471E" w:rsidP="00D04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Threshold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64417C">
        <w:rPr>
          <w:rFonts w:ascii="Times New Roman" w:eastAsia="Times New Roman" w:hAnsi="Times New Roman" w:cs="Times New Roman"/>
          <w:sz w:val="24"/>
          <w:szCs w:val="24"/>
          <w:lang w:eastAsia="en-CA"/>
        </w:rPr>
        <w:t>IS ABOVE 400 FOR LAST 5 MINUTES</w:t>
      </w:r>
    </w:p>
    <w:p w14:paraId="3DDBE83F" w14:textId="72336D5F" w:rsidR="00D0471E" w:rsidRPr="00D0471E" w:rsidRDefault="00D0471E" w:rsidP="00D04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Vulnerability Mitigated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FF7326">
        <w:rPr>
          <w:rFonts w:ascii="Times New Roman" w:eastAsia="Times New Roman" w:hAnsi="Times New Roman" w:cs="Times New Roman"/>
          <w:sz w:val="24"/>
          <w:szCs w:val="24"/>
          <w:lang w:eastAsia="en-CA"/>
        </w:rPr>
        <w:t>Potential Brute forcing</w:t>
      </w:r>
    </w:p>
    <w:p w14:paraId="386981B8" w14:textId="6676B402" w:rsidR="00D0471E" w:rsidRPr="00D0471E" w:rsidRDefault="00D0471E" w:rsidP="00D04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Reliability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FF73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High </w:t>
      </w:r>
      <w:r w:rsidR="0084609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Reliability.    This alert is very reliable based on the </w:t>
      </w:r>
      <w:proofErr w:type="gramStart"/>
      <w:r w:rsidR="00846092">
        <w:rPr>
          <w:rFonts w:ascii="Times New Roman" w:eastAsia="Times New Roman" w:hAnsi="Times New Roman" w:cs="Times New Roman"/>
          <w:sz w:val="24"/>
          <w:szCs w:val="24"/>
          <w:lang w:eastAsia="en-CA"/>
        </w:rPr>
        <w:t>amount</w:t>
      </w:r>
      <w:proofErr w:type="gramEnd"/>
      <w:r w:rsidR="0084609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errors generated.   Would be indication of brute force attack.</w:t>
      </w:r>
    </w:p>
    <w:p w14:paraId="42A23899" w14:textId="06997B8B" w:rsidR="00D0471E" w:rsidRPr="00D0471E" w:rsidRDefault="006C375D" w:rsidP="00D04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HTTP Request Size Monitor</w:t>
      </w:r>
    </w:p>
    <w:p w14:paraId="64622DBB" w14:textId="77777777" w:rsidR="00D0471E" w:rsidRPr="00D0471E" w:rsidRDefault="00D0471E" w:rsidP="00D0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>Alert 3 is implemented as follows:</w:t>
      </w:r>
    </w:p>
    <w:p w14:paraId="25814B35" w14:textId="0D7A17E4" w:rsidR="00D0471E" w:rsidRPr="00D0471E" w:rsidRDefault="00D0471E" w:rsidP="00D04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Metric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E773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WHEN </w:t>
      </w:r>
      <w:proofErr w:type="gramStart"/>
      <w:r w:rsidR="00E77338">
        <w:rPr>
          <w:rFonts w:ascii="Times New Roman" w:eastAsia="Times New Roman" w:hAnsi="Times New Roman" w:cs="Times New Roman"/>
          <w:sz w:val="24"/>
          <w:szCs w:val="24"/>
          <w:lang w:eastAsia="en-CA"/>
        </w:rPr>
        <w:t>sum(</w:t>
      </w:r>
      <w:proofErr w:type="gramEnd"/>
      <w:r w:rsidR="00E773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OF </w:t>
      </w:r>
      <w:proofErr w:type="spellStart"/>
      <w:r w:rsidR="00E77338">
        <w:rPr>
          <w:rFonts w:ascii="Times New Roman" w:eastAsia="Times New Roman" w:hAnsi="Times New Roman" w:cs="Times New Roman"/>
          <w:sz w:val="24"/>
          <w:szCs w:val="24"/>
          <w:lang w:eastAsia="en-CA"/>
        </w:rPr>
        <w:t>http.request.bytes</w:t>
      </w:r>
      <w:proofErr w:type="spellEnd"/>
      <w:r w:rsidR="00E773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OVER all documents</w:t>
      </w:r>
    </w:p>
    <w:p w14:paraId="6C2EF5C9" w14:textId="26507312" w:rsidR="00D0471E" w:rsidRPr="00D0471E" w:rsidRDefault="00D0471E" w:rsidP="00D04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Threshold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E77338">
        <w:rPr>
          <w:rFonts w:ascii="Times New Roman" w:eastAsia="Times New Roman" w:hAnsi="Times New Roman" w:cs="Times New Roman"/>
          <w:sz w:val="24"/>
          <w:szCs w:val="24"/>
          <w:lang w:eastAsia="en-CA"/>
        </w:rPr>
        <w:t>IS ABOVE 3500 FOR THE LAST 1 minute</w:t>
      </w:r>
    </w:p>
    <w:p w14:paraId="60980F70" w14:textId="562349A2" w:rsidR="00D0471E" w:rsidRPr="00D0471E" w:rsidRDefault="00D0471E" w:rsidP="00D04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Vulnerability Mitigated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792603">
        <w:rPr>
          <w:rFonts w:ascii="Times New Roman" w:eastAsia="Times New Roman" w:hAnsi="Times New Roman" w:cs="Times New Roman"/>
          <w:sz w:val="24"/>
          <w:szCs w:val="24"/>
          <w:lang w:eastAsia="en-CA"/>
        </w:rPr>
        <w:t>excessive sized file activity on network.</w:t>
      </w:r>
    </w:p>
    <w:p w14:paraId="4495196C" w14:textId="7225A3E9" w:rsidR="00D0471E" w:rsidRPr="00D0471E" w:rsidRDefault="00D0471E" w:rsidP="00D04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471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Reliability</w:t>
      </w:r>
      <w:r w:rsidRPr="00D047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79260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Medium.    This alert may not be entirely accurate depending on what users are performing.  </w:t>
      </w:r>
    </w:p>
    <w:p w14:paraId="492AF857" w14:textId="423AAB28" w:rsidR="004C1E71" w:rsidRPr="00722301" w:rsidRDefault="004C1E71" w:rsidP="007223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4C1E71" w:rsidRPr="0072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C67"/>
    <w:multiLevelType w:val="multilevel"/>
    <w:tmpl w:val="99D0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F6FF3"/>
    <w:multiLevelType w:val="multilevel"/>
    <w:tmpl w:val="1BF6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41A32"/>
    <w:multiLevelType w:val="multilevel"/>
    <w:tmpl w:val="3062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A5F07"/>
    <w:multiLevelType w:val="multilevel"/>
    <w:tmpl w:val="CF62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6750C"/>
    <w:multiLevelType w:val="hybridMultilevel"/>
    <w:tmpl w:val="1E5C3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C3136"/>
    <w:multiLevelType w:val="multilevel"/>
    <w:tmpl w:val="5DA6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E14A2"/>
    <w:multiLevelType w:val="multilevel"/>
    <w:tmpl w:val="8820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42DC1"/>
    <w:multiLevelType w:val="multilevel"/>
    <w:tmpl w:val="0328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1E"/>
    <w:rsid w:val="000B753E"/>
    <w:rsid w:val="001D732C"/>
    <w:rsid w:val="003F1A26"/>
    <w:rsid w:val="0043459A"/>
    <w:rsid w:val="00482B7D"/>
    <w:rsid w:val="004C1E71"/>
    <w:rsid w:val="005D1D29"/>
    <w:rsid w:val="0064417C"/>
    <w:rsid w:val="006C375D"/>
    <w:rsid w:val="00722301"/>
    <w:rsid w:val="007507F1"/>
    <w:rsid w:val="00792603"/>
    <w:rsid w:val="00846092"/>
    <w:rsid w:val="008E6E08"/>
    <w:rsid w:val="00A82D2C"/>
    <w:rsid w:val="00AA759D"/>
    <w:rsid w:val="00D0471E"/>
    <w:rsid w:val="00D364C0"/>
    <w:rsid w:val="00D764C8"/>
    <w:rsid w:val="00E216F2"/>
    <w:rsid w:val="00E77338"/>
    <w:rsid w:val="00E86260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F70D"/>
  <w15:chartTrackingRefBased/>
  <w15:docId w15:val="{FE1543D7-6D54-4B90-8A82-4FCB5DFA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4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D04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D04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71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0471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0471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0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D0471E"/>
    <w:rPr>
      <w:i/>
      <w:iCs/>
    </w:rPr>
  </w:style>
  <w:style w:type="character" w:styleId="Strong">
    <w:name w:val="Strong"/>
    <w:basedOn w:val="DefaultParagraphFont"/>
    <w:uiPriority w:val="22"/>
    <w:qFormat/>
    <w:rsid w:val="00D047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47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Cavin McKelvey</dc:creator>
  <cp:keywords/>
  <dc:description/>
  <cp:lastModifiedBy>Cavin McKelvey</cp:lastModifiedBy>
  <cp:revision>22</cp:revision>
  <dcterms:created xsi:type="dcterms:W3CDTF">2022-03-17T15:18:00Z</dcterms:created>
  <dcterms:modified xsi:type="dcterms:W3CDTF">2022-03-21T20:36:00Z</dcterms:modified>
</cp:coreProperties>
</file>