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Informe Avance 2</w:t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Estructura y Arquitectura de Videojuegos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(Miércoles 8am-11am)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Link del Repositorio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hyperlink r:id="rId2">
        <w:r>
          <w:rPr>
            <w:rStyle w:val="Hyperlink"/>
            <w:b w:val="false"/>
            <w:bCs w:val="false"/>
            <w:sz w:val="28"/>
            <w:szCs w:val="28"/>
          </w:rPr>
          <w:t>https://github.com/cbarriosufide/ProyectoEstructuraVideojuegos/tree/main</w:t>
        </w:r>
      </w:hyperlink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Integrantes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Anthony Arias Jiménez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Cristian Barrios Villalobos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Sebastián Moya Badilla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Héctor </w:t>
      </w:r>
      <w:r>
        <w:rPr>
          <w:b w:val="false"/>
          <w:bCs w:val="false"/>
          <w:sz w:val="28"/>
          <w:szCs w:val="28"/>
        </w:rPr>
        <w:t>Santiago</w:t>
      </w:r>
      <w:r>
        <w:rPr>
          <w:b w:val="false"/>
          <w:bCs w:val="false"/>
          <w:sz w:val="28"/>
          <w:szCs w:val="28"/>
        </w:rPr>
        <w:t xml:space="preserve"> Víquez Aguilar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Tareas Completadas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 montó del repositorio en github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 programaron mecánicas básicas de movimiento (correr, saltar, salto cargado, dash)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 empezó con el desarrollo de los niveles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 inició la implementación de plataformas móviles como elevadores</w:t>
      </w:r>
    </w:p>
    <w:p>
      <w:pPr>
        <w:pStyle w:val="Normal"/>
        <w:numPr>
          <w:ilvl w:val="0"/>
          <w:numId w:val="1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Se reunieron assets para la parte artística del juego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Desafíos Técnicos Encontrados</w:t>
      </w:r>
    </w:p>
    <w:p>
      <w:pPr>
        <w:pStyle w:val="Normal"/>
        <w:numPr>
          <w:ilvl w:val="0"/>
          <w:numId w:val="2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Al inicio el .gitignore no estaba bien configurado y se compartían archivos que debían ser específicos a cada integrante, esto provocaba algunos conflictos a la hora de editar código.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Tareas Pendientes: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Aplicar los assets reunidos en el juego para definir más la parte visual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Añadir música y efectos de sonido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Añadir el menú principal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Animar al personaje principal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Añadir obstáculos </w:t>
      </w:r>
      <w:r>
        <w:rPr>
          <w:b w:val="false"/>
          <w:bCs w:val="false"/>
          <w:sz w:val="28"/>
          <w:szCs w:val="28"/>
        </w:rPr>
        <w:t>o enemigos</w:t>
      </w:r>
      <w:r>
        <w:rPr>
          <w:b w:val="false"/>
          <w:bCs w:val="false"/>
          <w:sz w:val="28"/>
          <w:szCs w:val="28"/>
        </w:rPr>
        <w:t xml:space="preserve"> / un sistema de salud / una manera de perder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Añadir los colectibles definidos en el game design document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Añadir una meta para el fin del juego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cbarriosufide/ProyectoEstructuraVideojuegos/tree/mai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LibreOffice/26.2.1.2$Linux_X86_64 LibreOffice_project/5937a82db3889b586a62e0a27a0d74b840403d7c</Application>
  <AppVersion>15.0000</AppVersion>
  <Pages>1</Pages>
  <Words>178</Words>
  <Characters>1007</Characters>
  <CharactersWithSpaces>1146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2026-03-18T08:22:59Z</dcterms:created>
  <dc:creator/>
  <dc:description/>
  <dc:language>en-US</dc:language>
  <cp:lastModifiedBy/>
  <dcterms:modified xsi:type="dcterms:W3CDTF">2026-03-18T10:08:26Z</dcterms:modified>
  <cp:revision>2</cp:revision>
  <dc:subject/>
  <dc:title/>
</cp:coreProperties>
</file>