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0EEAC" w14:textId="76504EB0" w:rsidR="0073288C" w:rsidRDefault="0073288C" w:rsidP="00F36F34">
      <w:pPr>
        <w:pStyle w:val="Titre"/>
      </w:pPr>
      <w:r>
        <w:t xml:space="preserve">Améliorations </w:t>
      </w:r>
    </w:p>
    <w:tbl>
      <w:tblPr>
        <w:tblStyle w:val="TableauGrille4-Accentuation1"/>
        <w:tblW w:w="9918" w:type="dxa"/>
        <w:tblLook w:val="04A0" w:firstRow="1" w:lastRow="0" w:firstColumn="1" w:lastColumn="0" w:noHBand="0" w:noVBand="1"/>
      </w:tblPr>
      <w:tblGrid>
        <w:gridCol w:w="3397"/>
        <w:gridCol w:w="6521"/>
      </w:tblGrid>
      <w:tr w:rsidR="0073288C" w14:paraId="6A44BA9A" w14:textId="77777777" w:rsidTr="00A91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3C94139" w14:textId="4CFCC921" w:rsidR="0073288C" w:rsidRDefault="0073288C">
            <w:r>
              <w:t>Tâches</w:t>
            </w:r>
          </w:p>
        </w:tc>
        <w:tc>
          <w:tcPr>
            <w:tcW w:w="6521" w:type="dxa"/>
          </w:tcPr>
          <w:p w14:paraId="1AD7F7A8" w14:textId="6BC285CA" w:rsidR="0073288C" w:rsidRDefault="007328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73288C" w14:paraId="1FDDD94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9B7863A" w14:textId="26F291D8" w:rsidR="0073288C" w:rsidRPr="0073288C" w:rsidRDefault="0073288C">
            <w:pPr>
              <w:rPr>
                <w:b w:val="0"/>
                <w:bCs w:val="0"/>
              </w:rPr>
            </w:pPr>
            <w:r>
              <w:t xml:space="preserve">Interface création de RoadTrip </w:t>
            </w:r>
          </w:p>
        </w:tc>
        <w:tc>
          <w:tcPr>
            <w:tcW w:w="6521" w:type="dxa"/>
          </w:tcPr>
          <w:p w14:paraId="2DB7BF80" w14:textId="77777777" w:rsidR="0073288C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placer son lieu via un « clic »</w:t>
            </w:r>
          </w:p>
          <w:p w14:paraId="15140C70" w14:textId="77777777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changer la ville d’arrivée et départ facilement</w:t>
            </w:r>
          </w:p>
          <w:p w14:paraId="40A54892" w14:textId="7EB4CBE4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Optimiser le chargment des données</w:t>
            </w:r>
          </w:p>
        </w:tc>
      </w:tr>
      <w:tr w:rsidR="0073288C" w14:paraId="340D580B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CE5B3F7" w14:textId="705233D8" w:rsidR="0073288C" w:rsidRDefault="0073288C">
            <w:r>
              <w:t>Page His</w:t>
            </w:r>
            <w:r w:rsidR="0097186A">
              <w:t>torique</w:t>
            </w:r>
          </w:p>
        </w:tc>
        <w:tc>
          <w:tcPr>
            <w:tcW w:w="6521" w:type="dxa"/>
          </w:tcPr>
          <w:p w14:paraId="3335DA88" w14:textId="5A28AE52" w:rsidR="0073288C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Faire </w:t>
            </w:r>
            <w:r w:rsidR="00EB7A44">
              <w:t>en sorte que la</w:t>
            </w:r>
            <w:r>
              <w:t xml:space="preserve"> page fonctionn</w:t>
            </w:r>
            <w:r w:rsidR="00EB7A44">
              <w:t>e de nouveau.</w:t>
            </w:r>
          </w:p>
        </w:tc>
      </w:tr>
      <w:tr w:rsidR="0073288C" w14:paraId="3159EC99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EF76027" w14:textId="2A78EED8" w:rsidR="0073288C" w:rsidRDefault="0073288C">
            <w:r>
              <w:t>Redirection lieux favoris sur OSM</w:t>
            </w:r>
          </w:p>
        </w:tc>
        <w:tc>
          <w:tcPr>
            <w:tcW w:w="6521" w:type="dxa"/>
          </w:tcPr>
          <w:p w14:paraId="7330C747" w14:textId="626FD318" w:rsidR="0073288C" w:rsidRDefault="002B69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 lieux favoris nous redirige sur la carte d’OSM et pas google map</w:t>
            </w:r>
            <w:r w:rsidR="00EB7A44">
              <w:t>s.</w:t>
            </w:r>
          </w:p>
        </w:tc>
      </w:tr>
      <w:tr w:rsidR="0073288C" w14:paraId="048F81F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D68285" w14:textId="64CB4F55" w:rsidR="0073288C" w:rsidRDefault="0073288C">
            <w:r>
              <w:t>Appliquer RGPD</w:t>
            </w:r>
          </w:p>
        </w:tc>
        <w:tc>
          <w:tcPr>
            <w:tcW w:w="6521" w:type="dxa"/>
          </w:tcPr>
          <w:p w14:paraId="7D5A1974" w14:textId="2696AA8D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S’assurer que notre utilisation des données respecte le RGPD.</w:t>
            </w:r>
          </w:p>
        </w:tc>
      </w:tr>
      <w:tr w:rsidR="0073288C" w14:paraId="425A3701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7A6A5B" w14:textId="6A0AAE49" w:rsidR="0073288C" w:rsidRDefault="0073288C">
            <w:r>
              <w:t>Optimiser la BD</w:t>
            </w:r>
          </w:p>
        </w:tc>
        <w:tc>
          <w:tcPr>
            <w:tcW w:w="6521" w:type="dxa"/>
          </w:tcPr>
          <w:p w14:paraId="434ED550" w14:textId="05359AB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Essayer de réduire au maximum les attributs et table </w:t>
            </w:r>
          </w:p>
        </w:tc>
      </w:tr>
      <w:tr w:rsidR="0073288C" w14:paraId="5D6E08A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9FCEC25" w14:textId="1C0CEBBE" w:rsidR="0073288C" w:rsidRDefault="0073288C">
            <w:r>
              <w:t>Appliquer MVC</w:t>
            </w:r>
          </w:p>
        </w:tc>
        <w:tc>
          <w:tcPr>
            <w:tcW w:w="6521" w:type="dxa"/>
          </w:tcPr>
          <w:p w14:paraId="16FC058F" w14:textId="6253093F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Rendre l’architecture du site optimiser pour une plus grande efficacité.</w:t>
            </w:r>
          </w:p>
        </w:tc>
      </w:tr>
      <w:tr w:rsidR="0073288C" w14:paraId="088D7590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0736598" w14:textId="586BF8D2" w:rsidR="0073288C" w:rsidRDefault="0073288C">
            <w:r>
              <w:t>Messagerie</w:t>
            </w:r>
          </w:p>
        </w:tc>
        <w:tc>
          <w:tcPr>
            <w:tcW w:w="6521" w:type="dxa"/>
          </w:tcPr>
          <w:p w14:paraId="460D5548" w14:textId="6BDAC3D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rendre sécurisé </w:t>
            </w:r>
          </w:p>
        </w:tc>
      </w:tr>
      <w:tr w:rsidR="0073288C" w14:paraId="4E182BF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4FCADC" w14:textId="05B3C4B1" w:rsidR="0073288C" w:rsidRDefault="0073288C">
            <w:r>
              <w:t>Implémenter des tests unitaires</w:t>
            </w:r>
          </w:p>
        </w:tc>
        <w:tc>
          <w:tcPr>
            <w:tcW w:w="6521" w:type="dxa"/>
          </w:tcPr>
          <w:p w14:paraId="4D2636FB" w14:textId="444881EF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Réaliser des test pour vérifier que le code est sans faille.</w:t>
            </w:r>
          </w:p>
        </w:tc>
      </w:tr>
      <w:tr w:rsidR="0073288C" w14:paraId="18138DF8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B9C82CF" w14:textId="7CD0B2F3" w:rsidR="0073288C" w:rsidRDefault="0073288C">
            <w:r>
              <w:t>Réorganisation fichier</w:t>
            </w:r>
          </w:p>
        </w:tc>
        <w:tc>
          <w:tcPr>
            <w:tcW w:w="6521" w:type="dxa"/>
          </w:tcPr>
          <w:p w14:paraId="3E532DDF" w14:textId="57EA9448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Faciliter la recherche de fichier</w:t>
            </w:r>
          </w:p>
        </w:tc>
      </w:tr>
      <w:tr w:rsidR="0073288C" w14:paraId="702A07C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D5967FC" w14:textId="29DFF9B0" w:rsidR="0073288C" w:rsidRDefault="0097186A">
            <w:r>
              <w:t xml:space="preserve">Page d’inscription </w:t>
            </w:r>
          </w:p>
        </w:tc>
        <w:tc>
          <w:tcPr>
            <w:tcW w:w="6521" w:type="dxa"/>
          </w:tcPr>
          <w:p w14:paraId="7540675E" w14:textId="77777777" w:rsidR="0073288C" w:rsidRDefault="0097186A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rendre moins décourageante</w:t>
            </w:r>
          </w:p>
          <w:p w14:paraId="59F6E7DE" w14:textId="5382B339" w:rsidR="001F5638" w:rsidRDefault="001F5638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Ajouter via compte google</w:t>
            </w:r>
          </w:p>
        </w:tc>
      </w:tr>
      <w:tr w:rsidR="0097186A" w14:paraId="79EB6ABF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E0B1A06" w14:textId="2D5D3FCA" w:rsidR="0097186A" w:rsidRDefault="0097186A">
            <w:r>
              <w:t xml:space="preserve">Partage via lien </w:t>
            </w:r>
          </w:p>
        </w:tc>
        <w:tc>
          <w:tcPr>
            <w:tcW w:w="6521" w:type="dxa"/>
          </w:tcPr>
          <w:p w14:paraId="45315EFC" w14:textId="77777777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Rendre le lien de partage fonctionnel</w:t>
            </w:r>
          </w:p>
          <w:p w14:paraId="3AF23BC3" w14:textId="66394C58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Rediriger vers trips&amp;roads </w:t>
            </w:r>
          </w:p>
        </w:tc>
      </w:tr>
      <w:tr w:rsidR="0097186A" w14:paraId="3177EB3A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1E47445" w14:textId="002C2BCA" w:rsidR="0097186A" w:rsidRDefault="0097186A">
            <w:r>
              <w:t>Réinitialisation mdp</w:t>
            </w:r>
          </w:p>
        </w:tc>
        <w:tc>
          <w:tcPr>
            <w:tcW w:w="6521" w:type="dxa"/>
          </w:tcPr>
          <w:p w14:paraId="55DD7468" w14:textId="77777777" w:rsidR="0097186A" w:rsidRDefault="0097186A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Rendre le lien de réinitialisation de mdp via mail fonctionnel</w:t>
            </w:r>
          </w:p>
          <w:p w14:paraId="544D385B" w14:textId="35E3903B" w:rsidR="00F36F34" w:rsidRDefault="00F36F34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Style des pages </w:t>
            </w:r>
          </w:p>
        </w:tc>
      </w:tr>
      <w:tr w:rsidR="0097186A" w14:paraId="0EC1F3E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9548487" w14:textId="4A6853B3" w:rsidR="0097186A" w:rsidRDefault="0097186A">
            <w:r>
              <w:t xml:space="preserve">Format pdf </w:t>
            </w:r>
          </w:p>
        </w:tc>
        <w:tc>
          <w:tcPr>
            <w:tcW w:w="6521" w:type="dxa"/>
          </w:tcPr>
          <w:p w14:paraId="0A6CE60B" w14:textId="67E32DF7" w:rsidR="0097186A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Créer une fonction export pdf (hors ligne)</w:t>
            </w:r>
          </w:p>
        </w:tc>
      </w:tr>
      <w:tr w:rsidR="0097186A" w14:paraId="148F6599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B498CF2" w14:textId="3A19495D" w:rsidR="0097186A" w:rsidRDefault="0097186A">
            <w:r>
              <w:t>Enregistrer roadTrip étranger</w:t>
            </w:r>
          </w:p>
        </w:tc>
        <w:tc>
          <w:tcPr>
            <w:tcW w:w="6521" w:type="dxa"/>
          </w:tcPr>
          <w:p w14:paraId="0FB10166" w14:textId="00F1B89E" w:rsidR="0097186A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Pouvoir récupérer un roadTrip </w:t>
            </w:r>
            <w:r w:rsidR="00FA0986">
              <w:t>public</w:t>
            </w:r>
            <w:r>
              <w:t xml:space="preserve"> et l’enregistrer sur son compte (pouvoir le modifier)</w:t>
            </w:r>
          </w:p>
        </w:tc>
      </w:tr>
      <w:tr w:rsidR="00F36F34" w14:paraId="4A18AECC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845A7B0" w14:textId="69BBB385" w:rsidR="00F36F34" w:rsidRDefault="00F36F34">
            <w:r>
              <w:t xml:space="preserve">Ergonomie site </w:t>
            </w:r>
          </w:p>
        </w:tc>
        <w:tc>
          <w:tcPr>
            <w:tcW w:w="6521" w:type="dxa"/>
          </w:tcPr>
          <w:p w14:paraId="56654BB2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Unifier boutton </w:t>
            </w:r>
          </w:p>
          <w:p w14:paraId="6A3AD79C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Rendre accessibilité ouvert aux visiteus</w:t>
            </w:r>
          </w:p>
          <w:p w14:paraId="733EC501" w14:textId="72D44A4C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Visualisation roadtrip </w:t>
            </w:r>
          </w:p>
        </w:tc>
      </w:tr>
      <w:tr w:rsidR="00F36F34" w14:paraId="1E78E816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F9DE21" w14:textId="2B65B5A1" w:rsidR="00F36F34" w:rsidRDefault="00F36F34">
            <w:r>
              <w:t xml:space="preserve">Profil </w:t>
            </w:r>
          </w:p>
        </w:tc>
        <w:tc>
          <w:tcPr>
            <w:tcW w:w="6521" w:type="dxa"/>
          </w:tcPr>
          <w:p w14:paraId="33CB6F48" w14:textId="169C690E" w:rsidR="00F36F34" w:rsidRDefault="00F36F34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Ajouter </w:t>
            </w:r>
            <w:r w:rsidR="00723E15">
              <w:t xml:space="preserve">le aside de </w:t>
            </w:r>
            <w:r>
              <w:t>profil à « mes roadTrip</w:t>
            </w:r>
            <w:r w:rsidR="00723E15">
              <w:t> »</w:t>
            </w:r>
            <w:r w:rsidR="00EB7A44">
              <w:t>.</w:t>
            </w:r>
          </w:p>
        </w:tc>
      </w:tr>
      <w:tr w:rsidR="008F22ED" w14:paraId="63E2068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BE5E163" w14:textId="5299FBAE" w:rsidR="008F22ED" w:rsidRDefault="008F22ED">
            <w:r>
              <w:t xml:space="preserve">Intégrer un Ia </w:t>
            </w:r>
          </w:p>
        </w:tc>
        <w:tc>
          <w:tcPr>
            <w:tcW w:w="6521" w:type="dxa"/>
          </w:tcPr>
          <w:p w14:paraId="4564A589" w14:textId="77777777" w:rsidR="008F22ED" w:rsidRDefault="008F22ED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L’ia aurait pour but de faciliter la création du roadtrip pour l’utilisateur</w:t>
            </w:r>
          </w:p>
          <w:p w14:paraId="6D049556" w14:textId="45DF6F26" w:rsidR="001F5638" w:rsidRDefault="001F5638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Conseil sur lieux à visiter</w:t>
            </w:r>
          </w:p>
        </w:tc>
      </w:tr>
      <w:tr w:rsidR="008F22ED" w14:paraId="16B6C714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9A5918C" w14:textId="2068C481" w:rsidR="008F22ED" w:rsidRDefault="008F22ED">
            <w:r>
              <w:t>Commentaires / avis</w:t>
            </w:r>
          </w:p>
        </w:tc>
        <w:tc>
          <w:tcPr>
            <w:tcW w:w="6521" w:type="dxa"/>
          </w:tcPr>
          <w:p w14:paraId="4FCD6C0B" w14:textId="2CAD7CE0" w:rsidR="008F22ED" w:rsidRDefault="008F22ED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Les utilisateurs </w:t>
            </w:r>
            <w:r w:rsidR="00B60310">
              <w:t>pourraient</w:t>
            </w:r>
            <w:r>
              <w:t xml:space="preserve"> laisser des commentaires ou avis sur une roadtrip ou lieux</w:t>
            </w:r>
            <w:r w:rsidR="00EB7A44">
              <w:t>.</w:t>
            </w:r>
          </w:p>
        </w:tc>
      </w:tr>
      <w:tr w:rsidR="008F22ED" w14:paraId="292ADBF7" w14:textId="77777777" w:rsidTr="0072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B0ADA4D" w14:textId="43B295C1" w:rsidR="008F22ED" w:rsidRDefault="008F22ED">
            <w:r>
              <w:t xml:space="preserve">Articles </w:t>
            </w:r>
          </w:p>
        </w:tc>
        <w:tc>
          <w:tcPr>
            <w:tcW w:w="6521" w:type="dxa"/>
          </w:tcPr>
          <w:p w14:paraId="7A65A9AA" w14:textId="10F0EEEF" w:rsidR="008F22ED" w:rsidRDefault="008F22ED" w:rsidP="008F22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L’utilisateurs aurait la possibilité de faire des posts type articles pour présenter ses idées.</w:t>
            </w:r>
          </w:p>
        </w:tc>
      </w:tr>
      <w:tr w:rsidR="00D14812" w14:paraId="2821A63B" w14:textId="77777777" w:rsidTr="00723E15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2D6686D" w14:textId="4C28F005" w:rsidR="00D14812" w:rsidRDefault="00D14812">
            <w:r>
              <w:t>Implémenter webroot</w:t>
            </w:r>
          </w:p>
        </w:tc>
        <w:tc>
          <w:tcPr>
            <w:tcW w:w="6521" w:type="dxa"/>
          </w:tcPr>
          <w:p w14:paraId="36710034" w14:textId="6D74712C" w:rsidR="00D14812" w:rsidRDefault="00EB7A44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 webroot est un dossier qui garderais les données importantes loin de la page directement accessible par le navigateur.</w:t>
            </w:r>
          </w:p>
        </w:tc>
      </w:tr>
      <w:tr w:rsidR="007F5AAA" w14:paraId="4D135083" w14:textId="77777777" w:rsidTr="0072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EBC9721" w14:textId="548D2BD0" w:rsidR="007F5AAA" w:rsidRDefault="007F5AAA">
            <w:r>
              <w:t xml:space="preserve">Refaire le site avec CakePHP </w:t>
            </w:r>
          </w:p>
        </w:tc>
        <w:tc>
          <w:tcPr>
            <w:tcW w:w="6521" w:type="dxa"/>
          </w:tcPr>
          <w:p w14:paraId="33FEB284" w14:textId="26008110" w:rsidR="007F5AAA" w:rsidRDefault="007F5AAA" w:rsidP="008F22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L’archi webroot c’est bien mais a terme, le but est de passer notre site sous le framework CakePHP comme vu en cours pour une architecture sur le modèle MVC vraiment bien implémenté.</w:t>
            </w:r>
          </w:p>
        </w:tc>
      </w:tr>
    </w:tbl>
    <w:p w14:paraId="04BA2F0F" w14:textId="1B765458" w:rsidR="0073288C" w:rsidRDefault="0073288C">
      <w:r>
        <w:t xml:space="preserve"> </w:t>
      </w:r>
    </w:p>
    <w:p w14:paraId="2A94D861" w14:textId="3527E7B4" w:rsidR="008F22ED" w:rsidRDefault="008F22ED">
      <w:r>
        <w:t xml:space="preserve"> </w:t>
      </w:r>
    </w:p>
    <w:sectPr w:rsidR="008F22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987"/>
    <w:multiLevelType w:val="hybridMultilevel"/>
    <w:tmpl w:val="1E388C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2084C"/>
    <w:multiLevelType w:val="hybridMultilevel"/>
    <w:tmpl w:val="DBDC13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75237"/>
    <w:multiLevelType w:val="hybridMultilevel"/>
    <w:tmpl w:val="A04020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05518"/>
    <w:multiLevelType w:val="hybridMultilevel"/>
    <w:tmpl w:val="88DCEA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27B10"/>
    <w:multiLevelType w:val="hybridMultilevel"/>
    <w:tmpl w:val="F034AD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2435AD"/>
    <w:multiLevelType w:val="hybridMultilevel"/>
    <w:tmpl w:val="B986E8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583783">
    <w:abstractNumId w:val="3"/>
  </w:num>
  <w:num w:numId="2" w16cid:durableId="428046597">
    <w:abstractNumId w:val="5"/>
  </w:num>
  <w:num w:numId="3" w16cid:durableId="1638100132">
    <w:abstractNumId w:val="4"/>
  </w:num>
  <w:num w:numId="4" w16cid:durableId="1820613597">
    <w:abstractNumId w:val="0"/>
  </w:num>
  <w:num w:numId="5" w16cid:durableId="1208105242">
    <w:abstractNumId w:val="2"/>
  </w:num>
  <w:num w:numId="6" w16cid:durableId="1873879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88C"/>
    <w:rsid w:val="00031B95"/>
    <w:rsid w:val="001F5638"/>
    <w:rsid w:val="002B69AA"/>
    <w:rsid w:val="00687A92"/>
    <w:rsid w:val="00723E15"/>
    <w:rsid w:val="0073288C"/>
    <w:rsid w:val="007F5AAA"/>
    <w:rsid w:val="00852787"/>
    <w:rsid w:val="008F22ED"/>
    <w:rsid w:val="0097186A"/>
    <w:rsid w:val="00A91327"/>
    <w:rsid w:val="00B60310"/>
    <w:rsid w:val="00CB17C4"/>
    <w:rsid w:val="00D14812"/>
    <w:rsid w:val="00EB7A44"/>
    <w:rsid w:val="00F36F34"/>
    <w:rsid w:val="00FA0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19A6"/>
  <w15:chartTrackingRefBased/>
  <w15:docId w15:val="{2AA93FA4-DB28-4C82-84AF-2D10CD4CD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F34"/>
  </w:style>
  <w:style w:type="paragraph" w:styleId="Titre1">
    <w:name w:val="heading 1"/>
    <w:basedOn w:val="Normal"/>
    <w:next w:val="Normal"/>
    <w:link w:val="Titre1Car"/>
    <w:uiPriority w:val="9"/>
    <w:qFormat/>
    <w:rsid w:val="00F36F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6F3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6F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6F3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6F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6F3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6F3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6F3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6F3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3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73288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4">
    <w:name w:val="Grid Table 4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Paragraphedeliste">
    <w:name w:val="List Paragraph"/>
    <w:basedOn w:val="Normal"/>
    <w:uiPriority w:val="34"/>
    <w:qFormat/>
    <w:rsid w:val="0097186A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F36F3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36F3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1Car">
    <w:name w:val="Titre 1 Car"/>
    <w:basedOn w:val="Policepardfaut"/>
    <w:link w:val="Titre1"/>
    <w:uiPriority w:val="9"/>
    <w:rsid w:val="00F36F3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F36F34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36F3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36F3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36F34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36F34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6F34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36F34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F36F34"/>
    <w:rPr>
      <w:b/>
      <w:bCs/>
    </w:rPr>
  </w:style>
  <w:style w:type="character" w:styleId="Accentuation">
    <w:name w:val="Emphasis"/>
    <w:basedOn w:val="Policepardfaut"/>
    <w:uiPriority w:val="20"/>
    <w:qFormat/>
    <w:rsid w:val="00F36F34"/>
    <w:rPr>
      <w:i/>
      <w:iCs/>
    </w:rPr>
  </w:style>
  <w:style w:type="paragraph" w:styleId="Sansinterligne">
    <w:name w:val="No Spacing"/>
    <w:uiPriority w:val="1"/>
    <w:qFormat/>
    <w:rsid w:val="00F36F34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36F34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36F34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6F34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6F34"/>
    <w:rPr>
      <w:b/>
      <w:bCs/>
      <w:i/>
      <w:iCs/>
      <w:color w:val="4472C4" w:themeColor="accent1"/>
    </w:rPr>
  </w:style>
  <w:style w:type="character" w:styleId="Accentuationlgre">
    <w:name w:val="Subtle Emphasis"/>
    <w:basedOn w:val="Policepardfaut"/>
    <w:uiPriority w:val="19"/>
    <w:qFormat/>
    <w:rsid w:val="00F36F34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36F34"/>
    <w:rPr>
      <w:b/>
      <w:bCs/>
      <w:i/>
      <w:iCs/>
      <w:color w:val="4472C4" w:themeColor="accent1"/>
    </w:rPr>
  </w:style>
  <w:style w:type="character" w:styleId="Rfrencelgre">
    <w:name w:val="Subtle Reference"/>
    <w:basedOn w:val="Policepardfaut"/>
    <w:uiPriority w:val="31"/>
    <w:qFormat/>
    <w:rsid w:val="00F36F34"/>
    <w:rPr>
      <w:smallCaps/>
      <w:color w:val="ED7D31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36F34"/>
    <w:rPr>
      <w:b/>
      <w:bCs/>
      <w:smallCaps/>
      <w:color w:val="ED7D31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36F34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36F3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13F7C-C84A-4038-B020-92492F75E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321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BULLE CELESTE p2301500</dc:creator>
  <cp:keywords/>
  <dc:description/>
  <cp:lastModifiedBy>Sasha Lambert</cp:lastModifiedBy>
  <cp:revision>9</cp:revision>
  <dcterms:created xsi:type="dcterms:W3CDTF">2026-01-16T12:59:00Z</dcterms:created>
  <dcterms:modified xsi:type="dcterms:W3CDTF">2026-01-30T08:16:00Z</dcterms:modified>
</cp:coreProperties>
</file>