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1943"/>
        <w:gridCol w:w="1019"/>
        <w:gridCol w:w="1089"/>
        <w:gridCol w:w="1184"/>
        <w:gridCol w:w="989"/>
        <w:gridCol w:w="924"/>
        <w:gridCol w:w="21"/>
      </w:tblGrid>
      <w:tr w:rsidR="004E7181" w:rsidRPr="005142F8" w14:paraId="3EECF04B" w14:textId="77777777" w:rsidTr="004E7181">
        <w:trPr>
          <w:gridAfter w:val="1"/>
          <w:wAfter w:w="21" w:type="dxa"/>
        </w:trPr>
        <w:tc>
          <w:tcPr>
            <w:tcW w:w="9668" w:type="dxa"/>
            <w:gridSpan w:val="7"/>
            <w:tcBorders>
              <w:bottom w:val="double" w:sz="4" w:space="0" w:color="A5A5A5" w:themeColor="accent3"/>
            </w:tcBorders>
          </w:tcPr>
          <w:p w14:paraId="07360866" w14:textId="1EAA02A0" w:rsidR="004E7181" w:rsidRPr="005142F8" w:rsidRDefault="004E7181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B557B9">
              <w:rPr>
                <w:rFonts w:ascii="Times New Roman" w:hAnsi="Times New Roman" w:cs="Times New Roman"/>
                <w:b/>
                <w:bCs/>
              </w:rPr>
              <w:t>S</w:t>
            </w:r>
            <w:r w:rsidR="005E3FB4">
              <w:rPr>
                <w:rFonts w:ascii="Times New Roman" w:hAnsi="Times New Roman" w:cs="Times New Roman"/>
                <w:b/>
                <w:bCs/>
              </w:rPr>
              <w:t>5</w:t>
            </w:r>
            <w:r w:rsidRPr="005142F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PERMANOVA testing </w:t>
            </w:r>
            <w:r w:rsidR="00937C29">
              <w:rPr>
                <w:rFonts w:ascii="Times New Roman" w:hAnsi="Times New Roman" w:cs="Times New Roman"/>
              </w:rPr>
              <w:t>water treatment effects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37C29">
              <w:rPr>
                <w:rFonts w:ascii="Times New Roman" w:hAnsi="Times New Roman" w:cs="Times New Roman"/>
              </w:rPr>
              <w:t>for each inoculum (dry, moderate, wet, uninoculated control) in shoots of axenic strawberry plants before (</w:t>
            </w:r>
            <w:r w:rsidR="00D2210E">
              <w:rPr>
                <w:rFonts w:ascii="Times New Roman" w:hAnsi="Times New Roman" w:cs="Times New Roman"/>
              </w:rPr>
              <w:t xml:space="preserve">T0, </w:t>
            </w:r>
            <w:r w:rsidR="008245DC">
              <w:rPr>
                <w:rFonts w:ascii="Times New Roman" w:hAnsi="Times New Roman" w:cs="Times New Roman"/>
              </w:rPr>
              <w:t>42</w:t>
            </w:r>
            <w:r w:rsidR="00D2210E">
              <w:rPr>
                <w:rFonts w:ascii="Times New Roman" w:hAnsi="Times New Roman" w:cs="Times New Roman"/>
              </w:rPr>
              <w:t xml:space="preserve"> days post-inoculation) and 47 days after (T1, 151 day post-inoculation) </w:t>
            </w:r>
            <w:r w:rsidR="00937C29">
              <w:rPr>
                <w:rFonts w:ascii="Times New Roman" w:hAnsi="Times New Roman" w:cs="Times New Roman"/>
              </w:rPr>
              <w:t xml:space="preserve">water treatments were initiated. </w:t>
            </w:r>
          </w:p>
        </w:tc>
      </w:tr>
      <w:tr w:rsidR="004E7181" w:rsidRPr="00987BB1" w14:paraId="44BB0395" w14:textId="77777777" w:rsidTr="004E7181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2961C5E1" w:rsidR="004E7181" w:rsidRPr="007219AF" w:rsidRDefault="00937C29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Inoculum Treatment</w:t>
            </w:r>
          </w:p>
        </w:tc>
        <w:tc>
          <w:tcPr>
            <w:tcW w:w="1943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4E7181" w:rsidRPr="00987BB1" w:rsidRDefault="004E7181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</w:tcPr>
          <w:p w14:paraId="66725D58" w14:textId="44397A6D" w:rsidR="004E7181" w:rsidRDefault="004E7181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64212416" w:rsidR="004E7181" w:rsidRDefault="004E7181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1D24EEBC" w:rsidR="004E7181" w:rsidRPr="00987BB1" w:rsidRDefault="004E7181" w:rsidP="00E749F7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EB12D7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7777777" w:rsidR="004E7181" w:rsidRPr="00987BB1" w:rsidRDefault="004E7181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4E7181" w:rsidRPr="00987BB1" w:rsidRDefault="004E7181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651A25" w:rsidRPr="00F87C15" w14:paraId="0735396C" w14:textId="77777777" w:rsidTr="004E7181">
        <w:tc>
          <w:tcPr>
            <w:tcW w:w="2520" w:type="dxa"/>
            <w:tcBorders>
              <w:top w:val="single" w:sz="4" w:space="0" w:color="auto"/>
            </w:tcBorders>
          </w:tcPr>
          <w:p w14:paraId="558554A0" w14:textId="01642611" w:rsidR="00651A25" w:rsidRPr="0086593F" w:rsidRDefault="00937C29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Dry Inoculum</w:t>
            </w:r>
          </w:p>
        </w:tc>
        <w:tc>
          <w:tcPr>
            <w:tcW w:w="1943" w:type="dxa"/>
            <w:tcBorders>
              <w:top w:val="single" w:sz="4" w:space="0" w:color="auto"/>
            </w:tcBorders>
          </w:tcPr>
          <w:p w14:paraId="770C74BC" w14:textId="6F86AC92" w:rsidR="00651A25" w:rsidRPr="0086593F" w:rsidRDefault="00937C29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T0 to T1</w:t>
            </w:r>
            <w:r w:rsidR="00651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auto"/>
            </w:tcBorders>
          </w:tcPr>
          <w:p w14:paraId="1781464A" w14:textId="007FD9BE" w:rsidR="00651A25" w:rsidRDefault="00937C29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33E73EBE" w14:textId="7884B4D4" w:rsidR="00651A25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08289E">
              <w:rPr>
                <w:rFonts w:ascii="Times New Roman" w:hAnsi="Times New Roman" w:cs="Times New Roman"/>
                <w:sz w:val="20"/>
                <w:szCs w:val="20"/>
              </w:rPr>
              <w:t>604</w:t>
            </w:r>
          </w:p>
        </w:tc>
        <w:tc>
          <w:tcPr>
            <w:tcW w:w="1184" w:type="dxa"/>
            <w:tcBorders>
              <w:top w:val="single" w:sz="4" w:space="0" w:color="auto"/>
            </w:tcBorders>
          </w:tcPr>
          <w:p w14:paraId="495ECEF9" w14:textId="008964A3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937C2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08289E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38FC61D4" w14:textId="5C353375" w:rsidR="00651A25" w:rsidRPr="0086593F" w:rsidRDefault="0008289E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4.654</w:t>
            </w:r>
          </w:p>
        </w:tc>
        <w:tc>
          <w:tcPr>
            <w:tcW w:w="945" w:type="dxa"/>
            <w:gridSpan w:val="2"/>
            <w:tcBorders>
              <w:top w:val="single" w:sz="4" w:space="0" w:color="auto"/>
            </w:tcBorders>
          </w:tcPr>
          <w:p w14:paraId="4541C527" w14:textId="5EB60553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651A25" w:rsidRPr="00F87C15" w14:paraId="4252BE0F" w14:textId="77777777" w:rsidTr="00937C29">
        <w:tc>
          <w:tcPr>
            <w:tcW w:w="2520" w:type="dxa"/>
          </w:tcPr>
          <w:p w14:paraId="1FE885F4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3667B171" w14:textId="50D5EC9F" w:rsidR="00651A25" w:rsidRPr="0086593F" w:rsidRDefault="00937C29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019" w:type="dxa"/>
          </w:tcPr>
          <w:p w14:paraId="1BC8FD80" w14:textId="06C4EF4E" w:rsidR="00651A25" w:rsidRDefault="00937C29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08289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9" w:type="dxa"/>
          </w:tcPr>
          <w:p w14:paraId="430F00AF" w14:textId="074E884A" w:rsidR="00651A25" w:rsidRDefault="00937C29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  <w:r w:rsidR="0008289E">
              <w:rPr>
                <w:rFonts w:ascii="Times New Roman" w:hAnsi="Times New Roman" w:cs="Times New Roman"/>
                <w:sz w:val="20"/>
                <w:szCs w:val="20"/>
              </w:rPr>
              <w:t>830</w:t>
            </w:r>
          </w:p>
        </w:tc>
        <w:tc>
          <w:tcPr>
            <w:tcW w:w="1184" w:type="dxa"/>
          </w:tcPr>
          <w:p w14:paraId="319A221A" w14:textId="17F54C0F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937C2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08289E">
              <w:rPr>
                <w:rFonts w:ascii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989" w:type="dxa"/>
          </w:tcPr>
          <w:p w14:paraId="04221FAD" w14:textId="286CDA3F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2C25D46A" w14:textId="1A0EBE36" w:rsidR="00651A25" w:rsidRPr="00F87C15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51A25" w:rsidRPr="00F87C15" w14:paraId="6C1A9301" w14:textId="77777777" w:rsidTr="00937C29">
        <w:tc>
          <w:tcPr>
            <w:tcW w:w="2520" w:type="dxa"/>
            <w:tcBorders>
              <w:bottom w:val="single" w:sz="4" w:space="0" w:color="auto"/>
            </w:tcBorders>
          </w:tcPr>
          <w:p w14:paraId="30473D4E" w14:textId="77777777" w:rsidR="00651A25" w:rsidRPr="0086593F" w:rsidRDefault="00651A25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14:paraId="3807B0EE" w14:textId="44FF4693" w:rsidR="00651A25" w:rsidRDefault="00937C29" w:rsidP="00651A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280C8743" w14:textId="1A0B815F" w:rsidR="00651A25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08289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1A1B5AE7" w14:textId="5F9E93D5" w:rsidR="00651A25" w:rsidRDefault="0008289E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20.434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14:paraId="267B0B7D" w14:textId="122707FA" w:rsidR="00651A25" w:rsidRDefault="00937C29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14:paraId="64FB745D" w14:textId="72FD6A71" w:rsidR="00651A25" w:rsidRPr="0086593F" w:rsidRDefault="00651A25" w:rsidP="00651A2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bottom w:val="single" w:sz="4" w:space="0" w:color="auto"/>
            </w:tcBorders>
          </w:tcPr>
          <w:p w14:paraId="1DAC0A79" w14:textId="42A3D5AA" w:rsidR="00651A25" w:rsidRPr="004E7181" w:rsidRDefault="00651A25" w:rsidP="00651A25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651A25" w:rsidRPr="00937C29" w14:paraId="5E77C577" w14:textId="77777777" w:rsidTr="00937C29">
        <w:tc>
          <w:tcPr>
            <w:tcW w:w="2520" w:type="dxa"/>
            <w:tcBorders>
              <w:top w:val="single" w:sz="4" w:space="0" w:color="auto"/>
            </w:tcBorders>
          </w:tcPr>
          <w:p w14:paraId="52867F67" w14:textId="77777777" w:rsidR="00651A25" w:rsidRPr="00937C29" w:rsidRDefault="00651A25" w:rsidP="00651A2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43" w:type="dxa"/>
            <w:tcBorders>
              <w:top w:val="single" w:sz="4" w:space="0" w:color="auto"/>
            </w:tcBorders>
          </w:tcPr>
          <w:p w14:paraId="0CD27DF2" w14:textId="540A7941" w:rsidR="00651A25" w:rsidRPr="00937C29" w:rsidRDefault="00651A25" w:rsidP="00651A25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19" w:type="dxa"/>
            <w:tcBorders>
              <w:top w:val="single" w:sz="4" w:space="0" w:color="auto"/>
            </w:tcBorders>
          </w:tcPr>
          <w:p w14:paraId="3EBB578D" w14:textId="4752F193" w:rsidR="00651A25" w:rsidRPr="00937C29" w:rsidRDefault="00651A25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02365322" w14:textId="5BBEF1E6" w:rsidR="00651A25" w:rsidRPr="00937C29" w:rsidRDefault="00651A25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4" w:type="dxa"/>
            <w:tcBorders>
              <w:top w:val="single" w:sz="4" w:space="0" w:color="auto"/>
            </w:tcBorders>
          </w:tcPr>
          <w:p w14:paraId="791FE4E3" w14:textId="4E317E16" w:rsidR="00651A25" w:rsidRPr="00937C29" w:rsidRDefault="00651A25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3733E0BE" w14:textId="77777777" w:rsidR="00651A25" w:rsidRPr="00937C29" w:rsidRDefault="00651A25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</w:tcBorders>
          </w:tcPr>
          <w:p w14:paraId="5C41AC31" w14:textId="77777777" w:rsidR="00651A25" w:rsidRPr="00937C29" w:rsidRDefault="00651A25" w:rsidP="00651A25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37C29" w:rsidRPr="0086593F" w14:paraId="7B6B7D5C" w14:textId="77777777" w:rsidTr="00937C29">
        <w:tc>
          <w:tcPr>
            <w:tcW w:w="2520" w:type="dxa"/>
          </w:tcPr>
          <w:p w14:paraId="2D7FE505" w14:textId="01A56CDB" w:rsidR="00937C29" w:rsidRPr="00937C29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Moderate Inoculum</w:t>
            </w:r>
          </w:p>
        </w:tc>
        <w:tc>
          <w:tcPr>
            <w:tcW w:w="1943" w:type="dxa"/>
          </w:tcPr>
          <w:p w14:paraId="1E81AEA2" w14:textId="54B0F9C7" w:rsidR="00937C29" w:rsidRPr="00937C29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T0 to T1 </w:t>
            </w:r>
          </w:p>
        </w:tc>
        <w:tc>
          <w:tcPr>
            <w:tcW w:w="1019" w:type="dxa"/>
          </w:tcPr>
          <w:p w14:paraId="7CECFF1C" w14:textId="43D0FD01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9" w:type="dxa"/>
          </w:tcPr>
          <w:p w14:paraId="70155111" w14:textId="096A885B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6.630</w:t>
            </w:r>
          </w:p>
        </w:tc>
        <w:tc>
          <w:tcPr>
            <w:tcW w:w="1184" w:type="dxa"/>
          </w:tcPr>
          <w:p w14:paraId="7CD3FFAB" w14:textId="6FCB1B3B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0.299</w:t>
            </w:r>
          </w:p>
        </w:tc>
        <w:tc>
          <w:tcPr>
            <w:tcW w:w="989" w:type="dxa"/>
          </w:tcPr>
          <w:p w14:paraId="6C04451F" w14:textId="53646A91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7.114</w:t>
            </w:r>
          </w:p>
        </w:tc>
        <w:tc>
          <w:tcPr>
            <w:tcW w:w="945" w:type="dxa"/>
            <w:gridSpan w:val="2"/>
          </w:tcPr>
          <w:p w14:paraId="7ADC95CB" w14:textId="675E0D1A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7C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937C29" w:rsidRPr="00F87C15" w14:paraId="208F1C69" w14:textId="77777777" w:rsidTr="00937C29">
        <w:tc>
          <w:tcPr>
            <w:tcW w:w="2520" w:type="dxa"/>
          </w:tcPr>
          <w:p w14:paraId="0A57132D" w14:textId="77777777" w:rsidR="00937C29" w:rsidRPr="00937C29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498754DA" w14:textId="246B3B49" w:rsidR="00937C29" w:rsidRPr="00937C29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019" w:type="dxa"/>
          </w:tcPr>
          <w:p w14:paraId="49B0DD24" w14:textId="29097466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89" w:type="dxa"/>
          </w:tcPr>
          <w:p w14:paraId="67CF0F2D" w14:textId="56D2A4EC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15.533</w:t>
            </w:r>
          </w:p>
        </w:tc>
        <w:tc>
          <w:tcPr>
            <w:tcW w:w="1184" w:type="dxa"/>
          </w:tcPr>
          <w:p w14:paraId="0D862557" w14:textId="7CADB3E3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0.701</w:t>
            </w:r>
          </w:p>
        </w:tc>
        <w:tc>
          <w:tcPr>
            <w:tcW w:w="989" w:type="dxa"/>
          </w:tcPr>
          <w:p w14:paraId="09242168" w14:textId="77777777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4A224A74" w14:textId="77777777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37C29" w:rsidRPr="00170D88" w14:paraId="01952DEF" w14:textId="77777777" w:rsidTr="00937C29">
        <w:tc>
          <w:tcPr>
            <w:tcW w:w="2520" w:type="dxa"/>
            <w:tcBorders>
              <w:bottom w:val="single" w:sz="4" w:space="0" w:color="auto"/>
            </w:tcBorders>
          </w:tcPr>
          <w:p w14:paraId="2D419A93" w14:textId="3B0430DB" w:rsidR="00937C29" w:rsidRPr="00937C29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14:paraId="48D3B63E" w14:textId="40CE19E4" w:rsidR="00937C29" w:rsidRPr="00937C29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8B4AC69" w14:textId="5FF3D754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7D03553E" w14:textId="105F3EB4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22.164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14:paraId="03EA1ADF" w14:textId="630A3011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14:paraId="20E1E242" w14:textId="358A8315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bottom w:val="single" w:sz="4" w:space="0" w:color="auto"/>
            </w:tcBorders>
          </w:tcPr>
          <w:p w14:paraId="14B1BC65" w14:textId="12D5F7A7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37C29" w:rsidRPr="00170D88" w14:paraId="0DB37491" w14:textId="77777777" w:rsidTr="00937C29">
        <w:tc>
          <w:tcPr>
            <w:tcW w:w="2520" w:type="dxa"/>
            <w:tcBorders>
              <w:top w:val="single" w:sz="4" w:space="0" w:color="auto"/>
            </w:tcBorders>
          </w:tcPr>
          <w:p w14:paraId="530FE8FD" w14:textId="77777777" w:rsidR="00937C29" w:rsidRPr="00937C29" w:rsidRDefault="00937C29" w:rsidP="00937C2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43" w:type="dxa"/>
            <w:tcBorders>
              <w:top w:val="single" w:sz="4" w:space="0" w:color="auto"/>
            </w:tcBorders>
          </w:tcPr>
          <w:p w14:paraId="246A1079" w14:textId="084A91ED" w:rsidR="00937C29" w:rsidRPr="00937C29" w:rsidRDefault="00937C29" w:rsidP="00937C2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19" w:type="dxa"/>
            <w:tcBorders>
              <w:top w:val="single" w:sz="4" w:space="0" w:color="auto"/>
            </w:tcBorders>
          </w:tcPr>
          <w:p w14:paraId="3346F728" w14:textId="3BE62C9F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1406B9BE" w14:textId="3751102C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4" w:type="dxa"/>
            <w:tcBorders>
              <w:top w:val="single" w:sz="4" w:space="0" w:color="auto"/>
            </w:tcBorders>
          </w:tcPr>
          <w:p w14:paraId="611061F2" w14:textId="55519F17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77D315B7" w14:textId="0155D824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</w:tcBorders>
          </w:tcPr>
          <w:p w14:paraId="77F50450" w14:textId="2AD32597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937C29" w:rsidRPr="00170D88" w14:paraId="774E592D" w14:textId="77777777" w:rsidTr="004E7181">
        <w:tc>
          <w:tcPr>
            <w:tcW w:w="2520" w:type="dxa"/>
          </w:tcPr>
          <w:p w14:paraId="210D0D99" w14:textId="1960F4AB" w:rsidR="00937C29" w:rsidRPr="00937C29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Wet Inoculum</w:t>
            </w:r>
          </w:p>
        </w:tc>
        <w:tc>
          <w:tcPr>
            <w:tcW w:w="1943" w:type="dxa"/>
          </w:tcPr>
          <w:p w14:paraId="0CCF647A" w14:textId="4CB57432" w:rsidR="00937C29" w:rsidRPr="00937C29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T0 to T1 </w:t>
            </w:r>
          </w:p>
        </w:tc>
        <w:tc>
          <w:tcPr>
            <w:tcW w:w="1019" w:type="dxa"/>
          </w:tcPr>
          <w:p w14:paraId="2895C90C" w14:textId="1E298ED7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9" w:type="dxa"/>
          </w:tcPr>
          <w:p w14:paraId="0B4E5126" w14:textId="1C821654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4.425</w:t>
            </w:r>
          </w:p>
        </w:tc>
        <w:tc>
          <w:tcPr>
            <w:tcW w:w="1184" w:type="dxa"/>
          </w:tcPr>
          <w:p w14:paraId="568BD474" w14:textId="041C9F16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0.249</w:t>
            </w:r>
          </w:p>
        </w:tc>
        <w:tc>
          <w:tcPr>
            <w:tcW w:w="989" w:type="dxa"/>
          </w:tcPr>
          <w:p w14:paraId="4D8DCE3C" w14:textId="2345F133" w:rsidR="00937C29" w:rsidRPr="00937C29" w:rsidRDefault="0008289E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4.653</w:t>
            </w:r>
          </w:p>
        </w:tc>
        <w:tc>
          <w:tcPr>
            <w:tcW w:w="945" w:type="dxa"/>
            <w:gridSpan w:val="2"/>
          </w:tcPr>
          <w:p w14:paraId="542DACE3" w14:textId="3251269A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937C29" w:rsidRPr="00170D88" w14:paraId="0AC12C8B" w14:textId="77777777" w:rsidTr="00937C29">
        <w:tc>
          <w:tcPr>
            <w:tcW w:w="2520" w:type="dxa"/>
          </w:tcPr>
          <w:p w14:paraId="3E3E1D5C" w14:textId="77777777" w:rsidR="00937C29" w:rsidRPr="0086593F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6FF921C5" w14:textId="68377EEC" w:rsidR="00937C29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019" w:type="dxa"/>
          </w:tcPr>
          <w:p w14:paraId="00A9B327" w14:textId="76736447" w:rsid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1089" w:type="dxa"/>
          </w:tcPr>
          <w:p w14:paraId="43916A1E" w14:textId="70D9C5AE" w:rsid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13.313</w:t>
            </w:r>
          </w:p>
        </w:tc>
        <w:tc>
          <w:tcPr>
            <w:tcW w:w="1184" w:type="dxa"/>
          </w:tcPr>
          <w:p w14:paraId="3CA0DBF0" w14:textId="370987EE" w:rsid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0.751</w:t>
            </w:r>
          </w:p>
        </w:tc>
        <w:tc>
          <w:tcPr>
            <w:tcW w:w="989" w:type="dxa"/>
          </w:tcPr>
          <w:p w14:paraId="02225444" w14:textId="77777777" w:rsidR="00937C29" w:rsidRPr="0086593F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7A077284" w14:textId="77777777" w:rsidR="00937C29" w:rsidRPr="00170D88" w:rsidRDefault="00937C29" w:rsidP="00937C2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37C29" w:rsidRPr="00170D88" w14:paraId="7744A8AA" w14:textId="77777777" w:rsidTr="00937C29">
        <w:tc>
          <w:tcPr>
            <w:tcW w:w="2520" w:type="dxa"/>
            <w:tcBorders>
              <w:bottom w:val="single" w:sz="4" w:space="0" w:color="auto"/>
            </w:tcBorders>
          </w:tcPr>
          <w:p w14:paraId="13C015F3" w14:textId="77777777" w:rsidR="00937C29" w:rsidRPr="0086593F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</w:tcPr>
          <w:p w14:paraId="4B16D5D5" w14:textId="340D1EFE" w:rsidR="00937C29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09B55A7A" w14:textId="40521B70" w:rsid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46161BF4" w14:textId="76831A64" w:rsidR="00937C29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17.738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14:paraId="593B35BB" w14:textId="5D3EB979" w:rsidR="00937C29" w:rsidRPr="0086593F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89" w:type="dxa"/>
            <w:tcBorders>
              <w:bottom w:val="single" w:sz="4" w:space="0" w:color="auto"/>
            </w:tcBorders>
          </w:tcPr>
          <w:p w14:paraId="5EC8CEEA" w14:textId="77777777" w:rsidR="00937C29" w:rsidRPr="0086593F" w:rsidRDefault="00937C29" w:rsidP="00937C2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  <w:tcBorders>
              <w:bottom w:val="single" w:sz="4" w:space="0" w:color="auto"/>
            </w:tcBorders>
          </w:tcPr>
          <w:p w14:paraId="58B6C8DD" w14:textId="77777777" w:rsidR="00937C29" w:rsidRPr="00170D88" w:rsidRDefault="00937C29" w:rsidP="00937C2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37C29" w:rsidRPr="00937C29" w14:paraId="3644B5A8" w14:textId="77777777" w:rsidTr="00937C29">
        <w:tc>
          <w:tcPr>
            <w:tcW w:w="2520" w:type="dxa"/>
            <w:tcBorders>
              <w:top w:val="single" w:sz="4" w:space="0" w:color="auto"/>
            </w:tcBorders>
          </w:tcPr>
          <w:p w14:paraId="5624B9FB" w14:textId="77777777" w:rsidR="00937C29" w:rsidRPr="00937C29" w:rsidRDefault="00937C29" w:rsidP="00937C2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43" w:type="dxa"/>
            <w:tcBorders>
              <w:top w:val="single" w:sz="4" w:space="0" w:color="auto"/>
            </w:tcBorders>
          </w:tcPr>
          <w:p w14:paraId="59FFAC8C" w14:textId="77777777" w:rsidR="00937C29" w:rsidRPr="00937C29" w:rsidRDefault="00937C29" w:rsidP="00937C2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19" w:type="dxa"/>
            <w:tcBorders>
              <w:top w:val="single" w:sz="4" w:space="0" w:color="auto"/>
            </w:tcBorders>
          </w:tcPr>
          <w:p w14:paraId="408B52F2" w14:textId="77777777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9" w:type="dxa"/>
            <w:tcBorders>
              <w:top w:val="single" w:sz="4" w:space="0" w:color="auto"/>
            </w:tcBorders>
          </w:tcPr>
          <w:p w14:paraId="3BF9F0D2" w14:textId="77777777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4" w:type="dxa"/>
            <w:tcBorders>
              <w:top w:val="single" w:sz="4" w:space="0" w:color="auto"/>
            </w:tcBorders>
          </w:tcPr>
          <w:p w14:paraId="7E987922" w14:textId="77777777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3A6C0D2E" w14:textId="77777777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</w:tcBorders>
          </w:tcPr>
          <w:p w14:paraId="5E42730E" w14:textId="77777777" w:rsidR="00937C29" w:rsidRPr="00937C29" w:rsidRDefault="00937C29" w:rsidP="00937C29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08289E" w:rsidRPr="00170D88" w14:paraId="7C7A62D4" w14:textId="77777777" w:rsidTr="004E7181">
        <w:tc>
          <w:tcPr>
            <w:tcW w:w="2520" w:type="dxa"/>
          </w:tcPr>
          <w:p w14:paraId="04F9B225" w14:textId="4BA17A32" w:rsidR="0008289E" w:rsidRPr="0086593F" w:rsidRDefault="0008289E" w:rsidP="000828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Control Inoculum</w:t>
            </w:r>
          </w:p>
        </w:tc>
        <w:tc>
          <w:tcPr>
            <w:tcW w:w="1943" w:type="dxa"/>
          </w:tcPr>
          <w:p w14:paraId="7A33ED2F" w14:textId="569EEE4D" w:rsidR="0008289E" w:rsidRDefault="0008289E" w:rsidP="000828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T0 to T1 </w:t>
            </w:r>
          </w:p>
        </w:tc>
        <w:tc>
          <w:tcPr>
            <w:tcW w:w="1019" w:type="dxa"/>
          </w:tcPr>
          <w:p w14:paraId="351F29AC" w14:textId="7F0E6B45" w:rsidR="0008289E" w:rsidRDefault="0008289E" w:rsidP="0008289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9" w:type="dxa"/>
          </w:tcPr>
          <w:p w14:paraId="078E803B" w14:textId="276D93FD" w:rsidR="0008289E" w:rsidRDefault="0008289E" w:rsidP="0008289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4.734</w:t>
            </w:r>
          </w:p>
        </w:tc>
        <w:tc>
          <w:tcPr>
            <w:tcW w:w="1184" w:type="dxa"/>
          </w:tcPr>
          <w:p w14:paraId="00DA1B9F" w14:textId="31D31432" w:rsidR="0008289E" w:rsidRPr="0086593F" w:rsidRDefault="0008289E" w:rsidP="0008289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0.264</w:t>
            </w:r>
          </w:p>
        </w:tc>
        <w:tc>
          <w:tcPr>
            <w:tcW w:w="989" w:type="dxa"/>
          </w:tcPr>
          <w:p w14:paraId="4A62617A" w14:textId="09BAA05A" w:rsidR="0008289E" w:rsidRPr="0086593F" w:rsidRDefault="0008289E" w:rsidP="0008289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5.630</w:t>
            </w:r>
          </w:p>
        </w:tc>
        <w:tc>
          <w:tcPr>
            <w:tcW w:w="945" w:type="dxa"/>
            <w:gridSpan w:val="2"/>
          </w:tcPr>
          <w:p w14:paraId="3B42606F" w14:textId="57A65C88" w:rsidR="0008289E" w:rsidRPr="00170D88" w:rsidRDefault="0008289E" w:rsidP="0008289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0.001</w:t>
            </w:r>
          </w:p>
        </w:tc>
      </w:tr>
      <w:tr w:rsidR="0008289E" w:rsidRPr="00170D88" w14:paraId="57BBB263" w14:textId="77777777" w:rsidTr="004E7181">
        <w:tc>
          <w:tcPr>
            <w:tcW w:w="2520" w:type="dxa"/>
          </w:tcPr>
          <w:p w14:paraId="7E2E5D6B" w14:textId="77777777" w:rsidR="0008289E" w:rsidRPr="0086593F" w:rsidRDefault="0008289E" w:rsidP="000828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53C2BC32" w14:textId="2A28E14E" w:rsidR="0008289E" w:rsidRDefault="0008289E" w:rsidP="000828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019" w:type="dxa"/>
          </w:tcPr>
          <w:p w14:paraId="70BA9A69" w14:textId="30D03B62" w:rsidR="0008289E" w:rsidRDefault="0008289E" w:rsidP="0008289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1089" w:type="dxa"/>
          </w:tcPr>
          <w:p w14:paraId="41C29C97" w14:textId="3F82DDEB" w:rsidR="0008289E" w:rsidRDefault="0008289E" w:rsidP="0008289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13.173</w:t>
            </w:r>
          </w:p>
        </w:tc>
        <w:tc>
          <w:tcPr>
            <w:tcW w:w="1184" w:type="dxa"/>
          </w:tcPr>
          <w:p w14:paraId="61FE1CCD" w14:textId="1A884682" w:rsidR="0008289E" w:rsidRPr="0086593F" w:rsidRDefault="0008289E" w:rsidP="0008289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0.736</w:t>
            </w:r>
          </w:p>
        </w:tc>
        <w:tc>
          <w:tcPr>
            <w:tcW w:w="989" w:type="dxa"/>
          </w:tcPr>
          <w:p w14:paraId="6CA3DD68" w14:textId="77777777" w:rsidR="0008289E" w:rsidRPr="0086593F" w:rsidRDefault="0008289E" w:rsidP="0008289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6571BF10" w14:textId="77777777" w:rsidR="0008289E" w:rsidRPr="00170D88" w:rsidRDefault="0008289E" w:rsidP="0008289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8289E" w:rsidRPr="00170D88" w14:paraId="2D8C78FF" w14:textId="77777777" w:rsidTr="004E7181">
        <w:tc>
          <w:tcPr>
            <w:tcW w:w="2520" w:type="dxa"/>
          </w:tcPr>
          <w:p w14:paraId="56B7572E" w14:textId="77777777" w:rsidR="0008289E" w:rsidRPr="0086593F" w:rsidRDefault="0008289E" w:rsidP="000828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3" w:type="dxa"/>
          </w:tcPr>
          <w:p w14:paraId="52986A09" w14:textId="7D58454C" w:rsidR="0008289E" w:rsidRDefault="0008289E" w:rsidP="000828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19" w:type="dxa"/>
          </w:tcPr>
          <w:p w14:paraId="3C28AB72" w14:textId="67707607" w:rsidR="0008289E" w:rsidRDefault="0008289E" w:rsidP="0008289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089" w:type="dxa"/>
          </w:tcPr>
          <w:p w14:paraId="7F45F586" w14:textId="606CC97A" w:rsidR="0008289E" w:rsidRDefault="0008289E" w:rsidP="0008289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17.907</w:t>
            </w:r>
          </w:p>
        </w:tc>
        <w:tc>
          <w:tcPr>
            <w:tcW w:w="1184" w:type="dxa"/>
          </w:tcPr>
          <w:p w14:paraId="39E90FF7" w14:textId="487A2C7B" w:rsidR="0008289E" w:rsidRPr="0086593F" w:rsidRDefault="0008289E" w:rsidP="0008289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989" w:type="dxa"/>
          </w:tcPr>
          <w:p w14:paraId="3D163AFE" w14:textId="77777777" w:rsidR="0008289E" w:rsidRPr="0086593F" w:rsidRDefault="0008289E" w:rsidP="0008289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gridSpan w:val="2"/>
          </w:tcPr>
          <w:p w14:paraId="18E1E7F6" w14:textId="77777777" w:rsidR="0008289E" w:rsidRPr="00170D88" w:rsidRDefault="0008289E" w:rsidP="0008289E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37C29" w:rsidRPr="005142F8" w14:paraId="53A7DA88" w14:textId="77777777" w:rsidTr="004E7181">
        <w:trPr>
          <w:gridAfter w:val="1"/>
          <w:wAfter w:w="21" w:type="dxa"/>
          <w:trHeight w:val="161"/>
        </w:trPr>
        <w:tc>
          <w:tcPr>
            <w:tcW w:w="9668" w:type="dxa"/>
            <w:gridSpan w:val="7"/>
            <w:tcBorders>
              <w:top w:val="single" w:sz="4" w:space="0" w:color="auto"/>
            </w:tcBorders>
          </w:tcPr>
          <w:p w14:paraId="3AF49293" w14:textId="3ABFBABF" w:rsidR="00937C29" w:rsidRPr="005142F8" w:rsidRDefault="00937C29" w:rsidP="00937C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PERM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ANOVA table generated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999 permutations and Bray-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Curtis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dissimilarity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= sum of squares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Significant effects (</w:t>
            </w:r>
            <w:r w:rsidRPr="00A80A9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289E"/>
    <w:rsid w:val="0008535D"/>
    <w:rsid w:val="00103B85"/>
    <w:rsid w:val="001262B8"/>
    <w:rsid w:val="00156449"/>
    <w:rsid w:val="00170D88"/>
    <w:rsid w:val="001D7463"/>
    <w:rsid w:val="002E5BBE"/>
    <w:rsid w:val="004478D8"/>
    <w:rsid w:val="00491AC9"/>
    <w:rsid w:val="004B5123"/>
    <w:rsid w:val="004C658A"/>
    <w:rsid w:val="004D29FD"/>
    <w:rsid w:val="004E7181"/>
    <w:rsid w:val="004F4AD1"/>
    <w:rsid w:val="005142F8"/>
    <w:rsid w:val="00556196"/>
    <w:rsid w:val="005667CB"/>
    <w:rsid w:val="0056791B"/>
    <w:rsid w:val="0057097C"/>
    <w:rsid w:val="005916E8"/>
    <w:rsid w:val="005B7502"/>
    <w:rsid w:val="005E3FB4"/>
    <w:rsid w:val="00607B90"/>
    <w:rsid w:val="00651A25"/>
    <w:rsid w:val="006649A4"/>
    <w:rsid w:val="0069145D"/>
    <w:rsid w:val="006A2216"/>
    <w:rsid w:val="007219AF"/>
    <w:rsid w:val="00743039"/>
    <w:rsid w:val="007D14F6"/>
    <w:rsid w:val="00804E1B"/>
    <w:rsid w:val="008245DC"/>
    <w:rsid w:val="0086593F"/>
    <w:rsid w:val="008758EF"/>
    <w:rsid w:val="008A2C82"/>
    <w:rsid w:val="008D0F40"/>
    <w:rsid w:val="008D3BFD"/>
    <w:rsid w:val="0092303E"/>
    <w:rsid w:val="00931283"/>
    <w:rsid w:val="00937C29"/>
    <w:rsid w:val="00987BB1"/>
    <w:rsid w:val="009E5DC0"/>
    <w:rsid w:val="00A20571"/>
    <w:rsid w:val="00A80A9A"/>
    <w:rsid w:val="00A87420"/>
    <w:rsid w:val="00AC23E5"/>
    <w:rsid w:val="00B51C5A"/>
    <w:rsid w:val="00B557B9"/>
    <w:rsid w:val="00B72485"/>
    <w:rsid w:val="00B84E51"/>
    <w:rsid w:val="00C36246"/>
    <w:rsid w:val="00CA70E9"/>
    <w:rsid w:val="00CB66C7"/>
    <w:rsid w:val="00CD5B02"/>
    <w:rsid w:val="00CE50B6"/>
    <w:rsid w:val="00CE5879"/>
    <w:rsid w:val="00D2210E"/>
    <w:rsid w:val="00D35CE4"/>
    <w:rsid w:val="00D45262"/>
    <w:rsid w:val="00D56CB3"/>
    <w:rsid w:val="00E52BBE"/>
    <w:rsid w:val="00E749F7"/>
    <w:rsid w:val="00E93BD4"/>
    <w:rsid w:val="00EA4217"/>
    <w:rsid w:val="00EB12D7"/>
    <w:rsid w:val="00EC4797"/>
    <w:rsid w:val="00EE229A"/>
    <w:rsid w:val="00F80C5C"/>
    <w:rsid w:val="00F87C15"/>
    <w:rsid w:val="00FB52E9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9</cp:revision>
  <dcterms:created xsi:type="dcterms:W3CDTF">2023-08-16T23:18:00Z</dcterms:created>
  <dcterms:modified xsi:type="dcterms:W3CDTF">2023-08-24T05:50:00Z</dcterms:modified>
</cp:coreProperties>
</file>