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E7905" w14:textId="27BB1B31" w:rsidR="00DC65EC" w:rsidRPr="00105EE7" w:rsidRDefault="00F33416" w:rsidP="00F33416">
      <w:pPr>
        <w:jc w:val="center"/>
        <w:rPr>
          <w:sz w:val="28"/>
          <w:szCs w:val="28"/>
        </w:rPr>
      </w:pPr>
      <w:r w:rsidRPr="00105EE7">
        <w:rPr>
          <w:sz w:val="28"/>
          <w:szCs w:val="28"/>
        </w:rPr>
        <w:t>Фабричный метод и абстрактная фабрика</w:t>
      </w:r>
      <w:r w:rsidR="00DF57BB" w:rsidRPr="00105EE7">
        <w:rPr>
          <w:sz w:val="28"/>
          <w:szCs w:val="28"/>
        </w:rPr>
        <w:t xml:space="preserve"> сходства и различия</w:t>
      </w:r>
    </w:p>
    <w:p w14:paraId="500EDCAC" w14:textId="77BFA08E" w:rsidR="00DF57BB" w:rsidRPr="00105EE7" w:rsidRDefault="00DF57BB" w:rsidP="00F33416">
      <w:pPr>
        <w:jc w:val="center"/>
        <w:rPr>
          <w:sz w:val="28"/>
          <w:szCs w:val="28"/>
        </w:rPr>
      </w:pPr>
      <w:r w:rsidRPr="00105EE7">
        <w:rPr>
          <w:sz w:val="28"/>
          <w:szCs w:val="28"/>
        </w:rPr>
        <w:t>Различия:</w:t>
      </w:r>
    </w:p>
    <w:p w14:paraId="2FA0E1EC" w14:textId="66FB88EE" w:rsidR="00F33416" w:rsidRPr="00105EE7" w:rsidRDefault="00F33416" w:rsidP="00F33416">
      <w:pPr>
        <w:jc w:val="both"/>
        <w:rPr>
          <w:sz w:val="28"/>
          <w:szCs w:val="28"/>
        </w:rPr>
      </w:pPr>
      <w:r w:rsidRPr="00105EE7">
        <w:rPr>
          <w:sz w:val="28"/>
          <w:szCs w:val="28"/>
        </w:rPr>
        <w:t>Фабричный метод</w:t>
      </w:r>
      <w:r w:rsidRPr="00105EE7">
        <w:rPr>
          <w:sz w:val="28"/>
          <w:szCs w:val="28"/>
          <w:lang w:val="en-US"/>
        </w:rPr>
        <w:t>:</w:t>
      </w:r>
    </w:p>
    <w:p w14:paraId="3FA07ABC" w14:textId="77777777" w:rsidR="00F33416" w:rsidRPr="00105EE7" w:rsidRDefault="00F33416" w:rsidP="00105E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05EE7">
        <w:rPr>
          <w:sz w:val="28"/>
          <w:szCs w:val="28"/>
        </w:rPr>
        <w:t>Порождает один объект с определенным интерфейсом.</w:t>
      </w:r>
    </w:p>
    <w:p w14:paraId="5F0CBFED" w14:textId="77777777" w:rsidR="00F33416" w:rsidRPr="00105EE7" w:rsidRDefault="00F33416" w:rsidP="00105E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05EE7">
        <w:rPr>
          <w:sz w:val="28"/>
          <w:szCs w:val="28"/>
        </w:rPr>
        <w:t>Метод класса, который переопределяется потомками.</w:t>
      </w:r>
    </w:p>
    <w:p w14:paraId="19951D13" w14:textId="77777777" w:rsidR="00F33416" w:rsidRPr="00105EE7" w:rsidRDefault="00F33416" w:rsidP="00105EE7">
      <w:pPr>
        <w:pStyle w:val="a3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105EE7">
        <w:rPr>
          <w:sz w:val="28"/>
          <w:szCs w:val="28"/>
        </w:rPr>
        <w:t>Скрывает реализацию объекта.</w:t>
      </w:r>
    </w:p>
    <w:p w14:paraId="0E58EEBF" w14:textId="7D808D0A" w:rsidR="00F33416" w:rsidRPr="00105EE7" w:rsidRDefault="00F33416" w:rsidP="00F33416">
      <w:pPr>
        <w:jc w:val="both"/>
        <w:rPr>
          <w:sz w:val="28"/>
          <w:szCs w:val="28"/>
          <w:lang w:val="en-US"/>
        </w:rPr>
      </w:pPr>
      <w:r w:rsidRPr="00105EE7">
        <w:rPr>
          <w:sz w:val="28"/>
          <w:szCs w:val="28"/>
        </w:rPr>
        <w:t>Абстрактная фабрика</w:t>
      </w:r>
      <w:r w:rsidRPr="00105EE7">
        <w:rPr>
          <w:sz w:val="28"/>
          <w:szCs w:val="28"/>
          <w:lang w:val="en-US"/>
        </w:rPr>
        <w:t>:</w:t>
      </w:r>
    </w:p>
    <w:p w14:paraId="4A98EC68" w14:textId="77777777" w:rsidR="00F33416" w:rsidRPr="00105EE7" w:rsidRDefault="00F33416" w:rsidP="00105EE7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05EE7">
        <w:rPr>
          <w:sz w:val="28"/>
          <w:szCs w:val="28"/>
        </w:rPr>
        <w:t>Порождает семейство объектов с определенными интерфейсами.</w:t>
      </w:r>
    </w:p>
    <w:p w14:paraId="60D65668" w14:textId="77777777" w:rsidR="00F33416" w:rsidRPr="00105EE7" w:rsidRDefault="00F33416" w:rsidP="00105EE7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05EE7">
        <w:rPr>
          <w:sz w:val="28"/>
          <w:szCs w:val="28"/>
        </w:rPr>
        <w:t>Интерфейс, реализуемый классами.</w:t>
      </w:r>
    </w:p>
    <w:p w14:paraId="05E63596" w14:textId="20A6220A" w:rsidR="00F33416" w:rsidRPr="00105EE7" w:rsidRDefault="00F33416" w:rsidP="00105EE7">
      <w:pPr>
        <w:pStyle w:val="a3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 w:rsidRPr="00105EE7">
        <w:rPr>
          <w:sz w:val="28"/>
          <w:szCs w:val="28"/>
        </w:rPr>
        <w:t>Скрывает реализацию семейства объектов.</w:t>
      </w:r>
    </w:p>
    <w:p w14:paraId="2074A803" w14:textId="77777777" w:rsidR="00F34035" w:rsidRPr="00105EE7" w:rsidRDefault="00F34035" w:rsidP="00F34035">
      <w:pPr>
        <w:pStyle w:val="a3"/>
        <w:jc w:val="both"/>
        <w:rPr>
          <w:sz w:val="28"/>
          <w:szCs w:val="28"/>
        </w:rPr>
      </w:pPr>
    </w:p>
    <w:p w14:paraId="19E2BD39" w14:textId="35A98343" w:rsidR="00F34035" w:rsidRPr="00105EE7" w:rsidRDefault="00DF57BB" w:rsidP="00F34035">
      <w:pPr>
        <w:jc w:val="center"/>
        <w:rPr>
          <w:sz w:val="28"/>
          <w:szCs w:val="28"/>
        </w:rPr>
      </w:pPr>
      <w:r w:rsidRPr="00105EE7">
        <w:rPr>
          <w:sz w:val="28"/>
          <w:szCs w:val="28"/>
        </w:rPr>
        <w:t>С</w:t>
      </w:r>
      <w:r w:rsidR="00F34035" w:rsidRPr="00105EE7">
        <w:rPr>
          <w:sz w:val="28"/>
          <w:szCs w:val="28"/>
        </w:rPr>
        <w:t>ходства</w:t>
      </w:r>
      <w:r w:rsidRPr="00105EE7">
        <w:rPr>
          <w:sz w:val="28"/>
          <w:szCs w:val="28"/>
        </w:rPr>
        <w:t>:</w:t>
      </w:r>
    </w:p>
    <w:p w14:paraId="170D77A4" w14:textId="2D2419BA" w:rsidR="00F34035" w:rsidRDefault="00105EE7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color w:val="222222"/>
          <w:sz w:val="28"/>
          <w:szCs w:val="28"/>
          <w:lang w:eastAsia="ru-RU"/>
        </w:rPr>
        <w:t>С</w:t>
      </w:r>
      <w:r w:rsidR="00F34035" w:rsidRPr="00105EE7">
        <w:rPr>
          <w:rFonts w:eastAsia="Times New Roman" w:cstheme="minorHAnsi"/>
          <w:color w:val="222222"/>
          <w:sz w:val="28"/>
          <w:szCs w:val="28"/>
          <w:lang w:eastAsia="ru-RU"/>
        </w:rPr>
        <w:t>лужат для со</w:t>
      </w:r>
      <w:r w:rsidR="00DF57BB" w:rsidRPr="00105EE7">
        <w:rPr>
          <w:rFonts w:eastAsia="Times New Roman" w:cstheme="minorHAnsi"/>
          <w:color w:val="222222"/>
          <w:sz w:val="28"/>
          <w:szCs w:val="28"/>
          <w:lang w:eastAsia="ru-RU"/>
        </w:rPr>
        <w:t>здания новых объектов, поэтому,</w:t>
      </w:r>
      <w:r w:rsidR="00F34035" w:rsidRPr="00105EE7">
        <w:rPr>
          <w:rFonts w:eastAsia="Times New Roman" w:cstheme="minorHAnsi"/>
          <w:color w:val="222222"/>
          <w:sz w:val="28"/>
          <w:szCs w:val="28"/>
          <w:lang w:eastAsia="ru-RU"/>
        </w:rPr>
        <w:t xml:space="preserve"> они и относятся к группе порождающих паттернов.</w:t>
      </w:r>
    </w:p>
    <w:p w14:paraId="47929CCF" w14:textId="77777777" w:rsidR="00105EE7" w:rsidRPr="00105EE7" w:rsidRDefault="00105EE7" w:rsidP="00105EE7">
      <w:pPr>
        <w:shd w:val="clear" w:color="auto" w:fill="FBFBFB"/>
        <w:spacing w:after="0" w:line="240" w:lineRule="auto"/>
        <w:ind w:left="360"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bookmarkStart w:id="0" w:name="_GoBack"/>
      <w:bookmarkEnd w:id="0"/>
    </w:p>
    <w:p w14:paraId="68E65662" w14:textId="5CFBC2CB" w:rsid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105EE7">
        <w:rPr>
          <w:rFonts w:eastAsia="Times New Roman" w:cstheme="minorHAnsi"/>
          <w:color w:val="222222"/>
          <w:sz w:val="28"/>
          <w:szCs w:val="28"/>
          <w:lang w:eastAsia="ru-RU"/>
        </w:rPr>
        <w:t>Методы фабрик обоих шаблонов инкапсулируют алгоритм создания конкретных продуктов.</w:t>
      </w:r>
    </w:p>
    <w:p w14:paraId="416CD7DD" w14:textId="6DB0BC38" w:rsidR="00105EE7" w:rsidRPr="00105EE7" w:rsidRDefault="00105EE7" w:rsidP="00105EE7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14:paraId="63A4157C" w14:textId="3031AB3A" w:rsid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105EE7">
        <w:rPr>
          <w:rFonts w:eastAsia="Times New Roman" w:cstheme="minorHAnsi"/>
          <w:color w:val="222222"/>
          <w:sz w:val="28"/>
          <w:szCs w:val="28"/>
          <w:lang w:eastAsia="ru-RU"/>
        </w:rPr>
        <w:t>Есть базовый тип для фабрик</w:t>
      </w:r>
    </w:p>
    <w:p w14:paraId="7C82A5B6" w14:textId="424CD017" w:rsidR="00105EE7" w:rsidRPr="00105EE7" w:rsidRDefault="00105EE7" w:rsidP="00105EE7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14:paraId="21008BC1" w14:textId="17D7C98A" w:rsidR="00F34035" w:rsidRDefault="00F34035" w:rsidP="00F34035">
      <w:pPr>
        <w:numPr>
          <w:ilvl w:val="0"/>
          <w:numId w:val="4"/>
        </w:num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  <w:r w:rsidRPr="00105EE7">
        <w:rPr>
          <w:rFonts w:eastAsia="Times New Roman" w:cstheme="minorHAnsi"/>
          <w:color w:val="222222"/>
          <w:sz w:val="28"/>
          <w:szCs w:val="28"/>
          <w:lang w:eastAsia="ru-RU"/>
        </w:rPr>
        <w:t>Есть базовые типы для продуктов</w:t>
      </w:r>
    </w:p>
    <w:p w14:paraId="4C5B7C0A" w14:textId="11679617" w:rsidR="00105EE7" w:rsidRPr="00105EE7" w:rsidRDefault="00105EE7" w:rsidP="00105EE7">
      <w:pPr>
        <w:shd w:val="clear" w:color="auto" w:fill="FBFBFB"/>
        <w:spacing w:after="0" w:line="240" w:lineRule="auto"/>
        <w:ind w:right="225"/>
        <w:textAlignment w:val="baseline"/>
        <w:rPr>
          <w:rFonts w:eastAsia="Times New Roman" w:cstheme="minorHAnsi"/>
          <w:color w:val="222222"/>
          <w:sz w:val="28"/>
          <w:szCs w:val="28"/>
          <w:lang w:eastAsia="ru-RU"/>
        </w:rPr>
      </w:pPr>
    </w:p>
    <w:p w14:paraId="5D028B63" w14:textId="3DCE2614" w:rsidR="00F34035" w:rsidRPr="00105EE7" w:rsidRDefault="00F34035" w:rsidP="00F34035">
      <w:pPr>
        <w:pStyle w:val="a3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105EE7">
        <w:rPr>
          <w:rFonts w:cstheme="minorHAnsi"/>
          <w:color w:val="222222"/>
          <w:sz w:val="28"/>
          <w:szCs w:val="28"/>
          <w:shd w:val="clear" w:color="auto" w:fill="FBFBFB"/>
        </w:rPr>
        <w:t>Создание нового экземпляра продукта возможно только через обращение к фабрике</w:t>
      </w:r>
    </w:p>
    <w:p w14:paraId="6B4B7A15" w14:textId="77777777" w:rsidR="00F34035" w:rsidRPr="00F33416" w:rsidRDefault="00F34035" w:rsidP="00F34035">
      <w:pPr>
        <w:jc w:val="both"/>
      </w:pPr>
    </w:p>
    <w:p w14:paraId="267446E9" w14:textId="77777777" w:rsidR="00F33416" w:rsidRPr="00F33416" w:rsidRDefault="00F33416" w:rsidP="00F33416">
      <w:pPr>
        <w:ind w:left="360"/>
        <w:jc w:val="both"/>
      </w:pPr>
    </w:p>
    <w:p w14:paraId="0199657A" w14:textId="77777777" w:rsidR="00F33416" w:rsidRPr="00F33416" w:rsidRDefault="00F33416" w:rsidP="00F33416">
      <w:pPr>
        <w:jc w:val="both"/>
      </w:pPr>
    </w:p>
    <w:sectPr w:rsidR="00F33416" w:rsidRPr="00F33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394C"/>
    <w:multiLevelType w:val="hybridMultilevel"/>
    <w:tmpl w:val="AFC24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94724"/>
    <w:multiLevelType w:val="hybridMultilevel"/>
    <w:tmpl w:val="C33E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36668"/>
    <w:multiLevelType w:val="hybridMultilevel"/>
    <w:tmpl w:val="BC20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4F60"/>
    <w:multiLevelType w:val="multilevel"/>
    <w:tmpl w:val="CA9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A417A"/>
    <w:multiLevelType w:val="multilevel"/>
    <w:tmpl w:val="3450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C5FD2"/>
    <w:multiLevelType w:val="hybridMultilevel"/>
    <w:tmpl w:val="ABF8E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1634F"/>
    <w:multiLevelType w:val="multilevel"/>
    <w:tmpl w:val="51AC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27D4F"/>
    <w:multiLevelType w:val="multilevel"/>
    <w:tmpl w:val="23F8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705"/>
    <w:rsid w:val="00105EE7"/>
    <w:rsid w:val="00A53705"/>
    <w:rsid w:val="00DC65EC"/>
    <w:rsid w:val="00DF57BB"/>
    <w:rsid w:val="00F33416"/>
    <w:rsid w:val="00F3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680D"/>
  <w15:chartTrackingRefBased/>
  <w15:docId w15:val="{E1109B89-4B6F-4717-A045-56C76AB9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koniya san</dc:creator>
  <cp:keywords/>
  <dc:description/>
  <cp:lastModifiedBy>koniya san</cp:lastModifiedBy>
  <dcterms:created xsi:type="dcterms:W3CDTF">2023-02-10T11:39:00Z</dcterms:created>
  <dcterms:modified xsi:type="dcterms:W3CDTF">2023-02-17T06:14:00Z</dcterms:modified>
</cp:coreProperties>
</file>