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791C52" w:rsidP="2C938FA0" w:rsidRDefault="2C938FA0" w14:paraId="586298D1" w14:textId="77777777">
      <w:pPr>
        <w:pStyle w:val="Title"/>
        <w:rPr>
          <w:rFonts w:ascii="Arial" w:hAnsi="Arial" w:eastAsia="Courier New" w:cs="Arial"/>
          <w:b/>
          <w:bCs/>
        </w:rPr>
      </w:pPr>
      <w:r w:rsidRPr="2D9EE346">
        <w:rPr>
          <w:b/>
          <w:bCs/>
        </w:rPr>
        <w:t>Sprint 3:</w:t>
      </w:r>
    </w:p>
    <w:p w:rsidR="00791C52" w:rsidP="2C938FA0" w:rsidRDefault="2C938FA0" w14:paraId="20F3FF79" w14:textId="1BE3D685">
      <w:pPr>
        <w:pStyle w:val="Heading2"/>
        <w:rPr>
          <w:rFonts w:ascii="Arial" w:hAnsi="Arial" w:eastAsia="Courier New" w:cs="Arial"/>
          <w:b/>
          <w:bCs/>
        </w:rPr>
      </w:pPr>
      <w:r w:rsidRPr="2C938FA0">
        <w:rPr>
          <w:rStyle w:val="Heading1Char"/>
          <w:b/>
          <w:bCs/>
        </w:rPr>
        <w:t>Task 1: Star schema ERDs for at least 3 implemented schemas</w:t>
      </w:r>
    </w:p>
    <w:p w:rsidR="00791C52" w:rsidP="2C938FA0" w:rsidRDefault="00791C52" w14:paraId="4B9C78A8" w14:textId="77777777">
      <w:pPr>
        <w:spacing w:before="240" w:after="240"/>
        <w:rPr>
          <w:rFonts w:ascii="Arial" w:hAnsi="Arial" w:eastAsia="Courier New" w:cs="Arial"/>
          <w:b/>
          <w:bCs/>
        </w:rPr>
      </w:pPr>
      <w:r>
        <w:rPr>
          <w:noProof/>
        </w:rPr>
        <w:drawing>
          <wp:inline distT="0" distB="0" distL="0" distR="0" wp14:anchorId="5DA9246D" wp14:editId="00F3AE86">
            <wp:extent cx="5943600" cy="3248025"/>
            <wp:effectExtent l="0" t="0" r="0" b="0"/>
            <wp:docPr id="954434792" name="drawing" descr="A computer screen 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4E68F3D-78EE-49B5-B9A5-65489BC45A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34792" name="drawing" descr="A computer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BCB" w:rsidR="00791C52" w:rsidP="2C938FA0" w:rsidRDefault="2C938FA0" w14:paraId="26DE3B8D" w14:textId="77777777">
      <w:pPr>
        <w:pStyle w:val="Heading2"/>
        <w:rPr>
          <w:rFonts w:ascii="Arial" w:hAnsi="Arial" w:eastAsia="Courier New" w:cs="Arial"/>
          <w:b/>
          <w:bCs/>
          <w:color w:val="000000" w:themeColor="text1"/>
        </w:rPr>
      </w:pPr>
      <w:r w:rsidRPr="2C938FA0">
        <w:rPr>
          <w:rStyle w:val="Heading1Char"/>
          <w:b/>
          <w:bCs/>
        </w:rPr>
        <w:t>Task 2 : SQL DDL Script for the 3-star Schemas</w:t>
      </w:r>
    </w:p>
    <w:p w:rsidR="00EC5E7D" w:rsidP="06F1259D" w:rsidRDefault="007E791D" w14:paraId="669AA96B" w14:textId="714183EA">
      <w:pPr>
        <w:autoSpaceDE w:val="0"/>
        <w:autoSpaceDN w:val="0"/>
        <w:adjustRightInd w:val="0"/>
        <w:spacing w:after="0" w:line="240" w:lineRule="auto"/>
        <w:ind w:left="720"/>
        <w:rPr>
          <w:rFonts w:eastAsiaTheme="minorEastAsia"/>
          <w:color w:val="000000"/>
          <w:kern w:val="0"/>
          <w:sz w:val="22"/>
          <w:szCs w:val="22"/>
        </w:rPr>
      </w:pPr>
      <w:r w:rsidRPr="06F1259D">
        <w:rPr>
          <w:rFonts w:eastAsiaTheme="minorEastAsia"/>
          <w:color w:val="000000"/>
          <w:kern w:val="0"/>
          <w:sz w:val="22"/>
          <w:szCs w:val="22"/>
        </w:rPr>
        <w:t xml:space="preserve">File name </w:t>
      </w:r>
      <w:r w:rsidRPr="06F1259D">
        <w:rPr>
          <w:rFonts w:eastAsiaTheme="minorEastAsia"/>
          <w:b/>
          <w:bCs/>
          <w:color w:val="000000"/>
          <w:kern w:val="0"/>
          <w:sz w:val="22"/>
          <w:szCs w:val="22"/>
        </w:rPr>
        <w:t>3 star schemas</w:t>
      </w:r>
      <w:r w:rsidRPr="06F1259D">
        <w:rPr>
          <w:rFonts w:eastAsiaTheme="minorEastAsia"/>
          <w:color w:val="000000"/>
          <w:kern w:val="0"/>
          <w:sz w:val="22"/>
          <w:szCs w:val="22"/>
        </w:rPr>
        <w:t xml:space="preserve"> in folder Codes</w:t>
      </w:r>
    </w:p>
    <w:p w:rsidR="00EC5E7D" w:rsidP="06F1259D" w:rsidRDefault="00EC5E7D" w14:paraId="5D71186E" w14:textId="6EF106AF">
      <w:pPr>
        <w:spacing w:before="240" w:after="0" w:line="240" w:lineRule="auto"/>
        <w:ind w:left="720"/>
        <w:rPr>
          <w:rFonts w:ascii="Cascadia Mono" w:hAnsi="Cascadia Mono" w:cs="Cascadia Mono"/>
          <w:b/>
          <w:bCs/>
          <w:color w:val="000000" w:themeColor="text1"/>
          <w:sz w:val="19"/>
          <w:szCs w:val="19"/>
        </w:rPr>
      </w:pPr>
    </w:p>
    <w:p w:rsidR="00791C52" w:rsidP="2C938FA0" w:rsidRDefault="16A08A07" w14:paraId="2C716955" w14:textId="6FA0A445">
      <w:pPr>
        <w:pStyle w:val="Heading2"/>
        <w:rPr>
          <w:rFonts w:ascii="Aptos" w:hAnsi="Aptos" w:eastAsia="Aptos" w:cs="Aptos"/>
          <w:b/>
          <w:bCs/>
          <w:color w:val="000000" w:themeColor="text1"/>
        </w:rPr>
      </w:pPr>
      <w:r w:rsidRPr="06F1259D">
        <w:rPr>
          <w:rStyle w:val="Heading1Char"/>
          <w:b/>
          <w:bCs/>
        </w:rPr>
        <w:t>Task 3: ETL (from MongoDB collections to the data lake)</w:t>
      </w:r>
      <w:r w:rsidRPr="06F1259D">
        <w:rPr>
          <w:b/>
          <w:bCs/>
        </w:rPr>
        <w:t xml:space="preserve"> </w:t>
      </w:r>
    </w:p>
    <w:p w:rsidR="7F777BAB" w:rsidP="06F1259D" w:rsidRDefault="7F777BAB" w14:paraId="25C444CF" w14:textId="5514423D">
      <w:pPr>
        <w:ind w:firstLine="720"/>
        <w:rPr>
          <w:rFonts w:eastAsiaTheme="minorEastAsia"/>
          <w:sz w:val="22"/>
          <w:szCs w:val="22"/>
        </w:rPr>
      </w:pPr>
      <w:r w:rsidRPr="06F1259D">
        <w:rPr>
          <w:rFonts w:eastAsiaTheme="minorEastAsia"/>
          <w:sz w:val="22"/>
          <w:szCs w:val="22"/>
        </w:rPr>
        <w:t xml:space="preserve">The file named </w:t>
      </w:r>
      <w:r w:rsidRPr="06F1259D">
        <w:rPr>
          <w:rFonts w:eastAsiaTheme="minorEastAsia"/>
          <w:b/>
          <w:bCs/>
          <w:sz w:val="22"/>
          <w:szCs w:val="22"/>
        </w:rPr>
        <w:t>ETL_Sprint3.py</w:t>
      </w:r>
      <w:r w:rsidRPr="06F1259D">
        <w:rPr>
          <w:rFonts w:eastAsiaTheme="minorEastAsia"/>
          <w:sz w:val="22"/>
          <w:szCs w:val="22"/>
        </w:rPr>
        <w:t xml:space="preserve"> in folder Codes</w:t>
      </w:r>
    </w:p>
    <w:p w:rsidR="00791C52" w:rsidP="2C938FA0" w:rsidRDefault="2C938FA0" w14:paraId="2AD356CB" w14:textId="39E97342">
      <w:pPr>
        <w:pStyle w:val="Heading1"/>
        <w:rPr>
          <w:rFonts w:ascii="system-ui" w:hAnsi="system-ui" w:eastAsia="system-ui" w:cs="system-ui"/>
          <w:b/>
          <w:bCs/>
          <w:color w:val="1F2328"/>
          <w:sz w:val="24"/>
          <w:szCs w:val="24"/>
        </w:rPr>
      </w:pPr>
      <w:r w:rsidRPr="2C938FA0">
        <w:rPr>
          <w:b/>
          <w:bCs/>
        </w:rPr>
        <w:t>Task 4: Query List 3 - Rewritten queries from Query Lists that utilize the data warehouse</w:t>
      </w:r>
    </w:p>
    <w:p w:rsidR="00791C52" w:rsidP="59B23CEC" w:rsidRDefault="00791C52" w14:paraId="744E0E8A" w14:textId="4244B715">
      <w:pPr>
        <w:rPr>
          <w:rFonts w:ascii="Aptos" w:hAnsi="Aptos" w:eastAsia="Aptos" w:cs="Aptos"/>
          <w:color w:val="000000" w:themeColor="text1"/>
        </w:rPr>
      </w:pPr>
      <w:r>
        <w:br/>
      </w:r>
      <w:r w:rsidRPr="59B23CEC" w:rsidR="2748369C">
        <w:rPr>
          <w:rFonts w:ascii="Aptos" w:hAnsi="Aptos" w:eastAsia="Aptos" w:cs="Aptos"/>
          <w:b/>
          <w:bCs/>
          <w:color w:val="000000" w:themeColor="text1"/>
        </w:rPr>
        <w:t>1. Total Film Appearances per Actor</w:t>
      </w:r>
    </w:p>
    <w:p w:rsidR="00791C52" w:rsidP="59B23CEC" w:rsidRDefault="2748369C" w14:paraId="0BD6F0C0" w14:textId="4BABCFE4">
      <w:pPr>
        <w:rPr>
          <w:rFonts w:ascii="Aptos" w:hAnsi="Aptos" w:eastAsia="Aptos" w:cs="Aptos"/>
          <w:color w:val="000000" w:themeColor="text1"/>
        </w:rPr>
      </w:pPr>
      <w:r w:rsidRPr="59B23CEC">
        <w:rPr>
          <w:rFonts w:ascii="Aptos" w:hAnsi="Aptos" w:eastAsia="Aptos" w:cs="Aptos"/>
          <w:color w:val="000000" w:themeColor="text1"/>
        </w:rPr>
        <w:t>This query identifies the most active actors by calculating the total number of film appearances for each actor in the database.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27"/>
        <w:gridCol w:w="4140"/>
        <w:gridCol w:w="3960"/>
      </w:tblGrid>
      <w:tr w:rsidR="59B23CEC" w:rsidTr="4B19A63A" w14:paraId="7073FCD4" w14:textId="77777777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15" w:type="dxa"/>
            <w:tcMar/>
          </w:tcPr>
          <w:p w:rsidR="59B23CEC" w:rsidP="59B23CEC" w:rsidRDefault="59B23CEC" w14:paraId="4A34465E" w14:textId="72A52A59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DB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40" w:type="dxa"/>
            <w:tcMar/>
          </w:tcPr>
          <w:p w:rsidR="59B23CEC" w:rsidP="59B23CEC" w:rsidRDefault="59B23CEC" w14:paraId="10F1207F" w14:textId="3B892477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0" w:type="dxa"/>
            <w:tcMar/>
          </w:tcPr>
          <w:p w:rsidR="59B23CEC" w:rsidP="59B23CEC" w:rsidRDefault="59B23CEC" w14:paraId="1832F7E9" w14:textId="6986E927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Performance</w:t>
            </w:r>
          </w:p>
        </w:tc>
      </w:tr>
      <w:tr w:rsidR="59B23CEC" w:rsidTr="4B19A63A" w14:paraId="14C5086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59B23CEC" w:rsidP="59B23CEC" w:rsidRDefault="59B23CEC" w14:paraId="3FC95860" w14:textId="315256E2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Star Schema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40" w:type="dxa"/>
            <w:tcMar/>
          </w:tcPr>
          <w:p w:rsidR="59B23CEC" w:rsidP="4B19A63A" w:rsidRDefault="59B23CEC" w14:paraId="22286C66" w14:textId="32F63522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SELECT</w:t>
            </w:r>
          </w:p>
          <w:p w:rsidR="59B23CEC" w:rsidP="4B19A63A" w:rsidRDefault="59B23CEC" w14:paraId="12413A52" w14:textId="06BCD53C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DA.Fi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rstName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139AF1F1" w14:textId="69117C57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DA.Las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19B5C0FF" w14:textId="03AE501F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COUNT(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FAC.FilmKey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) AS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total_film_appearances</w:t>
            </w:r>
          </w:p>
          <w:p w:rsidR="59B23CEC" w:rsidP="4B19A63A" w:rsidRDefault="59B23CEC" w14:paraId="5901B843" w14:textId="5385D8BD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FROM</w:t>
            </w:r>
          </w:p>
          <w:p w:rsidR="59B23CEC" w:rsidP="4B19A63A" w:rsidRDefault="59B23CEC" w14:paraId="5EEA75A8" w14:textId="44824DB0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FactA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ctorCategory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 FAC</w:t>
            </w:r>
          </w:p>
          <w:p w:rsidR="59B23CEC" w:rsidP="4B19A63A" w:rsidRDefault="59B23CEC" w14:paraId="191875B6" w14:textId="34D2BEF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2A9B1C05" w14:textId="4EAC075D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DimActor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 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A ON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FAC.A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cto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rKey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DA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.ActorKey</w:t>
            </w:r>
          </w:p>
          <w:p w:rsidR="59B23CEC" w:rsidP="4B19A63A" w:rsidRDefault="59B23CEC" w14:paraId="7F9E3361" w14:textId="5F71C11C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GROUP BY</w:t>
            </w:r>
          </w:p>
          <w:p w:rsidR="59B23CEC" w:rsidP="4B19A63A" w:rsidRDefault="59B23CEC" w14:paraId="7F701180" w14:textId="1CA098E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DA.Acto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rKey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,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DA.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irstName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,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A.LastName</w:t>
            </w:r>
          </w:p>
          <w:p w:rsidR="59B23CEC" w:rsidP="4B19A63A" w:rsidRDefault="59B23CEC" w14:paraId="2175C326" w14:textId="3F41587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ORDER BY</w:t>
            </w:r>
          </w:p>
          <w:p w:rsidR="59B23CEC" w:rsidP="4B19A63A" w:rsidRDefault="59B23CEC" w14:paraId="611F637F" w14:textId="7F17447F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total_film_appearances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DESC;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0" w:type="dxa"/>
            <w:tcMar/>
          </w:tcPr>
          <w:p w:rsidR="59B23CEC" w:rsidP="4B19A63A" w:rsidRDefault="59B23CEC" w14:paraId="31344154" w14:textId="4E7EFD05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SQL Server Execution Times:</w:t>
            </w:r>
          </w:p>
          <w:p w:rsidR="59B23CEC" w:rsidP="4B19A63A" w:rsidRDefault="59B23CEC" w14:paraId="2B2568B6" w14:textId="044937A2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 xml:space="preserve">   C</w:t>
            </w:r>
            <w:r w:rsidRPr="4B19A63A" w:rsidR="59B23CEC">
              <w:rPr>
                <w:rFonts w:ascii="Consolas" w:hAnsi="Consolas" w:eastAsia="Consolas" w:cs="Consolas"/>
              </w:rPr>
              <w:t>PU tim</w:t>
            </w:r>
            <w:r w:rsidRPr="4B19A63A" w:rsidR="59B23CEC">
              <w:rPr>
                <w:rFonts w:ascii="Consolas" w:hAnsi="Consolas" w:eastAsia="Consolas" w:cs="Consolas"/>
              </w:rPr>
              <w:t xml:space="preserve">e </w:t>
            </w:r>
            <w:r w:rsidRPr="4B19A63A" w:rsidR="59B23CEC">
              <w:rPr>
                <w:rFonts w:ascii="Consolas" w:hAnsi="Consolas" w:eastAsia="Consolas" w:cs="Consolas"/>
              </w:rPr>
              <w:t xml:space="preserve">= 5 </w:t>
            </w:r>
            <w:r w:rsidRPr="4B19A63A" w:rsidR="59B23CEC">
              <w:rPr>
                <w:rFonts w:ascii="Consolas" w:hAnsi="Consolas" w:eastAsia="Consolas" w:cs="Consolas"/>
              </w:rPr>
              <w:t>ms</w:t>
            </w:r>
            <w:r w:rsidRPr="4B19A63A" w:rsidR="59B23CEC">
              <w:rPr>
                <w:rFonts w:ascii="Consolas" w:hAnsi="Consolas" w:eastAsia="Consolas" w:cs="Consolas"/>
              </w:rPr>
              <w:t xml:space="preserve">,  elapsed time = 5 </w:t>
            </w:r>
            <w:r w:rsidRPr="4B19A63A" w:rsidR="59B23CEC">
              <w:rPr>
                <w:rFonts w:ascii="Consolas" w:hAnsi="Consolas" w:eastAsia="Consolas" w:cs="Consolas"/>
              </w:rPr>
              <w:t>ms.</w:t>
            </w:r>
          </w:p>
          <w:p w:rsidR="59B23CEC" w:rsidP="4B19A63A" w:rsidRDefault="59B23CEC" w14:paraId="35E1B0F2" w14:textId="3B62EA66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Total execution time: 00:00:00.125</w:t>
            </w:r>
          </w:p>
        </w:tc>
      </w:tr>
      <w:tr w:rsidR="59B23CEC" w:rsidTr="4B19A63A" w14:paraId="3552E5A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59B23CEC" w:rsidP="59B23CEC" w:rsidRDefault="59B23CEC" w14:paraId="13941D17" w14:textId="7A343995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SQL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40" w:type="dxa"/>
            <w:tcMar/>
          </w:tcPr>
          <w:p w:rsidR="59B23CEC" w:rsidP="4B19A63A" w:rsidRDefault="59B23CEC" w14:paraId="39217E31" w14:textId="2E95736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SELECT</w:t>
            </w:r>
          </w:p>
          <w:p w:rsidR="59B23CEC" w:rsidP="4B19A63A" w:rsidRDefault="59B23CEC" w14:paraId="3E87F7C8" w14:textId="3FA22706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A.firs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t_name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69CE2253" w14:textId="44019029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A.last_name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395DB7F2" w14:textId="059BCD26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COUNT(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FA.film_id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) AS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total_film_appearances</w:t>
            </w:r>
          </w:p>
          <w:p w:rsidR="59B23CEC" w:rsidP="4B19A63A" w:rsidRDefault="59B23CEC" w14:paraId="0DED416D" w14:textId="6786F071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FROM</w:t>
            </w:r>
          </w:p>
          <w:p w:rsidR="59B23CEC" w:rsidP="4B19A63A" w:rsidRDefault="59B23CEC" w14:paraId="1731C9B1" w14:textId="7B5B049F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actor AS A</w:t>
            </w:r>
          </w:p>
          <w:p w:rsidR="59B23CEC" w:rsidP="4B19A63A" w:rsidRDefault="59B23CEC" w14:paraId="7B37193E" w14:textId="19D80EB4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37E11F73" w14:textId="0C751ACC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lm_a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or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 FA ON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A.actor_id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FA.actor_id</w:t>
            </w:r>
          </w:p>
          <w:p w:rsidR="59B23CEC" w:rsidP="4B19A63A" w:rsidRDefault="59B23CEC" w14:paraId="2876D53F" w14:textId="7C076BA0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GROUP BY</w:t>
            </w:r>
          </w:p>
          <w:p w:rsidR="59B23CEC" w:rsidP="4B19A63A" w:rsidRDefault="59B23CEC" w14:paraId="223F82CD" w14:textId="7F4ED8E7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A.a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or_id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,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A.first_name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,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A.last_n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ame</w:t>
            </w:r>
          </w:p>
          <w:p w:rsidR="59B23CEC" w:rsidP="4B19A63A" w:rsidRDefault="59B23CEC" w14:paraId="3EE477B1" w14:textId="14BC2B4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ORDER BY</w:t>
            </w:r>
          </w:p>
          <w:p w:rsidR="59B23CEC" w:rsidP="4B19A63A" w:rsidRDefault="59B23CEC" w14:paraId="34FCC2BF" w14:textId="4913D7AC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tota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l_film_a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ppearances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DESC;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0" w:type="dxa"/>
            <w:tcMar/>
          </w:tcPr>
          <w:p w:rsidR="59B23CEC" w:rsidP="4B19A63A" w:rsidRDefault="59B23CEC" w14:paraId="62FC286E" w14:textId="04F8AAF4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SQL Server Execution Times:</w:t>
            </w:r>
          </w:p>
          <w:p w:rsidR="59B23CEC" w:rsidP="4B19A63A" w:rsidRDefault="59B23CEC" w14:paraId="669525E9" w14:textId="38A5C583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 xml:space="preserve">   C</w:t>
            </w:r>
            <w:r w:rsidRPr="4B19A63A" w:rsidR="59B23CEC">
              <w:rPr>
                <w:rFonts w:ascii="Consolas" w:hAnsi="Consolas" w:eastAsia="Consolas" w:cs="Consolas"/>
              </w:rPr>
              <w:t>PU time = 7</w:t>
            </w:r>
            <w:r w:rsidRPr="4B19A63A" w:rsidR="59B23CEC">
              <w:rPr>
                <w:rFonts w:ascii="Consolas" w:hAnsi="Consolas" w:eastAsia="Consolas" w:cs="Consolas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</w:rPr>
              <w:t>ms</w:t>
            </w:r>
            <w:r w:rsidRPr="4B19A63A" w:rsidR="59B23CEC">
              <w:rPr>
                <w:rFonts w:ascii="Consolas" w:hAnsi="Consolas" w:eastAsia="Consolas" w:cs="Consolas"/>
              </w:rPr>
              <w:t>,  elapsed time = 5</w:t>
            </w:r>
            <w:r w:rsidRPr="4B19A63A" w:rsidR="59B23CEC">
              <w:rPr>
                <w:rFonts w:ascii="Consolas" w:hAnsi="Consolas" w:eastAsia="Consolas" w:cs="Consolas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</w:rPr>
              <w:t>ms.</w:t>
            </w:r>
          </w:p>
          <w:p w:rsidR="59B23CEC" w:rsidP="4B19A63A" w:rsidRDefault="59B23CEC" w14:paraId="51FF6238" w14:textId="608E039E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Total execution time: 00:00:00.144</w:t>
            </w:r>
          </w:p>
        </w:tc>
      </w:tr>
      <w:tr w:rsidR="59B23CEC" w:rsidTr="4B19A63A" w14:paraId="6A652E9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59B23CEC" w:rsidP="59B23CEC" w:rsidRDefault="59B23CEC" w14:paraId="16C61DB3" w14:textId="52B19715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MongoDB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40" w:type="dxa"/>
            <w:tcMar/>
          </w:tcPr>
          <w:p w:rsidR="59B23CEC" w:rsidP="4B19A63A" w:rsidRDefault="59B23CEC" w14:paraId="5A462741" w14:textId="637AC9B2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db.actor.aggregate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([</w:t>
            </w:r>
          </w:p>
          <w:p w:rsidR="59B23CEC" w:rsidP="4B19A63A" w:rsidRDefault="59B23CEC" w14:paraId="6D749B66" w14:textId="196F71D1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2A4871F4" w14:textId="4E4E4EDB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$lookup: {</w:t>
            </w:r>
          </w:p>
          <w:p w:rsidR="59B23CEC" w:rsidP="4B19A63A" w:rsidRDefault="59B23CEC" w14:paraId="42DC1A4F" w14:textId="4164A8C1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from: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film_actor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122202D0" w14:textId="586AFCF6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localFiel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actor_id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57ACE408" w14:textId="69755E7B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forei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gnF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i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eld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actor_i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3308C096" w14:textId="754940B3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as: "film_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appearances" </w:t>
            </w:r>
          </w:p>
          <w:p w:rsidR="59B23CEC" w:rsidP="4B19A63A" w:rsidRDefault="59B23CEC" w14:paraId="2274D843" w14:textId="4FBEAA2D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}</w:t>
            </w:r>
          </w:p>
          <w:p w:rsidR="59B23CEC" w:rsidP="4B19A63A" w:rsidRDefault="59B23CEC" w14:paraId="1E1F4AA6" w14:textId="256B0700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},</w:t>
            </w:r>
          </w:p>
          <w:p w:rsidR="59B23CEC" w:rsidP="4B19A63A" w:rsidRDefault="59B23CEC" w14:paraId="25FDE3B6" w14:textId="11DB6404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720C313B" w14:textId="35D3AF5F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$group: {</w:t>
            </w:r>
          </w:p>
          <w:p w:rsidR="59B23CEC" w:rsidP="4B19A63A" w:rsidRDefault="59B23CEC" w14:paraId="131618E7" w14:textId="4B87191C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_id: "$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actor_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78203FBF" w14:textId="1194FC20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first_name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: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{ 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first: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first_name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 }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,</w:t>
            </w:r>
          </w:p>
          <w:p w:rsidR="59B23CEC" w:rsidP="4B19A63A" w:rsidRDefault="59B23CEC" w14:paraId="532F6849" w14:textId="327C860F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last_name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: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{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first: "$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last_name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"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}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,</w:t>
            </w:r>
          </w:p>
          <w:p w:rsidR="59B23CEC" w:rsidP="4B19A63A" w:rsidRDefault="59B23CEC" w14:paraId="5A1E2BA7" w14:textId="2F24680B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//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film_appea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rances</w:t>
            </w:r>
          </w:p>
          <w:p w:rsidR="59B23CEC" w:rsidP="4B19A63A" w:rsidRDefault="59B23CEC" w14:paraId="406B5B22" w14:textId="49F07196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total_film_a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ppe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arances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{ 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sum: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{ 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size: "$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film_appearances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 }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}</w:t>
            </w:r>
          </w:p>
          <w:p w:rsidR="59B23CEC" w:rsidP="4B19A63A" w:rsidRDefault="59B23CEC" w14:paraId="59D9EE16" w14:textId="01E43BDA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}</w:t>
            </w:r>
          </w:p>
          <w:p w:rsidR="59B23CEC" w:rsidP="4B19A63A" w:rsidRDefault="59B23CEC" w14:paraId="0710102D" w14:textId="1D3EA565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},</w:t>
            </w:r>
          </w:p>
          <w:p w:rsidR="59B23CEC" w:rsidP="4B19A63A" w:rsidRDefault="59B23CEC" w14:paraId="1CF8B4CD" w14:textId="3179E918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2CD1DFDD" w14:textId="507657EA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$sort: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{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total_film_appearances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-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1 }</w:t>
            </w:r>
          </w:p>
          <w:p w:rsidR="59B23CEC" w:rsidP="4B19A63A" w:rsidRDefault="59B23CEC" w14:paraId="6F7DF691" w14:textId="7C8E8E83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</w:t>
            </w:r>
          </w:p>
          <w:p w:rsidR="59B23CEC" w:rsidP="4B19A63A" w:rsidRDefault="59B23CEC" w14:paraId="5EB6BDDB" w14:textId="7A4D9EF9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]);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0" w:type="dxa"/>
            <w:tcMar/>
          </w:tcPr>
          <w:p w:rsidR="59B23CEC" w:rsidP="4B19A63A" w:rsidRDefault="59B23CEC" w14:paraId="32ACC4EE" w14:textId="4725A14F" w14:noSpellErr="1">
            <w:pPr>
              <w:rPr>
                <w:rFonts w:ascii="Consolas" w:hAnsi="Consolas" w:eastAsia="Consolas" w:cs="Consolas"/>
              </w:rPr>
            </w:pPr>
          </w:p>
        </w:tc>
      </w:tr>
    </w:tbl>
    <w:p w:rsidR="00791C52" w:rsidP="59B23CEC" w:rsidRDefault="00791C52" w14:paraId="3230CC3A" w14:textId="687537F0">
      <w:pPr>
        <w:rPr>
          <w:rFonts w:ascii="Aptos" w:hAnsi="Aptos" w:eastAsia="Aptos" w:cs="Aptos"/>
          <w:color w:val="000000" w:themeColor="text1"/>
        </w:rPr>
      </w:pPr>
    </w:p>
    <w:p w:rsidR="00791C52" w:rsidP="59B23CEC" w:rsidRDefault="00791C52" w14:paraId="125739E7" w14:textId="3253AA4B">
      <w:pPr>
        <w:rPr>
          <w:rFonts w:ascii="Aptos" w:hAnsi="Aptos" w:eastAsia="Aptos" w:cs="Aptos"/>
          <w:color w:val="000000" w:themeColor="text1"/>
        </w:rPr>
      </w:pPr>
    </w:p>
    <w:p w:rsidR="00791C52" w:rsidP="59B23CEC" w:rsidRDefault="00791C52" w14:paraId="22E6FF92" w14:textId="473FC9B1">
      <w:pPr>
        <w:rPr>
          <w:rFonts w:ascii="Aptos" w:hAnsi="Aptos" w:eastAsia="Aptos" w:cs="Aptos"/>
          <w:color w:val="000000" w:themeColor="text1"/>
        </w:rPr>
      </w:pPr>
      <w:r>
        <w:br/>
      </w:r>
      <w:r w:rsidRPr="59B23CEC" w:rsidR="2748369C">
        <w:rPr>
          <w:rFonts w:ascii="Aptos" w:hAnsi="Aptos" w:eastAsia="Aptos" w:cs="Aptos"/>
          <w:b/>
          <w:bCs/>
          <w:color w:val="000000" w:themeColor="text1"/>
        </w:rPr>
        <w:t>2. Total Films per Actor Category</w:t>
      </w:r>
    </w:p>
    <w:p w:rsidR="00791C52" w:rsidP="59B23CEC" w:rsidRDefault="2748369C" w14:paraId="1E640174" w14:textId="6C900116">
      <w:pPr>
        <w:rPr>
          <w:rFonts w:ascii="Aptos" w:hAnsi="Aptos" w:eastAsia="Aptos" w:cs="Aptos"/>
          <w:color w:val="000000" w:themeColor="text1"/>
        </w:rPr>
      </w:pPr>
      <w:r w:rsidRPr="59B23CEC">
        <w:rPr>
          <w:rFonts w:ascii="Aptos" w:hAnsi="Aptos" w:eastAsia="Aptos" w:cs="Aptos"/>
          <w:color w:val="000000" w:themeColor="text1"/>
        </w:rPr>
        <w:t>Calculates the total number of films each actor has appeared in, grouped by film category.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27"/>
        <w:gridCol w:w="4170"/>
        <w:gridCol w:w="3945"/>
      </w:tblGrid>
      <w:tr w:rsidR="59B23CEC" w:rsidTr="4B19A63A" w14:paraId="4E56F933" w14:textId="77777777">
        <w:trPr>
          <w:trHeight w:val="300"/>
        </w:trPr>
        <w:tc>
          <w:tcPr>
            <w:tcW w:w="1215" w:type="dxa"/>
            <w:tcMar/>
          </w:tcPr>
          <w:p w:rsidR="59B23CEC" w:rsidP="59B23CEC" w:rsidRDefault="59B23CEC" w14:paraId="0C1047D9" w14:textId="3560ABE6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DB</w:t>
            </w:r>
          </w:p>
        </w:tc>
        <w:tc>
          <w:tcPr>
            <w:tcW w:w="4170" w:type="dxa"/>
            <w:tcMar/>
          </w:tcPr>
          <w:p w:rsidR="59B23CEC" w:rsidP="59B23CEC" w:rsidRDefault="59B23CEC" w14:paraId="26EE3A87" w14:textId="3B93B87F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Code</w:t>
            </w:r>
          </w:p>
        </w:tc>
        <w:tc>
          <w:tcPr>
            <w:tcW w:w="3945" w:type="dxa"/>
            <w:tcMar/>
          </w:tcPr>
          <w:p w:rsidR="59B23CEC" w:rsidP="59B23CEC" w:rsidRDefault="59B23CEC" w14:paraId="60272B25" w14:textId="0087934D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Performance</w:t>
            </w:r>
          </w:p>
        </w:tc>
      </w:tr>
      <w:tr w:rsidR="59B23CEC" w:rsidTr="4B19A63A" w14:paraId="1E405579" w14:textId="77777777">
        <w:trPr>
          <w:trHeight w:val="300"/>
        </w:trPr>
        <w:tc>
          <w:tcPr>
            <w:tcW w:w="1215" w:type="dxa"/>
            <w:tcMar/>
          </w:tcPr>
          <w:p w:rsidR="59B23CEC" w:rsidP="59B23CEC" w:rsidRDefault="59B23CEC" w14:paraId="7DE6B482" w14:textId="48BF129B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Star Schema</w:t>
            </w:r>
          </w:p>
        </w:tc>
        <w:tc>
          <w:tcPr>
            <w:tcW w:w="4170" w:type="dxa"/>
            <w:tcMar/>
          </w:tcPr>
          <w:p w:rsidR="59B23CEC" w:rsidP="4B19A63A" w:rsidRDefault="59B23CEC" w14:paraId="4FA6B1CF" w14:textId="17594B6F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SELECT</w:t>
            </w:r>
          </w:p>
          <w:p w:rsidR="59B23CEC" w:rsidP="4B19A63A" w:rsidRDefault="59B23CEC" w14:paraId="16A25EE9" w14:textId="58E78D66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DA.F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irstName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09F38FA2" w14:textId="5B694262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DA.Las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1F5F8C36" w14:textId="138AE2D1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DC.Cat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egoryName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606D156D" w14:textId="2E049422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COUNT(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AC.F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lmKey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) AS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category_film_count</w:t>
            </w:r>
          </w:p>
          <w:p w:rsidR="59B23CEC" w:rsidP="4B19A63A" w:rsidRDefault="59B23CEC" w14:paraId="4F7E7CC6" w14:textId="0C4A5AB8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FROM</w:t>
            </w:r>
          </w:p>
          <w:p w:rsidR="59B23CEC" w:rsidP="4B19A63A" w:rsidRDefault="59B23CEC" w14:paraId="43D88E10" w14:textId="343F8093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FactAct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orC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ategory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 FAC</w:t>
            </w:r>
          </w:p>
          <w:p w:rsidR="59B23CEC" w:rsidP="4B19A63A" w:rsidRDefault="59B23CEC" w14:paraId="3AEFCB62" w14:textId="6E9E7A77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6A3CA0C5" w14:textId="20C726F0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DimActor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DA ON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FAC.Act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orKey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DA.ActorKey</w:t>
            </w:r>
          </w:p>
          <w:p w:rsidR="59B23CEC" w:rsidP="4B19A63A" w:rsidRDefault="59B23CEC" w14:paraId="1A2F005D" w14:textId="285307E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6343BF55" w14:textId="120F3008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DimCa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egory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 DC ON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FAC.CategoryKey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DC.CategoryKey</w:t>
            </w:r>
          </w:p>
          <w:p w:rsidR="59B23CEC" w:rsidP="4B19A63A" w:rsidRDefault="59B23CEC" w14:paraId="35A4EC8B" w14:textId="5582782C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GROUP BY</w:t>
            </w:r>
          </w:p>
          <w:p w:rsidR="59B23CEC" w:rsidP="4B19A63A" w:rsidRDefault="59B23CEC" w14:paraId="1BE19634" w14:textId="1941BD10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DA.Ac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torKey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217108AF" w14:textId="0B6B3D5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DA.First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088AED8F" w14:textId="592084EC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DA.LastName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148906C6" w14:textId="74E2B83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DC.CategoryName</w:t>
            </w:r>
          </w:p>
          <w:p w:rsidR="59B23CEC" w:rsidP="4B19A63A" w:rsidRDefault="59B23CEC" w14:paraId="704705D3" w14:textId="6890AE26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ORDER BY</w:t>
            </w:r>
          </w:p>
          <w:p w:rsidR="59B23CEC" w:rsidP="4B19A63A" w:rsidRDefault="59B23CEC" w14:paraId="54041EE8" w14:textId="25B5212F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DA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.LastName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52057CFF" w14:textId="79A19D8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category_film_cou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nt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DESC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; </w:t>
            </w:r>
          </w:p>
          <w:p w:rsidR="59B23CEC" w:rsidP="4B19A63A" w:rsidRDefault="59B23CEC" w14:paraId="2FCE54E7" w14:textId="2BB637B3" w14:noSpellErr="1">
            <w:pPr>
              <w:rPr>
                <w:rFonts w:ascii="Consolas" w:hAnsi="Consolas" w:eastAsia="Consolas" w:cs="Consolas"/>
                <w:sz w:val="18"/>
                <w:szCs w:val="18"/>
              </w:rPr>
            </w:pPr>
          </w:p>
        </w:tc>
        <w:tc>
          <w:tcPr>
            <w:tcW w:w="3945" w:type="dxa"/>
            <w:tcMar/>
          </w:tcPr>
          <w:p w:rsidR="59B23CEC" w:rsidP="4B19A63A" w:rsidRDefault="59B23CEC" w14:paraId="4C1CEB53" w14:textId="54E6B2AA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SQL Server Execution Times:</w:t>
            </w:r>
          </w:p>
          <w:p w:rsidR="59B23CEC" w:rsidP="4B19A63A" w:rsidRDefault="59B23CEC" w14:paraId="72A639FA" w14:textId="173961A7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 xml:space="preserve">   CPU time = 31 </w:t>
            </w:r>
            <w:r w:rsidRPr="4B19A63A" w:rsidR="59B23CEC">
              <w:rPr>
                <w:rFonts w:ascii="Consolas" w:hAnsi="Consolas" w:eastAsia="Consolas" w:cs="Consolas"/>
              </w:rPr>
              <w:t>ms</w:t>
            </w:r>
            <w:r w:rsidRPr="4B19A63A" w:rsidR="59B23CEC">
              <w:rPr>
                <w:rFonts w:ascii="Consolas" w:hAnsi="Consolas" w:eastAsia="Consolas" w:cs="Consolas"/>
              </w:rPr>
              <w:t>,  elap</w:t>
            </w:r>
            <w:r w:rsidRPr="4B19A63A" w:rsidR="59B23CEC">
              <w:rPr>
                <w:rFonts w:ascii="Consolas" w:hAnsi="Consolas" w:eastAsia="Consolas" w:cs="Consolas"/>
              </w:rPr>
              <w:t xml:space="preserve">sed time </w:t>
            </w:r>
            <w:r w:rsidRPr="4B19A63A" w:rsidR="59B23CEC">
              <w:rPr>
                <w:rFonts w:ascii="Consolas" w:hAnsi="Consolas" w:eastAsia="Consolas" w:cs="Consolas"/>
              </w:rPr>
              <w:t>= 134</w:t>
            </w:r>
            <w:r w:rsidRPr="4B19A63A" w:rsidR="59B23CEC">
              <w:rPr>
                <w:rFonts w:ascii="Consolas" w:hAnsi="Consolas" w:eastAsia="Consolas" w:cs="Consolas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</w:rPr>
              <w:t>ms.</w:t>
            </w:r>
          </w:p>
          <w:p w:rsidR="59B23CEC" w:rsidP="4B19A63A" w:rsidRDefault="59B23CEC" w14:paraId="014D216E" w14:textId="1A2582E6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Total execution time: 00:00:00.277</w:t>
            </w:r>
          </w:p>
        </w:tc>
      </w:tr>
      <w:tr w:rsidR="59B23CEC" w:rsidTr="4B19A63A" w14:paraId="13FDB888" w14:textId="77777777">
        <w:trPr>
          <w:trHeight w:val="300"/>
        </w:trPr>
        <w:tc>
          <w:tcPr>
            <w:tcW w:w="1215" w:type="dxa"/>
            <w:tcMar/>
          </w:tcPr>
          <w:p w:rsidR="59B23CEC" w:rsidP="59B23CEC" w:rsidRDefault="59B23CEC" w14:paraId="50642BD9" w14:textId="388E6211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SQL</w:t>
            </w:r>
          </w:p>
        </w:tc>
        <w:tc>
          <w:tcPr>
            <w:tcW w:w="4170" w:type="dxa"/>
            <w:tcMar/>
          </w:tcPr>
          <w:p w:rsidR="59B23CEC" w:rsidP="4B19A63A" w:rsidRDefault="59B23CEC" w14:paraId="2DCD0328" w14:textId="70EF1193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SELECT</w:t>
            </w:r>
          </w:p>
          <w:p w:rsidR="59B23CEC" w:rsidP="4B19A63A" w:rsidRDefault="59B23CEC" w14:paraId="0B223EA2" w14:textId="071EB9C3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A.first_name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0C439266" w14:textId="45A146E3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A.last_name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2C2D0441" w14:textId="10C25473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C.name AS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cate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gory_name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5E1D0669" w14:textId="67E66538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COUNT(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F.film_id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) A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S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categor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_film_coun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</w:t>
            </w:r>
          </w:p>
          <w:p w:rsidR="59B23CEC" w:rsidP="4B19A63A" w:rsidRDefault="59B23CEC" w14:paraId="5F4B662E" w14:textId="5C441B1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FROM</w:t>
            </w:r>
          </w:p>
          <w:p w:rsidR="59B23CEC" w:rsidP="4B19A63A" w:rsidRDefault="59B23CEC" w14:paraId="34ECFFF0" w14:textId="2E2C7397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actor AS A</w:t>
            </w:r>
          </w:p>
          <w:p w:rsidR="59B23CEC" w:rsidP="4B19A63A" w:rsidRDefault="59B23CEC" w14:paraId="1FD16CFE" w14:textId="2E55407C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7CCB7505" w14:textId="32C7ABAA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film_actor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 F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A ON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A.actor_i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FA.act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or_id</w:t>
            </w:r>
          </w:p>
          <w:p w:rsidR="59B23CEC" w:rsidP="4B19A63A" w:rsidRDefault="59B23CEC" w14:paraId="2E784CFE" w14:textId="4A225D83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672E5D51" w14:textId="147001D8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film AS F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O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FA.fi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lm_id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F.film_id</w:t>
            </w:r>
          </w:p>
          <w:p w:rsidR="59B23CEC" w:rsidP="4B19A63A" w:rsidRDefault="59B23CEC" w14:paraId="5BAB1CCB" w14:textId="4FA5B27F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6EF7E1BD" w14:textId="5DAD77FA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lm_category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 FC ON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F.film_id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FC.fil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m_id</w:t>
            </w:r>
          </w:p>
          <w:p w:rsidR="59B23CEC" w:rsidP="4B19A63A" w:rsidRDefault="59B23CEC" w14:paraId="36070640" w14:textId="13BF1BC1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517AE28B" w14:textId="13435AD6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categor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y AS C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ON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FC.c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ategory_id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C.category_id</w:t>
            </w:r>
          </w:p>
          <w:p w:rsidR="59B23CEC" w:rsidP="4B19A63A" w:rsidRDefault="59B23CEC" w14:paraId="13D541DE" w14:textId="3AF23B6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GROUP BY</w:t>
            </w:r>
          </w:p>
          <w:p w:rsidR="59B23CEC" w:rsidP="4B19A63A" w:rsidRDefault="59B23CEC" w14:paraId="469F44E9" w14:textId="79F25E6A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A.actor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_i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,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A.first_name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,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A.last_name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 C.name</w:t>
            </w:r>
          </w:p>
          <w:p w:rsidR="59B23CEC" w:rsidP="4B19A63A" w:rsidRDefault="59B23CEC" w14:paraId="0553A8A4" w14:textId="5DE135B3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ORDER BY</w:t>
            </w:r>
          </w:p>
          <w:p w:rsidR="59B23CEC" w:rsidP="4B19A63A" w:rsidRDefault="59B23CEC" w14:paraId="3BBD4416" w14:textId="6D81439F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A.last_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,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cat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egory_film_cou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nt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DESC;</w:t>
            </w:r>
          </w:p>
        </w:tc>
        <w:tc>
          <w:tcPr>
            <w:tcW w:w="3945" w:type="dxa"/>
            <w:tcMar/>
          </w:tcPr>
          <w:p w:rsidR="59B23CEC" w:rsidP="4B19A63A" w:rsidRDefault="59B23CEC" w14:paraId="5FF17802" w14:textId="4F5CD50A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SQL Server Execution Times:</w:t>
            </w:r>
          </w:p>
          <w:p w:rsidR="59B23CEC" w:rsidP="4B19A63A" w:rsidRDefault="59B23CEC" w14:paraId="527CC684" w14:textId="57ABFC6E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 xml:space="preserve">  </w:t>
            </w:r>
            <w:r w:rsidRPr="4B19A63A" w:rsidR="59B23CEC">
              <w:rPr>
                <w:rFonts w:ascii="Consolas" w:hAnsi="Consolas" w:eastAsia="Consolas" w:cs="Consolas"/>
              </w:rPr>
              <w:t xml:space="preserve"> CP</w:t>
            </w:r>
            <w:r w:rsidRPr="4B19A63A" w:rsidR="59B23CEC">
              <w:rPr>
                <w:rFonts w:ascii="Consolas" w:hAnsi="Consolas" w:eastAsia="Consolas" w:cs="Consolas"/>
              </w:rPr>
              <w:t>U time = 4</w:t>
            </w:r>
            <w:r w:rsidRPr="4B19A63A" w:rsidR="59B23CEC">
              <w:rPr>
                <w:rFonts w:ascii="Consolas" w:hAnsi="Consolas" w:eastAsia="Consolas" w:cs="Consolas"/>
              </w:rPr>
              <w:t xml:space="preserve">0 </w:t>
            </w:r>
            <w:r w:rsidRPr="4B19A63A" w:rsidR="59B23CEC">
              <w:rPr>
                <w:rFonts w:ascii="Consolas" w:hAnsi="Consolas" w:eastAsia="Consolas" w:cs="Consolas"/>
              </w:rPr>
              <w:t>ms</w:t>
            </w:r>
            <w:r w:rsidRPr="4B19A63A" w:rsidR="59B23CEC">
              <w:rPr>
                <w:rFonts w:ascii="Consolas" w:hAnsi="Consolas" w:eastAsia="Consolas" w:cs="Consolas"/>
              </w:rPr>
              <w:t>,  el</w:t>
            </w:r>
            <w:r w:rsidRPr="4B19A63A" w:rsidR="59B23CEC">
              <w:rPr>
                <w:rFonts w:ascii="Consolas" w:hAnsi="Consolas" w:eastAsia="Consolas" w:cs="Consolas"/>
              </w:rPr>
              <w:t xml:space="preserve">apsed time = 40 </w:t>
            </w:r>
            <w:r w:rsidRPr="4B19A63A" w:rsidR="59B23CEC">
              <w:rPr>
                <w:rFonts w:ascii="Consolas" w:hAnsi="Consolas" w:eastAsia="Consolas" w:cs="Consolas"/>
              </w:rPr>
              <w:t>ms.</w:t>
            </w:r>
          </w:p>
          <w:p w:rsidR="59B23CEC" w:rsidP="4B19A63A" w:rsidRDefault="59B23CEC" w14:paraId="18A6B7C8" w14:textId="6AFC5F3E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Total execution time: 00:00:01.051</w:t>
            </w:r>
          </w:p>
        </w:tc>
      </w:tr>
      <w:tr w:rsidR="59B23CEC" w:rsidTr="4B19A63A" w14:paraId="7B0295ED" w14:textId="77777777">
        <w:trPr>
          <w:trHeight w:val="300"/>
        </w:trPr>
        <w:tc>
          <w:tcPr>
            <w:tcW w:w="1215" w:type="dxa"/>
            <w:tcMar/>
          </w:tcPr>
          <w:p w:rsidR="59B23CEC" w:rsidP="59B23CEC" w:rsidRDefault="59B23CEC" w14:paraId="75710C96" w14:textId="5773CE3E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MongoDB</w:t>
            </w:r>
          </w:p>
        </w:tc>
        <w:tc>
          <w:tcPr>
            <w:tcW w:w="4170" w:type="dxa"/>
            <w:tcMar/>
          </w:tcPr>
          <w:p w:rsidR="59B23CEC" w:rsidP="4B19A63A" w:rsidRDefault="59B23CEC" w14:paraId="57D40F7D" w14:textId="70405C81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db.actor.aggrega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te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([</w:t>
            </w:r>
          </w:p>
          <w:p w:rsidR="59B23CEC" w:rsidP="4B19A63A" w:rsidRDefault="59B23CEC" w14:paraId="780FF4CB" w14:textId="79EDE63C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1390B8FA" w14:textId="63B64DC4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$lookup: {</w:t>
            </w:r>
          </w:p>
          <w:p w:rsidR="59B23CEC" w:rsidP="4B19A63A" w:rsidRDefault="59B23CEC" w14:paraId="62AF6EAA" w14:textId="68F2DB5A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from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film_actor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65FD7E85" w14:textId="23824F9D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loca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lField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ac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tor_i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186907D2" w14:textId="6C89D1E0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foreig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nField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actor_id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153B3842" w14:textId="11C83D1C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as: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film_actor_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info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</w:t>
            </w:r>
          </w:p>
          <w:p w:rsidR="59B23CEC" w:rsidP="4B19A63A" w:rsidRDefault="59B23CEC" w14:paraId="68149449" w14:textId="770241DD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}</w:t>
            </w:r>
          </w:p>
          <w:p w:rsidR="59B23CEC" w:rsidP="4B19A63A" w:rsidRDefault="59B23CEC" w14:paraId="32AD9FC9" w14:textId="4B0F54FF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},</w:t>
            </w:r>
          </w:p>
          <w:p w:rsidR="59B23CEC" w:rsidP="4B19A63A" w:rsidRDefault="59B23CEC" w14:paraId="102EDF62" w14:textId="7F56049C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 $unw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in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d: "$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film_actor_info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 }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,</w:t>
            </w:r>
          </w:p>
          <w:p w:rsidR="59B23CEC" w:rsidP="4B19A63A" w:rsidRDefault="59B23CEC" w14:paraId="69733AF1" w14:textId="166F205A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68C53E03" w14:textId="47C9BB36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$lookup: {</w:t>
            </w:r>
          </w:p>
          <w:p w:rsidR="59B23CEC" w:rsidP="4B19A63A" w:rsidRDefault="59B23CEC" w14:paraId="693A5FE8" w14:textId="7DF0C3BA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from: "film",</w:t>
            </w:r>
          </w:p>
          <w:p w:rsidR="59B23CEC" w:rsidP="4B19A63A" w:rsidRDefault="59B23CEC" w14:paraId="1909B0AD" w14:textId="0D49EB44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loc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al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Field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film_actor_info.film_id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3A6AD59E" w14:textId="7D532655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foreign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film_id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66CFF2FF" w14:textId="4B0696EC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as: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film_info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</w:t>
            </w:r>
          </w:p>
          <w:p w:rsidR="59B23CEC" w:rsidP="4B19A63A" w:rsidRDefault="59B23CEC" w14:paraId="550E4E2A" w14:textId="4C212A9B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}</w:t>
            </w:r>
          </w:p>
          <w:p w:rsidR="59B23CEC" w:rsidP="4B19A63A" w:rsidRDefault="59B23CEC" w14:paraId="081166C9" w14:textId="769E7F22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},</w:t>
            </w:r>
          </w:p>
          <w:p w:rsidR="59B23CEC" w:rsidP="4B19A63A" w:rsidRDefault="59B23CEC" w14:paraId="1F9D9BE6" w14:textId="726899D5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{ 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u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nwind: "$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fil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m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_i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nfo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 }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,</w:t>
            </w:r>
          </w:p>
          <w:p w:rsidR="59B23CEC" w:rsidP="4B19A63A" w:rsidRDefault="59B23CEC" w14:paraId="2FC170D6" w14:textId="4728ED78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04EFBE8D" w14:textId="78F23354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$lookup: {</w:t>
            </w:r>
          </w:p>
          <w:p w:rsidR="59B23CEC" w:rsidP="4B19A63A" w:rsidRDefault="59B23CEC" w14:paraId="02EEB4A0" w14:textId="2C57662C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from: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film_catego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ry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6EFA0A64" w14:textId="530FC3FF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localFiel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film_info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.film_id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47F05D9C" w14:textId="5F413030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foreignField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film_id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5EB75F8F" w14:textId="084DE575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as: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film_categ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ory_info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</w:t>
            </w:r>
          </w:p>
          <w:p w:rsidR="59B23CEC" w:rsidP="4B19A63A" w:rsidRDefault="59B23CEC" w14:paraId="628BB7BC" w14:textId="7F9DE6A3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}</w:t>
            </w:r>
          </w:p>
          <w:p w:rsidR="59B23CEC" w:rsidP="4B19A63A" w:rsidRDefault="59B23CEC" w14:paraId="4C569F2B" w14:textId="0D2ED041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},</w:t>
            </w:r>
          </w:p>
          <w:p w:rsidR="59B23CEC" w:rsidP="4B19A63A" w:rsidRDefault="59B23CEC" w14:paraId="448B5E00" w14:textId="70896605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{ 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u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nwind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: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ilm_c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ategor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y_info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 }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,</w:t>
            </w:r>
          </w:p>
          <w:p w:rsidR="59B23CEC" w:rsidP="4B19A63A" w:rsidRDefault="59B23CEC" w14:paraId="30F57FCA" w14:textId="5696F218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5A31D787" w14:textId="3D715A86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$lookup: {</w:t>
            </w:r>
          </w:p>
          <w:p w:rsidR="59B23CEC" w:rsidP="4B19A63A" w:rsidRDefault="59B23CEC" w14:paraId="53105572" w14:textId="5A45A0B4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from: "category",</w:t>
            </w:r>
          </w:p>
          <w:p w:rsidR="59B23CEC" w:rsidP="4B19A63A" w:rsidRDefault="59B23CEC" w14:paraId="6B48CDCB" w14:textId="32B0AFB5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loc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alField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film_category_i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nfo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.category_id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42604EED" w14:textId="09A6F29D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for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eignField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category_id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4A7A89D4" w14:textId="285D938F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as: "category_info"</w:t>
            </w:r>
          </w:p>
          <w:p w:rsidR="59B23CEC" w:rsidP="4B19A63A" w:rsidRDefault="59B23CEC" w14:paraId="49179384" w14:textId="6229B6D2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}</w:t>
            </w:r>
          </w:p>
          <w:p w:rsidR="59B23CEC" w:rsidP="4B19A63A" w:rsidRDefault="59B23CEC" w14:paraId="4C84A393" w14:textId="40C15AAB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},</w:t>
            </w:r>
          </w:p>
          <w:p w:rsidR="59B23CEC" w:rsidP="4B19A63A" w:rsidRDefault="59B23CEC" w14:paraId="59B46318" w14:textId="08D00387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 $unwind: "$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c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at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egory_info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 },</w:t>
            </w:r>
          </w:p>
          <w:p w:rsidR="59B23CEC" w:rsidP="4B19A63A" w:rsidRDefault="59B23CEC" w14:paraId="67A7F1B5" w14:textId="7902D0D9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4D989251" w14:textId="0066E5FD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$group: {</w:t>
            </w:r>
          </w:p>
          <w:p w:rsidR="59B23CEC" w:rsidP="4B19A63A" w:rsidRDefault="59B23CEC" w14:paraId="05381CE8" w14:textId="43B850F6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_id: {</w:t>
            </w:r>
          </w:p>
          <w:p w:rsidR="59B23CEC" w:rsidP="4B19A63A" w:rsidRDefault="59B23CEC" w14:paraId="3F85690E" w14:textId="348BD633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ac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tor_n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a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me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{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conc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at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["$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first_name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 " ", "$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last_name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] }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,</w:t>
            </w:r>
          </w:p>
          <w:p w:rsidR="59B23CEC" w:rsidP="4B19A63A" w:rsidRDefault="59B23CEC" w14:paraId="192BBE23" w14:textId="1B50AF21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category_n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ame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"$category_info.name"</w:t>
            </w:r>
          </w:p>
          <w:p w:rsidR="59B23CEC" w:rsidP="4B19A63A" w:rsidRDefault="59B23CEC" w14:paraId="3B62EE48" w14:textId="16494BBF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},</w:t>
            </w:r>
          </w:p>
          <w:p w:rsidR="59B23CEC" w:rsidP="4B19A63A" w:rsidRDefault="59B23CEC" w14:paraId="68C70179" w14:textId="345D9842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categ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ory_film_c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ount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: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{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sum: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1 }</w:t>
            </w:r>
          </w:p>
          <w:p w:rsidR="59B23CEC" w:rsidP="4B19A63A" w:rsidRDefault="59B23CEC" w14:paraId="40ECAD0F" w14:textId="3AF58E0C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}</w:t>
            </w:r>
          </w:p>
          <w:p w:rsidR="59B23CEC" w:rsidP="4B19A63A" w:rsidRDefault="59B23CEC" w14:paraId="14AD390D" w14:textId="17B1AA97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},</w:t>
            </w:r>
          </w:p>
          <w:p w:rsidR="59B23CEC" w:rsidP="4B19A63A" w:rsidRDefault="59B23CEC" w14:paraId="15251F26" w14:textId="709E1615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4B08A06E" w14:textId="3E6B0648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$sort: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{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_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id.actor_n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ame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": 1,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category_film_count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-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1 }</w:t>
            </w:r>
          </w:p>
          <w:p w:rsidR="59B23CEC" w:rsidP="4B19A63A" w:rsidRDefault="59B23CEC" w14:paraId="4E2B2027" w14:textId="685B9182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</w:t>
            </w:r>
          </w:p>
          <w:p w:rsidR="59B23CEC" w:rsidP="4B19A63A" w:rsidRDefault="59B23CEC" w14:paraId="6E277AF5" w14:textId="59A0DB59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]);</w:t>
            </w:r>
          </w:p>
        </w:tc>
        <w:tc>
          <w:tcPr>
            <w:tcW w:w="3945" w:type="dxa"/>
            <w:tcMar/>
          </w:tcPr>
          <w:p w:rsidR="59B23CEC" w:rsidP="4B19A63A" w:rsidRDefault="59B23CEC" w14:paraId="2130EC3D" w14:textId="423DD0D3" w14:noSpellErr="1">
            <w:pPr>
              <w:rPr>
                <w:rFonts w:ascii="Consolas" w:hAnsi="Consolas" w:eastAsia="Consolas" w:cs="Consolas"/>
              </w:rPr>
            </w:pPr>
          </w:p>
        </w:tc>
      </w:tr>
    </w:tbl>
    <w:p w:rsidR="00791C52" w:rsidP="59B23CEC" w:rsidRDefault="00791C52" w14:paraId="1A20056D" w14:textId="4A9AA1ED">
      <w:pPr>
        <w:rPr>
          <w:rFonts w:ascii="Aptos" w:hAnsi="Aptos" w:eastAsia="Aptos" w:cs="Aptos"/>
          <w:color w:val="000000" w:themeColor="text1"/>
        </w:rPr>
      </w:pPr>
    </w:p>
    <w:p w:rsidR="00791C52" w:rsidP="59B23CEC" w:rsidRDefault="2748369C" w14:paraId="477984C8" w14:textId="75A0B6B7">
      <w:pPr>
        <w:rPr>
          <w:rFonts w:ascii="Aptos" w:hAnsi="Aptos" w:eastAsia="Aptos" w:cs="Aptos"/>
          <w:color w:val="000000" w:themeColor="text1"/>
        </w:rPr>
      </w:pPr>
      <w:r w:rsidRPr="59B23CEC">
        <w:rPr>
          <w:rFonts w:ascii="Aptos" w:hAnsi="Aptos" w:eastAsia="Aptos" w:cs="Aptos"/>
          <w:b/>
          <w:bCs/>
          <w:color w:val="000000" w:themeColor="text1"/>
        </w:rPr>
        <w:t>3. Total Rental Count per Film</w:t>
      </w:r>
    </w:p>
    <w:p w:rsidR="00791C52" w:rsidP="59B23CEC" w:rsidRDefault="2748369C" w14:paraId="34A8AADD" w14:textId="23E0982C">
      <w:pPr>
        <w:rPr>
          <w:rFonts w:ascii="Aptos" w:hAnsi="Aptos" w:eastAsia="Aptos" w:cs="Aptos"/>
          <w:color w:val="000000" w:themeColor="text1"/>
        </w:rPr>
      </w:pPr>
      <w:r w:rsidRPr="59B23CEC">
        <w:rPr>
          <w:rFonts w:ascii="Aptos" w:hAnsi="Aptos" w:eastAsia="Aptos" w:cs="Aptos"/>
          <w:color w:val="000000" w:themeColor="text1"/>
        </w:rPr>
        <w:t>Identifies the most popular movies by calculating the total rental count for each film title.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73"/>
        <w:gridCol w:w="4230"/>
        <w:gridCol w:w="4035"/>
      </w:tblGrid>
      <w:tr w:rsidR="59B23CEC" w:rsidTr="4B19A63A" w14:paraId="770098F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59B23CEC" w:rsidP="59B23CEC" w:rsidRDefault="59B23CEC" w14:paraId="556BFFBC" w14:textId="7D94870B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DB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0" w:type="dxa"/>
            <w:tcMar/>
          </w:tcPr>
          <w:p w:rsidR="59B23CEC" w:rsidP="59B23CEC" w:rsidRDefault="59B23CEC" w14:paraId="5422E387" w14:textId="57852094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35" w:type="dxa"/>
            <w:tcMar/>
          </w:tcPr>
          <w:p w:rsidR="59B23CEC" w:rsidP="59B23CEC" w:rsidRDefault="59B23CEC" w14:paraId="57208913" w14:textId="18021E69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Performance</w:t>
            </w:r>
          </w:p>
        </w:tc>
      </w:tr>
      <w:tr w:rsidR="59B23CEC" w:rsidTr="4B19A63A" w14:paraId="6DCE037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59B23CEC" w:rsidP="59B23CEC" w:rsidRDefault="59B23CEC" w14:paraId="6B75BA18" w14:textId="7AB6A31E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Star Schema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0" w:type="dxa"/>
            <w:tcMar/>
          </w:tcPr>
          <w:p w:rsidR="59B23CEC" w:rsidP="4B19A63A" w:rsidRDefault="59B23CEC" w14:paraId="263DC631" w14:textId="6625FC32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SELECT</w:t>
            </w:r>
          </w:p>
          <w:p w:rsidR="59B23CEC" w:rsidP="4B19A63A" w:rsidRDefault="59B23CEC" w14:paraId="13BB15B5" w14:textId="56311FEF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DF.Title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64BF4D59" w14:textId="02A581EF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COUN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T(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FFR.FilmRe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ntal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Ke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)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AS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tota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l_rental_count</w:t>
            </w:r>
          </w:p>
          <w:p w:rsidR="59B23CEC" w:rsidP="4B19A63A" w:rsidRDefault="59B23CEC" w14:paraId="147F14F3" w14:textId="5170C69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FROM</w:t>
            </w:r>
          </w:p>
          <w:p w:rsidR="59B23CEC" w:rsidP="4B19A63A" w:rsidRDefault="59B23CEC" w14:paraId="2738566B" w14:textId="2E92EC05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FactFilmRenta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ls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 FFR</w:t>
            </w:r>
          </w:p>
          <w:p w:rsidR="59B23CEC" w:rsidP="4B19A63A" w:rsidRDefault="59B23CEC" w14:paraId="51C8992D" w14:textId="771CFF01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350BD15E" w14:textId="7ED93304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mFilm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 DF ON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FFR.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lmK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ey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DF.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FilmKey</w:t>
            </w:r>
          </w:p>
          <w:p w:rsidR="59B23CEC" w:rsidP="4B19A63A" w:rsidRDefault="59B23CEC" w14:paraId="67C8387F" w14:textId="12415B64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GROUP BY</w:t>
            </w:r>
          </w:p>
          <w:p w:rsidR="59B23CEC" w:rsidP="4B19A63A" w:rsidRDefault="59B23CEC" w14:paraId="2617BD3E" w14:textId="065A5E6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DF.FilmKey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,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F.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Title</w:t>
            </w:r>
          </w:p>
          <w:p w:rsidR="59B23CEC" w:rsidP="4B19A63A" w:rsidRDefault="59B23CEC" w14:paraId="158F989B" w14:textId="0AD14F97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ORDER BY</w:t>
            </w:r>
          </w:p>
          <w:p w:rsidR="59B23CEC" w:rsidP="4B19A63A" w:rsidRDefault="59B23CEC" w14:paraId="0C125F42" w14:textId="26C59E13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total_rental_count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DESC;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35" w:type="dxa"/>
            <w:tcMar/>
          </w:tcPr>
          <w:p w:rsidR="59B23CEC" w:rsidP="4B19A63A" w:rsidRDefault="59B23CEC" w14:paraId="37AE51C7" w14:textId="418828F4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SQL Server Execution Times:</w:t>
            </w:r>
          </w:p>
          <w:p w:rsidR="59B23CEC" w:rsidP="4B19A63A" w:rsidRDefault="59B23CEC" w14:paraId="2415F5A8" w14:textId="22A05841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 xml:space="preserve">   CPU t</w:t>
            </w:r>
            <w:r w:rsidRPr="4B19A63A" w:rsidR="59B23CEC">
              <w:rPr>
                <w:rFonts w:ascii="Consolas" w:hAnsi="Consolas" w:eastAsia="Consolas" w:cs="Consolas"/>
              </w:rPr>
              <w:t>ime = 16</w:t>
            </w:r>
            <w:r w:rsidRPr="4B19A63A" w:rsidR="59B23CEC">
              <w:rPr>
                <w:rFonts w:ascii="Consolas" w:hAnsi="Consolas" w:eastAsia="Consolas" w:cs="Consolas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</w:rPr>
              <w:t>ms</w:t>
            </w:r>
            <w:r w:rsidRPr="4B19A63A" w:rsidR="59B23CEC">
              <w:rPr>
                <w:rFonts w:ascii="Consolas" w:hAnsi="Consolas" w:eastAsia="Consolas" w:cs="Consolas"/>
              </w:rPr>
              <w:t>,</w:t>
            </w:r>
            <w:r w:rsidRPr="4B19A63A" w:rsidR="59B23CEC">
              <w:rPr>
                <w:rFonts w:ascii="Consolas" w:hAnsi="Consolas" w:eastAsia="Consolas" w:cs="Consolas"/>
              </w:rPr>
              <w:t xml:space="preserve">  elapsed time = 17</w:t>
            </w:r>
            <w:r w:rsidRPr="4B19A63A" w:rsidR="59B23CEC">
              <w:rPr>
                <w:rFonts w:ascii="Consolas" w:hAnsi="Consolas" w:eastAsia="Consolas" w:cs="Consolas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</w:rPr>
              <w:t>ms.</w:t>
            </w:r>
          </w:p>
          <w:p w:rsidR="59B23CEC" w:rsidP="4B19A63A" w:rsidRDefault="59B23CEC" w14:paraId="3E3D1990" w14:textId="066F5E95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Total execution time: 00:00:00.198</w:t>
            </w:r>
          </w:p>
        </w:tc>
      </w:tr>
      <w:tr w:rsidR="59B23CEC" w:rsidTr="4B19A63A" w14:paraId="5F34B48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59B23CEC" w:rsidP="59B23CEC" w:rsidRDefault="59B23CEC" w14:paraId="1C608436" w14:textId="70A5AE25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SQL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0" w:type="dxa"/>
            <w:tcMar/>
          </w:tcPr>
          <w:p w:rsidR="59B23CEC" w:rsidP="4B19A63A" w:rsidRDefault="59B23CEC" w14:paraId="6096EFFC" w14:textId="39BF3B7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SELECT</w:t>
            </w:r>
          </w:p>
          <w:p w:rsidR="59B23CEC" w:rsidP="4B19A63A" w:rsidRDefault="59B23CEC" w14:paraId="46C3A696" w14:textId="5C40CB64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F.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title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05C942FC" w14:textId="5CFA7FEF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COUNT(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R.rental_id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) AS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tal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_rental_count</w:t>
            </w:r>
          </w:p>
          <w:p w:rsidR="59B23CEC" w:rsidP="4B19A63A" w:rsidRDefault="59B23CEC" w14:paraId="0384B15F" w14:textId="533F7961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FROM</w:t>
            </w:r>
          </w:p>
          <w:p w:rsidR="59B23CEC" w:rsidP="4B19A63A" w:rsidRDefault="59B23CEC" w14:paraId="1C2EB81E" w14:textId="47BA1870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film AS F</w:t>
            </w:r>
          </w:p>
          <w:p w:rsidR="59B23CEC" w:rsidP="4B19A63A" w:rsidRDefault="59B23CEC" w14:paraId="7984B6A5" w14:textId="3BBFE19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3D8E310A" w14:textId="3FFA1AA6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inventory A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S I ON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F.film_id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I.film_id</w:t>
            </w:r>
          </w:p>
          <w:p w:rsidR="59B23CEC" w:rsidP="4B19A63A" w:rsidRDefault="59B23CEC" w14:paraId="1105DDEE" w14:textId="04419A4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1C1FCE9F" w14:textId="4088034F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rental AS R ON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I.i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nven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tory_id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R.inv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entory_id</w:t>
            </w:r>
          </w:p>
          <w:p w:rsidR="59B23CEC" w:rsidP="4B19A63A" w:rsidRDefault="59B23CEC" w14:paraId="22083E55" w14:textId="585DF405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GROUP BY</w:t>
            </w:r>
          </w:p>
          <w:p w:rsidR="59B23CEC" w:rsidP="4B19A63A" w:rsidRDefault="59B23CEC" w14:paraId="1F1C0954" w14:textId="19812F1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F.film_id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,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F.ti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tle</w:t>
            </w:r>
          </w:p>
          <w:p w:rsidR="59B23CEC" w:rsidP="4B19A63A" w:rsidRDefault="59B23CEC" w14:paraId="4842F047" w14:textId="46858E65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ORDER BY</w:t>
            </w:r>
          </w:p>
          <w:p w:rsidR="59B23CEC" w:rsidP="4B19A63A" w:rsidRDefault="59B23CEC" w14:paraId="50F723B2" w14:textId="5E7AD469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total_rental_coun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DESC;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35" w:type="dxa"/>
            <w:tcMar/>
          </w:tcPr>
          <w:p w:rsidR="59B23CEC" w:rsidP="4B19A63A" w:rsidRDefault="59B23CEC" w14:paraId="77C6E45C" w14:textId="48CE51C1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SQL Server Execution Times:</w:t>
            </w:r>
          </w:p>
          <w:p w:rsidR="59B23CEC" w:rsidP="4B19A63A" w:rsidRDefault="59B23CEC" w14:paraId="65C6283E" w14:textId="5A19E410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 xml:space="preserve">   C</w:t>
            </w:r>
            <w:r w:rsidRPr="4B19A63A" w:rsidR="59B23CEC">
              <w:rPr>
                <w:rFonts w:ascii="Consolas" w:hAnsi="Consolas" w:eastAsia="Consolas" w:cs="Consolas"/>
              </w:rPr>
              <w:t xml:space="preserve">PU time = 37 </w:t>
            </w:r>
            <w:r w:rsidRPr="4B19A63A" w:rsidR="59B23CEC">
              <w:rPr>
                <w:rFonts w:ascii="Consolas" w:hAnsi="Consolas" w:eastAsia="Consolas" w:cs="Consolas"/>
              </w:rPr>
              <w:t>ms</w:t>
            </w:r>
            <w:r w:rsidRPr="4B19A63A" w:rsidR="59B23CEC">
              <w:rPr>
                <w:rFonts w:ascii="Consolas" w:hAnsi="Consolas" w:eastAsia="Consolas" w:cs="Consolas"/>
              </w:rPr>
              <w:t>,  elap</w:t>
            </w:r>
            <w:r w:rsidRPr="4B19A63A" w:rsidR="59B23CEC">
              <w:rPr>
                <w:rFonts w:ascii="Consolas" w:hAnsi="Consolas" w:eastAsia="Consolas" w:cs="Consolas"/>
              </w:rPr>
              <w:t>sed time =</w:t>
            </w:r>
            <w:r w:rsidRPr="4B19A63A" w:rsidR="59B23CEC">
              <w:rPr>
                <w:rFonts w:ascii="Consolas" w:hAnsi="Consolas" w:eastAsia="Consolas" w:cs="Consolas"/>
              </w:rPr>
              <w:t xml:space="preserve"> 37 </w:t>
            </w:r>
            <w:r w:rsidRPr="4B19A63A" w:rsidR="59B23CEC">
              <w:rPr>
                <w:rFonts w:ascii="Consolas" w:hAnsi="Consolas" w:eastAsia="Consolas" w:cs="Consolas"/>
              </w:rPr>
              <w:t>ms.</w:t>
            </w:r>
          </w:p>
          <w:p w:rsidR="59B23CEC" w:rsidP="4B19A63A" w:rsidRDefault="59B23CEC" w14:paraId="0A622B67" w14:textId="6F72713D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Total execution time: 00:00:00.324</w:t>
            </w:r>
          </w:p>
        </w:tc>
      </w:tr>
      <w:tr w:rsidR="59B23CEC" w:rsidTr="4B19A63A" w14:paraId="0D4A778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59B23CEC" w:rsidP="59B23CEC" w:rsidRDefault="59B23CEC" w14:paraId="25EAB1FE" w14:textId="6F425AC5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Mongo DB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0" w:type="dxa"/>
            <w:tcMar/>
          </w:tcPr>
          <w:p w:rsidR="59B23CEC" w:rsidP="4B19A63A" w:rsidRDefault="59B23CEC" w14:paraId="3957CAFE" w14:textId="03D196E4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db.fil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m.aggregate(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[</w:t>
            </w:r>
          </w:p>
          <w:p w:rsidR="59B23CEC" w:rsidP="4B19A63A" w:rsidRDefault="59B23CEC" w14:paraId="5447CD91" w14:textId="7AEA5B35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{</w:t>
            </w:r>
          </w:p>
          <w:p w:rsidR="59B23CEC" w:rsidP="4B19A63A" w:rsidRDefault="59B23CEC" w14:paraId="51A1E086" w14:textId="35F12F02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$lookup: {</w:t>
            </w:r>
          </w:p>
          <w:p w:rsidR="59B23CEC" w:rsidP="4B19A63A" w:rsidRDefault="59B23CEC" w14:paraId="04B038E4" w14:textId="4E0BE1A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  from: "inventory",</w:t>
            </w:r>
          </w:p>
          <w:p w:rsidR="59B23CEC" w:rsidP="4B19A63A" w:rsidRDefault="59B23CEC" w14:paraId="16CBFD8C" w14:textId="08322B22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local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Field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lm_i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",</w:t>
            </w:r>
          </w:p>
          <w:p w:rsidR="59B23CEC" w:rsidP="4B19A63A" w:rsidRDefault="59B23CEC" w14:paraId="4DC9A16A" w14:textId="3A6757C0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for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eignField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film_id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",</w:t>
            </w:r>
          </w:p>
          <w:p w:rsidR="59B23CEC" w:rsidP="4B19A63A" w:rsidRDefault="59B23CEC" w14:paraId="04935257" w14:textId="70014527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  as: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"inventory_info"</w:t>
            </w:r>
          </w:p>
          <w:p w:rsidR="59B23CEC" w:rsidP="4B19A63A" w:rsidRDefault="59B23CEC" w14:paraId="70E818DD" w14:textId="1EA7118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}</w:t>
            </w:r>
          </w:p>
          <w:p w:rsidR="59B23CEC" w:rsidP="4B19A63A" w:rsidRDefault="59B23CEC" w14:paraId="5E7DBB71" w14:textId="166DCB74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},</w:t>
            </w:r>
          </w:p>
          <w:p w:rsidR="59B23CEC" w:rsidP="4B19A63A" w:rsidRDefault="59B23CEC" w14:paraId="442B35B4" w14:textId="79F81C88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{</w:t>
            </w:r>
          </w:p>
          <w:p w:rsidR="59B23CEC" w:rsidP="4B19A63A" w:rsidRDefault="59B23CEC" w14:paraId="672F9D13" w14:textId="61D103AD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$unwind: "$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nventory_inf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"</w:t>
            </w:r>
          </w:p>
          <w:p w:rsidR="59B23CEC" w:rsidP="4B19A63A" w:rsidRDefault="59B23CEC" w14:paraId="37721520" w14:textId="302D58C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},</w:t>
            </w:r>
          </w:p>
          <w:p w:rsidR="59B23CEC" w:rsidP="4B19A63A" w:rsidRDefault="59B23CEC" w14:paraId="695CE3C8" w14:textId="69F2BA9F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{</w:t>
            </w:r>
          </w:p>
          <w:p w:rsidR="59B23CEC" w:rsidP="4B19A63A" w:rsidRDefault="59B23CEC" w14:paraId="34DCA0F2" w14:textId="5D774D05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$lookup: {</w:t>
            </w:r>
          </w:p>
          <w:p w:rsidR="59B23CEC" w:rsidP="4B19A63A" w:rsidRDefault="59B23CEC" w14:paraId="3AA6D674" w14:textId="5A57A79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  from: "rental",</w:t>
            </w:r>
          </w:p>
          <w:p w:rsidR="59B23CEC" w:rsidP="4B19A63A" w:rsidRDefault="59B23CEC" w14:paraId="760489B5" w14:textId="2A664202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loca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lField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inventory_i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nfo.invento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ry_id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",</w:t>
            </w:r>
          </w:p>
          <w:p w:rsidR="59B23CEC" w:rsidP="4B19A63A" w:rsidRDefault="59B23CEC" w14:paraId="230AB545" w14:textId="605F6C42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fore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ignField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inventory_id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",</w:t>
            </w:r>
          </w:p>
          <w:p w:rsidR="59B23CEC" w:rsidP="4B19A63A" w:rsidRDefault="59B23CEC" w14:paraId="7881A1D8" w14:textId="4B528751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  as: "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rent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al_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info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"</w:t>
            </w:r>
          </w:p>
          <w:p w:rsidR="59B23CEC" w:rsidP="4B19A63A" w:rsidRDefault="59B23CEC" w14:paraId="37ED4674" w14:textId="3A99ED93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}</w:t>
            </w:r>
          </w:p>
          <w:p w:rsidR="59B23CEC" w:rsidP="4B19A63A" w:rsidRDefault="59B23CEC" w14:paraId="6FF1C476" w14:textId="30CAE689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},</w:t>
            </w:r>
          </w:p>
          <w:p w:rsidR="59B23CEC" w:rsidP="4B19A63A" w:rsidRDefault="59B23CEC" w14:paraId="052C4540" w14:textId="6D150E45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{</w:t>
            </w:r>
          </w:p>
          <w:p w:rsidR="59B23CEC" w:rsidP="4B19A63A" w:rsidRDefault="59B23CEC" w14:paraId="5CD5F5DE" w14:textId="53E3EEBD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$unwind: "$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rental_info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"</w:t>
            </w:r>
          </w:p>
          <w:p w:rsidR="59B23CEC" w:rsidP="4B19A63A" w:rsidRDefault="59B23CEC" w14:paraId="60B601EE" w14:textId="4C5E69B8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},</w:t>
            </w:r>
          </w:p>
          <w:p w:rsidR="59B23CEC" w:rsidP="4B19A63A" w:rsidRDefault="59B23CEC" w14:paraId="3159A1A4" w14:textId="556BA095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{</w:t>
            </w:r>
          </w:p>
          <w:p w:rsidR="59B23CEC" w:rsidP="4B19A63A" w:rsidRDefault="59B23CEC" w14:paraId="6523CBE5" w14:textId="0DFD13B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$group: {</w:t>
            </w:r>
          </w:p>
          <w:p w:rsidR="59B23CEC" w:rsidP="4B19A63A" w:rsidRDefault="59B23CEC" w14:paraId="59DADD1E" w14:textId="2409E6C7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  _id: {</w:t>
            </w:r>
          </w:p>
          <w:p w:rsidR="59B23CEC" w:rsidP="4B19A63A" w:rsidRDefault="59B23CEC" w14:paraId="6A0E1548" w14:textId="1EA0685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film_id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: "$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film_id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",</w:t>
            </w:r>
          </w:p>
          <w:p w:rsidR="59B23CEC" w:rsidP="4B19A63A" w:rsidRDefault="59B23CEC" w14:paraId="006D154B" w14:textId="45CE226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    title: "$title"</w:t>
            </w:r>
          </w:p>
          <w:p w:rsidR="59B23CEC" w:rsidP="4B19A63A" w:rsidRDefault="59B23CEC" w14:paraId="0BFA5859" w14:textId="31D63139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  },</w:t>
            </w:r>
          </w:p>
          <w:p w:rsidR="59B23CEC" w:rsidP="4B19A63A" w:rsidRDefault="59B23CEC" w14:paraId="5867EEDC" w14:textId="7ED507F5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total_rental_count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: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{ $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sum: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1 }</w:t>
            </w:r>
          </w:p>
          <w:p w:rsidR="59B23CEC" w:rsidP="4B19A63A" w:rsidRDefault="59B23CEC" w14:paraId="04659770" w14:textId="12EF2AED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}</w:t>
            </w:r>
          </w:p>
          <w:p w:rsidR="59B23CEC" w:rsidP="4B19A63A" w:rsidRDefault="59B23CEC" w14:paraId="62C36B42" w14:textId="794FD031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},</w:t>
            </w:r>
          </w:p>
          <w:p w:rsidR="59B23CEC" w:rsidP="4B19A63A" w:rsidRDefault="59B23CEC" w14:paraId="42790934" w14:textId="7B636E5E" w14:noSpellErr="1">
            <w:pPr>
              <w:rPr>
                <w:rFonts w:ascii="Consolas" w:hAnsi="Consolas" w:eastAsia="Consolas" w:cs="Consolas"/>
                <w:sz w:val="18"/>
                <w:szCs w:val="18"/>
              </w:rPr>
            </w:pPr>
          </w:p>
          <w:p w:rsidR="59B23CEC" w:rsidP="4B19A63A" w:rsidRDefault="59B23CEC" w14:paraId="3C903DFE" w14:textId="6F621A38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{</w:t>
            </w:r>
          </w:p>
          <w:p w:rsidR="59B23CEC" w:rsidP="4B19A63A" w:rsidRDefault="59B23CEC" w14:paraId="478B0546" w14:textId="794AA8F3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$sort: {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total_rental_count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: -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1 }</w:t>
            </w:r>
          </w:p>
          <w:p w:rsidR="59B23CEC" w:rsidP="4B19A63A" w:rsidRDefault="59B23CEC" w14:paraId="46F8DAFB" w14:textId="324BA78D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}</w:t>
            </w:r>
          </w:p>
          <w:p w:rsidR="59B23CEC" w:rsidP="4B19A63A" w:rsidRDefault="59B23CEC" w14:paraId="0BE23D2A" w14:textId="37E1EBE1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]);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35" w:type="dxa"/>
            <w:tcMar/>
          </w:tcPr>
          <w:p w:rsidR="59B23CEC" w:rsidP="4B19A63A" w:rsidRDefault="59B23CEC" w14:paraId="50888BC1" w14:textId="1F0D2D3F" w14:noSpellErr="1">
            <w:pPr>
              <w:rPr>
                <w:rFonts w:ascii="Consolas" w:hAnsi="Consolas" w:eastAsia="Consolas" w:cs="Consolas"/>
              </w:rPr>
            </w:pPr>
          </w:p>
        </w:tc>
      </w:tr>
    </w:tbl>
    <w:p w:rsidR="00791C52" w:rsidP="59B23CEC" w:rsidRDefault="00791C52" w14:paraId="77B07DAD" w14:textId="40DB9DFA">
      <w:pPr>
        <w:rPr>
          <w:rFonts w:ascii="Aptos" w:hAnsi="Aptos" w:eastAsia="Aptos" w:cs="Aptos"/>
          <w:color w:val="000000" w:themeColor="text1"/>
        </w:rPr>
      </w:pPr>
    </w:p>
    <w:p w:rsidR="00791C52" w:rsidP="59B23CEC" w:rsidRDefault="2748369C" w14:paraId="21581E92" w14:textId="30B2DA22">
      <w:pPr>
        <w:rPr>
          <w:rFonts w:ascii="Aptos" w:hAnsi="Aptos" w:eastAsia="Aptos" w:cs="Aptos"/>
          <w:color w:val="000000" w:themeColor="text1"/>
        </w:rPr>
      </w:pPr>
      <w:r w:rsidRPr="59B23CEC">
        <w:rPr>
          <w:rFonts w:ascii="Aptos" w:hAnsi="Aptos" w:eastAsia="Aptos" w:cs="Aptos"/>
          <w:b/>
          <w:bCs/>
          <w:color w:val="000000" w:themeColor="text1"/>
        </w:rPr>
        <w:t>4. Rental Events per Inventory Item</w:t>
      </w:r>
    </w:p>
    <w:p w:rsidR="00791C52" w:rsidP="59B23CEC" w:rsidRDefault="2748369C" w14:paraId="6A643E6F" w14:textId="0DF7BCDF">
      <w:pPr>
        <w:rPr>
          <w:rFonts w:ascii="Aptos" w:hAnsi="Aptos" w:eastAsia="Aptos" w:cs="Aptos"/>
          <w:color w:val="000000" w:themeColor="text1"/>
        </w:rPr>
      </w:pPr>
      <w:r w:rsidRPr="59B23CEC">
        <w:rPr>
          <w:rFonts w:ascii="Aptos" w:hAnsi="Aptos" w:eastAsia="Aptos" w:cs="Aptos"/>
          <w:color w:val="000000" w:themeColor="text1"/>
        </w:rPr>
        <w:t>Measures the activity volume of individual inventory items (copies of a film) by counting total rental events. This tracks the usage rate and efficiency of physical stock.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73"/>
        <w:gridCol w:w="4230"/>
        <w:gridCol w:w="4035"/>
      </w:tblGrid>
      <w:tr w:rsidR="59B23CEC" w:rsidTr="4B19A63A" w14:paraId="49412E63" w14:textId="77777777">
        <w:trPr>
          <w:trHeight w:val="300"/>
        </w:trPr>
        <w:tc>
          <w:tcPr>
            <w:tcW w:w="1065" w:type="dxa"/>
            <w:tcMar/>
          </w:tcPr>
          <w:p w:rsidR="59B23CEC" w:rsidP="59B23CEC" w:rsidRDefault="59B23CEC" w14:paraId="23AFEDDB" w14:textId="70A17D19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DB</w:t>
            </w:r>
          </w:p>
        </w:tc>
        <w:tc>
          <w:tcPr>
            <w:tcW w:w="4230" w:type="dxa"/>
            <w:tcMar/>
          </w:tcPr>
          <w:p w:rsidR="59B23CEC" w:rsidP="59B23CEC" w:rsidRDefault="59B23CEC" w14:paraId="254D6595" w14:textId="46B13A95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Code</w:t>
            </w:r>
          </w:p>
        </w:tc>
        <w:tc>
          <w:tcPr>
            <w:tcW w:w="4035" w:type="dxa"/>
            <w:tcMar/>
          </w:tcPr>
          <w:p w:rsidR="59B23CEC" w:rsidP="59B23CEC" w:rsidRDefault="59B23CEC" w14:paraId="4A8E1E92" w14:textId="5F14A927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Performance</w:t>
            </w:r>
          </w:p>
        </w:tc>
      </w:tr>
      <w:tr w:rsidR="59B23CEC" w:rsidTr="4B19A63A" w14:paraId="50BE4128" w14:textId="77777777">
        <w:trPr>
          <w:trHeight w:val="300"/>
        </w:trPr>
        <w:tc>
          <w:tcPr>
            <w:tcW w:w="1065" w:type="dxa"/>
            <w:tcMar/>
          </w:tcPr>
          <w:p w:rsidR="59B23CEC" w:rsidP="59B23CEC" w:rsidRDefault="59B23CEC" w14:paraId="60B1EFCB" w14:textId="30916B42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Star Schema</w:t>
            </w:r>
          </w:p>
        </w:tc>
        <w:tc>
          <w:tcPr>
            <w:tcW w:w="4230" w:type="dxa"/>
            <w:tcMar/>
          </w:tcPr>
          <w:p w:rsidR="59B23CEC" w:rsidP="4B19A63A" w:rsidRDefault="59B23CEC" w14:paraId="5E3BD917" w14:textId="394A10A8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SELECT</w:t>
            </w:r>
          </w:p>
          <w:p w:rsidR="59B23CEC" w:rsidP="4B19A63A" w:rsidRDefault="59B23CEC" w14:paraId="1C75CAA1" w14:textId="510D2460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DI.Invent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oryID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467ADE58" w14:textId="4C570138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DF.Title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027876BB" w14:textId="1196685F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COUNT(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FFR.F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il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mR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entalKey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) AS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al_re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nta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l_events</w:t>
            </w:r>
          </w:p>
          <w:p w:rsidR="59B23CEC" w:rsidP="4B19A63A" w:rsidRDefault="59B23CEC" w14:paraId="74030FC3" w14:textId="09369117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FROM</w:t>
            </w:r>
          </w:p>
          <w:p w:rsidR="59B23CEC" w:rsidP="4B19A63A" w:rsidRDefault="59B23CEC" w14:paraId="4E441DF2" w14:textId="22A67D5A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FactF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ilmRentals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FFR</w:t>
            </w:r>
          </w:p>
          <w:p w:rsidR="59B23CEC" w:rsidP="4B19A63A" w:rsidRDefault="59B23CEC" w14:paraId="567694A2" w14:textId="3C680A6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375CA129" w14:textId="52C1BAD6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DimInvento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ry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AS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DI O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FFR.InventoryKey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DI.InventoryKey</w:t>
            </w:r>
          </w:p>
          <w:p w:rsidR="59B23CEC" w:rsidP="4B19A63A" w:rsidRDefault="59B23CEC" w14:paraId="2DA5F1DD" w14:textId="264A982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3774E521" w14:textId="77AFD51A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mFilm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 DF ON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DI.FilmID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DF.Film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ID</w:t>
            </w:r>
          </w:p>
          <w:p w:rsidR="59B23CEC" w:rsidP="4B19A63A" w:rsidRDefault="59B23CEC" w14:paraId="6B44D345" w14:textId="117DB854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GROUP BY</w:t>
            </w:r>
          </w:p>
          <w:p w:rsidR="59B23CEC" w:rsidP="4B19A63A" w:rsidRDefault="59B23CEC" w14:paraId="2ADADEDF" w14:textId="6F50ECDD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.InventoryID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,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DF.Titl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e</w:t>
            </w:r>
          </w:p>
          <w:p w:rsidR="59B23CEC" w:rsidP="4B19A63A" w:rsidRDefault="59B23CEC" w14:paraId="0B881285" w14:textId="4CC914F8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ORDER BY</w:t>
            </w:r>
          </w:p>
          <w:p w:rsidR="59B23CEC" w:rsidP="4B19A63A" w:rsidRDefault="59B23CEC" w14:paraId="1B2C110F" w14:textId="698D8649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total_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rental_events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DES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C;</w:t>
            </w:r>
          </w:p>
        </w:tc>
        <w:tc>
          <w:tcPr>
            <w:tcW w:w="4035" w:type="dxa"/>
            <w:tcMar/>
          </w:tcPr>
          <w:p w:rsidR="59B23CEC" w:rsidP="4B19A63A" w:rsidRDefault="59B23CEC" w14:paraId="2C4618DC" w14:textId="552EFA3B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SQL Server Execution Times:</w:t>
            </w:r>
          </w:p>
          <w:p w:rsidR="59B23CEC" w:rsidP="4B19A63A" w:rsidRDefault="59B23CEC" w14:paraId="6B4DF7AE" w14:textId="4ABCF5EE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 xml:space="preserve">   C</w:t>
            </w:r>
            <w:r w:rsidRPr="4B19A63A" w:rsidR="59B23CEC">
              <w:rPr>
                <w:rFonts w:ascii="Consolas" w:hAnsi="Consolas" w:eastAsia="Consolas" w:cs="Consolas"/>
              </w:rPr>
              <w:t xml:space="preserve">PU time = 50 </w:t>
            </w:r>
            <w:r w:rsidRPr="4B19A63A" w:rsidR="59B23CEC">
              <w:rPr>
                <w:rFonts w:ascii="Consolas" w:hAnsi="Consolas" w:eastAsia="Consolas" w:cs="Consolas"/>
              </w:rPr>
              <w:t>ms</w:t>
            </w:r>
            <w:r w:rsidRPr="4B19A63A" w:rsidR="59B23CEC">
              <w:rPr>
                <w:rFonts w:ascii="Consolas" w:hAnsi="Consolas" w:eastAsia="Consolas" w:cs="Consolas"/>
              </w:rPr>
              <w:t>,  elapsed ti</w:t>
            </w:r>
            <w:r w:rsidRPr="4B19A63A" w:rsidR="59B23CEC">
              <w:rPr>
                <w:rFonts w:ascii="Consolas" w:hAnsi="Consolas" w:eastAsia="Consolas" w:cs="Consolas"/>
              </w:rPr>
              <w:t xml:space="preserve">me = 155 </w:t>
            </w:r>
            <w:r w:rsidRPr="4B19A63A" w:rsidR="59B23CEC">
              <w:rPr>
                <w:rFonts w:ascii="Consolas" w:hAnsi="Consolas" w:eastAsia="Consolas" w:cs="Consolas"/>
              </w:rPr>
              <w:t>ms.</w:t>
            </w:r>
          </w:p>
          <w:p w:rsidR="59B23CEC" w:rsidP="4B19A63A" w:rsidRDefault="59B23CEC" w14:paraId="56696270" w14:textId="22A55145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Total execution time: 00:00:00.540</w:t>
            </w:r>
          </w:p>
        </w:tc>
      </w:tr>
      <w:tr w:rsidR="59B23CEC" w:rsidTr="4B19A63A" w14:paraId="6E81D6EF" w14:textId="77777777">
        <w:trPr>
          <w:trHeight w:val="300"/>
        </w:trPr>
        <w:tc>
          <w:tcPr>
            <w:tcW w:w="1065" w:type="dxa"/>
            <w:tcMar/>
          </w:tcPr>
          <w:p w:rsidR="59B23CEC" w:rsidP="59B23CEC" w:rsidRDefault="59B23CEC" w14:paraId="2874138B" w14:textId="175BED4D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SQL</w:t>
            </w:r>
          </w:p>
        </w:tc>
        <w:tc>
          <w:tcPr>
            <w:tcW w:w="4230" w:type="dxa"/>
            <w:tcMar/>
          </w:tcPr>
          <w:p w:rsidR="59B23CEC" w:rsidP="4B19A63A" w:rsidRDefault="59B23CEC" w14:paraId="7D0C5536" w14:textId="37B3574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SELECT</w:t>
            </w:r>
          </w:p>
          <w:p w:rsidR="59B23CEC" w:rsidP="4B19A63A" w:rsidRDefault="59B23CEC" w14:paraId="25119559" w14:textId="3D632CE0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I.inven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tory_id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7300B6FF" w14:textId="77643243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F.title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096ACE0D" w14:textId="68A60455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COUNT(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R.re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ntal_id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) AS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total_ren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tal_events</w:t>
            </w:r>
          </w:p>
          <w:p w:rsidR="59B23CEC" w:rsidP="4B19A63A" w:rsidRDefault="59B23CEC" w14:paraId="056C87BC" w14:textId="13B8B41D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FROM</w:t>
            </w:r>
          </w:p>
          <w:p w:rsidR="59B23CEC" w:rsidP="4B19A63A" w:rsidRDefault="59B23CEC" w14:paraId="5B81CC9D" w14:textId="2741881F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inventory AS I</w:t>
            </w:r>
          </w:p>
          <w:p w:rsidR="59B23CEC" w:rsidP="4B19A63A" w:rsidRDefault="59B23CEC" w14:paraId="7E5BB9C9" w14:textId="69CD435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798A7CA8" w14:textId="457E596C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film AS F ON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I.fi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lm_id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F.fil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m_i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</w:t>
            </w:r>
          </w:p>
          <w:p w:rsidR="59B23CEC" w:rsidP="4B19A63A" w:rsidRDefault="59B23CEC" w14:paraId="33B93D92" w14:textId="582CACA1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4DB91E1D" w14:textId="7B7AD5D1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rental AS R O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I.inventory_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R.inventory_id</w:t>
            </w:r>
          </w:p>
          <w:p w:rsidR="59B23CEC" w:rsidP="4B19A63A" w:rsidRDefault="59B23CEC" w14:paraId="3BCFC939" w14:textId="04CBB7FC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GROUP BY</w:t>
            </w:r>
          </w:p>
          <w:p w:rsidR="59B23CEC" w:rsidP="4B19A63A" w:rsidRDefault="59B23CEC" w14:paraId="0AF2962B" w14:textId="300EF2AD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I.inventor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y_i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,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F.title</w:t>
            </w:r>
          </w:p>
          <w:p w:rsidR="59B23CEC" w:rsidP="4B19A63A" w:rsidRDefault="59B23CEC" w14:paraId="7EEE9F03" w14:textId="0DA99F0A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ORDER BY</w:t>
            </w:r>
          </w:p>
          <w:p w:rsidR="59B23CEC" w:rsidP="4B19A63A" w:rsidRDefault="59B23CEC" w14:paraId="0B33590F" w14:textId="1676EB86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total_rental_events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ESC;</w:t>
            </w:r>
          </w:p>
        </w:tc>
        <w:tc>
          <w:tcPr>
            <w:tcW w:w="4035" w:type="dxa"/>
            <w:tcMar/>
          </w:tcPr>
          <w:p w:rsidR="59B23CEC" w:rsidP="4B19A63A" w:rsidRDefault="59B23CEC" w14:paraId="2DFF1425" w14:textId="472DB435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SQL Server Execution Times:</w:t>
            </w:r>
          </w:p>
          <w:p w:rsidR="59B23CEC" w:rsidP="4B19A63A" w:rsidRDefault="59B23CEC" w14:paraId="0CAA2476" w14:textId="62B81308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 xml:space="preserve">   CPU time = 23 </w:t>
            </w:r>
            <w:r w:rsidRPr="4B19A63A" w:rsidR="59B23CEC">
              <w:rPr>
                <w:rFonts w:ascii="Consolas" w:hAnsi="Consolas" w:eastAsia="Consolas" w:cs="Consolas"/>
              </w:rPr>
              <w:t>ms</w:t>
            </w:r>
            <w:r w:rsidRPr="4B19A63A" w:rsidR="59B23CEC">
              <w:rPr>
                <w:rFonts w:ascii="Consolas" w:hAnsi="Consolas" w:eastAsia="Consolas" w:cs="Consolas"/>
              </w:rPr>
              <w:t xml:space="preserve">,  elapsed time = 24 </w:t>
            </w:r>
            <w:r w:rsidRPr="4B19A63A" w:rsidR="59B23CEC">
              <w:rPr>
                <w:rFonts w:ascii="Consolas" w:hAnsi="Consolas" w:eastAsia="Consolas" w:cs="Consolas"/>
              </w:rPr>
              <w:t>ms.</w:t>
            </w:r>
          </w:p>
          <w:p w:rsidR="59B23CEC" w:rsidP="4B19A63A" w:rsidRDefault="59B23CEC" w14:paraId="6E75C545" w14:textId="13688746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Total execution time: 00:00:00.848</w:t>
            </w:r>
          </w:p>
        </w:tc>
      </w:tr>
      <w:tr w:rsidR="59B23CEC" w:rsidTr="4B19A63A" w14:paraId="29D34630" w14:textId="77777777">
        <w:trPr>
          <w:trHeight w:val="300"/>
        </w:trPr>
        <w:tc>
          <w:tcPr>
            <w:tcW w:w="1065" w:type="dxa"/>
            <w:tcMar/>
          </w:tcPr>
          <w:p w:rsidR="59B23CEC" w:rsidP="59B23CEC" w:rsidRDefault="59B23CEC" w14:paraId="2F7EC269" w14:textId="6081B164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Mongo DB</w:t>
            </w:r>
          </w:p>
        </w:tc>
        <w:tc>
          <w:tcPr>
            <w:tcW w:w="4230" w:type="dxa"/>
            <w:tcMar/>
          </w:tcPr>
          <w:p w:rsidR="59B23CEC" w:rsidP="4B19A63A" w:rsidRDefault="59B23CEC" w14:paraId="7304524C" w14:textId="43C62E33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db.i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nventory.ag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gregate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([</w:t>
            </w:r>
          </w:p>
          <w:p w:rsidR="59B23CEC" w:rsidP="4B19A63A" w:rsidRDefault="59B23CEC" w14:paraId="1C73C296" w14:textId="32BFAA49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0579B214" w14:textId="202E91F9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$lookup: {</w:t>
            </w:r>
          </w:p>
          <w:p w:rsidR="59B23CEC" w:rsidP="4B19A63A" w:rsidRDefault="59B23CEC" w14:paraId="48AF2C00" w14:textId="61FA47AF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from: "film",</w:t>
            </w:r>
          </w:p>
          <w:p w:rsidR="59B23CEC" w:rsidP="4B19A63A" w:rsidRDefault="59B23CEC" w14:paraId="189DFF94" w14:textId="068D2928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localFiel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film_id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325295C9" w14:textId="7C666FCF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foreignFiel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lm_id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4DC17175" w14:textId="7A2C97B9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as: "film_info"</w:t>
            </w:r>
          </w:p>
          <w:p w:rsidR="59B23CEC" w:rsidP="4B19A63A" w:rsidRDefault="59B23CEC" w14:paraId="1640577C" w14:textId="218D8050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}</w:t>
            </w:r>
          </w:p>
          <w:p w:rsidR="59B23CEC" w:rsidP="4B19A63A" w:rsidRDefault="59B23CEC" w14:paraId="36ADA7DE" w14:textId="03BB1FBA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},</w:t>
            </w:r>
          </w:p>
          <w:p w:rsidR="59B23CEC" w:rsidP="4B19A63A" w:rsidRDefault="59B23CEC" w14:paraId="3EFA05E5" w14:textId="1C307220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 $unwind: "$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film_i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nfo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 }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,</w:t>
            </w:r>
          </w:p>
          <w:p w:rsidR="59B23CEC" w:rsidP="4B19A63A" w:rsidRDefault="59B23CEC" w14:paraId="7C546AC2" w14:textId="62411A39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6A10313A" w14:textId="3D7E95F4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$lookup: {</w:t>
            </w:r>
          </w:p>
          <w:p w:rsidR="59B23CEC" w:rsidP="4B19A63A" w:rsidRDefault="59B23CEC" w14:paraId="6F3C1B56" w14:textId="3E3CA978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from: "rental",</w:t>
            </w:r>
          </w:p>
          <w:p w:rsidR="59B23CEC" w:rsidP="4B19A63A" w:rsidRDefault="59B23CEC" w14:paraId="59665663" w14:textId="1129F1EA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localFie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inventory_id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6E322817" w14:textId="43FD0B2F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foreignFie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invento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ry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_id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542F3879" w14:textId="1B3CA11B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as: "rent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al_info"</w:t>
            </w:r>
          </w:p>
          <w:p w:rsidR="59B23CEC" w:rsidP="4B19A63A" w:rsidRDefault="59B23CEC" w14:paraId="3D8984E2" w14:textId="3EA1E264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}</w:t>
            </w:r>
          </w:p>
          <w:p w:rsidR="59B23CEC" w:rsidP="4B19A63A" w:rsidRDefault="59B23CEC" w14:paraId="3EE9D7C6" w14:textId="4F84415F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},</w:t>
            </w:r>
          </w:p>
          <w:p w:rsidR="59B23CEC" w:rsidP="4B19A63A" w:rsidRDefault="59B23CEC" w14:paraId="2E3AA95F" w14:textId="185B8131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$unwind: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renta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l_i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n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fo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}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,</w:t>
            </w:r>
          </w:p>
          <w:p w:rsidR="59B23CEC" w:rsidP="4B19A63A" w:rsidRDefault="59B23CEC" w14:paraId="44EC2507" w14:textId="4EEB85BA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1AC95547" w14:textId="439A3690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$group: {</w:t>
            </w:r>
          </w:p>
          <w:p w:rsidR="59B23CEC" w:rsidP="4B19A63A" w:rsidRDefault="59B23CEC" w14:paraId="16802FCC" w14:textId="2814BC02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_id: {</w:t>
            </w:r>
          </w:p>
          <w:p w:rsidR="59B23CEC" w:rsidP="4B19A63A" w:rsidRDefault="59B23CEC" w14:paraId="4E309BB3" w14:textId="1ADC68D9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inventor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y_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"$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inventory_id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28A185D9" w14:textId="5C7FD93D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  title: "$film_info.tit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le"</w:t>
            </w:r>
          </w:p>
          <w:p w:rsidR="59B23CEC" w:rsidP="4B19A63A" w:rsidRDefault="59B23CEC" w14:paraId="1E6719E2" w14:textId="189B9B50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},</w:t>
            </w:r>
          </w:p>
          <w:p w:rsidR="59B23CEC" w:rsidP="4B19A63A" w:rsidRDefault="59B23CEC" w14:paraId="56489F04" w14:textId="5EC96691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total_ren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ta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l_e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vents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: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{ 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sum: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1 }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:rsidR="59B23CEC" w:rsidP="4B19A63A" w:rsidRDefault="59B23CEC" w14:paraId="54303C41" w14:textId="504CD583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}</w:t>
            </w:r>
          </w:p>
          <w:p w:rsidR="59B23CEC" w:rsidP="4B19A63A" w:rsidRDefault="59B23CEC" w14:paraId="39FF7750" w14:textId="4A914A89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},</w:t>
            </w:r>
          </w:p>
          <w:p w:rsidR="59B23CEC" w:rsidP="4B19A63A" w:rsidRDefault="59B23CEC" w14:paraId="7C41F37C" w14:textId="7E495569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5BD3246F" w14:textId="0AB83E20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$sort: {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total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_rental_events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-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1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}</w:t>
            </w:r>
          </w:p>
          <w:p w:rsidR="59B23CEC" w:rsidP="4B19A63A" w:rsidRDefault="59B23CEC" w14:paraId="69DE0AFB" w14:textId="6CAD2784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</w:t>
            </w:r>
          </w:p>
          <w:p w:rsidR="59B23CEC" w:rsidP="4B19A63A" w:rsidRDefault="59B23CEC" w14:paraId="43EE205B" w14:textId="44405F99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]);</w:t>
            </w:r>
          </w:p>
        </w:tc>
        <w:tc>
          <w:tcPr>
            <w:tcW w:w="4035" w:type="dxa"/>
            <w:tcMar/>
          </w:tcPr>
          <w:p w:rsidR="59B23CEC" w:rsidP="4B19A63A" w:rsidRDefault="59B23CEC" w14:paraId="70B036AF" w14:textId="224F20C1" w14:noSpellErr="1">
            <w:pPr>
              <w:rPr>
                <w:rFonts w:ascii="Consolas" w:hAnsi="Consolas" w:eastAsia="Consolas" w:cs="Consolas"/>
              </w:rPr>
            </w:pPr>
          </w:p>
        </w:tc>
      </w:tr>
    </w:tbl>
    <w:p w:rsidR="00791C52" w:rsidP="59B23CEC" w:rsidRDefault="00791C52" w14:paraId="03D523C8" w14:textId="33498880">
      <w:pPr>
        <w:rPr>
          <w:rFonts w:ascii="Aptos" w:hAnsi="Aptos" w:eastAsia="Aptos" w:cs="Aptos"/>
          <w:color w:val="000000" w:themeColor="text1"/>
        </w:rPr>
      </w:pPr>
    </w:p>
    <w:p w:rsidR="00791C52" w:rsidP="59B23CEC" w:rsidRDefault="2748369C" w14:paraId="573AFD25" w14:textId="6ACEF021">
      <w:pPr>
        <w:rPr>
          <w:rFonts w:ascii="Aptos" w:hAnsi="Aptos" w:eastAsia="Aptos" w:cs="Aptos"/>
          <w:color w:val="000000" w:themeColor="text1"/>
        </w:rPr>
      </w:pPr>
      <w:r w:rsidRPr="59B23CEC">
        <w:rPr>
          <w:rFonts w:ascii="Aptos" w:hAnsi="Aptos" w:eastAsia="Aptos" w:cs="Aptos"/>
          <w:b/>
          <w:bCs/>
          <w:color w:val="000000" w:themeColor="text1"/>
        </w:rPr>
        <w:t>5. Customer Lifetime Value (CLV)</w:t>
      </w:r>
    </w:p>
    <w:p w:rsidR="00791C52" w:rsidP="59B23CEC" w:rsidRDefault="2748369C" w14:paraId="2670D6EB" w14:textId="1DDB6B28">
      <w:pPr>
        <w:rPr>
          <w:rFonts w:ascii="Aptos" w:hAnsi="Aptos" w:eastAsia="Aptos" w:cs="Aptos"/>
          <w:color w:val="000000" w:themeColor="text1"/>
        </w:rPr>
      </w:pPr>
      <w:r w:rsidRPr="59B23CEC">
        <w:rPr>
          <w:rFonts w:ascii="Aptos" w:hAnsi="Aptos" w:eastAsia="Aptos" w:cs="Aptos"/>
          <w:color w:val="000000" w:themeColor="text1"/>
        </w:rPr>
        <w:t xml:space="preserve">Calculates the total monetary value (revenue) contributed by each customer throughout their history.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73"/>
        <w:gridCol w:w="4230"/>
        <w:gridCol w:w="4035"/>
      </w:tblGrid>
      <w:tr w:rsidR="59B23CEC" w:rsidTr="4B19A63A" w14:paraId="4F9D9335" w14:textId="77777777">
        <w:trPr>
          <w:trHeight w:val="300"/>
        </w:trPr>
        <w:tc>
          <w:tcPr>
            <w:tcW w:w="1065" w:type="dxa"/>
            <w:tcMar/>
          </w:tcPr>
          <w:p w:rsidR="59B23CEC" w:rsidP="59B23CEC" w:rsidRDefault="59B23CEC" w14:paraId="7D81A053" w14:textId="05B386EE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DB</w:t>
            </w:r>
          </w:p>
        </w:tc>
        <w:tc>
          <w:tcPr>
            <w:tcW w:w="4230" w:type="dxa"/>
            <w:tcMar/>
          </w:tcPr>
          <w:p w:rsidR="59B23CEC" w:rsidP="59B23CEC" w:rsidRDefault="59B23CEC" w14:paraId="416F29FB" w14:textId="1866BCDC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Code</w:t>
            </w:r>
          </w:p>
        </w:tc>
        <w:tc>
          <w:tcPr>
            <w:tcW w:w="4035" w:type="dxa"/>
            <w:tcMar/>
          </w:tcPr>
          <w:p w:rsidR="59B23CEC" w:rsidP="59B23CEC" w:rsidRDefault="59B23CEC" w14:paraId="7915C238" w14:textId="06DF1BD6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Performance</w:t>
            </w:r>
          </w:p>
        </w:tc>
      </w:tr>
      <w:tr w:rsidR="59B23CEC" w:rsidTr="4B19A63A" w14:paraId="79486A56" w14:textId="77777777">
        <w:trPr>
          <w:trHeight w:val="300"/>
        </w:trPr>
        <w:tc>
          <w:tcPr>
            <w:tcW w:w="1065" w:type="dxa"/>
            <w:tcMar/>
          </w:tcPr>
          <w:p w:rsidR="59B23CEC" w:rsidP="59B23CEC" w:rsidRDefault="59B23CEC" w14:paraId="17DE023B" w14:textId="38F4ECEC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Star Schema</w:t>
            </w:r>
          </w:p>
        </w:tc>
        <w:tc>
          <w:tcPr>
            <w:tcW w:w="4230" w:type="dxa"/>
            <w:tcMar/>
          </w:tcPr>
          <w:p w:rsidR="59B23CEC" w:rsidP="4B19A63A" w:rsidRDefault="59B23CEC" w14:paraId="50CC7FE3" w14:textId="7F2C735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SELECT</w:t>
            </w:r>
          </w:p>
          <w:p w:rsidR="59B23CEC" w:rsidP="4B19A63A" w:rsidRDefault="59B23CEC" w14:paraId="177343C2" w14:textId="5556E92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DCu.Fir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stName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2F0E4AE4" w14:textId="14D54E60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DCu.L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astName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78EA0CDE" w14:textId="112430E9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SUM(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SR.Amoun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)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total_customer_revenue</w:t>
            </w:r>
          </w:p>
          <w:p w:rsidR="59B23CEC" w:rsidP="4B19A63A" w:rsidRDefault="59B23CEC" w14:paraId="215240DF" w14:textId="632EC2E6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FROM</w:t>
            </w:r>
          </w:p>
          <w:p w:rsidR="59B23CEC" w:rsidP="4B19A63A" w:rsidRDefault="59B23CEC" w14:paraId="2697CC0F" w14:textId="5607C00C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FactStoreRevenue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 FSR</w:t>
            </w:r>
          </w:p>
          <w:p w:rsidR="59B23CEC" w:rsidP="4B19A63A" w:rsidRDefault="59B23CEC" w14:paraId="3D85AEC7" w14:textId="769084F1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501980BF" w14:textId="4235B2A2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Dim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Cust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om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er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DC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u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ON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FSR.CustomerKey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DCu.CustomerKey</w:t>
            </w:r>
          </w:p>
          <w:p w:rsidR="59B23CEC" w:rsidP="4B19A63A" w:rsidRDefault="59B23CEC" w14:paraId="006AD717" w14:textId="1076EAB2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GROUP BY</w:t>
            </w:r>
          </w:p>
          <w:p w:rsidR="59B23CEC" w:rsidP="4B19A63A" w:rsidRDefault="59B23CEC" w14:paraId="67E38833" w14:textId="57CFE51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DCu.Custo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merKey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,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DCu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.FirstName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,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DCu.La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tName</w:t>
            </w:r>
          </w:p>
          <w:p w:rsidR="59B23CEC" w:rsidP="4B19A63A" w:rsidRDefault="59B23CEC" w14:paraId="2644C612" w14:textId="5F205B3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ORDER BY</w:t>
            </w:r>
          </w:p>
          <w:p w:rsidR="59B23CEC" w:rsidP="4B19A63A" w:rsidRDefault="59B23CEC" w14:paraId="798EF476" w14:textId="059C1A16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total_customer_revenue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DESC;</w:t>
            </w:r>
          </w:p>
        </w:tc>
        <w:tc>
          <w:tcPr>
            <w:tcW w:w="4035" w:type="dxa"/>
            <w:tcMar/>
          </w:tcPr>
          <w:p w:rsidR="59B23CEC" w:rsidP="4B19A63A" w:rsidRDefault="59B23CEC" w14:paraId="3F5F4C53" w14:textId="5C1140D1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SQL Server Execution Times:</w:t>
            </w:r>
          </w:p>
          <w:p w:rsidR="59B23CEC" w:rsidP="4B19A63A" w:rsidRDefault="59B23CEC" w14:paraId="4C6215A8" w14:textId="7DA15B83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 xml:space="preserve">   CPU time = 23 </w:t>
            </w:r>
            <w:r w:rsidRPr="4B19A63A" w:rsidR="59B23CEC">
              <w:rPr>
                <w:rFonts w:ascii="Consolas" w:hAnsi="Consolas" w:eastAsia="Consolas" w:cs="Consolas"/>
              </w:rPr>
              <w:t>ms</w:t>
            </w:r>
            <w:r w:rsidRPr="4B19A63A" w:rsidR="59B23CEC">
              <w:rPr>
                <w:rFonts w:ascii="Consolas" w:hAnsi="Consolas" w:eastAsia="Consolas" w:cs="Consolas"/>
              </w:rPr>
              <w:t xml:space="preserve">,  elapsed time = 22 </w:t>
            </w:r>
            <w:r w:rsidRPr="4B19A63A" w:rsidR="59B23CEC">
              <w:rPr>
                <w:rFonts w:ascii="Consolas" w:hAnsi="Consolas" w:eastAsia="Consolas" w:cs="Consolas"/>
              </w:rPr>
              <w:t>ms.</w:t>
            </w:r>
          </w:p>
          <w:p w:rsidR="59B23CEC" w:rsidP="4B19A63A" w:rsidRDefault="59B23CEC" w14:paraId="153F38A2" w14:textId="36AAC1B1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Total execution time: 00:00:00.241</w:t>
            </w:r>
          </w:p>
        </w:tc>
      </w:tr>
      <w:tr w:rsidR="59B23CEC" w:rsidTr="4B19A63A" w14:paraId="6FB6E0B2" w14:textId="77777777">
        <w:trPr>
          <w:trHeight w:val="300"/>
        </w:trPr>
        <w:tc>
          <w:tcPr>
            <w:tcW w:w="1065" w:type="dxa"/>
            <w:tcMar/>
          </w:tcPr>
          <w:p w:rsidR="59B23CEC" w:rsidP="59B23CEC" w:rsidRDefault="59B23CEC" w14:paraId="1DAA2D53" w14:textId="0D4BEB97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SQL</w:t>
            </w:r>
          </w:p>
        </w:tc>
        <w:tc>
          <w:tcPr>
            <w:tcW w:w="4230" w:type="dxa"/>
            <w:tcMar/>
          </w:tcPr>
          <w:p w:rsidR="59B23CEC" w:rsidP="4B19A63A" w:rsidRDefault="59B23CEC" w14:paraId="518EF043" w14:textId="6976A1EF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SELECT</w:t>
            </w:r>
          </w:p>
          <w:p w:rsidR="59B23CEC" w:rsidP="4B19A63A" w:rsidRDefault="59B23CEC" w14:paraId="7F1B2F41" w14:textId="5D653A2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C.first_name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63FE0F6F" w14:textId="5E2B3F53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C.last_name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6DD00CA5" w14:textId="617AAF3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SU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M(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P.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amount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) AS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total_customer_revenue</w:t>
            </w:r>
          </w:p>
          <w:p w:rsidR="59B23CEC" w:rsidP="4B19A63A" w:rsidRDefault="59B23CEC" w14:paraId="368A9CFC" w14:textId="096C6711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FROM</w:t>
            </w:r>
          </w:p>
          <w:p w:rsidR="59B23CEC" w:rsidP="4B19A63A" w:rsidRDefault="59B23CEC" w14:paraId="7295FCFA" w14:textId="715A90F3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payment AS P</w:t>
            </w:r>
          </w:p>
          <w:p w:rsidR="59B23CEC" w:rsidP="4B19A63A" w:rsidRDefault="59B23CEC" w14:paraId="4FC76060" w14:textId="4CD87666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5E312CD0" w14:textId="42A75BC4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cu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stomer AS C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P.custome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r_id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C.customer_id</w:t>
            </w:r>
          </w:p>
          <w:p w:rsidR="59B23CEC" w:rsidP="4B19A63A" w:rsidRDefault="59B23CEC" w14:paraId="7115CAFD" w14:textId="5B064999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GROUP BY</w:t>
            </w:r>
          </w:p>
          <w:p w:rsidR="59B23CEC" w:rsidP="4B19A63A" w:rsidRDefault="59B23CEC" w14:paraId="49799E9E" w14:textId="08E215F5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C.custo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mer_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,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C.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fir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st_n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C.last_name</w:t>
            </w:r>
          </w:p>
          <w:p w:rsidR="59B23CEC" w:rsidP="4B19A63A" w:rsidRDefault="59B23CEC" w14:paraId="47D4300B" w14:textId="7AB53DE7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ORDER BY</w:t>
            </w:r>
          </w:p>
          <w:p w:rsidR="59B23CEC" w:rsidP="4B19A63A" w:rsidRDefault="59B23CEC" w14:paraId="0A31A1EB" w14:textId="19FA8906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to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tal_customer_revenue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DESC;</w:t>
            </w:r>
          </w:p>
        </w:tc>
        <w:tc>
          <w:tcPr>
            <w:tcW w:w="4035" w:type="dxa"/>
            <w:tcMar/>
          </w:tcPr>
          <w:p w:rsidR="59B23CEC" w:rsidP="4B19A63A" w:rsidRDefault="59B23CEC" w14:paraId="34933CFA" w14:textId="6379FF21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SQL Server Execution Times:</w:t>
            </w:r>
          </w:p>
          <w:p w:rsidR="59B23CEC" w:rsidP="4B19A63A" w:rsidRDefault="59B23CEC" w14:paraId="12DE6D22" w14:textId="7C60EFA7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 xml:space="preserve">   CPU</w:t>
            </w:r>
            <w:r w:rsidRPr="4B19A63A" w:rsidR="59B23CEC">
              <w:rPr>
                <w:rFonts w:ascii="Consolas" w:hAnsi="Consolas" w:eastAsia="Consolas" w:cs="Consolas"/>
              </w:rPr>
              <w:t xml:space="preserve"> time = 24 </w:t>
            </w:r>
            <w:r w:rsidRPr="4B19A63A" w:rsidR="59B23CEC">
              <w:rPr>
                <w:rFonts w:ascii="Consolas" w:hAnsi="Consolas" w:eastAsia="Consolas" w:cs="Consolas"/>
              </w:rPr>
              <w:t>ms</w:t>
            </w:r>
            <w:r w:rsidRPr="4B19A63A" w:rsidR="59B23CEC">
              <w:rPr>
                <w:rFonts w:ascii="Consolas" w:hAnsi="Consolas" w:eastAsia="Consolas" w:cs="Consolas"/>
              </w:rPr>
              <w:t>,  el</w:t>
            </w:r>
            <w:r w:rsidRPr="4B19A63A" w:rsidR="59B23CEC">
              <w:rPr>
                <w:rFonts w:ascii="Consolas" w:hAnsi="Consolas" w:eastAsia="Consolas" w:cs="Consolas"/>
              </w:rPr>
              <w:t>apsed time = 2</w:t>
            </w:r>
            <w:r w:rsidRPr="4B19A63A" w:rsidR="59B23CEC">
              <w:rPr>
                <w:rFonts w:ascii="Consolas" w:hAnsi="Consolas" w:eastAsia="Consolas" w:cs="Consolas"/>
              </w:rPr>
              <w:t xml:space="preserve">4 </w:t>
            </w:r>
            <w:r w:rsidRPr="4B19A63A" w:rsidR="59B23CEC">
              <w:rPr>
                <w:rFonts w:ascii="Consolas" w:hAnsi="Consolas" w:eastAsia="Consolas" w:cs="Consolas"/>
              </w:rPr>
              <w:t>ms.</w:t>
            </w:r>
          </w:p>
          <w:p w:rsidR="59B23CEC" w:rsidP="4B19A63A" w:rsidRDefault="59B23CEC" w14:paraId="1B6651EC" w14:textId="3B5B340D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Total execution time: 00:00:00.222</w:t>
            </w:r>
          </w:p>
        </w:tc>
      </w:tr>
      <w:tr w:rsidR="59B23CEC" w:rsidTr="4B19A63A" w14:paraId="3B96645B" w14:textId="77777777">
        <w:trPr>
          <w:trHeight w:val="300"/>
        </w:trPr>
        <w:tc>
          <w:tcPr>
            <w:tcW w:w="1065" w:type="dxa"/>
            <w:tcMar/>
          </w:tcPr>
          <w:p w:rsidR="59B23CEC" w:rsidP="59B23CEC" w:rsidRDefault="59B23CEC" w14:paraId="06018E66" w14:textId="2BC9C977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Mongo DB</w:t>
            </w:r>
          </w:p>
        </w:tc>
        <w:tc>
          <w:tcPr>
            <w:tcW w:w="4230" w:type="dxa"/>
            <w:tcMar/>
          </w:tcPr>
          <w:p w:rsidR="59B23CEC" w:rsidP="4B19A63A" w:rsidRDefault="59B23CEC" w14:paraId="30791962" w14:textId="1CD8E7AA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db.payment.aggregate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([</w:t>
            </w:r>
          </w:p>
          <w:p w:rsidR="59B23CEC" w:rsidP="4B19A63A" w:rsidRDefault="59B23CEC" w14:paraId="37569889" w14:textId="5F730EB8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18C10DF2" w14:textId="57541004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$lookup: {</w:t>
            </w:r>
          </w:p>
          <w:p w:rsidR="59B23CEC" w:rsidP="4B19A63A" w:rsidRDefault="59B23CEC" w14:paraId="19795DC9" w14:textId="32726587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from: "customer", </w:t>
            </w:r>
          </w:p>
          <w:p w:rsidR="59B23CEC" w:rsidP="4B19A63A" w:rsidRDefault="59B23CEC" w14:paraId="1214BCA8" w14:textId="165AB875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localFi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eld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customer_id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, </w:t>
            </w:r>
          </w:p>
          <w:p w:rsidR="59B23CEC" w:rsidP="4B19A63A" w:rsidRDefault="59B23CEC" w14:paraId="1DF41D19" w14:textId="782B43FA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foreig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nFiel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customer_id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", </w:t>
            </w:r>
          </w:p>
          <w:p w:rsidR="59B23CEC" w:rsidP="4B19A63A" w:rsidRDefault="59B23CEC" w14:paraId="2B5986C8" w14:textId="08B3FDBC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as: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customer_in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fo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" </w:t>
            </w:r>
          </w:p>
          <w:p w:rsidR="59B23CEC" w:rsidP="4B19A63A" w:rsidRDefault="59B23CEC" w14:paraId="14455465" w14:textId="471B6E71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}</w:t>
            </w:r>
          </w:p>
          <w:p w:rsidR="59B23CEC" w:rsidP="4B19A63A" w:rsidRDefault="59B23CEC" w14:paraId="7CA31E17" w14:textId="7FC5159D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},</w:t>
            </w:r>
          </w:p>
          <w:p w:rsidR="59B23CEC" w:rsidP="4B19A63A" w:rsidRDefault="59B23CEC" w14:paraId="7B2C733F" w14:textId="1D7DDE35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61835956" w14:textId="0764EC39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$unwind: "$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customer_info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</w:t>
            </w:r>
          </w:p>
          <w:p w:rsidR="59B23CEC" w:rsidP="4B19A63A" w:rsidRDefault="59B23CEC" w14:paraId="3C436006" w14:textId="1273285B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},</w:t>
            </w:r>
          </w:p>
          <w:p w:rsidR="59B23CEC" w:rsidP="4B19A63A" w:rsidRDefault="59B23CEC" w14:paraId="2ABEF22C" w14:textId="241A26B1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1B22A847" w14:textId="4088555E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$group: {</w:t>
            </w:r>
          </w:p>
          <w:p w:rsidR="59B23CEC" w:rsidP="4B19A63A" w:rsidRDefault="59B23CEC" w14:paraId="3EBDF66B" w14:textId="0A69CD3B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_id: "$cu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stomer_id"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, </w:t>
            </w:r>
          </w:p>
          <w:p w:rsidR="59B23CEC" w:rsidP="4B19A63A" w:rsidRDefault="59B23CEC" w14:paraId="371C4310" w14:textId="16156D49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fir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s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t_nam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: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{ 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fir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st: "$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c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ustomer_info.first_name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 }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, </w:t>
            </w:r>
          </w:p>
          <w:p w:rsidR="59B23CEC" w:rsidP="4B19A63A" w:rsidRDefault="59B23CEC" w14:paraId="12F20A63" w14:textId="310C5AD5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la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st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_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n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ame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: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{ 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first: "$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customer_info.last_name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 }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,  </w:t>
            </w:r>
          </w:p>
          <w:p w:rsidR="59B23CEC" w:rsidP="4B19A63A" w:rsidRDefault="59B23CEC" w14:paraId="73BB0956" w14:textId="45F97063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tota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l_customer_re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venue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: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{ 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sum: "$amount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 }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:rsidR="59B23CEC" w:rsidP="4B19A63A" w:rsidRDefault="59B23CEC" w14:paraId="357F8CF7" w14:textId="518ECF14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}</w:t>
            </w:r>
          </w:p>
          <w:p w:rsidR="59B23CEC" w:rsidP="4B19A63A" w:rsidRDefault="59B23CEC" w14:paraId="3902830A" w14:textId="0CCBFC88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},</w:t>
            </w:r>
          </w:p>
          <w:p w:rsidR="59B23CEC" w:rsidP="4B19A63A" w:rsidRDefault="59B23CEC" w14:paraId="4BCE8677" w14:textId="476010E4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23E62B07" w14:textId="58276694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$sort: {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tota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l_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customer_revenue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-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1 }</w:t>
            </w:r>
          </w:p>
          <w:p w:rsidR="59B23CEC" w:rsidP="4B19A63A" w:rsidRDefault="59B23CEC" w14:paraId="5DFDCED4" w14:textId="5D8296D0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</w:t>
            </w:r>
          </w:p>
          <w:p w:rsidR="59B23CEC" w:rsidP="4B19A63A" w:rsidRDefault="59B23CEC" w14:paraId="284C090D" w14:textId="2D663CA6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]);</w:t>
            </w:r>
          </w:p>
        </w:tc>
        <w:tc>
          <w:tcPr>
            <w:tcW w:w="4035" w:type="dxa"/>
            <w:tcMar/>
          </w:tcPr>
          <w:p w:rsidR="59B23CEC" w:rsidP="4B19A63A" w:rsidRDefault="59B23CEC" w14:paraId="3059DB6F" w14:textId="20A6B742" w14:noSpellErr="1">
            <w:pPr>
              <w:rPr>
                <w:rFonts w:ascii="Consolas" w:hAnsi="Consolas" w:eastAsia="Consolas" w:cs="Consolas"/>
              </w:rPr>
            </w:pPr>
          </w:p>
        </w:tc>
      </w:tr>
    </w:tbl>
    <w:p w:rsidR="00791C52" w:rsidP="59B23CEC" w:rsidRDefault="00791C52" w14:paraId="5E17EFE3" w14:textId="29881BF0">
      <w:pPr>
        <w:rPr>
          <w:rFonts w:ascii="Aptos" w:hAnsi="Aptos" w:eastAsia="Aptos" w:cs="Aptos"/>
          <w:color w:val="000000" w:themeColor="text1"/>
        </w:rPr>
      </w:pPr>
    </w:p>
    <w:p w:rsidR="00791C52" w:rsidP="59B23CEC" w:rsidRDefault="2748369C" w14:paraId="7FF2AA4A" w14:textId="256363F3">
      <w:pPr>
        <w:rPr>
          <w:rFonts w:ascii="Aptos" w:hAnsi="Aptos" w:eastAsia="Aptos" w:cs="Aptos"/>
          <w:color w:val="000000" w:themeColor="text1"/>
        </w:rPr>
      </w:pPr>
      <w:r w:rsidRPr="59B23CEC">
        <w:rPr>
          <w:rFonts w:ascii="Aptos" w:hAnsi="Aptos" w:eastAsia="Aptos" w:cs="Aptos"/>
          <w:b/>
          <w:bCs/>
          <w:color w:val="000000" w:themeColor="text1"/>
        </w:rPr>
        <w:t>6. Annual Store Revenue Trend</w:t>
      </w:r>
    </w:p>
    <w:p w:rsidR="00791C52" w:rsidP="59B23CEC" w:rsidRDefault="2748369C" w14:paraId="49890AED" w14:textId="17B70D01">
      <w:pPr>
        <w:rPr>
          <w:rFonts w:ascii="Aptos" w:hAnsi="Aptos" w:eastAsia="Aptos" w:cs="Aptos"/>
          <w:color w:val="000000" w:themeColor="text1"/>
        </w:rPr>
      </w:pPr>
      <w:r w:rsidRPr="59B23CEC">
        <w:rPr>
          <w:rFonts w:ascii="Aptos" w:hAnsi="Aptos" w:eastAsia="Aptos" w:cs="Aptos"/>
          <w:color w:val="000000" w:themeColor="text1"/>
        </w:rPr>
        <w:t>Measures the total revenue generated by each store, grouped by year. This allows for historical and comparative performance analysis across different store locations over time.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73"/>
        <w:gridCol w:w="4215"/>
        <w:gridCol w:w="4050"/>
      </w:tblGrid>
      <w:tr w:rsidR="59B23CEC" w:rsidTr="4B19A63A" w14:paraId="06029683" w14:textId="77777777">
        <w:trPr>
          <w:trHeight w:val="300"/>
        </w:trPr>
        <w:tc>
          <w:tcPr>
            <w:tcW w:w="1065" w:type="dxa"/>
            <w:tcMar/>
          </w:tcPr>
          <w:p w:rsidR="59B23CEC" w:rsidP="59B23CEC" w:rsidRDefault="59B23CEC" w14:paraId="5A41554E" w14:textId="609B48F8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DB</w:t>
            </w:r>
          </w:p>
        </w:tc>
        <w:tc>
          <w:tcPr>
            <w:tcW w:w="4215" w:type="dxa"/>
            <w:tcMar/>
          </w:tcPr>
          <w:p w:rsidR="59B23CEC" w:rsidP="59B23CEC" w:rsidRDefault="59B23CEC" w14:paraId="3B5237CA" w14:textId="100374EB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Code</w:t>
            </w:r>
          </w:p>
        </w:tc>
        <w:tc>
          <w:tcPr>
            <w:tcW w:w="4050" w:type="dxa"/>
            <w:tcMar/>
          </w:tcPr>
          <w:p w:rsidR="59B23CEC" w:rsidP="59B23CEC" w:rsidRDefault="59B23CEC" w14:paraId="7A1E91DE" w14:textId="43C4003B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Performance</w:t>
            </w:r>
          </w:p>
        </w:tc>
      </w:tr>
      <w:tr w:rsidR="59B23CEC" w:rsidTr="4B19A63A" w14:paraId="2135BE61" w14:textId="77777777">
        <w:trPr>
          <w:trHeight w:val="300"/>
        </w:trPr>
        <w:tc>
          <w:tcPr>
            <w:tcW w:w="1065" w:type="dxa"/>
            <w:tcMar/>
          </w:tcPr>
          <w:p w:rsidR="59B23CEC" w:rsidP="59B23CEC" w:rsidRDefault="59B23CEC" w14:paraId="538C75AE" w14:textId="3E80515C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Star Schema</w:t>
            </w:r>
          </w:p>
        </w:tc>
        <w:tc>
          <w:tcPr>
            <w:tcW w:w="4215" w:type="dxa"/>
            <w:tcMar/>
          </w:tcPr>
          <w:p w:rsidR="59B23CEC" w:rsidP="4B19A63A" w:rsidRDefault="59B23CEC" w14:paraId="5A189A37" w14:textId="5F3F527D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SELECT</w:t>
            </w:r>
          </w:p>
          <w:p w:rsidR="59B23CEC" w:rsidP="4B19A63A" w:rsidRDefault="59B23CEC" w14:paraId="752415E5" w14:textId="390A70A0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DD.[Year],</w:t>
            </w:r>
          </w:p>
          <w:p w:rsidR="59B23CEC" w:rsidP="4B19A63A" w:rsidRDefault="59B23CEC" w14:paraId="7C590967" w14:textId="2477697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DS.StoreID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2A1EC667" w14:textId="2DA4162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SUM(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SR.Amount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) AS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annual_store_revenue</w:t>
            </w:r>
          </w:p>
          <w:p w:rsidR="59B23CEC" w:rsidP="4B19A63A" w:rsidRDefault="59B23CEC" w14:paraId="6FC3815B" w14:textId="518FF095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FROM</w:t>
            </w:r>
          </w:p>
          <w:p w:rsidR="59B23CEC" w:rsidP="4B19A63A" w:rsidRDefault="59B23CEC" w14:paraId="149DF32B" w14:textId="55AFAC0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FactStoreRevenue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 FSR</w:t>
            </w:r>
          </w:p>
          <w:p w:rsidR="59B23CEC" w:rsidP="4B19A63A" w:rsidRDefault="59B23CEC" w14:paraId="46C19E48" w14:textId="32A5071E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55B14DA3" w14:textId="190CBDD8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DimDate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 DD ON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FSR.DateKey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DD.DateKey</w:t>
            </w:r>
          </w:p>
          <w:p w:rsidR="59B23CEC" w:rsidP="4B19A63A" w:rsidRDefault="59B23CEC" w14:paraId="534578F7" w14:textId="0218026A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4292AC8B" w14:textId="64F722DD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DimStore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 DS ON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FSR.StoreKey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DS.StoreKey</w:t>
            </w:r>
          </w:p>
          <w:p w:rsidR="59B23CEC" w:rsidP="4B19A63A" w:rsidRDefault="59B23CEC" w14:paraId="4A1685EF" w14:textId="20591E9C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GROUP BY</w:t>
            </w:r>
          </w:p>
          <w:p w:rsidR="59B23CEC" w:rsidP="4B19A63A" w:rsidRDefault="59B23CEC" w14:paraId="7ED06596" w14:textId="06720961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DD.[Year],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DS.StoreID</w:t>
            </w:r>
          </w:p>
          <w:p w:rsidR="59B23CEC" w:rsidP="4B19A63A" w:rsidRDefault="59B23CEC" w14:paraId="447DE6A7" w14:textId="673910A3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ORDER BY</w:t>
            </w:r>
          </w:p>
          <w:p w:rsidR="59B23CEC" w:rsidP="4B19A63A" w:rsidRDefault="59B23CEC" w14:paraId="65086E22" w14:textId="34F41D5A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DD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.[Year],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annual_store_revenue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DESC;</w:t>
            </w:r>
          </w:p>
        </w:tc>
        <w:tc>
          <w:tcPr>
            <w:tcW w:w="4050" w:type="dxa"/>
            <w:tcMar/>
          </w:tcPr>
          <w:p w:rsidR="59B23CEC" w:rsidP="4B19A63A" w:rsidRDefault="59B23CEC" w14:paraId="445D89C6" w14:textId="119BF909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SQL Server Execution Times:</w:t>
            </w:r>
          </w:p>
          <w:p w:rsidR="59B23CEC" w:rsidP="4B19A63A" w:rsidRDefault="59B23CEC" w14:paraId="3F536F94" w14:textId="3B0D9966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 xml:space="preserve">   CPU t</w:t>
            </w:r>
            <w:r w:rsidRPr="4B19A63A" w:rsidR="59B23CEC">
              <w:rPr>
                <w:rFonts w:ascii="Consolas" w:hAnsi="Consolas" w:eastAsia="Consolas" w:cs="Consolas"/>
              </w:rPr>
              <w:t>im</w:t>
            </w:r>
            <w:r w:rsidRPr="4B19A63A" w:rsidR="59B23CEC">
              <w:rPr>
                <w:rFonts w:ascii="Consolas" w:hAnsi="Consolas" w:eastAsia="Consolas" w:cs="Consolas"/>
              </w:rPr>
              <w:t xml:space="preserve">e = 43 </w:t>
            </w:r>
            <w:r w:rsidRPr="4B19A63A" w:rsidR="59B23CEC">
              <w:rPr>
                <w:rFonts w:ascii="Consolas" w:hAnsi="Consolas" w:eastAsia="Consolas" w:cs="Consolas"/>
              </w:rPr>
              <w:t>ms</w:t>
            </w:r>
            <w:r w:rsidRPr="4B19A63A" w:rsidR="59B23CEC">
              <w:rPr>
                <w:rFonts w:ascii="Consolas" w:hAnsi="Consolas" w:eastAsia="Consolas" w:cs="Consolas"/>
              </w:rPr>
              <w:t xml:space="preserve">,  elapsed time = 42 </w:t>
            </w:r>
            <w:r w:rsidRPr="4B19A63A" w:rsidR="59B23CEC">
              <w:rPr>
                <w:rFonts w:ascii="Consolas" w:hAnsi="Consolas" w:eastAsia="Consolas" w:cs="Consolas"/>
              </w:rPr>
              <w:t>ms.</w:t>
            </w:r>
          </w:p>
          <w:p w:rsidR="59B23CEC" w:rsidP="4B19A63A" w:rsidRDefault="59B23CEC" w14:paraId="790853A1" w14:textId="20CFE7A4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Total execution time: 00:00:00.188</w:t>
            </w:r>
          </w:p>
        </w:tc>
      </w:tr>
      <w:tr w:rsidR="59B23CEC" w:rsidTr="4B19A63A" w14:paraId="5CF810F7" w14:textId="77777777">
        <w:trPr>
          <w:trHeight w:val="300"/>
        </w:trPr>
        <w:tc>
          <w:tcPr>
            <w:tcW w:w="1065" w:type="dxa"/>
            <w:tcMar/>
          </w:tcPr>
          <w:p w:rsidR="59B23CEC" w:rsidP="59B23CEC" w:rsidRDefault="59B23CEC" w14:paraId="24F6A5B8" w14:textId="119FDA52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SQL</w:t>
            </w:r>
          </w:p>
        </w:tc>
        <w:tc>
          <w:tcPr>
            <w:tcW w:w="4215" w:type="dxa"/>
            <w:tcMar/>
          </w:tcPr>
          <w:p w:rsidR="59B23CEC" w:rsidP="4B19A63A" w:rsidRDefault="59B23CEC" w14:paraId="476C863C" w14:textId="5F2A785F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SELECT</w:t>
            </w:r>
          </w:p>
          <w:p w:rsidR="59B23CEC" w:rsidP="4B19A63A" w:rsidRDefault="59B23CEC" w14:paraId="16390304" w14:textId="1F16E14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YEAR(P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.payment_date) AS Year,</w:t>
            </w:r>
          </w:p>
          <w:p w:rsidR="59B23CEC" w:rsidP="4B19A63A" w:rsidRDefault="59B23CEC" w14:paraId="76840E46" w14:textId="42E66D8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S.stor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StoreID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,</w:t>
            </w:r>
          </w:p>
          <w:p w:rsidR="59B23CEC" w:rsidP="4B19A63A" w:rsidRDefault="59B23CEC" w14:paraId="44120EC2" w14:textId="58CE2559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SUM(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P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.a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mount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) AS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annual_store_revenue</w:t>
            </w:r>
          </w:p>
          <w:p w:rsidR="59B23CEC" w:rsidP="4B19A63A" w:rsidRDefault="59B23CEC" w14:paraId="73CCC867" w14:textId="48B6D0E9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FROM</w:t>
            </w:r>
          </w:p>
          <w:p w:rsidR="59B23CEC" w:rsidP="4B19A63A" w:rsidRDefault="59B23CEC" w14:paraId="45D70AA4" w14:textId="45364607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payment AS P</w:t>
            </w:r>
          </w:p>
          <w:p w:rsidR="59B23CEC" w:rsidP="4B19A63A" w:rsidRDefault="59B23CEC" w14:paraId="7453B446" w14:textId="2A27DC2A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7F1A3775" w14:textId="0CFEC752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staff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AS ST O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P.st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aff_id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ST.staff_id</w:t>
            </w:r>
          </w:p>
          <w:p w:rsidR="59B23CEC" w:rsidP="4B19A63A" w:rsidRDefault="59B23CEC" w14:paraId="49D7D1B3" w14:textId="125A8CE2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JOIN</w:t>
            </w:r>
          </w:p>
          <w:p w:rsidR="59B23CEC" w:rsidP="4B19A63A" w:rsidRDefault="59B23CEC" w14:paraId="79EC2279" w14:textId="05004587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store AS S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ON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ST.stor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e_id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=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S.store_id</w:t>
            </w:r>
          </w:p>
          <w:p w:rsidR="59B23CEC" w:rsidP="4B19A63A" w:rsidRDefault="59B23CEC" w14:paraId="3A2F0805" w14:textId="5FFEB843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GROUP BY</w:t>
            </w:r>
          </w:p>
          <w:p w:rsidR="59B23CEC" w:rsidP="4B19A63A" w:rsidRDefault="59B23CEC" w14:paraId="40EE48DF" w14:textId="72671A89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YEAR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(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P.payme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nt_date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),</w:t>
            </w:r>
          </w:p>
          <w:p w:rsidR="59B23CEC" w:rsidP="4B19A63A" w:rsidRDefault="59B23CEC" w14:paraId="77567E7D" w14:textId="27752187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S.store_id</w:t>
            </w:r>
          </w:p>
          <w:p w:rsidR="59B23CEC" w:rsidP="4B19A63A" w:rsidRDefault="59B23CEC" w14:paraId="798F97C8" w14:textId="07EA8C9B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ORDER BY</w:t>
            </w:r>
          </w:p>
          <w:p w:rsidR="59B23CEC" w:rsidP="4B19A63A" w:rsidRDefault="59B23CEC" w14:paraId="2D601AE3" w14:textId="3B9054E1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Year,</w:t>
            </w:r>
          </w:p>
          <w:p w:rsidR="59B23CEC" w:rsidP="4B19A63A" w:rsidRDefault="59B23CEC" w14:paraId="0D59EFD5" w14:textId="59066BC6">
            <w:pPr>
              <w:rPr>
                <w:rFonts w:ascii="Consolas" w:hAnsi="Consolas" w:eastAsia="Consolas" w:cs="Consolas"/>
                <w:sz w:val="18"/>
                <w:szCs w:val="18"/>
              </w:rPr>
            </w:pP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annual_sto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>re_revenue</w:t>
            </w:r>
            <w:r w:rsidRPr="4B19A63A" w:rsidR="59B23CEC">
              <w:rPr>
                <w:rFonts w:ascii="Consolas" w:hAnsi="Consolas" w:eastAsia="Consolas" w:cs="Consolas"/>
                <w:sz w:val="18"/>
                <w:szCs w:val="18"/>
              </w:rPr>
              <w:t xml:space="preserve"> DESC;</w:t>
            </w:r>
          </w:p>
        </w:tc>
        <w:tc>
          <w:tcPr>
            <w:tcW w:w="4050" w:type="dxa"/>
            <w:tcMar/>
          </w:tcPr>
          <w:p w:rsidR="59B23CEC" w:rsidP="4B19A63A" w:rsidRDefault="59B23CEC" w14:paraId="559593A9" w14:textId="5DD8C315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SQL Server Execution Times:</w:t>
            </w:r>
          </w:p>
          <w:p w:rsidR="59B23CEC" w:rsidP="4B19A63A" w:rsidRDefault="59B23CEC" w14:paraId="5A514CAE" w14:textId="66017A11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 xml:space="preserve">   CPU t</w:t>
            </w:r>
            <w:r w:rsidRPr="4B19A63A" w:rsidR="59B23CEC">
              <w:rPr>
                <w:rFonts w:ascii="Consolas" w:hAnsi="Consolas" w:eastAsia="Consolas" w:cs="Consolas"/>
              </w:rPr>
              <w:t xml:space="preserve">ime = 24 </w:t>
            </w:r>
            <w:r w:rsidRPr="4B19A63A" w:rsidR="59B23CEC">
              <w:rPr>
                <w:rFonts w:ascii="Consolas" w:hAnsi="Consolas" w:eastAsia="Consolas" w:cs="Consolas"/>
              </w:rPr>
              <w:t>ms</w:t>
            </w:r>
            <w:r w:rsidRPr="4B19A63A" w:rsidR="59B23CEC">
              <w:rPr>
                <w:rFonts w:ascii="Consolas" w:hAnsi="Consolas" w:eastAsia="Consolas" w:cs="Consolas"/>
              </w:rPr>
              <w:t xml:space="preserve">,  elapsed time = 22 </w:t>
            </w:r>
            <w:r w:rsidRPr="4B19A63A" w:rsidR="59B23CEC">
              <w:rPr>
                <w:rFonts w:ascii="Consolas" w:hAnsi="Consolas" w:eastAsia="Consolas" w:cs="Consolas"/>
              </w:rPr>
              <w:t>ms.</w:t>
            </w:r>
          </w:p>
          <w:p w:rsidR="59B23CEC" w:rsidP="4B19A63A" w:rsidRDefault="59B23CEC" w14:paraId="0A7025DF" w14:textId="425C7F4C">
            <w:pPr>
              <w:rPr>
                <w:rFonts w:ascii="Consolas" w:hAnsi="Consolas" w:eastAsia="Consolas" w:cs="Consolas"/>
              </w:rPr>
            </w:pPr>
            <w:r w:rsidRPr="4B19A63A" w:rsidR="59B23CEC">
              <w:rPr>
                <w:rFonts w:ascii="Consolas" w:hAnsi="Consolas" w:eastAsia="Consolas" w:cs="Consolas"/>
              </w:rPr>
              <w:t>Total execution time: 00:00:00.189</w:t>
            </w:r>
          </w:p>
        </w:tc>
      </w:tr>
      <w:tr w:rsidR="59B23CEC" w:rsidTr="4B19A63A" w14:paraId="73CA4D1C" w14:textId="77777777">
        <w:trPr>
          <w:trHeight w:val="300"/>
        </w:trPr>
        <w:tc>
          <w:tcPr>
            <w:tcW w:w="1065" w:type="dxa"/>
            <w:tcMar/>
          </w:tcPr>
          <w:p w:rsidR="59B23CEC" w:rsidP="59B23CEC" w:rsidRDefault="59B23CEC" w14:paraId="57306A1D" w14:textId="18A1B5FB">
            <w:pPr>
              <w:rPr>
                <w:rFonts w:ascii="Aptos" w:hAnsi="Aptos" w:eastAsia="Aptos" w:cs="Aptos"/>
              </w:rPr>
            </w:pPr>
            <w:r w:rsidRPr="59B23CEC">
              <w:rPr>
                <w:rFonts w:ascii="Aptos" w:hAnsi="Aptos" w:eastAsia="Aptos" w:cs="Aptos"/>
              </w:rPr>
              <w:t>Mongo DB</w:t>
            </w:r>
          </w:p>
        </w:tc>
        <w:tc>
          <w:tcPr>
            <w:tcW w:w="4215" w:type="dxa"/>
            <w:tcMar/>
          </w:tcPr>
          <w:p w:rsidR="59B23CEC" w:rsidP="4B19A63A" w:rsidRDefault="59B23CEC" w14:paraId="3372639B" w14:textId="20687021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db.payment.agg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regate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([</w:t>
            </w:r>
          </w:p>
          <w:p w:rsidR="59B23CEC" w:rsidP="4B19A63A" w:rsidRDefault="59B23CEC" w14:paraId="35C98B83" w14:textId="1F9D0344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014044A0" w14:textId="683F713F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$lookup: {</w:t>
            </w:r>
          </w:p>
          <w:p w:rsidR="59B23CEC" w:rsidP="4B19A63A" w:rsidRDefault="59B23CEC" w14:paraId="7EA96CCC" w14:textId="421D0A0E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from: "staff",</w:t>
            </w:r>
          </w:p>
          <w:p w:rsidR="59B23CEC" w:rsidP="4B19A63A" w:rsidRDefault="59B23CEC" w14:paraId="6B102612" w14:textId="59E03DB9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loca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lF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ield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staff_id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3F38BFE3" w14:textId="588899AC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foreignField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staff_id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",</w:t>
            </w:r>
          </w:p>
          <w:p w:rsidR="59B23CEC" w:rsidP="4B19A63A" w:rsidRDefault="59B23CEC" w14:paraId="72221F3E" w14:textId="4E70B725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as: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staff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_info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</w:t>
            </w:r>
          </w:p>
          <w:p w:rsidR="59B23CEC" w:rsidP="4B19A63A" w:rsidRDefault="59B23CEC" w14:paraId="0AF960B7" w14:textId="317F7E61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}</w:t>
            </w:r>
          </w:p>
          <w:p w:rsidR="59B23CEC" w:rsidP="4B19A63A" w:rsidRDefault="59B23CEC" w14:paraId="3E292F6A" w14:textId="0D9D9BEF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},</w:t>
            </w:r>
          </w:p>
          <w:p w:rsidR="59B23CEC" w:rsidP="4B19A63A" w:rsidRDefault="59B23CEC" w14:paraId="17FF20DA" w14:textId="45215FD0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{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unwind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staff_info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}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,</w:t>
            </w:r>
          </w:p>
          <w:p w:rsidR="59B23CEC" w:rsidP="4B19A63A" w:rsidRDefault="59B23CEC" w14:paraId="229FC241" w14:textId="0AB99E1B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7EA56C30" w14:textId="7C7FB17B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$group: {</w:t>
            </w:r>
          </w:p>
          <w:p w:rsidR="59B23CEC" w:rsidP="4B19A63A" w:rsidRDefault="59B23CEC" w14:paraId="7BB6315A" w14:textId="375147D5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_id: {</w:t>
            </w:r>
          </w:p>
          <w:p w:rsidR="59B23CEC" w:rsidP="4B19A63A" w:rsidRDefault="59B23CEC" w14:paraId="3B1694E2" w14:textId="29B29BF8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  year: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{ 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year: "$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payment_date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 }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,  </w:t>
            </w:r>
          </w:p>
          <w:p w:rsidR="59B23CEC" w:rsidP="4B19A63A" w:rsidRDefault="59B23CEC" w14:paraId="16BE73BE" w14:textId="310E75C8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store_id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: "$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staff_info.store_id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</w:t>
            </w:r>
          </w:p>
          <w:p w:rsidR="59B23CEC" w:rsidP="4B19A63A" w:rsidRDefault="59B23CEC" w14:paraId="62A58210" w14:textId="009F79CC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},</w:t>
            </w:r>
          </w:p>
          <w:p w:rsidR="59B23CEC" w:rsidP="4B19A63A" w:rsidRDefault="59B23CEC" w14:paraId="3134E9DF" w14:textId="69C2F597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 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ann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ual_store_revenue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: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{ $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sum: "$amount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 }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</w:p>
          <w:p w:rsidR="59B23CEC" w:rsidP="4B19A63A" w:rsidRDefault="59B23CEC" w14:paraId="7FD05671" w14:textId="2C603435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}</w:t>
            </w:r>
          </w:p>
          <w:p w:rsidR="59B23CEC" w:rsidP="4B19A63A" w:rsidRDefault="59B23CEC" w14:paraId="4FF60814" w14:textId="1FA250E2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},</w:t>
            </w:r>
          </w:p>
          <w:p w:rsidR="59B23CEC" w:rsidP="4B19A63A" w:rsidRDefault="59B23CEC" w14:paraId="4DD743C3" w14:textId="0DD41EF4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{</w:t>
            </w:r>
          </w:p>
          <w:p w:rsidR="59B23CEC" w:rsidP="4B19A63A" w:rsidRDefault="59B23CEC" w14:paraId="40A6F12A" w14:textId="7B88E1F5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  $sort: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{ "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_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id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.year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": 1, "annual_store_revenue": -</w:t>
            </w: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1 }</w:t>
            </w:r>
          </w:p>
          <w:p w:rsidR="59B23CEC" w:rsidP="4B19A63A" w:rsidRDefault="59B23CEC" w14:paraId="7A0B089D" w14:textId="2477121B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 xml:space="preserve">  }</w:t>
            </w:r>
          </w:p>
          <w:p w:rsidR="59B23CEC" w:rsidP="4B19A63A" w:rsidRDefault="59B23CEC" w14:paraId="1D89BD75" w14:textId="4041B150">
            <w:pPr>
              <w:rPr>
                <w:rFonts w:ascii="Consolas" w:hAnsi="Consolas" w:eastAsia="Consolas" w:cs="Consolas"/>
                <w:sz w:val="16"/>
                <w:szCs w:val="16"/>
              </w:rPr>
            </w:pPr>
            <w:r w:rsidRPr="4B19A63A" w:rsidR="59B23CEC">
              <w:rPr>
                <w:rFonts w:ascii="Consolas" w:hAnsi="Consolas" w:eastAsia="Consolas" w:cs="Consolas"/>
                <w:sz w:val="16"/>
                <w:szCs w:val="16"/>
              </w:rPr>
              <w:t>]);</w:t>
            </w:r>
          </w:p>
        </w:tc>
        <w:tc>
          <w:tcPr>
            <w:tcW w:w="4050" w:type="dxa"/>
            <w:tcMar/>
          </w:tcPr>
          <w:p w:rsidR="59B23CEC" w:rsidP="4B19A63A" w:rsidRDefault="59B23CEC" w14:paraId="5F1BE245" w14:textId="5C98A772" w14:noSpellErr="1">
            <w:pPr>
              <w:rPr>
                <w:rFonts w:ascii="Consolas" w:hAnsi="Consolas" w:eastAsia="Consolas" w:cs="Consolas"/>
              </w:rPr>
            </w:pPr>
          </w:p>
        </w:tc>
      </w:tr>
    </w:tbl>
    <w:p w:rsidR="00791C52" w:rsidP="59B23CEC" w:rsidRDefault="00791C52" w14:paraId="590C86BB" w14:textId="3D556AD2">
      <w:pPr>
        <w:rPr>
          <w:rFonts w:ascii="Aptos" w:hAnsi="Aptos" w:eastAsia="Aptos" w:cs="Aptos"/>
          <w:color w:val="000000" w:themeColor="text1"/>
        </w:rPr>
      </w:pPr>
    </w:p>
    <w:p w:rsidR="2C938FA0" w:rsidP="2D9EE346" w:rsidRDefault="2C938FA0" w14:paraId="28226923" w14:textId="0A183DFA">
      <w:pPr>
        <w:pStyle w:val="Heading1"/>
        <w:spacing w:before="240" w:after="240"/>
        <w:rPr>
          <w:rFonts w:hint="eastAsia"/>
          <w:b/>
          <w:bCs/>
        </w:rPr>
      </w:pPr>
      <w:r w:rsidRPr="2D9EE346">
        <w:rPr>
          <w:b/>
          <w:bCs/>
        </w:rPr>
        <w:t>Task 5: Merger Integration Plan: Integrating Sakila, Employees, and Northwind Databases</w:t>
      </w:r>
    </w:p>
    <w:p w:rsidR="2C938FA0" w:rsidP="2C938FA0" w:rsidRDefault="2C938FA0" w14:paraId="30E5CA3E" w14:textId="35B7866D">
      <w:pPr>
        <w:spacing w:before="240" w:after="240"/>
      </w:pPr>
      <w:r w:rsidRPr="2C938FA0">
        <w:rPr>
          <w:rFonts w:ascii="Aptos" w:hAnsi="Aptos" w:eastAsia="Aptos" w:cs="Aptos"/>
        </w:rPr>
        <w:t xml:space="preserve">This integration plan explains how the </w:t>
      </w:r>
      <w:r w:rsidRPr="2C938FA0">
        <w:rPr>
          <w:rFonts w:ascii="Aptos" w:hAnsi="Aptos" w:eastAsia="Aptos" w:cs="Aptos"/>
          <w:b/>
          <w:bCs/>
        </w:rPr>
        <w:t>Sakila</w:t>
      </w:r>
      <w:r w:rsidRPr="2C938FA0">
        <w:rPr>
          <w:rFonts w:ascii="Aptos" w:hAnsi="Aptos" w:eastAsia="Aptos" w:cs="Aptos"/>
        </w:rPr>
        <w:t xml:space="preserve">, </w:t>
      </w:r>
      <w:r w:rsidRPr="2C938FA0">
        <w:rPr>
          <w:rFonts w:ascii="Aptos" w:hAnsi="Aptos" w:eastAsia="Aptos" w:cs="Aptos"/>
          <w:b/>
          <w:bCs/>
        </w:rPr>
        <w:t>Employees</w:t>
      </w:r>
      <w:r w:rsidRPr="2C938FA0">
        <w:rPr>
          <w:rFonts w:ascii="Aptos" w:hAnsi="Aptos" w:eastAsia="Aptos" w:cs="Aptos"/>
        </w:rPr>
        <w:t xml:space="preserve">, and </w:t>
      </w:r>
      <w:r w:rsidRPr="2C938FA0">
        <w:rPr>
          <w:rFonts w:ascii="Aptos" w:hAnsi="Aptos" w:eastAsia="Aptos" w:cs="Aptos"/>
          <w:b/>
          <w:bCs/>
        </w:rPr>
        <w:t>Northwind</w:t>
      </w:r>
      <w:r w:rsidRPr="2C938FA0">
        <w:rPr>
          <w:rFonts w:ascii="Aptos" w:hAnsi="Aptos" w:eastAsia="Aptos" w:cs="Aptos"/>
        </w:rPr>
        <w:t xml:space="preserve"> databases will be unified into one consistent analytical environment.</w:t>
      </w:r>
    </w:p>
    <w:p w:rsidR="2C938FA0" w:rsidP="2C938FA0" w:rsidRDefault="2C938FA0" w14:paraId="167DCA9F" w14:textId="4455F91A">
      <w:pPr>
        <w:pStyle w:val="Heading2"/>
        <w:rPr>
          <w:rFonts w:hint="eastAsia"/>
          <w:b/>
          <w:bCs/>
        </w:rPr>
      </w:pPr>
      <w:r w:rsidRPr="2C938FA0">
        <w:rPr>
          <w:b/>
          <w:bCs/>
        </w:rPr>
        <w:t>1. Entity Mapping Analysis</w:t>
      </w:r>
    </w:p>
    <w:p w:rsidR="2C938FA0" w:rsidP="2C938FA0" w:rsidRDefault="2C938FA0" w14:paraId="76F214A4" w14:textId="288CFF00">
      <w:pPr>
        <w:pStyle w:val="Heading3"/>
        <w:rPr>
          <w:rFonts w:hint="eastAsia"/>
          <w:b/>
          <w:bCs/>
        </w:rPr>
      </w:pPr>
      <w:r w:rsidRPr="2C938FA0">
        <w:rPr>
          <w:b/>
          <w:bCs/>
        </w:rPr>
        <w:t>1.1 Shared Entities Across Databases</w:t>
      </w:r>
    </w:p>
    <w:p w:rsidR="2C938FA0" w:rsidP="2C938FA0" w:rsidRDefault="2C938FA0" w14:paraId="529A2F92" w14:textId="3D326638">
      <w:pPr>
        <w:pStyle w:val="Heading3"/>
        <w:spacing w:before="281" w:after="281"/>
        <w:rPr>
          <w:rFonts w:hint="eastAsia"/>
        </w:rPr>
      </w:pPr>
      <w:r w:rsidRPr="2C938FA0">
        <w:rPr>
          <w:rFonts w:ascii="Aptos" w:hAnsi="Aptos" w:eastAsia="Aptos" w:cs="Aptos"/>
          <w:b/>
          <w:bCs/>
        </w:rPr>
        <w:t>Staff / Employee</w:t>
      </w:r>
    </w:p>
    <w:p w:rsidR="2C938FA0" w:rsidP="2D9EE346" w:rsidRDefault="2C938FA0" w14:paraId="0FB7D8D2" w14:textId="21947854">
      <w:pPr>
        <w:spacing w:before="240" w:after="240"/>
        <w:ind w:left="720"/>
      </w:pPr>
      <w:r w:rsidRPr="2D9EE346">
        <w:rPr>
          <w:rFonts w:ascii="Aptos" w:hAnsi="Aptos" w:eastAsia="Aptos" w:cs="Aptos"/>
        </w:rPr>
        <w:t>All three systems contain employees but with different fields and structures.</w:t>
      </w:r>
    </w:p>
    <w:p w:rsidR="2C938FA0" w:rsidP="009C1913" w:rsidRDefault="2C938FA0" w14:paraId="2376D18C" w14:textId="682649E6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  <w:b/>
          <w:bCs/>
        </w:rPr>
        <w:t>Sakila:</w:t>
      </w:r>
      <w:r w:rsidRPr="2C938FA0">
        <w:rPr>
          <w:rFonts w:ascii="Aptos" w:hAnsi="Aptos" w:eastAsia="Aptos" w:cs="Aptos"/>
        </w:rPr>
        <w:t xml:space="preserve"> store staff (8 fields)</w:t>
      </w:r>
    </w:p>
    <w:p w:rsidR="2C938FA0" w:rsidP="009C1913" w:rsidRDefault="2C938FA0" w14:paraId="44F6423E" w14:textId="55C00E4B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  <w:b/>
          <w:bCs/>
        </w:rPr>
        <w:t>Employees:</w:t>
      </w:r>
      <w:r w:rsidRPr="2C938FA0">
        <w:rPr>
          <w:rFonts w:ascii="Aptos" w:hAnsi="Aptos" w:eastAsia="Aptos" w:cs="Aptos"/>
        </w:rPr>
        <w:t xml:space="preserve"> HR employees (14 fields)</w:t>
      </w:r>
    </w:p>
    <w:p w:rsidR="2C938FA0" w:rsidP="009C1913" w:rsidRDefault="2C938FA0" w14:paraId="4061E231" w14:textId="0C394A69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  <w:b/>
          <w:bCs/>
        </w:rPr>
        <w:t>Northwind:</w:t>
      </w:r>
      <w:r w:rsidRPr="2C938FA0">
        <w:rPr>
          <w:rFonts w:ascii="Aptos" w:hAnsi="Aptos" w:eastAsia="Aptos" w:cs="Aptos"/>
        </w:rPr>
        <w:t xml:space="preserve"> sales &amp; operations employees (18 fields</w:t>
      </w:r>
    </w:p>
    <w:p w:rsidR="2C938FA0" w:rsidP="2C938FA0" w:rsidRDefault="2C938FA0" w14:paraId="3BCFF82B" w14:textId="3B0DC580">
      <w:pPr>
        <w:pStyle w:val="Heading3"/>
        <w:spacing w:before="281" w:after="281"/>
        <w:rPr>
          <w:rFonts w:hint="eastAsia"/>
        </w:rPr>
      </w:pPr>
      <w:r w:rsidRPr="2C938FA0">
        <w:rPr>
          <w:rFonts w:ascii="Aptos" w:hAnsi="Aptos" w:eastAsia="Aptos" w:cs="Aptos"/>
          <w:b/>
          <w:bCs/>
        </w:rPr>
        <w:t>Customer</w:t>
      </w:r>
    </w:p>
    <w:p w:rsidR="2C938FA0" w:rsidP="009C1913" w:rsidRDefault="2C938FA0" w14:paraId="6056257E" w14:textId="27B1BFB9">
      <w:pPr>
        <w:pStyle w:val="ListParagraph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  <w:b/>
          <w:bCs/>
        </w:rPr>
        <w:t>Sakila:</w:t>
      </w:r>
      <w:r w:rsidRPr="2C938FA0">
        <w:rPr>
          <w:rFonts w:ascii="Aptos" w:hAnsi="Aptos" w:eastAsia="Aptos" w:cs="Aptos"/>
        </w:rPr>
        <w:t xml:space="preserve"> B2C customers</w:t>
      </w:r>
    </w:p>
    <w:p w:rsidR="2C938FA0" w:rsidP="009C1913" w:rsidRDefault="2C938FA0" w14:paraId="65CC2379" w14:textId="309E0B2D">
      <w:pPr>
        <w:pStyle w:val="ListParagraph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  <w:b/>
          <w:bCs/>
        </w:rPr>
        <w:t>Northwind:</w:t>
      </w:r>
      <w:r w:rsidRPr="2C938FA0">
        <w:rPr>
          <w:rFonts w:ascii="Aptos" w:hAnsi="Aptos" w:eastAsia="Aptos" w:cs="Aptos"/>
        </w:rPr>
        <w:t xml:space="preserve"> B2B customers</w:t>
      </w:r>
    </w:p>
    <w:p w:rsidR="2C938FA0" w:rsidP="009C1913" w:rsidRDefault="2C938FA0" w14:paraId="74697510" w14:textId="7E7FF4A8">
      <w:pPr>
        <w:pStyle w:val="ListParagraph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  <w:b/>
          <w:bCs/>
        </w:rPr>
        <w:t>Employees:</w:t>
      </w:r>
      <w:r w:rsidRPr="2C938FA0">
        <w:rPr>
          <w:rFonts w:ascii="Aptos" w:hAnsi="Aptos" w:eastAsia="Aptos" w:cs="Aptos"/>
        </w:rPr>
        <w:t xml:space="preserve"> no customer table</w:t>
      </w:r>
    </w:p>
    <w:p w:rsidR="2C938FA0" w:rsidP="2C938FA0" w:rsidRDefault="2C938FA0" w14:paraId="6769B02B" w14:textId="59D251EE">
      <w:pPr>
        <w:pStyle w:val="Heading3"/>
        <w:spacing w:before="281" w:after="281"/>
        <w:rPr>
          <w:rFonts w:hint="eastAsia"/>
        </w:rPr>
      </w:pPr>
      <w:r w:rsidRPr="2C938FA0">
        <w:rPr>
          <w:rFonts w:ascii="Aptos" w:hAnsi="Aptos" w:eastAsia="Aptos" w:cs="Aptos"/>
          <w:b/>
          <w:bCs/>
        </w:rPr>
        <w:t>Dates</w:t>
      </w:r>
    </w:p>
    <w:p w:rsidR="2C938FA0" w:rsidP="2D9EE346" w:rsidRDefault="2C938FA0" w14:paraId="40066897" w14:textId="4745FA90">
      <w:pPr>
        <w:spacing w:before="240" w:after="240"/>
        <w:ind w:left="720"/>
      </w:pPr>
      <w:r w:rsidRPr="2D9EE346">
        <w:rPr>
          <w:rFonts w:ascii="Aptos" w:hAnsi="Aptos" w:eastAsia="Aptos" w:cs="Aptos"/>
        </w:rPr>
        <w:t>All systems store date fields, but for different purposes and time periods.</w:t>
      </w:r>
    </w:p>
    <w:p w:rsidR="2C938FA0" w:rsidP="2C938FA0" w:rsidRDefault="2C938FA0" w14:paraId="3F0C720B" w14:textId="62464713">
      <w:pPr>
        <w:pStyle w:val="Heading3"/>
        <w:spacing w:before="281" w:after="281"/>
        <w:rPr>
          <w:rFonts w:hint="eastAsia"/>
        </w:rPr>
      </w:pPr>
      <w:r w:rsidRPr="2C938FA0">
        <w:rPr>
          <w:rFonts w:ascii="Aptos" w:hAnsi="Aptos" w:eastAsia="Aptos" w:cs="Aptos"/>
          <w:b/>
          <w:bCs/>
        </w:rPr>
        <w:t>Unique Entities</w:t>
      </w:r>
    </w:p>
    <w:p w:rsidR="2C938FA0" w:rsidP="009C1913" w:rsidRDefault="2C938FA0" w14:paraId="349983CA" w14:textId="5C35F795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  <w:b/>
          <w:bCs/>
        </w:rPr>
        <w:t>Sakila:</w:t>
      </w:r>
      <w:r w:rsidRPr="2C938FA0">
        <w:rPr>
          <w:rFonts w:ascii="Aptos" w:hAnsi="Aptos" w:eastAsia="Aptos" w:cs="Aptos"/>
        </w:rPr>
        <w:t xml:space="preserve"> films, actors, rentals</w:t>
      </w:r>
    </w:p>
    <w:p w:rsidR="2C938FA0" w:rsidP="009C1913" w:rsidRDefault="2C938FA0" w14:paraId="231A0993" w14:textId="0760C0EC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  <w:b/>
          <w:bCs/>
        </w:rPr>
        <w:t>Employees:</w:t>
      </w:r>
      <w:r w:rsidRPr="2C938FA0">
        <w:rPr>
          <w:rFonts w:ascii="Aptos" w:hAnsi="Aptos" w:eastAsia="Aptos" w:cs="Aptos"/>
        </w:rPr>
        <w:t xml:space="preserve"> salaries, departments, job titles</w:t>
      </w:r>
    </w:p>
    <w:p w:rsidR="2C938FA0" w:rsidP="009C1913" w:rsidRDefault="2C938FA0" w14:paraId="1544A30B" w14:textId="637C8C89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  <w:b/>
          <w:bCs/>
        </w:rPr>
        <w:t>Northwind:</w:t>
      </w:r>
      <w:r w:rsidRPr="2C938FA0">
        <w:rPr>
          <w:rFonts w:ascii="Aptos" w:hAnsi="Aptos" w:eastAsia="Aptos" w:cs="Aptos"/>
        </w:rPr>
        <w:t xml:space="preserve"> products, orders, suppliers</w:t>
      </w:r>
    </w:p>
    <w:p w:rsidR="2C938FA0" w:rsidRDefault="2C938FA0" w14:paraId="766FBBF9" w14:textId="11ECF90A"/>
    <w:p w:rsidR="2C938FA0" w:rsidP="2C938FA0" w:rsidRDefault="2C938FA0" w14:paraId="1D716A72" w14:textId="7D0AB6EC">
      <w:pPr>
        <w:pStyle w:val="Heading2"/>
        <w:rPr>
          <w:rFonts w:hint="eastAsia"/>
          <w:b/>
          <w:bCs/>
        </w:rPr>
      </w:pPr>
      <w:r w:rsidRPr="2C938FA0">
        <w:rPr>
          <w:b/>
          <w:bCs/>
        </w:rPr>
        <w:t>2. Schema Comparison &amp; Field-by-Field Analysis</w:t>
      </w:r>
    </w:p>
    <w:p w:rsidR="2C938FA0" w:rsidP="2C938FA0" w:rsidRDefault="2C938FA0" w14:paraId="27EEE695" w14:textId="63D4DEF6">
      <w:pPr>
        <w:pStyle w:val="Heading3"/>
        <w:rPr>
          <w:rFonts w:hint="eastAsia"/>
          <w:b/>
          <w:bCs/>
        </w:rPr>
      </w:pPr>
      <w:r w:rsidRPr="2C938FA0">
        <w:rPr>
          <w:b/>
          <w:bCs/>
        </w:rPr>
        <w:t>2.1 Staff / Employee Field-by-Field Comparison</w:t>
      </w:r>
    </w:p>
    <w:p w:rsidR="2C938FA0" w:rsidP="2C938FA0" w:rsidRDefault="2C938FA0" w14:paraId="36FFB3D3" w14:textId="2EF00057">
      <w:pPr>
        <w:pStyle w:val="Heading5"/>
        <w:rPr>
          <w:rFonts w:hint="eastAsia"/>
        </w:rPr>
      </w:pPr>
      <w:r w:rsidRPr="2C938FA0">
        <w:t>Conflict: ID overlap across systems</w:t>
      </w:r>
    </w:p>
    <w:p w:rsidR="2C938FA0" w:rsidP="009C1913" w:rsidRDefault="2C938FA0" w14:paraId="1FC90032" w14:textId="4287BB6C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Sakila staff_id: 1–2</w:t>
      </w:r>
    </w:p>
    <w:p w:rsidR="2C938FA0" w:rsidP="009C1913" w:rsidRDefault="2C938FA0" w14:paraId="20AA3F18" w14:textId="2B7C7710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Northwind employee_id: 1–9</w:t>
      </w:r>
    </w:p>
    <w:p w:rsidR="2C938FA0" w:rsidP="009C1913" w:rsidRDefault="2C938FA0" w14:paraId="79C88CB5" w14:textId="4BA458D3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Employees emp_no: 10001–499999</w:t>
      </w:r>
    </w:p>
    <w:p w:rsidR="2C938FA0" w:rsidP="2C938FA0" w:rsidRDefault="2C938FA0" w14:paraId="483087CC" w14:textId="07202F00">
      <w:pPr>
        <w:pStyle w:val="Heading5"/>
        <w:rPr>
          <w:rFonts w:hint="eastAsia"/>
        </w:rPr>
      </w:pPr>
      <w:r w:rsidRPr="2C938FA0">
        <w:t>Resolution Strategy</w:t>
      </w:r>
    </w:p>
    <w:p w:rsidR="2C938FA0" w:rsidP="2C938FA0" w:rsidRDefault="2C938FA0" w14:paraId="06E8E3D7" w14:textId="55B8F3F6">
      <w:pPr>
        <w:spacing w:before="240" w:after="240"/>
      </w:pPr>
      <w:r w:rsidRPr="2C938FA0">
        <w:rPr>
          <w:rFonts w:ascii="Aptos" w:hAnsi="Aptos" w:eastAsia="Aptos" w:cs="Aptos"/>
        </w:rPr>
        <w:t>Use surrogate key + store source_db and source_id for uniqueness.</w:t>
      </w:r>
    </w:p>
    <w:p w:rsidR="2C938FA0" w:rsidP="2C938FA0" w:rsidRDefault="2C938FA0" w14:paraId="3BA1D806" w14:textId="6C1874D2">
      <w:pPr>
        <w:pStyle w:val="Heading5"/>
        <w:rPr>
          <w:rFonts w:hint="eastAsia"/>
        </w:rPr>
      </w:pPr>
      <w:r w:rsidRPr="2C938FA0">
        <w:t>Full Staff Field-by-Field Comparison</w:t>
      </w:r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1024"/>
        <w:gridCol w:w="1947"/>
        <w:gridCol w:w="2018"/>
        <w:gridCol w:w="2394"/>
        <w:gridCol w:w="1977"/>
      </w:tblGrid>
      <w:tr w:rsidR="2C938FA0" w:rsidTr="2D9EE346" w14:paraId="7F9ACF01" w14:textId="77777777">
        <w:trPr>
          <w:trHeight w:val="300"/>
        </w:trPr>
        <w:tc>
          <w:tcPr>
            <w:tcW w:w="1024" w:type="dxa"/>
          </w:tcPr>
          <w:p w:rsidR="2C938FA0" w:rsidP="2C938FA0" w:rsidRDefault="2C938FA0" w14:paraId="55E6C074" w14:textId="7D9287B7">
            <w:pPr>
              <w:spacing w:before="240" w:after="240"/>
              <w:jc w:val="center"/>
            </w:pPr>
            <w:r w:rsidRPr="2C938FA0">
              <w:rPr>
                <w:b/>
                <w:bCs/>
              </w:rPr>
              <w:t>Field purpose</w:t>
            </w:r>
          </w:p>
        </w:tc>
        <w:tc>
          <w:tcPr>
            <w:tcW w:w="1947" w:type="dxa"/>
          </w:tcPr>
          <w:p w:rsidR="2C938FA0" w:rsidP="2C938FA0" w:rsidRDefault="2C938FA0" w14:paraId="07C28EC4" w14:textId="1A4C3629">
            <w:pPr>
              <w:spacing w:before="240" w:after="240"/>
              <w:jc w:val="center"/>
            </w:pPr>
            <w:r w:rsidRPr="2C938FA0">
              <w:rPr>
                <w:b/>
                <w:bCs/>
              </w:rPr>
              <w:t>Sakila DB (staff)</w:t>
            </w:r>
          </w:p>
        </w:tc>
        <w:tc>
          <w:tcPr>
            <w:tcW w:w="2018" w:type="dxa"/>
          </w:tcPr>
          <w:p w:rsidR="2C938FA0" w:rsidP="2C938FA0" w:rsidRDefault="2C938FA0" w14:paraId="7ACAD8BF" w14:textId="27DC4F12">
            <w:pPr>
              <w:spacing w:before="240" w:after="240"/>
              <w:jc w:val="center"/>
            </w:pPr>
            <w:r w:rsidRPr="2C938FA0">
              <w:rPr>
                <w:b/>
                <w:bCs/>
              </w:rPr>
              <w:t>Employees DB (employees)</w:t>
            </w:r>
          </w:p>
        </w:tc>
        <w:tc>
          <w:tcPr>
            <w:tcW w:w="2394" w:type="dxa"/>
          </w:tcPr>
          <w:p w:rsidR="2C938FA0" w:rsidP="2C938FA0" w:rsidRDefault="2C938FA0" w14:paraId="6083E8D9" w14:textId="07B2EE28">
            <w:pPr>
              <w:spacing w:before="240" w:after="240"/>
              <w:jc w:val="center"/>
            </w:pPr>
            <w:r w:rsidRPr="2C938FA0">
              <w:rPr>
                <w:b/>
                <w:bCs/>
              </w:rPr>
              <w:t>Northwind DB (employees)</w:t>
            </w:r>
          </w:p>
        </w:tc>
        <w:tc>
          <w:tcPr>
            <w:tcW w:w="1977" w:type="dxa"/>
          </w:tcPr>
          <w:p w:rsidR="2C938FA0" w:rsidP="2C938FA0" w:rsidRDefault="2C938FA0" w14:paraId="472D6707" w14:textId="590F4E20">
            <w:pPr>
              <w:spacing w:before="240" w:after="240"/>
              <w:jc w:val="center"/>
            </w:pPr>
            <w:r w:rsidRPr="2C938FA0">
              <w:rPr>
                <w:b/>
                <w:bCs/>
              </w:rPr>
              <w:t>Unified field</w:t>
            </w:r>
          </w:p>
        </w:tc>
      </w:tr>
      <w:tr w:rsidR="2C938FA0" w:rsidTr="2D9EE346" w14:paraId="67434659" w14:textId="77777777">
        <w:trPr>
          <w:trHeight w:val="300"/>
        </w:trPr>
        <w:tc>
          <w:tcPr>
            <w:tcW w:w="1024" w:type="dxa"/>
          </w:tcPr>
          <w:p w:rsidR="2C938FA0" w:rsidP="2C938FA0" w:rsidRDefault="2C938FA0" w14:paraId="7B77883A" w14:textId="09C236AB">
            <w:pPr>
              <w:spacing w:before="240" w:after="240"/>
            </w:pPr>
            <w:r w:rsidRPr="2C938FA0">
              <w:rPr>
                <w:b/>
                <w:bCs/>
              </w:rPr>
              <w:t>ID</w:t>
            </w:r>
          </w:p>
        </w:tc>
        <w:tc>
          <w:tcPr>
            <w:tcW w:w="1947" w:type="dxa"/>
          </w:tcPr>
          <w:p w:rsidR="2C938FA0" w:rsidP="2C938FA0" w:rsidRDefault="2C938FA0" w14:paraId="3C94CF0D" w14:textId="0BD023AD">
            <w:pPr>
              <w:spacing w:before="240" w:after="240"/>
            </w:pPr>
            <w:r>
              <w:t>staff_id (TINYINT, AUTO)</w:t>
            </w:r>
          </w:p>
        </w:tc>
        <w:tc>
          <w:tcPr>
            <w:tcW w:w="2018" w:type="dxa"/>
          </w:tcPr>
          <w:p w:rsidR="2C938FA0" w:rsidP="2C938FA0" w:rsidRDefault="2C938FA0" w14:paraId="6B6FB9BD" w14:textId="41F19F18">
            <w:pPr>
              <w:spacing w:before="240" w:after="240"/>
            </w:pPr>
            <w:r>
              <w:t>emp_no (INT)</w:t>
            </w:r>
          </w:p>
        </w:tc>
        <w:tc>
          <w:tcPr>
            <w:tcW w:w="2394" w:type="dxa"/>
          </w:tcPr>
          <w:p w:rsidR="2C938FA0" w:rsidP="2C938FA0" w:rsidRDefault="2C938FA0" w14:paraId="2A3D50E1" w14:textId="125031C9">
            <w:pPr>
              <w:spacing w:before="240" w:after="240"/>
            </w:pPr>
            <w:r>
              <w:t>employee_id (INT, AUTO)</w:t>
            </w:r>
          </w:p>
        </w:tc>
        <w:tc>
          <w:tcPr>
            <w:tcW w:w="1977" w:type="dxa"/>
          </w:tcPr>
          <w:p w:rsidR="2C938FA0" w:rsidP="2C938FA0" w:rsidRDefault="2C938FA0" w14:paraId="171C7779" w14:textId="720F1484">
            <w:pPr>
              <w:spacing w:before="240" w:after="240"/>
            </w:pPr>
            <w:r>
              <w:t>person_id (INT, AUTO)</w:t>
            </w:r>
          </w:p>
        </w:tc>
      </w:tr>
      <w:tr w:rsidR="2C938FA0" w:rsidTr="2D9EE346" w14:paraId="69D95AE2" w14:textId="77777777">
        <w:trPr>
          <w:trHeight w:val="450"/>
        </w:trPr>
        <w:tc>
          <w:tcPr>
            <w:tcW w:w="1024" w:type="dxa"/>
          </w:tcPr>
          <w:p w:rsidR="2C938FA0" w:rsidP="2C938FA0" w:rsidRDefault="2C938FA0" w14:paraId="4923FF85" w14:textId="011492AF">
            <w:pPr>
              <w:spacing w:before="240" w:after="240"/>
            </w:pPr>
            <w:r w:rsidRPr="2C938FA0">
              <w:rPr>
                <w:b/>
                <w:bCs/>
              </w:rPr>
              <w:t>Source</w:t>
            </w:r>
          </w:p>
        </w:tc>
        <w:tc>
          <w:tcPr>
            <w:tcW w:w="1947" w:type="dxa"/>
          </w:tcPr>
          <w:p w:rsidR="2C938FA0" w:rsidP="2C938FA0" w:rsidRDefault="2C938FA0" w14:paraId="10DBC20A" w14:textId="100ECAF0">
            <w:pPr>
              <w:spacing w:before="240" w:after="240"/>
            </w:pPr>
            <w:r>
              <w:t>-</w:t>
            </w:r>
          </w:p>
        </w:tc>
        <w:tc>
          <w:tcPr>
            <w:tcW w:w="2018" w:type="dxa"/>
          </w:tcPr>
          <w:p w:rsidR="2C938FA0" w:rsidP="2C938FA0" w:rsidRDefault="2C938FA0" w14:paraId="4410C2BC" w14:textId="4E28FDF4">
            <w:pPr>
              <w:spacing w:before="240" w:after="240"/>
            </w:pPr>
            <w:r>
              <w:t>-</w:t>
            </w:r>
          </w:p>
        </w:tc>
        <w:tc>
          <w:tcPr>
            <w:tcW w:w="2394" w:type="dxa"/>
          </w:tcPr>
          <w:p w:rsidR="2C938FA0" w:rsidP="2C938FA0" w:rsidRDefault="2C938FA0" w14:paraId="0507B285" w14:textId="68F70045">
            <w:pPr>
              <w:spacing w:before="240" w:after="240"/>
            </w:pPr>
            <w:r>
              <w:t>-</w:t>
            </w:r>
          </w:p>
        </w:tc>
        <w:tc>
          <w:tcPr>
            <w:tcW w:w="1977" w:type="dxa"/>
          </w:tcPr>
          <w:p w:rsidR="2C938FA0" w:rsidP="2C938FA0" w:rsidRDefault="2C938FA0" w14:paraId="1C491931" w14:textId="71A0DCD1">
            <w:pPr>
              <w:spacing w:before="240" w:after="240"/>
            </w:pPr>
            <w:r>
              <w:t>source_db (check) not null</w:t>
            </w:r>
          </w:p>
        </w:tc>
      </w:tr>
      <w:tr w:rsidR="2C938FA0" w:rsidTr="2D9EE346" w14:paraId="516976C0" w14:textId="77777777">
        <w:trPr>
          <w:trHeight w:val="300"/>
        </w:trPr>
        <w:tc>
          <w:tcPr>
            <w:tcW w:w="1024" w:type="dxa"/>
          </w:tcPr>
          <w:p w:rsidR="2C938FA0" w:rsidP="2C938FA0" w:rsidRDefault="2C938FA0" w14:paraId="232CF2C1" w14:textId="4EF9806E">
            <w:pPr>
              <w:spacing w:before="240" w:after="240"/>
            </w:pPr>
            <w:r w:rsidRPr="2C938FA0">
              <w:rPr>
                <w:b/>
                <w:bCs/>
              </w:rPr>
              <w:t>Original ID</w:t>
            </w:r>
          </w:p>
        </w:tc>
        <w:tc>
          <w:tcPr>
            <w:tcW w:w="1947" w:type="dxa"/>
          </w:tcPr>
          <w:p w:rsidR="2C938FA0" w:rsidP="2C938FA0" w:rsidRDefault="2C938FA0" w14:paraId="716E44B4" w14:textId="159CFA5D">
            <w:pPr>
              <w:spacing w:before="240" w:after="240"/>
            </w:pPr>
            <w:r>
              <w:t>-</w:t>
            </w:r>
          </w:p>
        </w:tc>
        <w:tc>
          <w:tcPr>
            <w:tcW w:w="2018" w:type="dxa"/>
          </w:tcPr>
          <w:p w:rsidR="2C938FA0" w:rsidP="2C938FA0" w:rsidRDefault="2C938FA0" w14:paraId="19970B8F" w14:textId="794255B8">
            <w:pPr>
              <w:spacing w:before="240" w:after="240"/>
            </w:pPr>
            <w:r>
              <w:t>-</w:t>
            </w:r>
          </w:p>
        </w:tc>
        <w:tc>
          <w:tcPr>
            <w:tcW w:w="2394" w:type="dxa"/>
          </w:tcPr>
          <w:p w:rsidR="2C938FA0" w:rsidP="2C938FA0" w:rsidRDefault="2C938FA0" w14:paraId="1F3DB1DC" w14:textId="320BDCEA">
            <w:pPr>
              <w:spacing w:before="240" w:after="240"/>
            </w:pPr>
            <w:r>
              <w:t>-</w:t>
            </w:r>
          </w:p>
        </w:tc>
        <w:tc>
          <w:tcPr>
            <w:tcW w:w="1977" w:type="dxa"/>
          </w:tcPr>
          <w:p w:rsidR="2C938FA0" w:rsidP="2C938FA0" w:rsidRDefault="2C938FA0" w14:paraId="1916B7C1" w14:textId="18A46873">
            <w:pPr>
              <w:spacing w:before="240" w:after="240"/>
            </w:pPr>
            <w:r>
              <w:t>source_id (int) not null</w:t>
            </w:r>
          </w:p>
        </w:tc>
      </w:tr>
      <w:tr w:rsidR="2C938FA0" w:rsidTr="2D9EE346" w14:paraId="21488834" w14:textId="77777777">
        <w:trPr>
          <w:trHeight w:val="300"/>
        </w:trPr>
        <w:tc>
          <w:tcPr>
            <w:tcW w:w="1024" w:type="dxa"/>
          </w:tcPr>
          <w:p w:rsidR="2C938FA0" w:rsidP="2C938FA0" w:rsidRDefault="2C938FA0" w14:paraId="6292F601" w14:textId="73ECF7CB">
            <w:pPr>
              <w:spacing w:before="240" w:after="240"/>
            </w:pPr>
            <w:r w:rsidRPr="2C938FA0">
              <w:rPr>
                <w:b/>
                <w:bCs/>
              </w:rPr>
              <w:t>First name</w:t>
            </w:r>
          </w:p>
        </w:tc>
        <w:tc>
          <w:tcPr>
            <w:tcW w:w="1947" w:type="dxa"/>
          </w:tcPr>
          <w:p w:rsidR="2C938FA0" w:rsidP="2C938FA0" w:rsidRDefault="2C938FA0" w14:paraId="1C9C7C9D" w14:textId="47A3F6B2">
            <w:pPr>
              <w:spacing w:before="240" w:after="240"/>
            </w:pPr>
            <w:r>
              <w:t>first_name (VARCHAR 45)</w:t>
            </w:r>
          </w:p>
        </w:tc>
        <w:tc>
          <w:tcPr>
            <w:tcW w:w="2018" w:type="dxa"/>
          </w:tcPr>
          <w:p w:rsidR="2C938FA0" w:rsidP="2C938FA0" w:rsidRDefault="2C938FA0" w14:paraId="1F204A95" w14:textId="3754A538">
            <w:pPr>
              <w:spacing w:before="240" w:after="240"/>
            </w:pPr>
            <w:r>
              <w:t>first_name (VARCHAR 14)</w:t>
            </w:r>
          </w:p>
        </w:tc>
        <w:tc>
          <w:tcPr>
            <w:tcW w:w="2394" w:type="dxa"/>
          </w:tcPr>
          <w:p w:rsidR="2C938FA0" w:rsidP="2C938FA0" w:rsidRDefault="2C938FA0" w14:paraId="63AA8B91" w14:textId="794AFB25">
            <w:pPr>
              <w:spacing w:before="240" w:after="240"/>
            </w:pPr>
            <w:r>
              <w:t>first_name (VARCHAR 10)</w:t>
            </w:r>
          </w:p>
        </w:tc>
        <w:tc>
          <w:tcPr>
            <w:tcW w:w="1977" w:type="dxa"/>
          </w:tcPr>
          <w:p w:rsidR="2C938FA0" w:rsidP="2C938FA0" w:rsidRDefault="2C938FA0" w14:paraId="1DECC1CB" w14:textId="7818D8EA">
            <w:pPr>
              <w:spacing w:before="240" w:after="240"/>
            </w:pPr>
            <w:r>
              <w:t>first_name (VARCHAR 50)</w:t>
            </w:r>
          </w:p>
        </w:tc>
      </w:tr>
      <w:tr w:rsidR="2C938FA0" w:rsidTr="2D9EE346" w14:paraId="153987CB" w14:textId="77777777">
        <w:trPr>
          <w:trHeight w:val="300"/>
        </w:trPr>
        <w:tc>
          <w:tcPr>
            <w:tcW w:w="1024" w:type="dxa"/>
          </w:tcPr>
          <w:p w:rsidR="2C938FA0" w:rsidP="2C938FA0" w:rsidRDefault="2C938FA0" w14:paraId="2589840F" w14:textId="2EE537B8">
            <w:pPr>
              <w:spacing w:before="240" w:after="240"/>
            </w:pPr>
            <w:r w:rsidRPr="2C938FA0">
              <w:rPr>
                <w:b/>
                <w:bCs/>
              </w:rPr>
              <w:t>Last name</w:t>
            </w:r>
          </w:p>
        </w:tc>
        <w:tc>
          <w:tcPr>
            <w:tcW w:w="1947" w:type="dxa"/>
          </w:tcPr>
          <w:p w:rsidR="2C938FA0" w:rsidP="2C938FA0" w:rsidRDefault="2C938FA0" w14:paraId="1C32984F" w14:textId="1C25027E">
            <w:pPr>
              <w:spacing w:before="240" w:after="240"/>
            </w:pPr>
            <w:r>
              <w:t>last_name (VARCHAR 45)</w:t>
            </w:r>
          </w:p>
        </w:tc>
        <w:tc>
          <w:tcPr>
            <w:tcW w:w="2018" w:type="dxa"/>
          </w:tcPr>
          <w:p w:rsidR="2C938FA0" w:rsidP="2C938FA0" w:rsidRDefault="2C938FA0" w14:paraId="44FD6B69" w14:textId="0217EE35">
            <w:pPr>
              <w:spacing w:before="240" w:after="240"/>
            </w:pPr>
            <w:r>
              <w:t>last_name (VARCHAR 16)</w:t>
            </w:r>
          </w:p>
        </w:tc>
        <w:tc>
          <w:tcPr>
            <w:tcW w:w="2394" w:type="dxa"/>
          </w:tcPr>
          <w:p w:rsidR="2C938FA0" w:rsidP="2C938FA0" w:rsidRDefault="2C938FA0" w14:paraId="71E6A8C4" w14:textId="4BACBF61">
            <w:pPr>
              <w:spacing w:before="240" w:after="240"/>
            </w:pPr>
            <w:r>
              <w:t>last_name (VARCHAR 20)</w:t>
            </w:r>
          </w:p>
        </w:tc>
        <w:tc>
          <w:tcPr>
            <w:tcW w:w="1977" w:type="dxa"/>
          </w:tcPr>
          <w:p w:rsidR="2C938FA0" w:rsidP="2C938FA0" w:rsidRDefault="2C938FA0" w14:paraId="60C98DE0" w14:textId="211CFAB2">
            <w:pPr>
              <w:spacing w:before="240" w:after="240"/>
            </w:pPr>
            <w:r>
              <w:t>last_name (VARCHAR 50)</w:t>
            </w:r>
          </w:p>
        </w:tc>
      </w:tr>
      <w:tr w:rsidR="2C938FA0" w:rsidTr="2D9EE346" w14:paraId="141F8D41" w14:textId="77777777">
        <w:trPr>
          <w:trHeight w:val="300"/>
        </w:trPr>
        <w:tc>
          <w:tcPr>
            <w:tcW w:w="1024" w:type="dxa"/>
          </w:tcPr>
          <w:p w:rsidR="2C938FA0" w:rsidP="2C938FA0" w:rsidRDefault="2C938FA0" w14:paraId="527A408E" w14:textId="0521802F">
            <w:pPr>
              <w:spacing w:before="240" w:after="240"/>
            </w:pPr>
            <w:r w:rsidRPr="2C938FA0">
              <w:rPr>
                <w:b/>
                <w:bCs/>
              </w:rPr>
              <w:t>Title</w:t>
            </w:r>
          </w:p>
        </w:tc>
        <w:tc>
          <w:tcPr>
            <w:tcW w:w="1947" w:type="dxa"/>
          </w:tcPr>
          <w:p w:rsidR="2C938FA0" w:rsidP="2C938FA0" w:rsidRDefault="2C938FA0" w14:paraId="36A4122D" w14:textId="74AAE5CB">
            <w:pPr>
              <w:spacing w:before="240" w:after="240"/>
            </w:pPr>
            <w:r>
              <w:t>-</w:t>
            </w:r>
          </w:p>
        </w:tc>
        <w:tc>
          <w:tcPr>
            <w:tcW w:w="2018" w:type="dxa"/>
          </w:tcPr>
          <w:p w:rsidR="2C938FA0" w:rsidP="2C938FA0" w:rsidRDefault="2C938FA0" w14:paraId="5740643F" w14:textId="0CE36623">
            <w:pPr>
              <w:spacing w:before="240" w:after="240"/>
            </w:pPr>
            <w:r>
              <w:t>-</w:t>
            </w:r>
          </w:p>
        </w:tc>
        <w:tc>
          <w:tcPr>
            <w:tcW w:w="2394" w:type="dxa"/>
          </w:tcPr>
          <w:p w:rsidR="2C938FA0" w:rsidP="2C938FA0" w:rsidRDefault="2C938FA0" w14:paraId="3BCEE842" w14:textId="677B5181">
            <w:pPr>
              <w:spacing w:before="240" w:after="240"/>
            </w:pPr>
            <w:r>
              <w:t>title_of_courtesy (VARCHAR 25)</w:t>
            </w:r>
          </w:p>
        </w:tc>
        <w:tc>
          <w:tcPr>
            <w:tcW w:w="1977" w:type="dxa"/>
          </w:tcPr>
          <w:p w:rsidR="2C938FA0" w:rsidP="2C938FA0" w:rsidRDefault="2C938FA0" w14:paraId="46C0261F" w14:textId="41EBEEA0">
            <w:pPr>
              <w:spacing w:before="240" w:after="240"/>
            </w:pPr>
            <w:r>
              <w:t>title (VARCHAR 25)</w:t>
            </w:r>
          </w:p>
        </w:tc>
      </w:tr>
      <w:tr w:rsidR="2C938FA0" w:rsidTr="2D9EE346" w14:paraId="2B90A556" w14:textId="77777777">
        <w:trPr>
          <w:trHeight w:val="300"/>
        </w:trPr>
        <w:tc>
          <w:tcPr>
            <w:tcW w:w="1024" w:type="dxa"/>
          </w:tcPr>
          <w:p w:rsidR="2C938FA0" w:rsidP="2C938FA0" w:rsidRDefault="2C938FA0" w14:paraId="6FDF1B3F" w14:textId="66A20DD7">
            <w:pPr>
              <w:spacing w:before="240" w:after="240"/>
            </w:pPr>
            <w:r w:rsidRPr="2C938FA0">
              <w:rPr>
                <w:b/>
                <w:bCs/>
              </w:rPr>
              <w:t>Birth date</w:t>
            </w:r>
          </w:p>
        </w:tc>
        <w:tc>
          <w:tcPr>
            <w:tcW w:w="1947" w:type="dxa"/>
          </w:tcPr>
          <w:p w:rsidR="2C938FA0" w:rsidP="2C938FA0" w:rsidRDefault="2C938FA0" w14:paraId="739B03CF" w14:textId="6D4290EB">
            <w:pPr>
              <w:spacing w:before="240" w:after="240"/>
            </w:pPr>
            <w:r>
              <w:t>-</w:t>
            </w:r>
          </w:p>
        </w:tc>
        <w:tc>
          <w:tcPr>
            <w:tcW w:w="2018" w:type="dxa"/>
          </w:tcPr>
          <w:p w:rsidR="2C938FA0" w:rsidP="2C938FA0" w:rsidRDefault="2C938FA0" w14:paraId="2B2F2C32" w14:textId="290100A8">
            <w:pPr>
              <w:spacing w:before="240" w:after="240"/>
            </w:pPr>
            <w:r>
              <w:t>birth_date (DATE)</w:t>
            </w:r>
          </w:p>
        </w:tc>
        <w:tc>
          <w:tcPr>
            <w:tcW w:w="2394" w:type="dxa"/>
          </w:tcPr>
          <w:p w:rsidR="2C938FA0" w:rsidP="2C938FA0" w:rsidRDefault="2C938FA0" w14:paraId="01B23570" w14:textId="6EAC9393">
            <w:pPr>
              <w:spacing w:before="240" w:after="240"/>
            </w:pPr>
            <w:r>
              <w:t>birth_date (DATETIME)</w:t>
            </w:r>
          </w:p>
        </w:tc>
        <w:tc>
          <w:tcPr>
            <w:tcW w:w="1977" w:type="dxa"/>
          </w:tcPr>
          <w:p w:rsidR="2C938FA0" w:rsidP="2C938FA0" w:rsidRDefault="2C938FA0" w14:paraId="3CE30292" w14:textId="0FA8ACD6">
            <w:pPr>
              <w:spacing w:before="240" w:after="240"/>
            </w:pPr>
            <w:r>
              <w:t>birth_date (DATE)</w:t>
            </w:r>
          </w:p>
        </w:tc>
      </w:tr>
      <w:tr w:rsidR="2C938FA0" w:rsidTr="2D9EE346" w14:paraId="79E6428C" w14:textId="77777777">
        <w:trPr>
          <w:trHeight w:val="300"/>
        </w:trPr>
        <w:tc>
          <w:tcPr>
            <w:tcW w:w="1024" w:type="dxa"/>
          </w:tcPr>
          <w:p w:rsidR="2C938FA0" w:rsidP="2C938FA0" w:rsidRDefault="2C938FA0" w14:paraId="30E6D9D3" w14:textId="0837647F">
            <w:pPr>
              <w:spacing w:before="240" w:after="240"/>
            </w:pPr>
            <w:r w:rsidRPr="2C938FA0">
              <w:rPr>
                <w:b/>
                <w:bCs/>
              </w:rPr>
              <w:t>Gender</w:t>
            </w:r>
          </w:p>
        </w:tc>
        <w:tc>
          <w:tcPr>
            <w:tcW w:w="1947" w:type="dxa"/>
          </w:tcPr>
          <w:p w:rsidR="2C938FA0" w:rsidP="2C938FA0" w:rsidRDefault="2C938FA0" w14:paraId="1FA95ACB" w14:textId="15EC2E5B">
            <w:pPr>
              <w:spacing w:before="240" w:after="240"/>
            </w:pPr>
            <w:r>
              <w:t>-</w:t>
            </w:r>
          </w:p>
        </w:tc>
        <w:tc>
          <w:tcPr>
            <w:tcW w:w="2018" w:type="dxa"/>
          </w:tcPr>
          <w:p w:rsidR="2C938FA0" w:rsidP="2C938FA0" w:rsidRDefault="2C938FA0" w14:paraId="110385A0" w14:textId="1BA1DB4C">
            <w:pPr>
              <w:spacing w:before="240" w:after="240"/>
            </w:pPr>
            <w:r>
              <w:t>gender (ENUM ‘M’,‘F’)</w:t>
            </w:r>
          </w:p>
        </w:tc>
        <w:tc>
          <w:tcPr>
            <w:tcW w:w="2394" w:type="dxa"/>
          </w:tcPr>
          <w:p w:rsidR="2C938FA0" w:rsidP="2C938FA0" w:rsidRDefault="2C938FA0" w14:paraId="36AB78C8" w14:textId="5A3D3C84">
            <w:pPr>
              <w:spacing w:before="240" w:after="240"/>
            </w:pPr>
            <w:r>
              <w:t>-</w:t>
            </w:r>
          </w:p>
        </w:tc>
        <w:tc>
          <w:tcPr>
            <w:tcW w:w="1977" w:type="dxa"/>
          </w:tcPr>
          <w:p w:rsidR="2C938FA0" w:rsidP="2C938FA0" w:rsidRDefault="2C938FA0" w14:paraId="2FCD0119" w14:textId="28B51444">
            <w:pPr>
              <w:spacing w:before="240" w:after="240"/>
            </w:pPr>
            <w:r>
              <w:t>gender (CHAR 1)</w:t>
            </w:r>
          </w:p>
        </w:tc>
      </w:tr>
      <w:tr w:rsidR="2C938FA0" w:rsidTr="2D9EE346" w14:paraId="1E0FA399" w14:textId="77777777">
        <w:trPr>
          <w:trHeight w:val="300"/>
        </w:trPr>
        <w:tc>
          <w:tcPr>
            <w:tcW w:w="1024" w:type="dxa"/>
          </w:tcPr>
          <w:p w:rsidR="2C938FA0" w:rsidP="2C938FA0" w:rsidRDefault="2C938FA0" w14:paraId="579343C7" w14:textId="431708CE">
            <w:pPr>
              <w:spacing w:before="240" w:after="240"/>
            </w:pPr>
            <w:r w:rsidRPr="2C938FA0">
              <w:rPr>
                <w:b/>
                <w:bCs/>
              </w:rPr>
              <w:t>Hire Date</w:t>
            </w:r>
          </w:p>
        </w:tc>
        <w:tc>
          <w:tcPr>
            <w:tcW w:w="1947" w:type="dxa"/>
          </w:tcPr>
          <w:p w:rsidR="2C938FA0" w:rsidP="2C938FA0" w:rsidRDefault="2C938FA0" w14:paraId="7455B68F" w14:textId="56A831BB">
            <w:pPr>
              <w:spacing w:before="240" w:after="240"/>
            </w:pPr>
            <w:r>
              <w:t>-</w:t>
            </w:r>
          </w:p>
        </w:tc>
        <w:tc>
          <w:tcPr>
            <w:tcW w:w="2018" w:type="dxa"/>
          </w:tcPr>
          <w:p w:rsidR="2C938FA0" w:rsidP="2C938FA0" w:rsidRDefault="2C938FA0" w14:paraId="56812C30" w14:textId="21640E84">
            <w:pPr>
              <w:spacing w:before="240" w:after="240"/>
            </w:pPr>
            <w:r>
              <w:t>hire_date (DATE)</w:t>
            </w:r>
          </w:p>
        </w:tc>
        <w:tc>
          <w:tcPr>
            <w:tcW w:w="2394" w:type="dxa"/>
          </w:tcPr>
          <w:p w:rsidR="2C938FA0" w:rsidP="2C938FA0" w:rsidRDefault="2C938FA0" w14:paraId="2DC4A1E1" w14:textId="0E0D0D40">
            <w:pPr>
              <w:spacing w:before="240" w:after="240"/>
            </w:pPr>
            <w:r>
              <w:t>hire_date (DATETIME)</w:t>
            </w:r>
          </w:p>
        </w:tc>
        <w:tc>
          <w:tcPr>
            <w:tcW w:w="1977" w:type="dxa"/>
          </w:tcPr>
          <w:p w:rsidR="2C938FA0" w:rsidP="2C938FA0" w:rsidRDefault="2C938FA0" w14:paraId="7FA9498B" w14:textId="00427229">
            <w:pPr>
              <w:spacing w:before="240" w:after="240"/>
            </w:pPr>
            <w:r>
              <w:t>hire_date (DATE)</w:t>
            </w:r>
          </w:p>
        </w:tc>
      </w:tr>
      <w:tr w:rsidR="2C938FA0" w:rsidTr="2D9EE346" w14:paraId="5CB1A776" w14:textId="77777777">
        <w:trPr>
          <w:trHeight w:val="300"/>
        </w:trPr>
        <w:tc>
          <w:tcPr>
            <w:tcW w:w="1024" w:type="dxa"/>
          </w:tcPr>
          <w:p w:rsidR="2C938FA0" w:rsidP="2C938FA0" w:rsidRDefault="2C938FA0" w14:paraId="1079CCD3" w14:textId="6339DC6E">
            <w:pPr>
              <w:spacing w:before="240" w:after="240"/>
            </w:pPr>
            <w:r w:rsidRPr="2C938FA0">
              <w:rPr>
                <w:b/>
                <w:bCs/>
              </w:rPr>
              <w:t>Email</w:t>
            </w:r>
          </w:p>
        </w:tc>
        <w:tc>
          <w:tcPr>
            <w:tcW w:w="1947" w:type="dxa"/>
          </w:tcPr>
          <w:p w:rsidR="2C938FA0" w:rsidP="2C938FA0" w:rsidRDefault="2C938FA0" w14:paraId="07C314A1" w14:textId="61CFF7CD">
            <w:pPr>
              <w:spacing w:before="240" w:after="240"/>
            </w:pPr>
            <w:r>
              <w:t>email (VARCHAR 50)</w:t>
            </w:r>
          </w:p>
        </w:tc>
        <w:tc>
          <w:tcPr>
            <w:tcW w:w="2018" w:type="dxa"/>
          </w:tcPr>
          <w:p w:rsidR="2C938FA0" w:rsidP="2C938FA0" w:rsidRDefault="2C938FA0" w14:paraId="5F230497" w14:textId="4195DED6">
            <w:pPr>
              <w:spacing w:before="240" w:after="240"/>
            </w:pPr>
            <w:r>
              <w:t>-</w:t>
            </w:r>
          </w:p>
        </w:tc>
        <w:tc>
          <w:tcPr>
            <w:tcW w:w="2394" w:type="dxa"/>
          </w:tcPr>
          <w:p w:rsidR="2C938FA0" w:rsidP="2C938FA0" w:rsidRDefault="2C938FA0" w14:paraId="38015DC5" w14:textId="0E512E05">
            <w:pPr>
              <w:spacing w:before="240" w:after="240"/>
            </w:pPr>
            <w:r>
              <w:t>-</w:t>
            </w:r>
          </w:p>
        </w:tc>
        <w:tc>
          <w:tcPr>
            <w:tcW w:w="1977" w:type="dxa"/>
          </w:tcPr>
          <w:p w:rsidR="2C938FA0" w:rsidP="2C938FA0" w:rsidRDefault="2C938FA0" w14:paraId="225D0037" w14:textId="64F50FBE">
            <w:pPr>
              <w:spacing w:before="240" w:after="240"/>
            </w:pPr>
            <w:r>
              <w:t>email (VARCHAR 50)</w:t>
            </w:r>
          </w:p>
        </w:tc>
      </w:tr>
      <w:tr w:rsidR="2C938FA0" w:rsidTr="2D9EE346" w14:paraId="53AEE022" w14:textId="77777777">
        <w:trPr>
          <w:trHeight w:val="300"/>
        </w:trPr>
        <w:tc>
          <w:tcPr>
            <w:tcW w:w="1024" w:type="dxa"/>
          </w:tcPr>
          <w:p w:rsidR="2C938FA0" w:rsidP="2C938FA0" w:rsidRDefault="2C938FA0" w14:paraId="208F116D" w14:textId="6746F8A4">
            <w:pPr>
              <w:spacing w:before="240" w:after="240"/>
            </w:pPr>
            <w:r w:rsidRPr="2C938FA0">
              <w:rPr>
                <w:b/>
                <w:bCs/>
              </w:rPr>
              <w:t>Phone</w:t>
            </w:r>
          </w:p>
        </w:tc>
        <w:tc>
          <w:tcPr>
            <w:tcW w:w="1947" w:type="dxa"/>
          </w:tcPr>
          <w:p w:rsidR="2C938FA0" w:rsidP="2C938FA0" w:rsidRDefault="2C938FA0" w14:paraId="71F22CD3" w14:textId="41AFC034">
            <w:pPr>
              <w:spacing w:before="240" w:after="240"/>
            </w:pPr>
            <w:r>
              <w:t>-</w:t>
            </w:r>
          </w:p>
        </w:tc>
        <w:tc>
          <w:tcPr>
            <w:tcW w:w="2018" w:type="dxa"/>
          </w:tcPr>
          <w:p w:rsidR="2C938FA0" w:rsidP="2C938FA0" w:rsidRDefault="2C938FA0" w14:paraId="30A83EC4" w14:textId="7C83AA0C">
            <w:pPr>
              <w:spacing w:before="240" w:after="240"/>
            </w:pPr>
            <w:r>
              <w:t>-</w:t>
            </w:r>
          </w:p>
        </w:tc>
        <w:tc>
          <w:tcPr>
            <w:tcW w:w="2394" w:type="dxa"/>
          </w:tcPr>
          <w:p w:rsidR="2C938FA0" w:rsidP="2C938FA0" w:rsidRDefault="2C938FA0" w14:paraId="2B47BA05" w14:textId="62467539">
            <w:pPr>
              <w:spacing w:before="240" w:after="240"/>
            </w:pPr>
            <w:r>
              <w:t>home_phone (VARCHAR 24)</w:t>
            </w:r>
          </w:p>
        </w:tc>
        <w:tc>
          <w:tcPr>
            <w:tcW w:w="1977" w:type="dxa"/>
          </w:tcPr>
          <w:p w:rsidR="2C938FA0" w:rsidP="2C938FA0" w:rsidRDefault="2C938FA0" w14:paraId="21B35C17" w14:textId="6A5250E8">
            <w:pPr>
              <w:spacing w:before="240" w:after="240"/>
            </w:pPr>
            <w:r>
              <w:t>phone (VARCHAR 30)</w:t>
            </w:r>
          </w:p>
        </w:tc>
      </w:tr>
      <w:tr w:rsidR="2C938FA0" w:rsidTr="2D9EE346" w14:paraId="1B545F29" w14:textId="77777777">
        <w:trPr>
          <w:trHeight w:val="300"/>
        </w:trPr>
        <w:tc>
          <w:tcPr>
            <w:tcW w:w="1024" w:type="dxa"/>
          </w:tcPr>
          <w:p w:rsidR="2C938FA0" w:rsidP="2C938FA0" w:rsidRDefault="2C938FA0" w14:paraId="673BDB6F" w14:textId="7E4F7358">
            <w:pPr>
              <w:spacing w:before="240" w:after="240"/>
            </w:pPr>
            <w:r w:rsidRPr="2C938FA0">
              <w:rPr>
                <w:b/>
                <w:bCs/>
              </w:rPr>
              <w:t>Extension</w:t>
            </w:r>
          </w:p>
        </w:tc>
        <w:tc>
          <w:tcPr>
            <w:tcW w:w="1947" w:type="dxa"/>
          </w:tcPr>
          <w:p w:rsidR="2C938FA0" w:rsidP="2C938FA0" w:rsidRDefault="2C938FA0" w14:paraId="5E3A2EFA" w14:textId="2B676A19">
            <w:pPr>
              <w:spacing w:before="240" w:after="240"/>
            </w:pPr>
            <w:r>
              <w:t>-</w:t>
            </w:r>
          </w:p>
        </w:tc>
        <w:tc>
          <w:tcPr>
            <w:tcW w:w="2018" w:type="dxa"/>
          </w:tcPr>
          <w:p w:rsidR="2C938FA0" w:rsidP="2C938FA0" w:rsidRDefault="2C938FA0" w14:paraId="2AB693DA" w14:textId="66D0F703">
            <w:pPr>
              <w:spacing w:before="240" w:after="240"/>
            </w:pPr>
            <w:r>
              <w:t>-</w:t>
            </w:r>
          </w:p>
        </w:tc>
        <w:tc>
          <w:tcPr>
            <w:tcW w:w="2394" w:type="dxa"/>
          </w:tcPr>
          <w:p w:rsidR="2C938FA0" w:rsidP="2C938FA0" w:rsidRDefault="2C938FA0" w14:paraId="7E3152C7" w14:textId="0F04B00C">
            <w:pPr>
              <w:spacing w:before="240" w:after="240"/>
            </w:pPr>
            <w:r>
              <w:t>extension (VARCHAR 4)</w:t>
            </w:r>
          </w:p>
        </w:tc>
        <w:tc>
          <w:tcPr>
            <w:tcW w:w="1977" w:type="dxa"/>
          </w:tcPr>
          <w:p w:rsidR="2C938FA0" w:rsidP="2C938FA0" w:rsidRDefault="2C938FA0" w14:paraId="66942C59" w14:textId="7CCCAA59">
            <w:pPr>
              <w:spacing w:before="240" w:after="240"/>
            </w:pPr>
            <w:r>
              <w:t>extension (VARCHAR 10)</w:t>
            </w:r>
          </w:p>
        </w:tc>
      </w:tr>
      <w:tr w:rsidR="2C938FA0" w:rsidTr="2D9EE346" w14:paraId="168FD6BD" w14:textId="77777777">
        <w:trPr>
          <w:trHeight w:val="300"/>
        </w:trPr>
        <w:tc>
          <w:tcPr>
            <w:tcW w:w="1024" w:type="dxa"/>
          </w:tcPr>
          <w:p w:rsidR="2C938FA0" w:rsidP="2C938FA0" w:rsidRDefault="2C938FA0" w14:paraId="174FD8FE" w14:textId="3E8C7ACB">
            <w:pPr>
              <w:spacing w:before="240" w:after="240"/>
            </w:pPr>
            <w:r w:rsidRPr="2C938FA0">
              <w:rPr>
                <w:b/>
                <w:bCs/>
              </w:rPr>
              <w:t>Address</w:t>
            </w:r>
          </w:p>
        </w:tc>
        <w:tc>
          <w:tcPr>
            <w:tcW w:w="1947" w:type="dxa"/>
          </w:tcPr>
          <w:p w:rsidR="2C938FA0" w:rsidP="2C938FA0" w:rsidRDefault="2C938FA0" w14:paraId="30BA7361" w14:textId="52471445">
            <w:pPr>
              <w:spacing w:before="240" w:after="240"/>
            </w:pPr>
            <w:r>
              <w:t>address_id (FK)</w:t>
            </w:r>
          </w:p>
        </w:tc>
        <w:tc>
          <w:tcPr>
            <w:tcW w:w="2018" w:type="dxa"/>
          </w:tcPr>
          <w:p w:rsidR="2C938FA0" w:rsidP="2C938FA0" w:rsidRDefault="2C938FA0" w14:paraId="070B882C" w14:textId="7C4CE676">
            <w:pPr>
              <w:spacing w:before="240" w:after="240"/>
            </w:pPr>
            <w:r>
              <w:t>-</w:t>
            </w:r>
          </w:p>
        </w:tc>
        <w:tc>
          <w:tcPr>
            <w:tcW w:w="2394" w:type="dxa"/>
          </w:tcPr>
          <w:p w:rsidR="2C938FA0" w:rsidP="2C938FA0" w:rsidRDefault="2C938FA0" w14:paraId="78CA40F2" w14:textId="6677049C">
            <w:pPr>
              <w:spacing w:before="240" w:after="240"/>
            </w:pPr>
            <w:r>
              <w:t>address (VARCHAR 60)</w:t>
            </w:r>
          </w:p>
        </w:tc>
        <w:tc>
          <w:tcPr>
            <w:tcW w:w="1977" w:type="dxa"/>
          </w:tcPr>
          <w:p w:rsidR="2C938FA0" w:rsidP="2C938FA0" w:rsidRDefault="2C938FA0" w14:paraId="20B4F8DE" w14:textId="306E1633">
            <w:pPr>
              <w:spacing w:before="240" w:after="240"/>
            </w:pPr>
            <w:r>
              <w:t>address_id (FK)</w:t>
            </w:r>
          </w:p>
        </w:tc>
      </w:tr>
      <w:tr w:rsidR="2C938FA0" w:rsidTr="2D9EE346" w14:paraId="4E403887" w14:textId="77777777">
        <w:trPr>
          <w:trHeight w:val="300"/>
        </w:trPr>
        <w:tc>
          <w:tcPr>
            <w:tcW w:w="1024" w:type="dxa"/>
          </w:tcPr>
          <w:p w:rsidR="2C938FA0" w:rsidP="2C938FA0" w:rsidRDefault="2C938FA0" w14:paraId="6427BBEF" w14:textId="75D18C37">
            <w:pPr>
              <w:spacing w:before="240" w:after="240"/>
            </w:pPr>
            <w:r w:rsidRPr="2C938FA0">
              <w:rPr>
                <w:b/>
                <w:bCs/>
              </w:rPr>
              <w:t>Picture</w:t>
            </w:r>
          </w:p>
        </w:tc>
        <w:tc>
          <w:tcPr>
            <w:tcW w:w="1947" w:type="dxa"/>
          </w:tcPr>
          <w:p w:rsidR="2C938FA0" w:rsidP="2C938FA0" w:rsidRDefault="2C938FA0" w14:paraId="7A94FBAF" w14:textId="3CF4BBCB">
            <w:pPr>
              <w:spacing w:before="240" w:after="240"/>
            </w:pPr>
            <w:r>
              <w:t>picture (BLOB)</w:t>
            </w:r>
          </w:p>
        </w:tc>
        <w:tc>
          <w:tcPr>
            <w:tcW w:w="2018" w:type="dxa"/>
          </w:tcPr>
          <w:p w:rsidR="2C938FA0" w:rsidP="2C938FA0" w:rsidRDefault="2C938FA0" w14:paraId="52408AE6" w14:textId="4220EA5F">
            <w:pPr>
              <w:spacing w:before="240" w:after="240"/>
            </w:pPr>
            <w:r>
              <w:t>-</w:t>
            </w:r>
          </w:p>
        </w:tc>
        <w:tc>
          <w:tcPr>
            <w:tcW w:w="2394" w:type="dxa"/>
          </w:tcPr>
          <w:p w:rsidR="2C938FA0" w:rsidP="2C938FA0" w:rsidRDefault="2C938FA0" w14:paraId="541A1291" w14:textId="0795E310">
            <w:pPr>
              <w:spacing w:before="240" w:after="240"/>
            </w:pPr>
            <w:r>
              <w:t>photo (BLOB)</w:t>
            </w:r>
          </w:p>
        </w:tc>
        <w:tc>
          <w:tcPr>
            <w:tcW w:w="1977" w:type="dxa"/>
          </w:tcPr>
          <w:p w:rsidR="2C938FA0" w:rsidP="2C938FA0" w:rsidRDefault="2C938FA0" w14:paraId="56CC1535" w14:textId="570D401B">
            <w:pPr>
              <w:spacing w:before="240" w:after="240"/>
            </w:pPr>
            <w:r>
              <w:t>photo_url (VARCHAR 500)</w:t>
            </w:r>
          </w:p>
        </w:tc>
      </w:tr>
      <w:tr w:rsidR="2C938FA0" w:rsidTr="2D9EE346" w14:paraId="19846C83" w14:textId="77777777">
        <w:trPr>
          <w:trHeight w:val="300"/>
        </w:trPr>
        <w:tc>
          <w:tcPr>
            <w:tcW w:w="1024" w:type="dxa"/>
          </w:tcPr>
          <w:p w:rsidR="2C938FA0" w:rsidP="2C938FA0" w:rsidRDefault="2C938FA0" w14:paraId="3AB7EA8F" w14:textId="7057B942">
            <w:pPr>
              <w:spacing w:before="240" w:after="240"/>
            </w:pPr>
            <w:r w:rsidRPr="2C938FA0">
              <w:rPr>
                <w:b/>
                <w:bCs/>
              </w:rPr>
              <w:t>Login</w:t>
            </w:r>
          </w:p>
        </w:tc>
        <w:tc>
          <w:tcPr>
            <w:tcW w:w="1947" w:type="dxa"/>
          </w:tcPr>
          <w:p w:rsidR="2C938FA0" w:rsidP="2C938FA0" w:rsidRDefault="2C938FA0" w14:paraId="2353A33F" w14:textId="59A930AA">
            <w:pPr>
              <w:spacing w:before="240" w:after="240"/>
            </w:pPr>
            <w:r>
              <w:t>username, password</w:t>
            </w:r>
          </w:p>
        </w:tc>
        <w:tc>
          <w:tcPr>
            <w:tcW w:w="2018" w:type="dxa"/>
          </w:tcPr>
          <w:p w:rsidR="2C938FA0" w:rsidP="2C938FA0" w:rsidRDefault="2C938FA0" w14:paraId="3B5C0A0A" w14:textId="7696E98F">
            <w:pPr>
              <w:spacing w:before="240" w:after="240"/>
            </w:pPr>
            <w:r>
              <w:t>-</w:t>
            </w:r>
          </w:p>
        </w:tc>
        <w:tc>
          <w:tcPr>
            <w:tcW w:w="2394" w:type="dxa"/>
          </w:tcPr>
          <w:p w:rsidR="2C938FA0" w:rsidP="2C938FA0" w:rsidRDefault="2C938FA0" w14:paraId="38177BB5" w14:textId="5F2BA6C6">
            <w:pPr>
              <w:spacing w:before="240" w:after="240"/>
            </w:pPr>
            <w:r>
              <w:t>-</w:t>
            </w:r>
          </w:p>
        </w:tc>
        <w:tc>
          <w:tcPr>
            <w:tcW w:w="1977" w:type="dxa"/>
          </w:tcPr>
          <w:p w:rsidR="2C938FA0" w:rsidP="2C938FA0" w:rsidRDefault="2C938FA0" w14:paraId="54358C25" w14:textId="757AF034">
            <w:pPr>
              <w:spacing w:before="240" w:after="240"/>
            </w:pPr>
            <w:r>
              <w:t>Separate auth table</w:t>
            </w:r>
          </w:p>
        </w:tc>
      </w:tr>
      <w:tr w:rsidR="2C938FA0" w:rsidTr="2D9EE346" w14:paraId="4BC35338" w14:textId="77777777">
        <w:trPr>
          <w:trHeight w:val="300"/>
        </w:trPr>
        <w:tc>
          <w:tcPr>
            <w:tcW w:w="1024" w:type="dxa"/>
          </w:tcPr>
          <w:p w:rsidR="2C938FA0" w:rsidP="2C938FA0" w:rsidRDefault="2C938FA0" w14:paraId="3A3F8840" w14:textId="759EBB70">
            <w:pPr>
              <w:spacing w:before="240" w:after="240"/>
            </w:pPr>
            <w:r w:rsidRPr="2C938FA0">
              <w:rPr>
                <w:b/>
                <w:bCs/>
              </w:rPr>
              <w:t>Status</w:t>
            </w:r>
          </w:p>
        </w:tc>
        <w:tc>
          <w:tcPr>
            <w:tcW w:w="1947" w:type="dxa"/>
          </w:tcPr>
          <w:p w:rsidR="2C938FA0" w:rsidP="2C938FA0" w:rsidRDefault="2C938FA0" w14:paraId="1CDC2DFE" w14:textId="0BF9703B">
            <w:pPr>
              <w:spacing w:before="240" w:after="240"/>
            </w:pPr>
            <w:r>
              <w:t>active (yes/no)</w:t>
            </w:r>
          </w:p>
        </w:tc>
        <w:tc>
          <w:tcPr>
            <w:tcW w:w="2018" w:type="dxa"/>
          </w:tcPr>
          <w:p w:rsidR="2C938FA0" w:rsidP="2C938FA0" w:rsidRDefault="2C938FA0" w14:paraId="789C837A" w14:textId="55864EAA">
            <w:pPr>
              <w:spacing w:before="240" w:after="240"/>
            </w:pPr>
            <w:r>
              <w:t>-</w:t>
            </w:r>
          </w:p>
        </w:tc>
        <w:tc>
          <w:tcPr>
            <w:tcW w:w="2394" w:type="dxa"/>
          </w:tcPr>
          <w:p w:rsidR="2C938FA0" w:rsidP="2C938FA0" w:rsidRDefault="2C938FA0" w14:paraId="00B03B45" w14:textId="34BB23F2">
            <w:pPr>
              <w:spacing w:before="240" w:after="240"/>
            </w:pPr>
            <w:r>
              <w:t>-</w:t>
            </w:r>
          </w:p>
        </w:tc>
        <w:tc>
          <w:tcPr>
            <w:tcW w:w="1977" w:type="dxa"/>
          </w:tcPr>
          <w:p w:rsidR="2C938FA0" w:rsidP="2C938FA0" w:rsidRDefault="2C938FA0" w14:paraId="7DBDE8A3" w14:textId="35AA09D2">
            <w:pPr>
              <w:spacing w:before="240" w:after="240"/>
            </w:pPr>
            <w:r>
              <w:t>active (yes/no)</w:t>
            </w:r>
          </w:p>
        </w:tc>
      </w:tr>
      <w:tr w:rsidR="2C938FA0" w:rsidTr="2D9EE346" w14:paraId="52019C00" w14:textId="77777777">
        <w:trPr>
          <w:trHeight w:val="300"/>
        </w:trPr>
        <w:tc>
          <w:tcPr>
            <w:tcW w:w="1024" w:type="dxa"/>
          </w:tcPr>
          <w:p w:rsidR="2C938FA0" w:rsidP="2C938FA0" w:rsidRDefault="2C938FA0" w14:paraId="735EC640" w14:textId="781984AD">
            <w:pPr>
              <w:spacing w:before="240" w:after="240"/>
            </w:pPr>
            <w:r w:rsidRPr="2C938FA0">
              <w:rPr>
                <w:b/>
                <w:bCs/>
              </w:rPr>
              <w:t>Reports to</w:t>
            </w:r>
          </w:p>
        </w:tc>
        <w:tc>
          <w:tcPr>
            <w:tcW w:w="1947" w:type="dxa"/>
          </w:tcPr>
          <w:p w:rsidR="2C938FA0" w:rsidP="2C938FA0" w:rsidRDefault="2C938FA0" w14:paraId="5B2DCB0C" w14:textId="51DC487B">
            <w:pPr>
              <w:spacing w:before="240" w:after="240"/>
            </w:pPr>
            <w:r>
              <w:t>-</w:t>
            </w:r>
          </w:p>
        </w:tc>
        <w:tc>
          <w:tcPr>
            <w:tcW w:w="2018" w:type="dxa"/>
          </w:tcPr>
          <w:p w:rsidR="2C938FA0" w:rsidP="2C938FA0" w:rsidRDefault="2C938FA0" w14:paraId="1C535860" w14:textId="2F51F8DE">
            <w:pPr>
              <w:spacing w:before="240" w:after="240"/>
            </w:pPr>
            <w:r>
              <w:t>dept_emp table</w:t>
            </w:r>
          </w:p>
        </w:tc>
        <w:tc>
          <w:tcPr>
            <w:tcW w:w="2394" w:type="dxa"/>
          </w:tcPr>
          <w:p w:rsidR="2C938FA0" w:rsidP="2C938FA0" w:rsidRDefault="2C938FA0" w14:paraId="5AAB08F1" w14:textId="5DEF26B6">
            <w:pPr>
              <w:spacing w:before="240" w:after="240"/>
            </w:pPr>
            <w:r>
              <w:t>reports_to</w:t>
            </w:r>
          </w:p>
        </w:tc>
        <w:tc>
          <w:tcPr>
            <w:tcW w:w="1977" w:type="dxa"/>
          </w:tcPr>
          <w:p w:rsidR="2C938FA0" w:rsidP="2C938FA0" w:rsidRDefault="2C938FA0" w14:paraId="2C7A122A" w14:textId="0D5F01A1">
            <w:pPr>
              <w:spacing w:before="240" w:after="240"/>
            </w:pPr>
            <w:r>
              <w:t>manager_id</w:t>
            </w:r>
          </w:p>
        </w:tc>
      </w:tr>
      <w:tr w:rsidR="2C938FA0" w:rsidTr="2D9EE346" w14:paraId="3A6D4547" w14:textId="77777777">
        <w:trPr>
          <w:trHeight w:val="300"/>
        </w:trPr>
        <w:tc>
          <w:tcPr>
            <w:tcW w:w="1024" w:type="dxa"/>
          </w:tcPr>
          <w:p w:rsidR="2C938FA0" w:rsidP="2C938FA0" w:rsidRDefault="2C938FA0" w14:paraId="55458256" w14:textId="3E1AE8DB">
            <w:pPr>
              <w:spacing w:before="240" w:after="240"/>
            </w:pPr>
            <w:r w:rsidRPr="2C938FA0">
              <w:rPr>
                <w:b/>
                <w:bCs/>
              </w:rPr>
              <w:t>Notes</w:t>
            </w:r>
          </w:p>
        </w:tc>
        <w:tc>
          <w:tcPr>
            <w:tcW w:w="1947" w:type="dxa"/>
          </w:tcPr>
          <w:p w:rsidR="2C938FA0" w:rsidP="2C938FA0" w:rsidRDefault="2C938FA0" w14:paraId="06C8593B" w14:textId="5B36EE32">
            <w:pPr>
              <w:spacing w:before="240" w:after="240"/>
            </w:pPr>
            <w:r>
              <w:t>-</w:t>
            </w:r>
          </w:p>
        </w:tc>
        <w:tc>
          <w:tcPr>
            <w:tcW w:w="2018" w:type="dxa"/>
          </w:tcPr>
          <w:p w:rsidR="2C938FA0" w:rsidP="2C938FA0" w:rsidRDefault="2C938FA0" w14:paraId="23053E9C" w14:textId="473D6769">
            <w:pPr>
              <w:spacing w:before="240" w:after="240"/>
            </w:pPr>
            <w:r>
              <w:t>-</w:t>
            </w:r>
          </w:p>
        </w:tc>
        <w:tc>
          <w:tcPr>
            <w:tcW w:w="2394" w:type="dxa"/>
          </w:tcPr>
          <w:p w:rsidR="2C938FA0" w:rsidP="2C938FA0" w:rsidRDefault="2C938FA0" w14:paraId="67FE4577" w14:textId="1A9E03CF">
            <w:pPr>
              <w:spacing w:before="240" w:after="240"/>
            </w:pPr>
            <w:r>
              <w:t>notes (NTEXT)</w:t>
            </w:r>
          </w:p>
        </w:tc>
        <w:tc>
          <w:tcPr>
            <w:tcW w:w="1977" w:type="dxa"/>
          </w:tcPr>
          <w:p w:rsidR="2C938FA0" w:rsidP="2C938FA0" w:rsidRDefault="2C938FA0" w14:paraId="09FF056E" w14:textId="42412B5A">
            <w:pPr>
              <w:spacing w:before="240" w:after="240"/>
            </w:pPr>
            <w:r>
              <w:t>notes (TEXT)</w:t>
            </w:r>
          </w:p>
        </w:tc>
      </w:tr>
      <w:tr w:rsidR="2C938FA0" w:rsidTr="2D9EE346" w14:paraId="64D11619" w14:textId="77777777">
        <w:trPr>
          <w:trHeight w:val="300"/>
        </w:trPr>
        <w:tc>
          <w:tcPr>
            <w:tcW w:w="1024" w:type="dxa"/>
          </w:tcPr>
          <w:p w:rsidR="2C938FA0" w:rsidP="2C938FA0" w:rsidRDefault="2C938FA0" w14:paraId="1927C96D" w14:textId="3DE7638D">
            <w:pPr>
              <w:spacing w:before="240" w:after="240"/>
            </w:pPr>
            <w:r w:rsidRPr="2C938FA0">
              <w:rPr>
                <w:b/>
                <w:bCs/>
              </w:rPr>
              <w:t>Timestamp</w:t>
            </w:r>
          </w:p>
        </w:tc>
        <w:tc>
          <w:tcPr>
            <w:tcW w:w="1947" w:type="dxa"/>
          </w:tcPr>
          <w:p w:rsidR="2C938FA0" w:rsidP="2C938FA0" w:rsidRDefault="2C938FA0" w14:paraId="7F514FD6" w14:textId="47FB7097">
            <w:pPr>
              <w:spacing w:before="240" w:after="240"/>
            </w:pPr>
            <w:r>
              <w:t>last_update</w:t>
            </w:r>
          </w:p>
        </w:tc>
        <w:tc>
          <w:tcPr>
            <w:tcW w:w="2018" w:type="dxa"/>
          </w:tcPr>
          <w:p w:rsidR="2C938FA0" w:rsidP="2C938FA0" w:rsidRDefault="2C938FA0" w14:paraId="58013CE8" w14:textId="24B43863">
            <w:pPr>
              <w:spacing w:before="240" w:after="240"/>
            </w:pPr>
            <w:r>
              <w:t>-</w:t>
            </w:r>
          </w:p>
        </w:tc>
        <w:tc>
          <w:tcPr>
            <w:tcW w:w="2394" w:type="dxa"/>
          </w:tcPr>
          <w:p w:rsidR="2C938FA0" w:rsidP="2C938FA0" w:rsidRDefault="2C938FA0" w14:paraId="2E497195" w14:textId="5F65606B">
            <w:pPr>
              <w:spacing w:before="240" w:after="240"/>
            </w:pPr>
            <w:r>
              <w:t>-</w:t>
            </w:r>
          </w:p>
        </w:tc>
        <w:tc>
          <w:tcPr>
            <w:tcW w:w="1977" w:type="dxa"/>
          </w:tcPr>
          <w:p w:rsidR="2C938FA0" w:rsidP="2C938FA0" w:rsidRDefault="2C938FA0" w14:paraId="597B0C56" w14:textId="5C805528">
            <w:pPr>
              <w:spacing w:before="240" w:after="240"/>
            </w:pPr>
            <w:r>
              <w:t>created_at, updated_at</w:t>
            </w:r>
          </w:p>
        </w:tc>
      </w:tr>
    </w:tbl>
    <w:p w:rsidR="2C938FA0" w:rsidRDefault="2C938FA0" w14:paraId="30B7FD6E" w14:textId="41C53E5C"/>
    <w:p w:rsidR="2C938FA0" w:rsidP="2C938FA0" w:rsidRDefault="2C938FA0" w14:paraId="5801921F" w14:textId="3F2F94CA">
      <w:pPr>
        <w:pStyle w:val="Heading3"/>
        <w:rPr>
          <w:rFonts w:hint="eastAsia"/>
          <w:b/>
          <w:bCs/>
        </w:rPr>
      </w:pPr>
      <w:r w:rsidRPr="2C938FA0">
        <w:rPr>
          <w:b/>
          <w:bCs/>
        </w:rPr>
        <w:t>2.2 Customer Field-by-Field Comparison</w:t>
      </w:r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1620"/>
        <w:gridCol w:w="3371"/>
        <w:gridCol w:w="2773"/>
        <w:gridCol w:w="2992"/>
      </w:tblGrid>
      <w:tr w:rsidR="2C938FA0" w:rsidTr="2C938FA0" w14:paraId="1E3AE92B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635AEE17" w14:textId="53867B43">
            <w:pPr>
              <w:spacing w:before="240" w:after="240"/>
              <w:jc w:val="center"/>
            </w:pPr>
            <w:r w:rsidRPr="2C938FA0">
              <w:rPr>
                <w:b/>
                <w:bCs/>
              </w:rPr>
              <w:t>Field purpose</w:t>
            </w:r>
          </w:p>
        </w:tc>
        <w:tc>
          <w:tcPr>
            <w:tcW w:w="3371" w:type="dxa"/>
          </w:tcPr>
          <w:p w:rsidR="2C938FA0" w:rsidP="2C938FA0" w:rsidRDefault="2C938FA0" w14:paraId="15249956" w14:textId="2DB95C08">
            <w:pPr>
              <w:spacing w:before="240" w:after="240"/>
              <w:jc w:val="center"/>
            </w:pPr>
            <w:r w:rsidRPr="2C938FA0">
              <w:rPr>
                <w:b/>
                <w:bCs/>
              </w:rPr>
              <w:t>Sakila DB (customer)</w:t>
            </w:r>
          </w:p>
        </w:tc>
        <w:tc>
          <w:tcPr>
            <w:tcW w:w="2773" w:type="dxa"/>
          </w:tcPr>
          <w:p w:rsidR="2C938FA0" w:rsidP="2C938FA0" w:rsidRDefault="2C938FA0" w14:paraId="7BBAE511" w14:textId="1F249052">
            <w:pPr>
              <w:spacing w:before="240" w:after="240"/>
              <w:jc w:val="center"/>
            </w:pPr>
            <w:r w:rsidRPr="2C938FA0">
              <w:rPr>
                <w:b/>
                <w:bCs/>
              </w:rPr>
              <w:t>Northwind DB (customers)</w:t>
            </w:r>
          </w:p>
        </w:tc>
        <w:tc>
          <w:tcPr>
            <w:tcW w:w="2992" w:type="dxa"/>
          </w:tcPr>
          <w:p w:rsidR="2C938FA0" w:rsidP="2C938FA0" w:rsidRDefault="2C938FA0" w14:paraId="7D825204" w14:textId="0089F791">
            <w:pPr>
              <w:spacing w:before="240" w:after="240"/>
              <w:jc w:val="center"/>
            </w:pPr>
            <w:r w:rsidRPr="2C938FA0">
              <w:rPr>
                <w:b/>
                <w:bCs/>
              </w:rPr>
              <w:t>Unified Field</w:t>
            </w:r>
          </w:p>
        </w:tc>
      </w:tr>
      <w:tr w:rsidR="2C938FA0" w:rsidTr="2C938FA0" w14:paraId="29F1B2E9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7FC665BF" w14:textId="30758514">
            <w:pPr>
              <w:spacing w:before="240" w:after="240"/>
            </w:pPr>
            <w:r w:rsidRPr="2C938FA0">
              <w:rPr>
                <w:b/>
                <w:bCs/>
              </w:rPr>
              <w:t>ID</w:t>
            </w:r>
          </w:p>
        </w:tc>
        <w:tc>
          <w:tcPr>
            <w:tcW w:w="3371" w:type="dxa"/>
          </w:tcPr>
          <w:p w:rsidR="2C938FA0" w:rsidP="2C938FA0" w:rsidRDefault="2C938FA0" w14:paraId="5EA9607B" w14:textId="1DAB13C1">
            <w:pPr>
              <w:spacing w:before="240" w:after="240"/>
            </w:pPr>
            <w:r>
              <w:t>customer_id (SMALLINT, AUTO)</w:t>
            </w:r>
          </w:p>
        </w:tc>
        <w:tc>
          <w:tcPr>
            <w:tcW w:w="2773" w:type="dxa"/>
          </w:tcPr>
          <w:p w:rsidR="2C938FA0" w:rsidP="2C938FA0" w:rsidRDefault="2C938FA0" w14:paraId="679F389A" w14:textId="60B630AB">
            <w:pPr>
              <w:spacing w:before="240" w:after="240"/>
            </w:pPr>
            <w:r>
              <w:t>customer_id (VARCHAR 5)</w:t>
            </w:r>
          </w:p>
        </w:tc>
        <w:tc>
          <w:tcPr>
            <w:tcW w:w="2992" w:type="dxa"/>
          </w:tcPr>
          <w:p w:rsidR="2C938FA0" w:rsidP="2C938FA0" w:rsidRDefault="2C938FA0" w14:paraId="527AD78A" w14:textId="238B6EAF">
            <w:pPr>
              <w:spacing w:before="240" w:after="240"/>
            </w:pPr>
            <w:r>
              <w:t>customer_id (INT, AUTO)</w:t>
            </w:r>
          </w:p>
        </w:tc>
      </w:tr>
      <w:tr w:rsidR="2C938FA0" w:rsidTr="2C938FA0" w14:paraId="4DA3C4F5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07AE0B46" w14:textId="1281413F">
            <w:pPr>
              <w:spacing w:before="240" w:after="240"/>
            </w:pPr>
            <w:r w:rsidRPr="2C938FA0">
              <w:rPr>
                <w:b/>
                <w:bCs/>
              </w:rPr>
              <w:t>Source DB</w:t>
            </w:r>
          </w:p>
        </w:tc>
        <w:tc>
          <w:tcPr>
            <w:tcW w:w="3371" w:type="dxa"/>
          </w:tcPr>
          <w:p w:rsidR="2C938FA0" w:rsidP="2C938FA0" w:rsidRDefault="2C938FA0" w14:paraId="7AC08618" w14:textId="23FA6EF7">
            <w:pPr>
              <w:spacing w:before="240" w:after="240"/>
            </w:pPr>
            <w:r>
              <w:t>-</w:t>
            </w:r>
          </w:p>
        </w:tc>
        <w:tc>
          <w:tcPr>
            <w:tcW w:w="2773" w:type="dxa"/>
          </w:tcPr>
          <w:p w:rsidR="2C938FA0" w:rsidP="2C938FA0" w:rsidRDefault="2C938FA0" w14:paraId="3DD0B5AB" w14:textId="41B56491">
            <w:pPr>
              <w:spacing w:before="240" w:after="240"/>
            </w:pPr>
            <w:r>
              <w:t>-</w:t>
            </w:r>
          </w:p>
        </w:tc>
        <w:tc>
          <w:tcPr>
            <w:tcW w:w="2992" w:type="dxa"/>
          </w:tcPr>
          <w:p w:rsidR="2C938FA0" w:rsidP="2C938FA0" w:rsidRDefault="2C938FA0" w14:paraId="4CFC3653" w14:textId="6D298183">
            <w:pPr>
              <w:spacing w:before="240" w:after="240"/>
            </w:pPr>
            <w:r>
              <w:t>source_system (check) not null</w:t>
            </w:r>
          </w:p>
        </w:tc>
      </w:tr>
      <w:tr w:rsidR="2C938FA0" w:rsidTr="2C938FA0" w14:paraId="5FBA7B78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3FC81564" w14:textId="6832668C">
            <w:pPr>
              <w:spacing w:before="240" w:after="240"/>
            </w:pPr>
            <w:r w:rsidRPr="2C938FA0">
              <w:rPr>
                <w:b/>
                <w:bCs/>
              </w:rPr>
              <w:t>Original ID</w:t>
            </w:r>
          </w:p>
        </w:tc>
        <w:tc>
          <w:tcPr>
            <w:tcW w:w="3371" w:type="dxa"/>
          </w:tcPr>
          <w:p w:rsidR="2C938FA0" w:rsidP="2C938FA0" w:rsidRDefault="2C938FA0" w14:paraId="644821EB" w14:textId="0D4C8D28">
            <w:pPr>
              <w:spacing w:before="240" w:after="240"/>
            </w:pPr>
            <w:r>
              <w:t>-</w:t>
            </w:r>
          </w:p>
        </w:tc>
        <w:tc>
          <w:tcPr>
            <w:tcW w:w="2773" w:type="dxa"/>
          </w:tcPr>
          <w:p w:rsidR="2C938FA0" w:rsidP="2C938FA0" w:rsidRDefault="2C938FA0" w14:paraId="6F81974B" w14:textId="03FB3DA6">
            <w:pPr>
              <w:spacing w:before="240" w:after="240"/>
            </w:pPr>
            <w:r>
              <w:t>-</w:t>
            </w:r>
          </w:p>
        </w:tc>
        <w:tc>
          <w:tcPr>
            <w:tcW w:w="2992" w:type="dxa"/>
          </w:tcPr>
          <w:p w:rsidR="2C938FA0" w:rsidP="2C938FA0" w:rsidRDefault="2C938FA0" w14:paraId="0589145B" w14:textId="23445A71">
            <w:pPr>
              <w:spacing w:before="240" w:after="240"/>
            </w:pPr>
            <w:r>
              <w:t>source_id (int) not null</w:t>
            </w:r>
          </w:p>
        </w:tc>
      </w:tr>
      <w:tr w:rsidR="2C938FA0" w:rsidTr="2C938FA0" w14:paraId="2B8C8473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5C8AD0CC" w14:textId="1038C40A">
            <w:pPr>
              <w:spacing w:before="240" w:after="240"/>
            </w:pPr>
            <w:r w:rsidRPr="2C938FA0">
              <w:rPr>
                <w:b/>
                <w:bCs/>
              </w:rPr>
              <w:t>Type</w:t>
            </w:r>
          </w:p>
        </w:tc>
        <w:tc>
          <w:tcPr>
            <w:tcW w:w="3371" w:type="dxa"/>
          </w:tcPr>
          <w:p w:rsidR="2C938FA0" w:rsidP="2C938FA0" w:rsidRDefault="2C938FA0" w14:paraId="6D39D54B" w14:textId="3E6020A7">
            <w:pPr>
              <w:spacing w:before="240" w:after="240"/>
            </w:pPr>
            <w:r>
              <w:t>Person (B2C)</w:t>
            </w:r>
          </w:p>
        </w:tc>
        <w:tc>
          <w:tcPr>
            <w:tcW w:w="2773" w:type="dxa"/>
          </w:tcPr>
          <w:p w:rsidR="2C938FA0" w:rsidP="2C938FA0" w:rsidRDefault="2C938FA0" w14:paraId="714A8787" w14:textId="0C1E6FF1">
            <w:pPr>
              <w:spacing w:before="240" w:after="240"/>
            </w:pPr>
            <w:r>
              <w:t>Business (B2B)</w:t>
            </w:r>
          </w:p>
        </w:tc>
        <w:tc>
          <w:tcPr>
            <w:tcW w:w="2992" w:type="dxa"/>
          </w:tcPr>
          <w:p w:rsidR="2C938FA0" w:rsidP="2C938FA0" w:rsidRDefault="2C938FA0" w14:paraId="552885FF" w14:textId="38A61652">
            <w:pPr>
              <w:spacing w:before="240" w:after="240"/>
            </w:pPr>
            <w:r>
              <w:t>Customer type (B2C vs B2B)</w:t>
            </w:r>
          </w:p>
        </w:tc>
      </w:tr>
      <w:tr w:rsidR="2C938FA0" w:rsidTr="2C938FA0" w14:paraId="4BAD1D7F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56925AAD" w14:textId="7FCA39BD">
            <w:pPr>
              <w:spacing w:before="240" w:after="240"/>
            </w:pPr>
            <w:r w:rsidRPr="2C938FA0">
              <w:rPr>
                <w:b/>
                <w:bCs/>
              </w:rPr>
              <w:t>Company name</w:t>
            </w:r>
          </w:p>
        </w:tc>
        <w:tc>
          <w:tcPr>
            <w:tcW w:w="3371" w:type="dxa"/>
          </w:tcPr>
          <w:p w:rsidR="2C938FA0" w:rsidP="2C938FA0" w:rsidRDefault="2C938FA0" w14:paraId="62FF1DB0" w14:textId="4C6C5A1F">
            <w:pPr>
              <w:spacing w:before="240" w:after="240"/>
            </w:pPr>
            <w:r>
              <w:t>-</w:t>
            </w:r>
          </w:p>
        </w:tc>
        <w:tc>
          <w:tcPr>
            <w:tcW w:w="2773" w:type="dxa"/>
          </w:tcPr>
          <w:p w:rsidR="2C938FA0" w:rsidP="2C938FA0" w:rsidRDefault="2C938FA0" w14:paraId="6DF9047D" w14:textId="5765AB40">
            <w:pPr>
              <w:spacing w:before="240" w:after="240"/>
            </w:pPr>
            <w:r>
              <w:t>company_name</w:t>
            </w:r>
          </w:p>
        </w:tc>
        <w:tc>
          <w:tcPr>
            <w:tcW w:w="2992" w:type="dxa"/>
          </w:tcPr>
          <w:p w:rsidR="2C938FA0" w:rsidP="2C938FA0" w:rsidRDefault="2C938FA0" w14:paraId="5539F1C4" w14:textId="1F673738">
            <w:pPr>
              <w:spacing w:before="240" w:after="240"/>
            </w:pPr>
            <w:r>
              <w:t>company_name</w:t>
            </w:r>
          </w:p>
        </w:tc>
      </w:tr>
      <w:tr w:rsidR="2C938FA0" w:rsidTr="2C938FA0" w14:paraId="342803A8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061FEAE3" w14:textId="22C71CEC">
            <w:pPr>
              <w:spacing w:before="240" w:after="240"/>
            </w:pPr>
            <w:r w:rsidRPr="2C938FA0">
              <w:rPr>
                <w:b/>
                <w:bCs/>
              </w:rPr>
              <w:t>First name</w:t>
            </w:r>
          </w:p>
        </w:tc>
        <w:tc>
          <w:tcPr>
            <w:tcW w:w="3371" w:type="dxa"/>
          </w:tcPr>
          <w:p w:rsidR="2C938FA0" w:rsidP="2C938FA0" w:rsidRDefault="2C938FA0" w14:paraId="73B6A0EF" w14:textId="055D8318">
            <w:pPr>
              <w:spacing w:before="240" w:after="240"/>
            </w:pPr>
            <w:r>
              <w:t>first_name</w:t>
            </w:r>
          </w:p>
        </w:tc>
        <w:tc>
          <w:tcPr>
            <w:tcW w:w="2773" w:type="dxa"/>
          </w:tcPr>
          <w:p w:rsidR="2C938FA0" w:rsidP="2C938FA0" w:rsidRDefault="2C938FA0" w14:paraId="6B905352" w14:textId="5DDF5CEB">
            <w:pPr>
              <w:spacing w:before="240" w:after="240"/>
            </w:pPr>
            <w:r>
              <w:t>-</w:t>
            </w:r>
          </w:p>
        </w:tc>
        <w:tc>
          <w:tcPr>
            <w:tcW w:w="2992" w:type="dxa"/>
          </w:tcPr>
          <w:p w:rsidR="2C938FA0" w:rsidP="2C938FA0" w:rsidRDefault="2C938FA0" w14:paraId="4ACE5A75" w14:textId="76D6AFB8">
            <w:pPr>
              <w:spacing w:before="240" w:after="240"/>
            </w:pPr>
            <w:r>
              <w:t>first_name</w:t>
            </w:r>
          </w:p>
        </w:tc>
      </w:tr>
      <w:tr w:rsidR="2C938FA0" w:rsidTr="2C938FA0" w14:paraId="38A8B58E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6490AC73" w14:textId="1F912CCD">
            <w:pPr>
              <w:spacing w:before="240" w:after="240"/>
            </w:pPr>
            <w:r w:rsidRPr="2C938FA0">
              <w:rPr>
                <w:b/>
                <w:bCs/>
              </w:rPr>
              <w:t>Last name</w:t>
            </w:r>
          </w:p>
        </w:tc>
        <w:tc>
          <w:tcPr>
            <w:tcW w:w="3371" w:type="dxa"/>
          </w:tcPr>
          <w:p w:rsidR="2C938FA0" w:rsidP="2C938FA0" w:rsidRDefault="2C938FA0" w14:paraId="1459AF3B" w14:textId="3261D081">
            <w:pPr>
              <w:spacing w:before="240" w:after="240"/>
            </w:pPr>
            <w:r>
              <w:t>last_name</w:t>
            </w:r>
          </w:p>
        </w:tc>
        <w:tc>
          <w:tcPr>
            <w:tcW w:w="2773" w:type="dxa"/>
          </w:tcPr>
          <w:p w:rsidR="2C938FA0" w:rsidP="2C938FA0" w:rsidRDefault="2C938FA0" w14:paraId="621A68D1" w14:textId="46D82C9D">
            <w:pPr>
              <w:spacing w:before="240" w:after="240"/>
            </w:pPr>
            <w:r>
              <w:t>-</w:t>
            </w:r>
          </w:p>
        </w:tc>
        <w:tc>
          <w:tcPr>
            <w:tcW w:w="2992" w:type="dxa"/>
          </w:tcPr>
          <w:p w:rsidR="2C938FA0" w:rsidP="2C938FA0" w:rsidRDefault="2C938FA0" w14:paraId="10A45E4E" w14:textId="07D8AE3D">
            <w:pPr>
              <w:spacing w:before="240" w:after="240"/>
            </w:pPr>
            <w:r>
              <w:t>last_name</w:t>
            </w:r>
          </w:p>
        </w:tc>
      </w:tr>
      <w:tr w:rsidR="2C938FA0" w:rsidTr="2C938FA0" w14:paraId="7F5E82E7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0F5B1F04" w14:textId="1D1C27B6">
            <w:pPr>
              <w:spacing w:before="240" w:after="240"/>
            </w:pPr>
            <w:r w:rsidRPr="2C938FA0">
              <w:rPr>
                <w:b/>
                <w:bCs/>
              </w:rPr>
              <w:t>Contact name</w:t>
            </w:r>
          </w:p>
        </w:tc>
        <w:tc>
          <w:tcPr>
            <w:tcW w:w="3371" w:type="dxa"/>
          </w:tcPr>
          <w:p w:rsidR="2C938FA0" w:rsidP="2C938FA0" w:rsidRDefault="2C938FA0" w14:paraId="681266A7" w14:textId="31F35F65">
            <w:pPr>
              <w:spacing w:before="240" w:after="240"/>
            </w:pPr>
            <w:r>
              <w:t>-</w:t>
            </w:r>
          </w:p>
        </w:tc>
        <w:tc>
          <w:tcPr>
            <w:tcW w:w="2773" w:type="dxa"/>
          </w:tcPr>
          <w:p w:rsidR="2C938FA0" w:rsidP="2C938FA0" w:rsidRDefault="2C938FA0" w14:paraId="73171B80" w14:textId="333BCA9A">
            <w:pPr>
              <w:spacing w:before="240" w:after="240"/>
            </w:pPr>
            <w:r>
              <w:t>contact_name</w:t>
            </w:r>
          </w:p>
        </w:tc>
        <w:tc>
          <w:tcPr>
            <w:tcW w:w="2992" w:type="dxa"/>
          </w:tcPr>
          <w:p w:rsidR="2C938FA0" w:rsidP="2C938FA0" w:rsidRDefault="2C938FA0" w14:paraId="327E562A" w14:textId="54DB0476">
            <w:pPr>
              <w:spacing w:before="240" w:after="240"/>
            </w:pPr>
            <w:r>
              <w:t>contact_name</w:t>
            </w:r>
          </w:p>
        </w:tc>
      </w:tr>
      <w:tr w:rsidR="2C938FA0" w:rsidTr="2C938FA0" w14:paraId="04F46186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608C262A" w14:textId="50F6F3AA">
            <w:pPr>
              <w:spacing w:before="240" w:after="240"/>
            </w:pPr>
            <w:r w:rsidRPr="2C938FA0">
              <w:rPr>
                <w:b/>
                <w:bCs/>
              </w:rPr>
              <w:t>Contact title</w:t>
            </w:r>
          </w:p>
        </w:tc>
        <w:tc>
          <w:tcPr>
            <w:tcW w:w="3371" w:type="dxa"/>
          </w:tcPr>
          <w:p w:rsidR="2C938FA0" w:rsidP="2C938FA0" w:rsidRDefault="2C938FA0" w14:paraId="49EB5194" w14:textId="29A0D41F">
            <w:pPr>
              <w:spacing w:before="240" w:after="240"/>
            </w:pPr>
            <w:r>
              <w:t>-</w:t>
            </w:r>
          </w:p>
        </w:tc>
        <w:tc>
          <w:tcPr>
            <w:tcW w:w="2773" w:type="dxa"/>
          </w:tcPr>
          <w:p w:rsidR="2C938FA0" w:rsidP="2C938FA0" w:rsidRDefault="2C938FA0" w14:paraId="18344579" w14:textId="7D628DE5">
            <w:pPr>
              <w:spacing w:before="240" w:after="240"/>
            </w:pPr>
            <w:r>
              <w:t>contact_title</w:t>
            </w:r>
          </w:p>
        </w:tc>
        <w:tc>
          <w:tcPr>
            <w:tcW w:w="2992" w:type="dxa"/>
          </w:tcPr>
          <w:p w:rsidR="2C938FA0" w:rsidP="2C938FA0" w:rsidRDefault="2C938FA0" w14:paraId="786055BE" w14:textId="19B68D94">
            <w:pPr>
              <w:spacing w:before="240" w:after="240"/>
            </w:pPr>
            <w:r>
              <w:t>contact_title</w:t>
            </w:r>
          </w:p>
        </w:tc>
      </w:tr>
      <w:tr w:rsidR="2C938FA0" w:rsidTr="2C938FA0" w14:paraId="463A787B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31AC3BAB" w14:textId="1C635C91">
            <w:pPr>
              <w:spacing w:before="240" w:after="240"/>
            </w:pPr>
            <w:r w:rsidRPr="2C938FA0">
              <w:rPr>
                <w:b/>
                <w:bCs/>
              </w:rPr>
              <w:t>Email</w:t>
            </w:r>
          </w:p>
        </w:tc>
        <w:tc>
          <w:tcPr>
            <w:tcW w:w="3371" w:type="dxa"/>
          </w:tcPr>
          <w:p w:rsidR="2C938FA0" w:rsidP="2C938FA0" w:rsidRDefault="2C938FA0" w14:paraId="2C27AE76" w14:textId="204C1D8C">
            <w:pPr>
              <w:spacing w:before="240" w:after="240"/>
            </w:pPr>
            <w:r>
              <w:t>email</w:t>
            </w:r>
          </w:p>
        </w:tc>
        <w:tc>
          <w:tcPr>
            <w:tcW w:w="2773" w:type="dxa"/>
          </w:tcPr>
          <w:p w:rsidR="2C938FA0" w:rsidP="2C938FA0" w:rsidRDefault="2C938FA0" w14:paraId="061C6C03" w14:textId="71077805">
            <w:pPr>
              <w:spacing w:before="240" w:after="240"/>
            </w:pPr>
            <w:r>
              <w:t>-</w:t>
            </w:r>
          </w:p>
        </w:tc>
        <w:tc>
          <w:tcPr>
            <w:tcW w:w="2992" w:type="dxa"/>
          </w:tcPr>
          <w:p w:rsidR="2C938FA0" w:rsidP="2C938FA0" w:rsidRDefault="2C938FA0" w14:paraId="366C3CF3" w14:textId="24BBFBF7">
            <w:pPr>
              <w:spacing w:before="240" w:after="240"/>
            </w:pPr>
            <w:r>
              <w:t>email</w:t>
            </w:r>
          </w:p>
        </w:tc>
      </w:tr>
      <w:tr w:rsidR="2C938FA0" w:rsidTr="2C938FA0" w14:paraId="14B2E6AD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38BE9C0E" w14:textId="2672A69F">
            <w:pPr>
              <w:spacing w:before="240" w:after="240"/>
            </w:pPr>
            <w:r w:rsidRPr="2C938FA0">
              <w:rPr>
                <w:b/>
                <w:bCs/>
              </w:rPr>
              <w:t>Phone</w:t>
            </w:r>
          </w:p>
        </w:tc>
        <w:tc>
          <w:tcPr>
            <w:tcW w:w="3371" w:type="dxa"/>
          </w:tcPr>
          <w:p w:rsidR="2C938FA0" w:rsidP="2C938FA0" w:rsidRDefault="2C938FA0" w14:paraId="11B1456A" w14:textId="2DC7B725">
            <w:pPr>
              <w:spacing w:before="240" w:after="240"/>
            </w:pPr>
            <w:r>
              <w:t>-</w:t>
            </w:r>
          </w:p>
        </w:tc>
        <w:tc>
          <w:tcPr>
            <w:tcW w:w="2773" w:type="dxa"/>
          </w:tcPr>
          <w:p w:rsidR="2C938FA0" w:rsidP="2C938FA0" w:rsidRDefault="2C938FA0" w14:paraId="6643B632" w14:textId="43BF6B28">
            <w:pPr>
              <w:spacing w:before="240" w:after="240"/>
            </w:pPr>
            <w:r>
              <w:t>phone</w:t>
            </w:r>
          </w:p>
        </w:tc>
        <w:tc>
          <w:tcPr>
            <w:tcW w:w="2992" w:type="dxa"/>
          </w:tcPr>
          <w:p w:rsidR="2C938FA0" w:rsidP="2C938FA0" w:rsidRDefault="2C938FA0" w14:paraId="053A910C" w14:textId="5E35A7DB">
            <w:pPr>
              <w:spacing w:before="240" w:after="240"/>
            </w:pPr>
            <w:r>
              <w:t>phone</w:t>
            </w:r>
          </w:p>
        </w:tc>
      </w:tr>
      <w:tr w:rsidR="2C938FA0" w:rsidTr="2C938FA0" w14:paraId="52223601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1FCADA38" w14:textId="03AC79A6">
            <w:pPr>
              <w:spacing w:before="240" w:after="240"/>
            </w:pPr>
            <w:r w:rsidRPr="2C938FA0">
              <w:rPr>
                <w:b/>
                <w:bCs/>
              </w:rPr>
              <w:t>Fax</w:t>
            </w:r>
          </w:p>
        </w:tc>
        <w:tc>
          <w:tcPr>
            <w:tcW w:w="3371" w:type="dxa"/>
          </w:tcPr>
          <w:p w:rsidR="2C938FA0" w:rsidP="2C938FA0" w:rsidRDefault="2C938FA0" w14:paraId="255722BF" w14:textId="77E5C558">
            <w:pPr>
              <w:spacing w:before="240" w:after="240"/>
            </w:pPr>
            <w:r>
              <w:t>-</w:t>
            </w:r>
          </w:p>
        </w:tc>
        <w:tc>
          <w:tcPr>
            <w:tcW w:w="2773" w:type="dxa"/>
          </w:tcPr>
          <w:p w:rsidR="2C938FA0" w:rsidP="2C938FA0" w:rsidRDefault="2C938FA0" w14:paraId="44C4A497" w14:textId="3DB1E0C0">
            <w:pPr>
              <w:spacing w:before="240" w:after="240"/>
            </w:pPr>
            <w:r>
              <w:t>fax</w:t>
            </w:r>
          </w:p>
        </w:tc>
        <w:tc>
          <w:tcPr>
            <w:tcW w:w="2992" w:type="dxa"/>
          </w:tcPr>
          <w:p w:rsidR="2C938FA0" w:rsidP="2C938FA0" w:rsidRDefault="2C938FA0" w14:paraId="47050998" w14:textId="45FED745">
            <w:pPr>
              <w:spacing w:before="240" w:after="240"/>
            </w:pPr>
            <w:r>
              <w:t>fax</w:t>
            </w:r>
          </w:p>
        </w:tc>
      </w:tr>
      <w:tr w:rsidR="2C938FA0" w:rsidTr="2C938FA0" w14:paraId="2DC836D7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4AE1AD9F" w14:textId="072E24E3">
            <w:pPr>
              <w:spacing w:before="240" w:after="240"/>
            </w:pPr>
            <w:r w:rsidRPr="2C938FA0">
              <w:rPr>
                <w:b/>
                <w:bCs/>
              </w:rPr>
              <w:t>Address</w:t>
            </w:r>
          </w:p>
        </w:tc>
        <w:tc>
          <w:tcPr>
            <w:tcW w:w="3371" w:type="dxa"/>
          </w:tcPr>
          <w:p w:rsidR="2C938FA0" w:rsidP="2C938FA0" w:rsidRDefault="2C938FA0" w14:paraId="1FC318DE" w14:textId="7D4C5DBC">
            <w:pPr>
              <w:spacing w:before="240" w:after="240"/>
            </w:pPr>
            <w:r>
              <w:t>address_id (FK)</w:t>
            </w:r>
          </w:p>
        </w:tc>
        <w:tc>
          <w:tcPr>
            <w:tcW w:w="2773" w:type="dxa"/>
          </w:tcPr>
          <w:p w:rsidR="2C938FA0" w:rsidP="2C938FA0" w:rsidRDefault="2C938FA0" w14:paraId="727366CF" w14:textId="57CEBF17">
            <w:pPr>
              <w:spacing w:before="240" w:after="240"/>
            </w:pPr>
            <w:r>
              <w:t>embedded address</w:t>
            </w:r>
          </w:p>
        </w:tc>
        <w:tc>
          <w:tcPr>
            <w:tcW w:w="2992" w:type="dxa"/>
          </w:tcPr>
          <w:p w:rsidR="2C938FA0" w:rsidP="2C938FA0" w:rsidRDefault="2C938FA0" w14:paraId="7F458FED" w14:textId="0844FDC8">
            <w:pPr>
              <w:spacing w:before="240" w:after="240"/>
            </w:pPr>
            <w:r>
              <w:t>address_id (FK)</w:t>
            </w:r>
          </w:p>
        </w:tc>
      </w:tr>
      <w:tr w:rsidR="2C938FA0" w:rsidTr="2C938FA0" w14:paraId="6F6CD721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1729E9C5" w14:textId="076B0B8E">
            <w:pPr>
              <w:spacing w:before="240" w:after="240"/>
            </w:pPr>
            <w:r w:rsidRPr="2C938FA0">
              <w:rPr>
                <w:b/>
                <w:bCs/>
              </w:rPr>
              <w:t>City</w:t>
            </w:r>
          </w:p>
        </w:tc>
        <w:tc>
          <w:tcPr>
            <w:tcW w:w="3371" w:type="dxa"/>
          </w:tcPr>
          <w:p w:rsidR="2C938FA0" w:rsidP="2C938FA0" w:rsidRDefault="2C938FA0" w14:paraId="207C87B8" w14:textId="172C1550">
            <w:pPr>
              <w:spacing w:before="240" w:after="240"/>
            </w:pPr>
            <w:r>
              <w:t>via FK</w:t>
            </w:r>
          </w:p>
        </w:tc>
        <w:tc>
          <w:tcPr>
            <w:tcW w:w="2773" w:type="dxa"/>
          </w:tcPr>
          <w:p w:rsidR="2C938FA0" w:rsidP="2C938FA0" w:rsidRDefault="2C938FA0" w14:paraId="40F9D752" w14:textId="6EB10081">
            <w:pPr>
              <w:spacing w:before="240" w:after="240"/>
            </w:pPr>
            <w:r>
              <w:t>city</w:t>
            </w:r>
          </w:p>
        </w:tc>
        <w:tc>
          <w:tcPr>
            <w:tcW w:w="2992" w:type="dxa"/>
          </w:tcPr>
          <w:p w:rsidR="2C938FA0" w:rsidP="2C938FA0" w:rsidRDefault="2C938FA0" w14:paraId="130A7E98" w14:textId="0E4E25CF">
            <w:pPr>
              <w:spacing w:before="240" w:after="240"/>
            </w:pPr>
            <w:r>
              <w:t>address_id FK</w:t>
            </w:r>
          </w:p>
        </w:tc>
      </w:tr>
      <w:tr w:rsidR="2C938FA0" w:rsidTr="2C938FA0" w14:paraId="38E5D8F5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1FCE8E05" w14:textId="3992FEE4">
            <w:pPr>
              <w:spacing w:before="240" w:after="240"/>
            </w:pPr>
            <w:r w:rsidRPr="2C938FA0">
              <w:rPr>
                <w:b/>
                <w:bCs/>
              </w:rPr>
              <w:t>Region</w:t>
            </w:r>
          </w:p>
        </w:tc>
        <w:tc>
          <w:tcPr>
            <w:tcW w:w="3371" w:type="dxa"/>
          </w:tcPr>
          <w:p w:rsidR="2C938FA0" w:rsidP="2C938FA0" w:rsidRDefault="2C938FA0" w14:paraId="272C761D" w14:textId="5F4516C4">
            <w:pPr>
              <w:spacing w:before="240" w:after="240"/>
            </w:pPr>
            <w:r>
              <w:t>via FK</w:t>
            </w:r>
          </w:p>
        </w:tc>
        <w:tc>
          <w:tcPr>
            <w:tcW w:w="2773" w:type="dxa"/>
          </w:tcPr>
          <w:p w:rsidR="2C938FA0" w:rsidP="2C938FA0" w:rsidRDefault="2C938FA0" w14:paraId="6DB46530" w14:textId="3DAA3514">
            <w:pPr>
              <w:spacing w:before="240" w:after="240"/>
            </w:pPr>
            <w:r>
              <w:t>region</w:t>
            </w:r>
          </w:p>
        </w:tc>
        <w:tc>
          <w:tcPr>
            <w:tcW w:w="2992" w:type="dxa"/>
          </w:tcPr>
          <w:p w:rsidR="2C938FA0" w:rsidP="2C938FA0" w:rsidRDefault="2C938FA0" w14:paraId="40E7D577" w14:textId="3E1F2DC0">
            <w:pPr>
              <w:spacing w:before="240" w:after="240"/>
            </w:pPr>
            <w:r>
              <w:t>address_id FK</w:t>
            </w:r>
          </w:p>
        </w:tc>
      </w:tr>
      <w:tr w:rsidR="2C938FA0" w:rsidTr="2C938FA0" w14:paraId="12C0888B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2EFB029E" w14:textId="6E5D01E5">
            <w:pPr>
              <w:spacing w:before="240" w:after="240"/>
            </w:pPr>
            <w:r w:rsidRPr="2C938FA0">
              <w:rPr>
                <w:b/>
                <w:bCs/>
              </w:rPr>
              <w:t>Postal Code</w:t>
            </w:r>
          </w:p>
        </w:tc>
        <w:tc>
          <w:tcPr>
            <w:tcW w:w="3371" w:type="dxa"/>
          </w:tcPr>
          <w:p w:rsidR="2C938FA0" w:rsidP="2C938FA0" w:rsidRDefault="2C938FA0" w14:paraId="1F5A38EA" w14:textId="40C830A7">
            <w:pPr>
              <w:spacing w:before="240" w:after="240"/>
            </w:pPr>
            <w:r>
              <w:t>via FK</w:t>
            </w:r>
          </w:p>
        </w:tc>
        <w:tc>
          <w:tcPr>
            <w:tcW w:w="2773" w:type="dxa"/>
          </w:tcPr>
          <w:p w:rsidR="2C938FA0" w:rsidP="2C938FA0" w:rsidRDefault="2C938FA0" w14:paraId="4F350B38" w14:textId="75BE641C">
            <w:pPr>
              <w:spacing w:before="240" w:after="240"/>
            </w:pPr>
            <w:r>
              <w:t>postal_code</w:t>
            </w:r>
          </w:p>
        </w:tc>
        <w:tc>
          <w:tcPr>
            <w:tcW w:w="2992" w:type="dxa"/>
          </w:tcPr>
          <w:p w:rsidR="2C938FA0" w:rsidP="2C938FA0" w:rsidRDefault="2C938FA0" w14:paraId="04E7267B" w14:textId="493B99BB">
            <w:pPr>
              <w:spacing w:before="240" w:after="240"/>
            </w:pPr>
            <w:r>
              <w:t>address_id FK</w:t>
            </w:r>
          </w:p>
        </w:tc>
      </w:tr>
      <w:tr w:rsidR="2C938FA0" w:rsidTr="2C938FA0" w14:paraId="796B1AA6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3E0BABE9" w14:textId="35E4E231">
            <w:pPr>
              <w:spacing w:before="240" w:after="240"/>
            </w:pPr>
            <w:r w:rsidRPr="2C938FA0">
              <w:rPr>
                <w:b/>
                <w:bCs/>
              </w:rPr>
              <w:t>Country</w:t>
            </w:r>
          </w:p>
        </w:tc>
        <w:tc>
          <w:tcPr>
            <w:tcW w:w="3371" w:type="dxa"/>
          </w:tcPr>
          <w:p w:rsidR="2C938FA0" w:rsidP="2C938FA0" w:rsidRDefault="2C938FA0" w14:paraId="4DC276B2" w14:textId="18393AA5">
            <w:pPr>
              <w:spacing w:before="240" w:after="240"/>
            </w:pPr>
            <w:r>
              <w:t>via FK</w:t>
            </w:r>
          </w:p>
        </w:tc>
        <w:tc>
          <w:tcPr>
            <w:tcW w:w="2773" w:type="dxa"/>
          </w:tcPr>
          <w:p w:rsidR="2C938FA0" w:rsidP="2C938FA0" w:rsidRDefault="2C938FA0" w14:paraId="37776734" w14:textId="744AC279">
            <w:pPr>
              <w:spacing w:before="240" w:after="240"/>
            </w:pPr>
            <w:r>
              <w:t>country</w:t>
            </w:r>
          </w:p>
        </w:tc>
        <w:tc>
          <w:tcPr>
            <w:tcW w:w="2992" w:type="dxa"/>
          </w:tcPr>
          <w:p w:rsidR="2C938FA0" w:rsidP="2C938FA0" w:rsidRDefault="2C938FA0" w14:paraId="3593E9B9" w14:textId="24673300">
            <w:pPr>
              <w:spacing w:before="240" w:after="240"/>
            </w:pPr>
            <w:r>
              <w:t>address_id FK</w:t>
            </w:r>
          </w:p>
        </w:tc>
      </w:tr>
      <w:tr w:rsidR="2C938FA0" w:rsidTr="2C938FA0" w14:paraId="6F4F2E09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4282582D" w14:textId="4478B8B4">
            <w:pPr>
              <w:spacing w:before="240" w:after="240"/>
            </w:pPr>
            <w:r w:rsidRPr="2C938FA0">
              <w:rPr>
                <w:b/>
                <w:bCs/>
              </w:rPr>
              <w:t>Store/Location</w:t>
            </w:r>
          </w:p>
        </w:tc>
        <w:tc>
          <w:tcPr>
            <w:tcW w:w="3371" w:type="dxa"/>
          </w:tcPr>
          <w:p w:rsidR="2C938FA0" w:rsidP="2C938FA0" w:rsidRDefault="2C938FA0" w14:paraId="6705B219" w14:textId="13528EC7">
            <w:pPr>
              <w:spacing w:before="240" w:after="240"/>
            </w:pPr>
            <w:r>
              <w:t>store_id</w:t>
            </w:r>
          </w:p>
        </w:tc>
        <w:tc>
          <w:tcPr>
            <w:tcW w:w="2773" w:type="dxa"/>
          </w:tcPr>
          <w:p w:rsidR="2C938FA0" w:rsidP="2C938FA0" w:rsidRDefault="2C938FA0" w14:paraId="6998AEDB" w14:textId="2D95A53F">
            <w:pPr>
              <w:spacing w:before="240" w:after="240"/>
            </w:pPr>
            <w:r>
              <w:t>-</w:t>
            </w:r>
          </w:p>
        </w:tc>
        <w:tc>
          <w:tcPr>
            <w:tcW w:w="2992" w:type="dxa"/>
          </w:tcPr>
          <w:p w:rsidR="2C938FA0" w:rsidP="2C938FA0" w:rsidRDefault="2C938FA0" w14:paraId="600DEB43" w14:textId="197E0291">
            <w:pPr>
              <w:spacing w:before="240" w:after="240"/>
            </w:pPr>
            <w:r>
              <w:t>location_id</w:t>
            </w:r>
          </w:p>
        </w:tc>
      </w:tr>
      <w:tr w:rsidR="2C938FA0" w:rsidTr="2C938FA0" w14:paraId="66AAA5E1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46E38037" w14:textId="692585EC">
            <w:pPr>
              <w:spacing w:before="240" w:after="240"/>
            </w:pPr>
            <w:r w:rsidRPr="2C938FA0">
              <w:rPr>
                <w:b/>
                <w:bCs/>
              </w:rPr>
              <w:t>Status</w:t>
            </w:r>
          </w:p>
        </w:tc>
        <w:tc>
          <w:tcPr>
            <w:tcW w:w="3371" w:type="dxa"/>
          </w:tcPr>
          <w:p w:rsidR="2C938FA0" w:rsidP="2C938FA0" w:rsidRDefault="2C938FA0" w14:paraId="2540F0E6" w14:textId="13AA9A25">
            <w:pPr>
              <w:spacing w:before="240" w:after="240"/>
            </w:pPr>
            <w:r>
              <w:t>active</w:t>
            </w:r>
          </w:p>
        </w:tc>
        <w:tc>
          <w:tcPr>
            <w:tcW w:w="2773" w:type="dxa"/>
          </w:tcPr>
          <w:p w:rsidR="2C938FA0" w:rsidP="2C938FA0" w:rsidRDefault="2C938FA0" w14:paraId="363EF73E" w14:textId="00C0EB44">
            <w:pPr>
              <w:spacing w:before="240" w:after="240"/>
            </w:pPr>
            <w:r>
              <w:t>-</w:t>
            </w:r>
          </w:p>
        </w:tc>
        <w:tc>
          <w:tcPr>
            <w:tcW w:w="2992" w:type="dxa"/>
          </w:tcPr>
          <w:p w:rsidR="2C938FA0" w:rsidP="2C938FA0" w:rsidRDefault="2C938FA0" w14:paraId="4E463452" w14:textId="32900271">
            <w:pPr>
              <w:spacing w:before="240" w:after="240"/>
            </w:pPr>
            <w:r>
              <w:t>is_active</w:t>
            </w:r>
          </w:p>
        </w:tc>
      </w:tr>
      <w:tr w:rsidR="2C938FA0" w:rsidTr="2C938FA0" w14:paraId="75EC88F8" w14:textId="77777777">
        <w:trPr>
          <w:trHeight w:val="300"/>
        </w:trPr>
        <w:tc>
          <w:tcPr>
            <w:tcW w:w="1620" w:type="dxa"/>
          </w:tcPr>
          <w:p w:rsidR="2C938FA0" w:rsidP="2C938FA0" w:rsidRDefault="2C938FA0" w14:paraId="1DD887EB" w14:textId="360A6E96">
            <w:pPr>
              <w:spacing w:before="240" w:after="240"/>
            </w:pPr>
            <w:r w:rsidRPr="2C938FA0">
              <w:rPr>
                <w:b/>
                <w:bCs/>
              </w:rPr>
              <w:t>Timestamps</w:t>
            </w:r>
          </w:p>
        </w:tc>
        <w:tc>
          <w:tcPr>
            <w:tcW w:w="3371" w:type="dxa"/>
          </w:tcPr>
          <w:p w:rsidR="2C938FA0" w:rsidP="2C938FA0" w:rsidRDefault="2C938FA0" w14:paraId="15262882" w14:textId="6CCB6872">
            <w:pPr>
              <w:spacing w:before="240" w:after="240"/>
            </w:pPr>
            <w:r>
              <w:t>create_date, last_update</w:t>
            </w:r>
          </w:p>
        </w:tc>
        <w:tc>
          <w:tcPr>
            <w:tcW w:w="2773" w:type="dxa"/>
          </w:tcPr>
          <w:p w:rsidR="2C938FA0" w:rsidP="2C938FA0" w:rsidRDefault="2C938FA0" w14:paraId="5521C9B3" w14:textId="2523D929">
            <w:pPr>
              <w:spacing w:before="240" w:after="240"/>
            </w:pPr>
            <w:r>
              <w:t>-</w:t>
            </w:r>
          </w:p>
        </w:tc>
        <w:tc>
          <w:tcPr>
            <w:tcW w:w="2992" w:type="dxa"/>
          </w:tcPr>
          <w:p w:rsidR="2C938FA0" w:rsidP="2C938FA0" w:rsidRDefault="2C938FA0" w14:paraId="21E8CE63" w14:textId="2214AA66">
            <w:pPr>
              <w:spacing w:before="240" w:after="240"/>
            </w:pPr>
            <w:r>
              <w:t>created_at, updated_at</w:t>
            </w:r>
          </w:p>
        </w:tc>
      </w:tr>
    </w:tbl>
    <w:p w:rsidR="2C938FA0" w:rsidRDefault="2C938FA0" w14:paraId="3506F0E9" w14:textId="5FA0C491"/>
    <w:p w:rsidR="2C938FA0" w:rsidP="2C938FA0" w:rsidRDefault="2C938FA0" w14:paraId="5344A1A7" w14:textId="7A6AF3FB">
      <w:pPr>
        <w:pStyle w:val="Heading3"/>
        <w:rPr>
          <w:rFonts w:hint="eastAsia"/>
          <w:b/>
          <w:bCs/>
        </w:rPr>
      </w:pPr>
      <w:r w:rsidRPr="2C938FA0">
        <w:rPr>
          <w:b/>
          <w:bCs/>
        </w:rPr>
        <w:t>2.3 Date Entity Comparison</w:t>
      </w:r>
    </w:p>
    <w:p w:rsidR="2C938FA0" w:rsidP="2D9EE346" w:rsidRDefault="2C938FA0" w14:paraId="1B8212D8" w14:textId="17EF5F15">
      <w:pPr>
        <w:spacing w:before="240" w:after="240"/>
        <w:ind w:left="720"/>
      </w:pPr>
      <w:r w:rsidRPr="2D9EE346">
        <w:rPr>
          <w:rFonts w:ascii="Aptos" w:hAnsi="Aptos" w:eastAsia="Aptos" w:cs="Aptos"/>
        </w:rPr>
        <w:t>Time periods differ:</w:t>
      </w:r>
    </w:p>
    <w:p w:rsidR="2C938FA0" w:rsidP="009C1913" w:rsidRDefault="2C938FA0" w14:paraId="56F7EA7E" w14:textId="316488C0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  <w:b/>
          <w:bCs/>
        </w:rPr>
        <w:t>Sakila:</w:t>
      </w:r>
      <w:r w:rsidRPr="2C938FA0">
        <w:rPr>
          <w:rFonts w:ascii="Aptos" w:hAnsi="Aptos" w:eastAsia="Aptos" w:cs="Aptos"/>
        </w:rPr>
        <w:t xml:space="preserve"> 2005–2006</w:t>
      </w:r>
    </w:p>
    <w:p w:rsidR="2C938FA0" w:rsidP="009C1913" w:rsidRDefault="2C938FA0" w14:paraId="6284C43B" w14:textId="20DCA6D4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  <w:b/>
          <w:bCs/>
        </w:rPr>
        <w:t>Employees:</w:t>
      </w:r>
      <w:r w:rsidRPr="2C938FA0">
        <w:rPr>
          <w:rFonts w:ascii="Aptos" w:hAnsi="Aptos" w:eastAsia="Aptos" w:cs="Aptos"/>
        </w:rPr>
        <w:t xml:space="preserve"> 1985–2002</w:t>
      </w:r>
    </w:p>
    <w:p w:rsidR="2C938FA0" w:rsidP="009C1913" w:rsidRDefault="2C938FA0" w14:paraId="3A37162C" w14:textId="15E88B11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  <w:b/>
          <w:bCs/>
        </w:rPr>
        <w:t>Northwind:</w:t>
      </w:r>
      <w:r w:rsidRPr="2C938FA0">
        <w:rPr>
          <w:rFonts w:ascii="Aptos" w:hAnsi="Aptos" w:eastAsia="Aptos" w:cs="Aptos"/>
        </w:rPr>
        <w:t xml:space="preserve"> 1996–1998</w:t>
      </w:r>
    </w:p>
    <w:p w:rsidR="2C938FA0" w:rsidP="2D9EE346" w:rsidRDefault="2C938FA0" w14:paraId="4767BC70" w14:textId="7AA6EBDC">
      <w:pPr>
        <w:spacing w:before="240" w:after="240"/>
        <w:ind w:left="720"/>
      </w:pPr>
      <w:r w:rsidRPr="2D9EE346">
        <w:rPr>
          <w:rFonts w:ascii="Aptos" w:hAnsi="Aptos" w:eastAsia="Aptos" w:cs="Aptos"/>
        </w:rPr>
        <w:t>A shared date dimension is required.</w:t>
      </w:r>
    </w:p>
    <w:p w:rsidR="2C938FA0" w:rsidRDefault="2C938FA0" w14:paraId="0E2BA673" w14:textId="3F354197"/>
    <w:p w:rsidR="2C938FA0" w:rsidP="2C938FA0" w:rsidRDefault="2C938FA0" w14:paraId="1577ADBD" w14:textId="378BDBAF">
      <w:pPr>
        <w:pStyle w:val="Heading2"/>
        <w:rPr>
          <w:rFonts w:hint="eastAsia"/>
          <w:b/>
          <w:bCs/>
        </w:rPr>
      </w:pPr>
      <w:r w:rsidRPr="2C938FA0">
        <w:rPr>
          <w:b/>
          <w:bCs/>
        </w:rPr>
        <w:t>3. Integration Strategy</w:t>
      </w:r>
    </w:p>
    <w:p w:rsidR="2C938FA0" w:rsidP="2D9EE346" w:rsidRDefault="2C938FA0" w14:paraId="7C633152" w14:textId="5022F41C">
      <w:pPr>
        <w:spacing w:before="240" w:after="240"/>
        <w:ind w:left="720"/>
        <w:rPr>
          <w:rFonts w:ascii="Aptos" w:hAnsi="Aptos" w:eastAsia="Aptos" w:cs="Aptos"/>
        </w:rPr>
      </w:pPr>
      <w:r w:rsidRPr="2D9EE346">
        <w:rPr>
          <w:rFonts w:ascii="Aptos" w:hAnsi="Aptos" w:eastAsia="Aptos" w:cs="Aptos"/>
        </w:rPr>
        <w:t>The plan uses a data warehouse (DW) integration approach</w:t>
      </w:r>
    </w:p>
    <w:p w:rsidR="2C938FA0" w:rsidP="2C938FA0" w:rsidRDefault="2C938FA0" w14:paraId="12975FCA" w14:textId="60E9071C">
      <w:pPr>
        <w:pStyle w:val="Heading3"/>
        <w:spacing w:before="281" w:after="281"/>
        <w:rPr>
          <w:rFonts w:hint="eastAsia"/>
        </w:rPr>
      </w:pPr>
      <w:r w:rsidRPr="2C938FA0">
        <w:rPr>
          <w:rFonts w:ascii="Aptos" w:hAnsi="Aptos" w:eastAsia="Aptos" w:cs="Aptos"/>
          <w:b/>
          <w:bCs/>
        </w:rPr>
        <w:t>Key Strategy Principles</w:t>
      </w:r>
    </w:p>
    <w:p w:rsidR="2C938FA0" w:rsidP="009C1913" w:rsidRDefault="2C938FA0" w14:paraId="6EE160EE" w14:textId="0AD87738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b/>
          <w:bCs/>
        </w:rPr>
      </w:pPr>
      <w:r w:rsidRPr="2C938FA0">
        <w:rPr>
          <w:rFonts w:ascii="Aptos" w:hAnsi="Aptos" w:eastAsia="Aptos" w:cs="Aptos"/>
          <w:b/>
          <w:bCs/>
        </w:rPr>
        <w:t>Keep original databases unchanged</w:t>
      </w:r>
    </w:p>
    <w:p w:rsidR="2C938FA0" w:rsidP="009C1913" w:rsidRDefault="2C938FA0" w14:paraId="37E4A412" w14:textId="2FDAC364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b/>
          <w:bCs/>
        </w:rPr>
      </w:pPr>
      <w:r w:rsidRPr="2C938FA0">
        <w:rPr>
          <w:rFonts w:ascii="Aptos" w:hAnsi="Aptos" w:eastAsia="Aptos" w:cs="Aptos"/>
          <w:b/>
          <w:bCs/>
        </w:rPr>
        <w:t>Use surrogate keys to avoid ID collisions</w:t>
      </w:r>
    </w:p>
    <w:p w:rsidR="2C938FA0" w:rsidP="009C1913" w:rsidRDefault="2C938FA0" w14:paraId="0E3BD85A" w14:textId="5BCE7794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b/>
          <w:bCs/>
        </w:rPr>
      </w:pPr>
      <w:r w:rsidRPr="2C938FA0">
        <w:rPr>
          <w:rFonts w:ascii="Aptos" w:hAnsi="Aptos" w:eastAsia="Aptos" w:cs="Aptos"/>
          <w:b/>
          <w:bCs/>
        </w:rPr>
        <w:t>Store source_db + source_id in all dimension tables</w:t>
      </w:r>
    </w:p>
    <w:p w:rsidR="2C938FA0" w:rsidP="009C1913" w:rsidRDefault="2C938FA0" w14:paraId="70C52BCB" w14:textId="2402DE5F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b/>
          <w:bCs/>
        </w:rPr>
      </w:pPr>
      <w:r w:rsidRPr="2C938FA0">
        <w:rPr>
          <w:rFonts w:ascii="Aptos" w:hAnsi="Aptos" w:eastAsia="Aptos" w:cs="Aptos"/>
          <w:b/>
          <w:bCs/>
        </w:rPr>
        <w:t>Normalize incompatible structures (addresses, dates, names)</w:t>
      </w:r>
    </w:p>
    <w:p w:rsidR="2C938FA0" w:rsidP="009C1913" w:rsidRDefault="2C938FA0" w14:paraId="6F26D1BB" w14:textId="5072FADF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  <w:b/>
          <w:bCs/>
        </w:rPr>
        <w:t>Use unified dimension tables</w:t>
      </w:r>
      <w:r w:rsidRPr="2C938FA0">
        <w:rPr>
          <w:rFonts w:ascii="Aptos" w:hAnsi="Aptos" w:eastAsia="Aptos" w:cs="Aptos"/>
        </w:rPr>
        <w:t xml:space="preserve"> (person, address, department, customer, date)</w:t>
      </w:r>
    </w:p>
    <w:p w:rsidR="2C938FA0" w:rsidP="009C1913" w:rsidRDefault="2C938FA0" w14:paraId="6927A3F8" w14:textId="69213D64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b/>
          <w:bCs/>
        </w:rPr>
      </w:pPr>
      <w:r w:rsidRPr="2C938FA0">
        <w:rPr>
          <w:rFonts w:ascii="Aptos" w:hAnsi="Aptos" w:eastAsia="Aptos" w:cs="Aptos"/>
          <w:b/>
          <w:bCs/>
        </w:rPr>
        <w:t>Apply business rules for legacy systems</w:t>
      </w:r>
    </w:p>
    <w:p w:rsidR="2C938FA0" w:rsidP="2C938FA0" w:rsidRDefault="2C938FA0" w14:paraId="4A7E0FF0" w14:textId="2F30819A">
      <w:pPr>
        <w:pStyle w:val="Heading3"/>
        <w:rPr>
          <w:rFonts w:hint="eastAsia"/>
          <w:b/>
          <w:bCs/>
        </w:rPr>
      </w:pPr>
      <w:r w:rsidRPr="2C938FA0">
        <w:rPr>
          <w:b/>
          <w:bCs/>
        </w:rPr>
        <w:t>3.1 Surrogate Key + Source Tracking</w:t>
      </w:r>
    </w:p>
    <w:p w:rsidR="2C938FA0" w:rsidP="2D9EE346" w:rsidRDefault="2C938FA0" w14:paraId="0AFB24CF" w14:textId="4D8CA757">
      <w:pPr>
        <w:spacing w:before="240" w:after="240"/>
        <w:ind w:left="720"/>
      </w:pPr>
      <w:r w:rsidRPr="2D9EE346">
        <w:rPr>
          <w:rFonts w:ascii="Aptos" w:hAnsi="Aptos" w:eastAsia="Aptos" w:cs="Aptos"/>
        </w:rPr>
        <w:t>Every merged entity gets:</w:t>
      </w:r>
    </w:p>
    <w:p w:rsidR="2C938FA0" w:rsidP="009C1913" w:rsidRDefault="2C938FA0" w14:paraId="2E6DE550" w14:textId="23AA2F7C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person_id (new surrogate)</w:t>
      </w:r>
    </w:p>
    <w:p w:rsidR="2C938FA0" w:rsidP="009C1913" w:rsidRDefault="2C938FA0" w14:paraId="75B71725" w14:textId="00092CE8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source_db (‘SAKILA’, ‘EMPLOYEES’, ‘NORTHWIND’)</w:t>
      </w:r>
    </w:p>
    <w:p w:rsidR="2C938FA0" w:rsidP="009C1913" w:rsidRDefault="2C938FA0" w14:paraId="4679BE53" w14:textId="26B7F1ED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source_id (original primary key)</w:t>
      </w:r>
    </w:p>
    <w:p w:rsidR="2C938FA0" w:rsidP="2D9EE346" w:rsidRDefault="2C938FA0" w14:paraId="3AA25020" w14:textId="41824C29">
      <w:pPr>
        <w:spacing w:before="240" w:after="240"/>
        <w:ind w:left="720"/>
      </w:pPr>
      <w:r w:rsidRPr="2D9EE346">
        <w:rPr>
          <w:rFonts w:ascii="Aptos" w:hAnsi="Aptos" w:eastAsia="Aptos" w:cs="Aptos"/>
        </w:rPr>
        <w:t>This eliminates ID conflicts completely.</w:t>
      </w:r>
    </w:p>
    <w:p w:rsidR="2C938FA0" w:rsidP="2C938FA0" w:rsidRDefault="2C938FA0" w14:paraId="186F20D1" w14:textId="347D7AB1">
      <w:pPr>
        <w:pStyle w:val="Heading3"/>
        <w:rPr>
          <w:rFonts w:hint="eastAsia"/>
          <w:b/>
          <w:bCs/>
        </w:rPr>
      </w:pPr>
      <w:r w:rsidRPr="2C938FA0">
        <w:rPr>
          <w:b/>
          <w:bCs/>
        </w:rPr>
        <w:t>3.2 Unified Dimension Tables</w:t>
      </w:r>
    </w:p>
    <w:p w:rsidR="2C938FA0" w:rsidP="2D9EE346" w:rsidRDefault="2C938FA0" w14:paraId="6C508A5D" w14:textId="2085C297">
      <w:pPr>
        <w:spacing w:before="240" w:after="240"/>
        <w:ind w:left="720"/>
        <w:rPr>
          <w:rFonts w:ascii="Aptos" w:hAnsi="Aptos" w:eastAsia="Aptos" w:cs="Aptos"/>
        </w:rPr>
      </w:pPr>
      <w:r w:rsidRPr="2D9EE346">
        <w:rPr>
          <w:rFonts w:ascii="Aptos" w:hAnsi="Aptos" w:eastAsia="Aptos" w:cs="Aptos"/>
        </w:rPr>
        <w:t>The unified schema will contain:</w:t>
      </w:r>
    </w:p>
    <w:p w:rsidR="2C938FA0" w:rsidP="2D9EE346" w:rsidRDefault="2C938FA0" w14:paraId="7C583FA6" w14:textId="655BB182">
      <w:pPr>
        <w:pStyle w:val="Heading3"/>
        <w:spacing w:before="281" w:after="281"/>
        <w:ind w:left="720"/>
        <w:rPr>
          <w:rFonts w:ascii="Aptos" w:hAnsi="Aptos" w:eastAsia="Aptos" w:cs="Aptos"/>
          <w:b/>
          <w:bCs/>
        </w:rPr>
      </w:pPr>
      <w:r w:rsidRPr="2D9EE346">
        <w:rPr>
          <w:rFonts w:ascii="Aptos" w:hAnsi="Aptos" w:eastAsia="Aptos" w:cs="Aptos"/>
          <w:b/>
          <w:bCs/>
        </w:rPr>
        <w:t>dim_person</w:t>
      </w:r>
    </w:p>
    <w:p w:rsidR="2C938FA0" w:rsidP="2D9EE346" w:rsidRDefault="2C938FA0" w14:paraId="57C3E994" w14:textId="2045DD37">
      <w:pPr>
        <w:spacing w:before="240" w:after="240"/>
        <w:ind w:left="720"/>
        <w:rPr>
          <w:rFonts w:ascii="Aptos" w:hAnsi="Aptos" w:eastAsia="Aptos" w:cs="Aptos"/>
        </w:rPr>
      </w:pPr>
      <w:r w:rsidRPr="2D9EE346">
        <w:rPr>
          <w:rFonts w:ascii="Aptos" w:hAnsi="Aptos" w:eastAsia="Aptos" w:cs="Aptos"/>
        </w:rPr>
        <w:t>Contains all employees and customers from all systems.</w:t>
      </w:r>
    </w:p>
    <w:p w:rsidR="2C938FA0" w:rsidP="2D9EE346" w:rsidRDefault="2C938FA0" w14:paraId="757997F5" w14:textId="08A49723">
      <w:pPr>
        <w:pStyle w:val="Heading3"/>
        <w:spacing w:before="281" w:after="281"/>
        <w:ind w:left="720"/>
        <w:rPr>
          <w:rFonts w:ascii="Aptos" w:hAnsi="Aptos" w:eastAsia="Aptos" w:cs="Aptos"/>
          <w:b/>
          <w:bCs/>
        </w:rPr>
      </w:pPr>
      <w:r w:rsidRPr="2D9EE346">
        <w:rPr>
          <w:rFonts w:ascii="Aptos" w:hAnsi="Aptos" w:eastAsia="Aptos" w:cs="Aptos"/>
          <w:b/>
          <w:bCs/>
        </w:rPr>
        <w:t>dim_address</w:t>
      </w:r>
    </w:p>
    <w:p w:rsidR="2C938FA0" w:rsidP="2D9EE346" w:rsidRDefault="2C938FA0" w14:paraId="3330EDAB" w14:textId="6D9A75CC">
      <w:pPr>
        <w:spacing w:before="240" w:after="240"/>
        <w:ind w:left="720"/>
      </w:pPr>
      <w:r w:rsidRPr="2D9EE346">
        <w:rPr>
          <w:rFonts w:ascii="Aptos" w:hAnsi="Aptos" w:eastAsia="Aptos" w:cs="Aptos"/>
        </w:rPr>
        <w:t>Standardized address model replacing embedded or missing address structures.</w:t>
      </w:r>
    </w:p>
    <w:p w:rsidR="2C938FA0" w:rsidP="2D9EE346" w:rsidRDefault="2C938FA0" w14:paraId="57F3F2F7" w14:textId="6DC742F7">
      <w:pPr>
        <w:pStyle w:val="Heading3"/>
        <w:spacing w:before="281" w:after="281"/>
        <w:ind w:left="720"/>
        <w:rPr>
          <w:rFonts w:ascii="Aptos" w:hAnsi="Aptos" w:eastAsia="Aptos" w:cs="Aptos"/>
          <w:b/>
          <w:bCs/>
        </w:rPr>
      </w:pPr>
      <w:r w:rsidRPr="2D9EE346">
        <w:rPr>
          <w:rFonts w:ascii="Aptos" w:hAnsi="Aptos" w:eastAsia="Aptos" w:cs="Aptos"/>
          <w:b/>
          <w:bCs/>
        </w:rPr>
        <w:t>dim_customer</w:t>
      </w:r>
    </w:p>
    <w:p w:rsidR="2C938FA0" w:rsidP="2D9EE346" w:rsidRDefault="2C938FA0" w14:paraId="1E010944" w14:textId="16682B57">
      <w:pPr>
        <w:spacing w:before="240" w:after="240"/>
        <w:ind w:left="720"/>
      </w:pPr>
      <w:r w:rsidRPr="2D9EE346">
        <w:rPr>
          <w:rFonts w:ascii="Aptos" w:hAnsi="Aptos" w:eastAsia="Aptos" w:cs="Aptos"/>
        </w:rPr>
        <w:t>Extension table for B2C/B2B classification.</w:t>
      </w:r>
    </w:p>
    <w:p w:rsidR="2C938FA0" w:rsidP="2D9EE346" w:rsidRDefault="2C938FA0" w14:paraId="762234D3" w14:textId="7E324989">
      <w:pPr>
        <w:pStyle w:val="Heading3"/>
        <w:spacing w:before="281" w:after="281"/>
        <w:ind w:left="720"/>
        <w:rPr>
          <w:rFonts w:ascii="Aptos" w:hAnsi="Aptos" w:eastAsia="Aptos" w:cs="Aptos"/>
          <w:b/>
          <w:bCs/>
        </w:rPr>
      </w:pPr>
      <w:r w:rsidRPr="2D9EE346">
        <w:rPr>
          <w:rFonts w:ascii="Aptos" w:hAnsi="Aptos" w:eastAsia="Aptos" w:cs="Aptos"/>
          <w:b/>
          <w:bCs/>
        </w:rPr>
        <w:t>dim_department</w:t>
      </w:r>
    </w:p>
    <w:p w:rsidR="2C938FA0" w:rsidP="2D9EE346" w:rsidRDefault="2C938FA0" w14:paraId="2B9435FC" w14:textId="3C3C039A">
      <w:pPr>
        <w:spacing w:before="240" w:after="240"/>
        <w:ind w:left="720"/>
        <w:rPr>
          <w:rFonts w:ascii="Aptos" w:hAnsi="Aptos" w:eastAsia="Aptos" w:cs="Aptos"/>
        </w:rPr>
      </w:pPr>
      <w:r w:rsidRPr="2D9EE346">
        <w:rPr>
          <w:rFonts w:ascii="Aptos" w:hAnsi="Aptos" w:eastAsia="Aptos" w:cs="Aptos"/>
        </w:rPr>
        <w:t>Supports stores, departments, territories, etc.</w:t>
      </w:r>
    </w:p>
    <w:p w:rsidR="2C938FA0" w:rsidP="2D9EE346" w:rsidRDefault="2C938FA0" w14:paraId="01F1ECA0" w14:textId="1A63E66D">
      <w:pPr>
        <w:pStyle w:val="Heading3"/>
        <w:spacing w:before="281" w:after="281"/>
        <w:ind w:left="720"/>
        <w:rPr>
          <w:rFonts w:ascii="Aptos" w:hAnsi="Aptos" w:eastAsia="Aptos" w:cs="Aptos"/>
          <w:b/>
          <w:bCs/>
        </w:rPr>
      </w:pPr>
      <w:r w:rsidRPr="2D9EE346">
        <w:rPr>
          <w:rFonts w:ascii="Aptos" w:hAnsi="Aptos" w:eastAsia="Aptos" w:cs="Aptos"/>
          <w:b/>
          <w:bCs/>
        </w:rPr>
        <w:t>dim_date</w:t>
      </w:r>
    </w:p>
    <w:p w:rsidR="2C938FA0" w:rsidP="2D9EE346" w:rsidRDefault="2C938FA0" w14:paraId="376F4C6F" w14:textId="5A182F1F">
      <w:pPr>
        <w:spacing w:before="240" w:after="240"/>
        <w:ind w:left="720"/>
      </w:pPr>
      <w:r w:rsidRPr="2D9EE346">
        <w:rPr>
          <w:rFonts w:ascii="Aptos" w:hAnsi="Aptos" w:eastAsia="Aptos" w:cs="Aptos"/>
        </w:rPr>
        <w:t>Aligns all timelines.</w:t>
      </w:r>
    </w:p>
    <w:p w:rsidR="2C938FA0" w:rsidP="2C938FA0" w:rsidRDefault="2C938FA0" w14:paraId="49F0387D" w14:textId="22C7F2CE">
      <w:pPr>
        <w:pStyle w:val="Heading3"/>
        <w:rPr>
          <w:rFonts w:hint="eastAsia"/>
          <w:b/>
          <w:bCs/>
        </w:rPr>
      </w:pPr>
      <w:r w:rsidRPr="2C938FA0">
        <w:rPr>
          <w:b/>
          <w:bCs/>
        </w:rPr>
        <w:t>3.3 Handling Temporal Differences</w:t>
      </w:r>
    </w:p>
    <w:p w:rsidR="2C938FA0" w:rsidP="2D9EE346" w:rsidRDefault="2C938FA0" w14:paraId="5E215848" w14:textId="3FD39994">
      <w:pPr>
        <w:spacing w:before="240" w:after="240"/>
        <w:ind w:left="720"/>
        <w:rPr>
          <w:rFonts w:ascii="Aptos" w:hAnsi="Aptos" w:eastAsia="Aptos" w:cs="Aptos"/>
        </w:rPr>
      </w:pPr>
      <w:r w:rsidRPr="2D9EE346">
        <w:rPr>
          <w:rFonts w:ascii="Aptos" w:hAnsi="Aptos" w:eastAsia="Aptos" w:cs="Aptos"/>
        </w:rPr>
        <w:t>Use effective dating:</w:t>
      </w:r>
    </w:p>
    <w:p w:rsidR="2C938FA0" w:rsidP="009C1913" w:rsidRDefault="2C938FA0" w14:paraId="75CDBC62" w14:textId="688C2EDC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effective_from</w:t>
      </w:r>
    </w:p>
    <w:p w:rsidR="2C938FA0" w:rsidP="009C1913" w:rsidRDefault="2C938FA0" w14:paraId="57CCF206" w14:textId="21FA163E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effective_to</w:t>
      </w:r>
    </w:p>
    <w:p w:rsidR="2C938FA0" w:rsidP="009C1913" w:rsidRDefault="2C938FA0" w14:paraId="703801DE" w14:textId="2EDDC1B1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is_current</w:t>
      </w:r>
    </w:p>
    <w:p w:rsidR="2C938FA0" w:rsidP="2D9EE346" w:rsidRDefault="2C938FA0" w14:paraId="334FFB0F" w14:textId="31AC0188">
      <w:pPr>
        <w:spacing w:before="240" w:after="240"/>
        <w:ind w:left="720"/>
      </w:pPr>
      <w:r w:rsidRPr="2D9EE346">
        <w:rPr>
          <w:rFonts w:ascii="Aptos" w:hAnsi="Aptos" w:eastAsia="Aptos" w:cs="Aptos"/>
        </w:rPr>
        <w:t>This allows correct historical comparison even though systems cover different decades.</w:t>
      </w:r>
    </w:p>
    <w:p w:rsidR="2C938FA0" w:rsidP="2C938FA0" w:rsidRDefault="2C938FA0" w14:paraId="049E5B88" w14:textId="5F349160">
      <w:pPr>
        <w:pStyle w:val="Heading3"/>
        <w:rPr>
          <w:rFonts w:hint="eastAsia"/>
          <w:b/>
          <w:bCs/>
        </w:rPr>
      </w:pPr>
      <w:r w:rsidRPr="2C938FA0">
        <w:rPr>
          <w:b/>
          <w:bCs/>
        </w:rPr>
        <w:t>3.4 Business Rules for Merger</w:t>
      </w:r>
    </w:p>
    <w:p w:rsidR="2C938FA0" w:rsidP="2D9EE346" w:rsidRDefault="2C938FA0" w14:paraId="43BE7FB1" w14:textId="1524CBA5">
      <w:pPr>
        <w:spacing w:before="240" w:after="240"/>
        <w:ind w:left="720"/>
        <w:rPr>
          <w:rFonts w:ascii="Aptos" w:hAnsi="Aptos" w:eastAsia="Aptos" w:cs="Aptos"/>
        </w:rPr>
      </w:pPr>
      <w:r w:rsidRPr="2D9EE346">
        <w:rPr>
          <w:rFonts w:ascii="Aptos" w:hAnsi="Aptos" w:eastAsia="Aptos" w:cs="Aptos"/>
        </w:rPr>
        <w:t>Examples:</w:t>
      </w:r>
    </w:p>
    <w:p w:rsidR="2C938FA0" w:rsidP="009C1913" w:rsidRDefault="2C938FA0" w14:paraId="5BF4E6D1" w14:textId="29DFC403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2D9EE346">
        <w:rPr>
          <w:rFonts w:ascii="Aptos" w:hAnsi="Aptos" w:eastAsia="Aptos" w:cs="Aptos"/>
        </w:rPr>
        <w:t>Northwind customers classified as legacy B2B</w:t>
      </w:r>
    </w:p>
    <w:p w:rsidR="2C938FA0" w:rsidP="009C1913" w:rsidRDefault="2C938FA0" w14:paraId="581AFD42" w14:textId="6219EE45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2D9EE346">
        <w:rPr>
          <w:rFonts w:ascii="Aptos" w:hAnsi="Aptos" w:eastAsia="Aptos" w:cs="Aptos"/>
        </w:rPr>
        <w:t>Sakila customers classified as B2C retail</w:t>
      </w:r>
    </w:p>
    <w:p w:rsidR="2C938FA0" w:rsidP="009C1913" w:rsidRDefault="2C938FA0" w14:paraId="148CC744" w14:textId="787ED84E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2D9EE346">
        <w:rPr>
          <w:rFonts w:ascii="Aptos" w:hAnsi="Aptos" w:eastAsia="Aptos" w:cs="Aptos"/>
        </w:rPr>
        <w:t>Employees DB is historical / read-only</w:t>
      </w:r>
    </w:p>
    <w:p w:rsidR="2C938FA0" w:rsidP="009C1913" w:rsidRDefault="2C938FA0" w14:paraId="15EDDAF4" w14:textId="6B521B7A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2D9EE346">
        <w:rPr>
          <w:rFonts w:ascii="Aptos" w:hAnsi="Aptos" w:eastAsia="Aptos" w:cs="Aptos"/>
        </w:rPr>
        <w:t>All address fields normalized through dim_address</w:t>
      </w:r>
    </w:p>
    <w:p w:rsidR="2C938FA0" w:rsidP="2C938FA0" w:rsidRDefault="2C938FA0" w14:paraId="5B833279" w14:textId="105363B8">
      <w:pPr>
        <w:pStyle w:val="Heading2"/>
        <w:rPr>
          <w:rFonts w:hint="eastAsia"/>
          <w:b/>
          <w:bCs/>
        </w:rPr>
      </w:pPr>
      <w:r w:rsidRPr="2C938FA0">
        <w:rPr>
          <w:b/>
          <w:bCs/>
        </w:rPr>
        <w:t>4. ETL Implications</w:t>
      </w:r>
    </w:p>
    <w:p w:rsidR="2C938FA0" w:rsidP="2C938FA0" w:rsidRDefault="2C938FA0" w14:paraId="414E398E" w14:textId="715F50D7">
      <w:pPr>
        <w:pStyle w:val="Heading3"/>
        <w:rPr>
          <w:rFonts w:hint="eastAsia"/>
          <w:b/>
          <w:bCs/>
        </w:rPr>
      </w:pPr>
      <w:r w:rsidRPr="2C938FA0">
        <w:rPr>
          <w:b/>
          <w:bCs/>
        </w:rPr>
        <w:t>4.1 Transformations Needed</w:t>
      </w:r>
    </w:p>
    <w:p w:rsidR="2C938FA0" w:rsidP="009C1913" w:rsidRDefault="2C938FA0" w14:paraId="0B580F8C" w14:textId="32CA5808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Convert VARCHAR sizes to standard lengths</w:t>
      </w:r>
    </w:p>
    <w:p w:rsidR="2C938FA0" w:rsidP="009C1913" w:rsidRDefault="2C938FA0" w14:paraId="0565EABE" w14:textId="247E6FA3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Standardize date formats</w:t>
      </w:r>
    </w:p>
    <w:p w:rsidR="2C938FA0" w:rsidP="009C1913" w:rsidRDefault="2C938FA0" w14:paraId="7D12918E" w14:textId="368B1AFA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Normalize embedded addresses</w:t>
      </w:r>
    </w:p>
    <w:p w:rsidR="2C938FA0" w:rsidP="009C1913" w:rsidRDefault="2C938FA0" w14:paraId="0412C034" w14:textId="7B6C4A8F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Create surrogate keys</w:t>
      </w:r>
    </w:p>
    <w:p w:rsidR="2C938FA0" w:rsidP="009C1913" w:rsidRDefault="2C938FA0" w14:paraId="2FF46B46" w14:textId="0AF2EC1C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Apply fuzzy matching for duplicates</w:t>
      </w:r>
    </w:p>
    <w:p w:rsidR="2C938FA0" w:rsidP="009C1913" w:rsidRDefault="2C938FA0" w14:paraId="09AC36A0" w14:textId="46C11342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Map all records to unified dimensions</w:t>
      </w:r>
    </w:p>
    <w:p w:rsidR="2C938FA0" w:rsidP="2C938FA0" w:rsidRDefault="2C938FA0" w14:paraId="6A42EFAD" w14:textId="08032E46">
      <w:pPr>
        <w:pStyle w:val="Heading3"/>
        <w:rPr>
          <w:rFonts w:hint="eastAsia"/>
          <w:b/>
          <w:bCs/>
        </w:rPr>
      </w:pPr>
      <w:r w:rsidRPr="2C938FA0">
        <w:rPr>
          <w:b/>
          <w:bCs/>
        </w:rPr>
        <w:t>4.2 Star Schema Adjustments</w:t>
      </w:r>
    </w:p>
    <w:p w:rsidR="2C938FA0" w:rsidP="2D9EE346" w:rsidRDefault="2C938FA0" w14:paraId="2B022F70" w14:textId="509CB5C5">
      <w:pPr>
        <w:spacing w:before="240" w:after="240"/>
        <w:ind w:left="720"/>
      </w:pPr>
      <w:r w:rsidRPr="2D9EE346">
        <w:rPr>
          <w:rFonts w:ascii="Aptos" w:hAnsi="Aptos" w:eastAsia="Aptos" w:cs="Aptos"/>
        </w:rPr>
        <w:t>Existing fact tables (rentals, orders, salaries) will now link to:</w:t>
      </w:r>
    </w:p>
    <w:p w:rsidR="2C938FA0" w:rsidP="009C1913" w:rsidRDefault="2C938FA0" w14:paraId="4B4B056D" w14:textId="3BDF6C9E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dim_person</w:t>
      </w:r>
    </w:p>
    <w:p w:rsidR="2C938FA0" w:rsidP="009C1913" w:rsidRDefault="2C938FA0" w14:paraId="4D546EBF" w14:textId="4E37B12E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dim_address</w:t>
      </w:r>
    </w:p>
    <w:p w:rsidR="2C938FA0" w:rsidP="009C1913" w:rsidRDefault="2C938FA0" w14:paraId="237B76F3" w14:textId="47F13B52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dim_date</w:t>
      </w:r>
    </w:p>
    <w:p w:rsidR="2C938FA0" w:rsidP="009C1913" w:rsidRDefault="2C938FA0" w14:paraId="4ED62226" w14:textId="7815CDDA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dim_customer</w:t>
      </w:r>
    </w:p>
    <w:p w:rsidR="2C938FA0" w:rsidP="009C1913" w:rsidRDefault="2C938FA0" w14:paraId="25AB4657" w14:textId="78233937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dim_department</w:t>
      </w:r>
    </w:p>
    <w:p w:rsidR="2C938FA0" w:rsidP="2C938FA0" w:rsidRDefault="2C938FA0" w14:paraId="321612B0" w14:textId="7307E568">
      <w:pPr>
        <w:pStyle w:val="Heading3"/>
        <w:rPr>
          <w:rFonts w:hint="eastAsia"/>
          <w:b/>
          <w:bCs/>
        </w:rPr>
      </w:pPr>
      <w:r w:rsidRPr="2C938FA0">
        <w:rPr>
          <w:b/>
          <w:bCs/>
        </w:rPr>
        <w:t>4.3 Anticipated Challenges</w:t>
      </w:r>
    </w:p>
    <w:p w:rsidR="2C938FA0" w:rsidP="009C1913" w:rsidRDefault="2C938FA0" w14:paraId="0CBA507D" w14:textId="4121ED06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Conflicting primary key ranges</w:t>
      </w:r>
    </w:p>
    <w:p w:rsidR="2C938FA0" w:rsidP="009C1913" w:rsidRDefault="2C938FA0" w14:paraId="0662CBFB" w14:textId="1FE2F076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Different NULL policies</w:t>
      </w:r>
    </w:p>
    <w:p w:rsidR="2C938FA0" w:rsidP="009C1913" w:rsidRDefault="2C938FA0" w14:paraId="72478217" w14:textId="0D1FA75A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Address normalization</w:t>
      </w:r>
    </w:p>
    <w:p w:rsidR="2C938FA0" w:rsidP="009C1913" w:rsidRDefault="2C938FA0" w14:paraId="304DF453" w14:textId="6205EFD8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Inconsistent date types</w:t>
      </w:r>
    </w:p>
    <w:p w:rsidR="2C938FA0" w:rsidP="009C1913" w:rsidRDefault="2C938FA0" w14:paraId="33326EE2" w14:textId="730DB218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Missing fields</w:t>
      </w:r>
    </w:p>
    <w:p w:rsidR="2C938FA0" w:rsidP="009C1913" w:rsidRDefault="2C938FA0" w14:paraId="4E7CE7DD" w14:textId="060E48F6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Historical overlaps</w:t>
      </w:r>
    </w:p>
    <w:p w:rsidR="2C938FA0" w:rsidP="009C1913" w:rsidRDefault="2C938FA0" w14:paraId="5E557316" w14:textId="368D0158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2C938FA0">
        <w:rPr>
          <w:rFonts w:ascii="Aptos" w:hAnsi="Aptos" w:eastAsia="Aptos" w:cs="Aptos"/>
        </w:rPr>
        <w:t>Data type mismatches</w:t>
      </w:r>
    </w:p>
    <w:p w:rsidR="2C938FA0" w:rsidP="2C938FA0" w:rsidRDefault="2C938FA0" w14:paraId="35184395" w14:textId="74EDAC98">
      <w:pPr>
        <w:spacing w:before="240" w:after="240"/>
        <w:rPr>
          <w:rFonts w:ascii="Aptos" w:hAnsi="Aptos" w:eastAsia="Aptos" w:cs="Aptos"/>
        </w:rPr>
      </w:pPr>
    </w:p>
    <w:sectPr w:rsidR="2C938FA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scadia Mono">
    <w:altName w:val="Segoe UI Symbol"/>
    <w:charset w:val="00"/>
    <w:family w:val="modern"/>
    <w:pitch w:val="fixed"/>
    <w:sig w:usb0="A1002AFF" w:usb1="4000F9FB" w:usb2="00040000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9190"/>
    <w:multiLevelType w:val="hybridMultilevel"/>
    <w:tmpl w:val="FFFFFFFF"/>
    <w:lvl w:ilvl="0" w:tplc="FEFC8CE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220513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FB8D12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654F1A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9C2653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BCA9C1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BB62C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650252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1FC2CE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209DD32E"/>
    <w:multiLevelType w:val="hybridMultilevel"/>
    <w:tmpl w:val="FFFFFFFF"/>
    <w:lvl w:ilvl="0" w:tplc="F680567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BE0E9B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FCA627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ED85BB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D4A8A7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A481F4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16E1F3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30832E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10E608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0AFB17E"/>
    <w:multiLevelType w:val="hybridMultilevel"/>
    <w:tmpl w:val="FFFFFFFF"/>
    <w:lvl w:ilvl="0" w:tplc="83C49AF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00AD18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BD84CC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AD214A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D54A59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65E6D8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346BCB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97EEBB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4F435B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28C5520C"/>
    <w:multiLevelType w:val="hybridMultilevel"/>
    <w:tmpl w:val="FFFFFFFF"/>
    <w:lvl w:ilvl="0" w:tplc="E214A2F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68848D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99484A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6C838D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EB0D37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D0E0CA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4C29A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2F0A63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28EFCE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293D731F"/>
    <w:multiLevelType w:val="hybridMultilevel"/>
    <w:tmpl w:val="FFFFFFFF"/>
    <w:lvl w:ilvl="0" w:tplc="BA446D3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C04802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FC6706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1DCCA5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EBAB4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520B0C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DD04DB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3A415F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8E6C0C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35D349EA"/>
    <w:multiLevelType w:val="hybridMultilevel"/>
    <w:tmpl w:val="FFFFFFFF"/>
    <w:lvl w:ilvl="0" w:tplc="66CAE412">
      <w:start w:val="1"/>
      <w:numFmt w:val="decimal"/>
      <w:lvlText w:val="%1."/>
      <w:lvlJc w:val="left"/>
      <w:pPr>
        <w:ind w:left="1080" w:hanging="360"/>
      </w:pPr>
    </w:lvl>
    <w:lvl w:ilvl="1" w:tplc="1B3E5E82">
      <w:start w:val="1"/>
      <w:numFmt w:val="lowerLetter"/>
      <w:lvlText w:val="%2."/>
      <w:lvlJc w:val="left"/>
      <w:pPr>
        <w:ind w:left="1800" w:hanging="360"/>
      </w:pPr>
    </w:lvl>
    <w:lvl w:ilvl="2" w:tplc="204AFC5C">
      <w:start w:val="1"/>
      <w:numFmt w:val="lowerRoman"/>
      <w:lvlText w:val="%3."/>
      <w:lvlJc w:val="right"/>
      <w:pPr>
        <w:ind w:left="2520" w:hanging="180"/>
      </w:pPr>
    </w:lvl>
    <w:lvl w:ilvl="3" w:tplc="DDBCF876">
      <w:start w:val="1"/>
      <w:numFmt w:val="decimal"/>
      <w:lvlText w:val="%4."/>
      <w:lvlJc w:val="left"/>
      <w:pPr>
        <w:ind w:left="3240" w:hanging="360"/>
      </w:pPr>
    </w:lvl>
    <w:lvl w:ilvl="4" w:tplc="8B5CB39E">
      <w:start w:val="1"/>
      <w:numFmt w:val="lowerLetter"/>
      <w:lvlText w:val="%5."/>
      <w:lvlJc w:val="left"/>
      <w:pPr>
        <w:ind w:left="3960" w:hanging="360"/>
      </w:pPr>
    </w:lvl>
    <w:lvl w:ilvl="5" w:tplc="580E8358">
      <w:start w:val="1"/>
      <w:numFmt w:val="lowerRoman"/>
      <w:lvlText w:val="%6."/>
      <w:lvlJc w:val="right"/>
      <w:pPr>
        <w:ind w:left="4680" w:hanging="180"/>
      </w:pPr>
    </w:lvl>
    <w:lvl w:ilvl="6" w:tplc="36C8EB7C">
      <w:start w:val="1"/>
      <w:numFmt w:val="decimal"/>
      <w:lvlText w:val="%7."/>
      <w:lvlJc w:val="left"/>
      <w:pPr>
        <w:ind w:left="5400" w:hanging="360"/>
      </w:pPr>
    </w:lvl>
    <w:lvl w:ilvl="7" w:tplc="B98A699A">
      <w:start w:val="1"/>
      <w:numFmt w:val="lowerLetter"/>
      <w:lvlText w:val="%8."/>
      <w:lvlJc w:val="left"/>
      <w:pPr>
        <w:ind w:left="6120" w:hanging="360"/>
      </w:pPr>
    </w:lvl>
    <w:lvl w:ilvl="8" w:tplc="965CC3B0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C04446"/>
    <w:multiLevelType w:val="hybridMultilevel"/>
    <w:tmpl w:val="FFFFFFFF"/>
    <w:lvl w:ilvl="0" w:tplc="0F1E77A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C676138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434413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FB4998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BB08F6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36ACA6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D20470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29E207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184163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3D9A684E"/>
    <w:multiLevelType w:val="hybridMultilevel"/>
    <w:tmpl w:val="FFFFFFFF"/>
    <w:lvl w:ilvl="0" w:tplc="8970F0C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9685EE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2580FC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90E3DB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3DE146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2063B4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68E1A0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B60EE0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23C298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44C1F548"/>
    <w:multiLevelType w:val="hybridMultilevel"/>
    <w:tmpl w:val="FFFFFFFF"/>
    <w:lvl w:ilvl="0" w:tplc="55C6F5C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F9265D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4B22F2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B0A256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F0219A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F76A6E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ECEC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8A671F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DF0B71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69403D57"/>
    <w:multiLevelType w:val="hybridMultilevel"/>
    <w:tmpl w:val="FFFFFFFF"/>
    <w:lvl w:ilvl="0" w:tplc="0D220DA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74A32D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3B23C0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903CF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0A480C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F1EA4F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E0EFAD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95A4C9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FA820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6E30DD89"/>
    <w:multiLevelType w:val="hybridMultilevel"/>
    <w:tmpl w:val="FFFFFFFF"/>
    <w:lvl w:ilvl="0" w:tplc="D1F436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CA6A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4096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F84F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EA8F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E608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8AAE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F8E4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7006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8662CBB"/>
    <w:multiLevelType w:val="hybridMultilevel"/>
    <w:tmpl w:val="FFFFFFFF"/>
    <w:lvl w:ilvl="0" w:tplc="490CE6C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30E9B9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802FAF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0D262A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4D46CB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CAC516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376205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51242F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A38E26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351643527">
    <w:abstractNumId w:val="4"/>
  </w:num>
  <w:num w:numId="2" w16cid:durableId="1486774353">
    <w:abstractNumId w:val="2"/>
  </w:num>
  <w:num w:numId="3" w16cid:durableId="1755321703">
    <w:abstractNumId w:val="11"/>
  </w:num>
  <w:num w:numId="4" w16cid:durableId="1975669971">
    <w:abstractNumId w:val="5"/>
  </w:num>
  <w:num w:numId="5" w16cid:durableId="244190236">
    <w:abstractNumId w:val="7"/>
  </w:num>
  <w:num w:numId="6" w16cid:durableId="284697544">
    <w:abstractNumId w:val="8"/>
  </w:num>
  <w:num w:numId="7" w16cid:durableId="305742060">
    <w:abstractNumId w:val="1"/>
  </w:num>
  <w:num w:numId="8" w16cid:durableId="310410841">
    <w:abstractNumId w:val="10"/>
  </w:num>
  <w:num w:numId="9" w16cid:durableId="345793571">
    <w:abstractNumId w:val="9"/>
  </w:num>
  <w:num w:numId="10" w16cid:durableId="526143137">
    <w:abstractNumId w:val="6"/>
  </w:num>
  <w:num w:numId="11" w16cid:durableId="652833224">
    <w:abstractNumId w:val="0"/>
  </w:num>
  <w:num w:numId="12" w16cid:durableId="691077308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57"/>
    <w:rsid w:val="001160A0"/>
    <w:rsid w:val="001F6D1A"/>
    <w:rsid w:val="00253F3D"/>
    <w:rsid w:val="00277118"/>
    <w:rsid w:val="004D346F"/>
    <w:rsid w:val="00506C49"/>
    <w:rsid w:val="005E7564"/>
    <w:rsid w:val="00694F08"/>
    <w:rsid w:val="00791C52"/>
    <w:rsid w:val="007E791D"/>
    <w:rsid w:val="007F206C"/>
    <w:rsid w:val="00813662"/>
    <w:rsid w:val="008610D3"/>
    <w:rsid w:val="00882BCB"/>
    <w:rsid w:val="009C1913"/>
    <w:rsid w:val="00B10FC9"/>
    <w:rsid w:val="00B53057"/>
    <w:rsid w:val="00B56ADD"/>
    <w:rsid w:val="00BE3836"/>
    <w:rsid w:val="00E40A74"/>
    <w:rsid w:val="00EC5E7D"/>
    <w:rsid w:val="00F30980"/>
    <w:rsid w:val="01E6345A"/>
    <w:rsid w:val="03978852"/>
    <w:rsid w:val="04CC0904"/>
    <w:rsid w:val="06F1259D"/>
    <w:rsid w:val="08E92C36"/>
    <w:rsid w:val="0A4EB496"/>
    <w:rsid w:val="0D38E8CE"/>
    <w:rsid w:val="10CAC733"/>
    <w:rsid w:val="1181DEFC"/>
    <w:rsid w:val="16A08A07"/>
    <w:rsid w:val="2440117D"/>
    <w:rsid w:val="2748369C"/>
    <w:rsid w:val="2AC9A380"/>
    <w:rsid w:val="2B4CE165"/>
    <w:rsid w:val="2C938FA0"/>
    <w:rsid w:val="2D7D8646"/>
    <w:rsid w:val="2D9EE346"/>
    <w:rsid w:val="358B150F"/>
    <w:rsid w:val="3DD5AEC3"/>
    <w:rsid w:val="40CBDAF2"/>
    <w:rsid w:val="47094B1D"/>
    <w:rsid w:val="4B19A63A"/>
    <w:rsid w:val="4F18B18E"/>
    <w:rsid w:val="4FBEDCD7"/>
    <w:rsid w:val="51E808BE"/>
    <w:rsid w:val="56CD1A7E"/>
    <w:rsid w:val="59B23CEC"/>
    <w:rsid w:val="5BEBA1ED"/>
    <w:rsid w:val="6628BC7E"/>
    <w:rsid w:val="6BA5C335"/>
    <w:rsid w:val="7C0B08AD"/>
    <w:rsid w:val="7ED7CA4E"/>
    <w:rsid w:val="7F77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3EE08B"/>
  <w15:chartTrackingRefBased/>
  <w15:docId w15:val="{B2287515-09AF-4F5B-86EC-A472BD110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91C52"/>
  </w:style>
  <w:style w:type="paragraph" w:styleId="Heading1">
    <w:name w:val="heading 1"/>
    <w:basedOn w:val="Normal"/>
    <w:next w:val="Normal"/>
    <w:link w:val="Heading1Char"/>
    <w:uiPriority w:val="9"/>
    <w:qFormat/>
    <w:rsid w:val="00B5305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05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5305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5305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5305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5305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5305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5305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5305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5305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53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05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5305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53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05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53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05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53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0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C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C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91C52"/>
    <w:pPr>
      <w:spacing w:after="0" w:line="240" w:lineRule="auto"/>
    </w:pPr>
    <w:tblPr/>
  </w:style>
  <w:style w:type="numbering" w:styleId="NoList1" w:customStyle="1">
    <w:name w:val="No List1"/>
    <w:next w:val="NoList"/>
    <w:uiPriority w:val="99"/>
    <w:semiHidden/>
    <w:unhideWhenUsed/>
    <w:rsid w:val="00791C52"/>
  </w:style>
  <w:style w:type="paragraph" w:styleId="msonormal0" w:customStyle="1">
    <w:name w:val="msonormal"/>
    <w:basedOn w:val="Normal"/>
    <w:rsid w:val="00791C5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paragraph" w:customStyle="1">
    <w:name w:val="paragraph"/>
    <w:basedOn w:val="Normal"/>
    <w:rsid w:val="00791C5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textrun" w:customStyle="1">
    <w:name w:val="textrun"/>
    <w:basedOn w:val="DefaultParagraphFont"/>
    <w:rsid w:val="00791C52"/>
  </w:style>
  <w:style w:type="character" w:styleId="normaltextrun" w:customStyle="1">
    <w:name w:val="normaltextrun"/>
    <w:basedOn w:val="DefaultParagraphFont"/>
    <w:rsid w:val="00791C52"/>
  </w:style>
  <w:style w:type="character" w:styleId="eop" w:customStyle="1">
    <w:name w:val="eop"/>
    <w:basedOn w:val="DefaultParagraphFont"/>
    <w:rsid w:val="00791C52"/>
  </w:style>
  <w:style w:type="paragraph" w:styleId="Header">
    <w:name w:val="header"/>
    <w:basedOn w:val="Normal"/>
    <w:link w:val="HeaderChar"/>
    <w:uiPriority w:val="99"/>
    <w:unhideWhenUsed/>
    <w:rsid w:val="00791C5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91C52"/>
  </w:style>
  <w:style w:type="paragraph" w:styleId="Footer">
    <w:name w:val="footer"/>
    <w:basedOn w:val="Normal"/>
    <w:link w:val="FooterChar"/>
    <w:uiPriority w:val="99"/>
    <w:unhideWhenUsed/>
    <w:rsid w:val="00791C5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91C52"/>
  </w:style>
  <w:style w:type="table" w:styleId="TableGridLight">
    <w:name w:val="Grid Table Light"/>
    <w:basedOn w:val="TableNormal"/>
    <w:uiPriority w:val="40"/>
    <w:rsid w:val="00791C52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NoSpacing">
    <w:name w:val="No Spacing"/>
    <w:uiPriority w:val="1"/>
    <w:qFormat/>
    <w:rsid w:val="2C938FA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Calzada</dc:creator>
  <keywords/>
  <dc:description/>
  <lastModifiedBy>Guest User</lastModifiedBy>
  <revision>21</revision>
  <dcterms:created xsi:type="dcterms:W3CDTF">2025-11-15T00:14:00.0000000Z</dcterms:created>
  <dcterms:modified xsi:type="dcterms:W3CDTF">2025-12-06T09:27:25.0504691Z</dcterms:modified>
</coreProperties>
</file>