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CAF3A" w14:textId="77777777" w:rsidR="001D4B89" w:rsidRPr="001B7AC8" w:rsidRDefault="001D4B89" w:rsidP="001D4B89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1B7AC8">
        <w:rPr>
          <w:rFonts w:ascii="Arial" w:hAnsi="Arial" w:cs="Arial"/>
        </w:rPr>
        <w:t>Universidad Mariano Galvez de Guatemala Sede Portales</w:t>
      </w:r>
    </w:p>
    <w:p w14:paraId="2C4B2D6C" w14:textId="77777777" w:rsidR="001D4B89" w:rsidRPr="001B7AC8" w:rsidRDefault="001D4B89" w:rsidP="001D4B89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1B7AC8">
        <w:rPr>
          <w:rFonts w:ascii="Arial" w:hAnsi="Arial" w:cs="Arial"/>
        </w:rPr>
        <w:t>Facultad De Ingeniería En Sistemas</w:t>
      </w:r>
    </w:p>
    <w:p w14:paraId="5B1A4AB2" w14:textId="77777777" w:rsidR="001D4B89" w:rsidRPr="001B7AC8" w:rsidRDefault="001D4B89" w:rsidP="001D4B89">
      <w:pPr>
        <w:pStyle w:val="Sinespaciado"/>
        <w:spacing w:line="360" w:lineRule="auto"/>
        <w:jc w:val="center"/>
        <w:rPr>
          <w:rFonts w:ascii="Arial" w:hAnsi="Arial" w:cs="Arial"/>
          <w:b/>
          <w:bCs/>
        </w:rPr>
      </w:pPr>
      <w:r w:rsidRPr="001B7AC8">
        <w:rPr>
          <w:rFonts w:ascii="Arial" w:hAnsi="Arial" w:cs="Arial"/>
        </w:rPr>
        <w:t>Curso: Programación I</w:t>
      </w:r>
    </w:p>
    <w:p w14:paraId="1AB06CED" w14:textId="77777777" w:rsidR="001D4B89" w:rsidRPr="001B7AC8" w:rsidRDefault="001D4B89" w:rsidP="001D4B89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1B7AC8">
        <w:rPr>
          <w:rFonts w:ascii="Arial" w:hAnsi="Arial" w:cs="Arial"/>
        </w:rPr>
        <w:t>Docente: Ing. David Alvarez, MBA</w:t>
      </w:r>
    </w:p>
    <w:p w14:paraId="7D4F86E7" w14:textId="77777777" w:rsidR="001D4B89" w:rsidRPr="001B7AC8" w:rsidRDefault="001D4B89" w:rsidP="001D4B89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6EF73EB5" w14:textId="77777777" w:rsidR="001D4B89" w:rsidRPr="001B7AC8" w:rsidRDefault="001D4B89" w:rsidP="001D4B89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1B7AC8">
        <w:rPr>
          <w:rFonts w:ascii="Arial" w:hAnsi="Arial" w:cs="Arial"/>
          <w:noProof/>
          <w:lang w:val="en-US"/>
        </w:rPr>
        <w:drawing>
          <wp:inline distT="0" distB="0" distL="0" distR="0" wp14:anchorId="2CCB7AD1" wp14:editId="715AA272">
            <wp:extent cx="2385060" cy="2385060"/>
            <wp:effectExtent l="0" t="0" r="0" b="0"/>
            <wp:docPr id="1224787887" name="Imagen 1224787887" descr="Universidad Mariano Gálvez de Guatemala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Universidad Mariano Gálvez de Guatemala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199" cy="2387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D8A16" w14:textId="77777777" w:rsidR="001D4B89" w:rsidRPr="001B7AC8" w:rsidRDefault="001D4B89" w:rsidP="001D4B89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541729DC" w14:textId="77777777" w:rsidR="001D4B89" w:rsidRPr="001B7AC8" w:rsidRDefault="001D4B89" w:rsidP="001D4B89">
      <w:pPr>
        <w:pStyle w:val="Prrafodelista"/>
        <w:spacing w:line="360" w:lineRule="auto"/>
        <w:rPr>
          <w:rFonts w:ascii="Arial" w:hAnsi="Arial" w:cs="Arial"/>
        </w:rPr>
      </w:pPr>
    </w:p>
    <w:p w14:paraId="17ADBBC9" w14:textId="4C421B49" w:rsidR="001D4B89" w:rsidRPr="001B7AC8" w:rsidRDefault="001D4B89" w:rsidP="001D4B89">
      <w:pPr>
        <w:pStyle w:val="Prrafodelista"/>
        <w:spacing w:line="360" w:lineRule="auto"/>
        <w:jc w:val="center"/>
        <w:rPr>
          <w:rFonts w:ascii="Arial" w:hAnsi="Arial" w:cs="Arial"/>
        </w:rPr>
      </w:pPr>
      <w:r w:rsidRPr="001B7AC8">
        <w:rPr>
          <w:rFonts w:ascii="Arial" w:hAnsi="Arial" w:cs="Arial"/>
        </w:rPr>
        <w:t xml:space="preserve">Título:  </w:t>
      </w:r>
      <w:r>
        <w:rPr>
          <w:rFonts w:ascii="Arial" w:hAnsi="Arial" w:cs="Arial"/>
        </w:rPr>
        <w:t>Primera parte del proyecto final</w:t>
      </w:r>
    </w:p>
    <w:p w14:paraId="7F09BFD8" w14:textId="77777777" w:rsidR="001D4B89" w:rsidRDefault="001D4B89" w:rsidP="001D4B89">
      <w:pPr>
        <w:pStyle w:val="Prrafodelista"/>
        <w:spacing w:line="360" w:lineRule="auto"/>
        <w:jc w:val="center"/>
        <w:rPr>
          <w:rFonts w:ascii="Arial" w:hAnsi="Arial" w:cs="Arial"/>
        </w:rPr>
      </w:pPr>
      <w:r w:rsidRPr="001B7AC8">
        <w:rPr>
          <w:rFonts w:ascii="Arial" w:hAnsi="Arial" w:cs="Arial"/>
        </w:rPr>
        <w:t xml:space="preserve"> </w:t>
      </w:r>
    </w:p>
    <w:p w14:paraId="2F5E86E9" w14:textId="77777777" w:rsidR="00814720" w:rsidRDefault="00814720" w:rsidP="001D4B89">
      <w:pPr>
        <w:pStyle w:val="Prrafodelista"/>
        <w:spacing w:line="360" w:lineRule="auto"/>
        <w:jc w:val="center"/>
        <w:rPr>
          <w:rFonts w:ascii="Arial" w:hAnsi="Arial" w:cs="Arial"/>
        </w:rPr>
      </w:pPr>
    </w:p>
    <w:p w14:paraId="06B3F0DA" w14:textId="77777777" w:rsidR="00814720" w:rsidRPr="001B7AC8" w:rsidRDefault="00814720" w:rsidP="001D4B89">
      <w:pPr>
        <w:pStyle w:val="Prrafodelista"/>
        <w:spacing w:line="360" w:lineRule="auto"/>
        <w:jc w:val="center"/>
        <w:rPr>
          <w:rFonts w:ascii="Arial" w:hAnsi="Arial" w:cs="Arial"/>
        </w:rPr>
      </w:pPr>
    </w:p>
    <w:p w14:paraId="3411B9A8" w14:textId="77777777" w:rsidR="001D4B89" w:rsidRPr="001B7AC8" w:rsidRDefault="001D4B89" w:rsidP="001D4B89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270C22FF" w14:textId="77777777" w:rsidR="001D4B89" w:rsidRPr="001B7AC8" w:rsidRDefault="001D4B89" w:rsidP="001D4B89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17A7569F" w14:textId="77777777" w:rsidR="001D4B89" w:rsidRPr="001B7AC8" w:rsidRDefault="001D4B89" w:rsidP="001D4B89">
      <w:pPr>
        <w:pStyle w:val="Sinespaciado"/>
        <w:spacing w:line="360" w:lineRule="auto"/>
        <w:ind w:left="1416"/>
        <w:rPr>
          <w:rFonts w:ascii="Arial" w:hAnsi="Arial" w:cs="Arial"/>
        </w:rPr>
      </w:pPr>
      <w:r w:rsidRPr="001B7AC8">
        <w:rPr>
          <w:rFonts w:ascii="Arial" w:hAnsi="Arial" w:cs="Arial"/>
        </w:rPr>
        <w:t>Estudiante</w:t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  <w:t>Carnet</w:t>
      </w:r>
    </w:p>
    <w:p w14:paraId="09B2DE44" w14:textId="77777777" w:rsidR="001D4B89" w:rsidRPr="001B7AC8" w:rsidRDefault="001D4B89" w:rsidP="001D4B89">
      <w:pPr>
        <w:pStyle w:val="Sinespaciado"/>
        <w:spacing w:line="360" w:lineRule="auto"/>
        <w:ind w:left="1416"/>
        <w:rPr>
          <w:rFonts w:ascii="Arial" w:hAnsi="Arial" w:cs="Arial"/>
        </w:rPr>
      </w:pPr>
      <w:r w:rsidRPr="001B7AC8">
        <w:rPr>
          <w:rFonts w:ascii="Arial" w:hAnsi="Arial" w:cs="Arial"/>
        </w:rPr>
        <w:t xml:space="preserve">Cindy Julissa Carrillo Guarcas </w:t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  <w:t xml:space="preserve"> 9941-25-1138</w:t>
      </w:r>
    </w:p>
    <w:p w14:paraId="2E059BA3" w14:textId="77777777" w:rsidR="001D4B89" w:rsidRPr="001B7AC8" w:rsidRDefault="001D4B89" w:rsidP="001D4B89">
      <w:pPr>
        <w:rPr>
          <w:rFonts w:ascii="Arial" w:hAnsi="Arial" w:cs="Arial"/>
        </w:rPr>
      </w:pP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</w:p>
    <w:p w14:paraId="28309A40" w14:textId="77777777" w:rsidR="001D4B89" w:rsidRDefault="001D4B89" w:rsidP="001D4B89">
      <w:pPr>
        <w:rPr>
          <w:rFonts w:ascii="Arial" w:hAnsi="Arial" w:cs="Arial"/>
        </w:rPr>
      </w:pPr>
    </w:p>
    <w:p w14:paraId="6B9A6183" w14:textId="77777777" w:rsidR="001D4B89" w:rsidRDefault="001D4B89" w:rsidP="001D4B89">
      <w:pPr>
        <w:jc w:val="center"/>
        <w:rPr>
          <w:rFonts w:ascii="Arial" w:hAnsi="Arial" w:cs="Arial"/>
        </w:rPr>
      </w:pPr>
    </w:p>
    <w:p w14:paraId="1C9BDDBF" w14:textId="77777777" w:rsidR="001D4B89" w:rsidRDefault="001D4B89" w:rsidP="001D4B89">
      <w:pPr>
        <w:jc w:val="center"/>
        <w:rPr>
          <w:rFonts w:ascii="Arial" w:hAnsi="Arial" w:cs="Arial"/>
        </w:rPr>
      </w:pPr>
    </w:p>
    <w:p w14:paraId="2296A54E" w14:textId="77777777" w:rsidR="001D4B89" w:rsidRDefault="001D4B89" w:rsidP="001D4B89">
      <w:pPr>
        <w:jc w:val="center"/>
        <w:rPr>
          <w:rFonts w:ascii="Arial" w:hAnsi="Arial" w:cs="Arial"/>
        </w:rPr>
      </w:pPr>
    </w:p>
    <w:p w14:paraId="08506EAA" w14:textId="77777777" w:rsidR="001D4B89" w:rsidRDefault="001D4B89" w:rsidP="001D4B89">
      <w:pPr>
        <w:jc w:val="center"/>
        <w:rPr>
          <w:rFonts w:ascii="Arial" w:hAnsi="Arial" w:cs="Arial"/>
        </w:rPr>
      </w:pPr>
    </w:p>
    <w:p w14:paraId="629A07D1" w14:textId="77777777" w:rsidR="00814720" w:rsidRDefault="00814720" w:rsidP="001D4B89">
      <w:pPr>
        <w:jc w:val="center"/>
        <w:rPr>
          <w:rFonts w:ascii="Arial" w:hAnsi="Arial" w:cs="Arial"/>
        </w:rPr>
      </w:pPr>
    </w:p>
    <w:p w14:paraId="10B2349F" w14:textId="77777777" w:rsidR="001D4B89" w:rsidRDefault="001D4B89" w:rsidP="001D4B89">
      <w:pPr>
        <w:rPr>
          <w:rFonts w:ascii="Arial" w:hAnsi="Arial" w:cs="Arial"/>
        </w:rPr>
      </w:pPr>
    </w:p>
    <w:p w14:paraId="5B49799E" w14:textId="6D8D6E92" w:rsidR="00814720" w:rsidRDefault="001D4B89" w:rsidP="001D4B89">
      <w:pPr>
        <w:jc w:val="center"/>
        <w:rPr>
          <w:rFonts w:ascii="Arial" w:hAnsi="Arial" w:cs="Arial"/>
        </w:rPr>
      </w:pPr>
      <w:r w:rsidRPr="001B7AC8">
        <w:rPr>
          <w:rFonts w:ascii="Arial" w:hAnsi="Arial" w:cs="Arial"/>
        </w:rPr>
        <w:t xml:space="preserve">Guatemala, </w:t>
      </w:r>
      <w:r>
        <w:rPr>
          <w:rFonts w:ascii="Arial" w:hAnsi="Arial" w:cs="Arial"/>
        </w:rPr>
        <w:t xml:space="preserve">16 </w:t>
      </w:r>
      <w:r w:rsidRPr="001B7AC8">
        <w:rPr>
          <w:rFonts w:ascii="Arial" w:hAnsi="Arial" w:cs="Arial"/>
        </w:rPr>
        <w:t xml:space="preserve">de </w:t>
      </w:r>
      <w:r w:rsidR="00C85310">
        <w:rPr>
          <w:rFonts w:ascii="Arial" w:hAnsi="Arial" w:cs="Arial"/>
        </w:rPr>
        <w:t xml:space="preserve">mayo </w:t>
      </w:r>
      <w:r w:rsidRPr="001B7AC8">
        <w:rPr>
          <w:rFonts w:ascii="Arial" w:hAnsi="Arial" w:cs="Arial"/>
        </w:rPr>
        <w:t>2,026.</w:t>
      </w:r>
    </w:p>
    <w:p w14:paraId="363E2190" w14:textId="67DCBEE5" w:rsidR="001D4B89" w:rsidRDefault="001D4B89" w:rsidP="00814720">
      <w:pPr>
        <w:rPr>
          <w:rFonts w:ascii="Arial" w:hAnsi="Arial" w:cs="Arial"/>
        </w:rPr>
      </w:pPr>
    </w:p>
    <w:p w14:paraId="42F028A8" w14:textId="77777777" w:rsidR="00814720" w:rsidRDefault="00814720" w:rsidP="00814720">
      <w:pPr>
        <w:rPr>
          <w:rFonts w:ascii="Arial" w:hAnsi="Arial" w:cs="Arial"/>
        </w:rPr>
      </w:pPr>
    </w:p>
    <w:p w14:paraId="1AACC362" w14:textId="77777777" w:rsidR="00814720" w:rsidRDefault="00814720" w:rsidP="00814720">
      <w:pPr>
        <w:rPr>
          <w:rFonts w:ascii="Arial" w:hAnsi="Arial" w:cs="Arial"/>
        </w:rPr>
      </w:pPr>
    </w:p>
    <w:p w14:paraId="00D22F5B" w14:textId="77777777" w:rsidR="00814720" w:rsidRDefault="00814720" w:rsidP="00814720">
      <w:pPr>
        <w:rPr>
          <w:rFonts w:ascii="Arial" w:hAnsi="Arial" w:cs="Arial"/>
        </w:rPr>
      </w:pPr>
    </w:p>
    <w:p w14:paraId="4AA2D7B3" w14:textId="6EF654A6" w:rsidR="00C228B2" w:rsidRPr="00814720" w:rsidRDefault="001D4B89" w:rsidP="001D4B89">
      <w:pPr>
        <w:jc w:val="center"/>
        <w:rPr>
          <w:rFonts w:ascii="Arial Black" w:hAnsi="Arial Black"/>
          <w:b/>
          <w:bCs/>
          <w:sz w:val="28"/>
          <w:szCs w:val="28"/>
        </w:rPr>
      </w:pPr>
      <w:r w:rsidRPr="00814720">
        <w:rPr>
          <w:rFonts w:ascii="Arial Black" w:hAnsi="Arial Black"/>
          <w:b/>
          <w:bCs/>
          <w:sz w:val="28"/>
          <w:szCs w:val="28"/>
          <w:highlight w:val="yellow"/>
        </w:rPr>
        <w:lastRenderedPageBreak/>
        <w:t>Código</w:t>
      </w:r>
    </w:p>
    <w:p w14:paraId="4BB44AC7" w14:textId="70A12E85" w:rsidR="00814720" w:rsidRDefault="00B42ED8">
      <w:r>
        <w:rPr>
          <w:noProof/>
        </w:rPr>
        <w:drawing>
          <wp:inline distT="0" distB="0" distL="0" distR="0" wp14:anchorId="46A56819" wp14:editId="5EC587E7">
            <wp:extent cx="5826369" cy="3950335"/>
            <wp:effectExtent l="0" t="0" r="3175" b="0"/>
            <wp:docPr id="764130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30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0795" cy="396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9C2" w:rsidRPr="00BD79C2">
        <w:rPr>
          <w:noProof/>
        </w:rPr>
        <w:t xml:space="preserve"> </w:t>
      </w:r>
      <w:r w:rsidR="00BD79C2">
        <w:rPr>
          <w:noProof/>
        </w:rPr>
        <w:drawing>
          <wp:inline distT="0" distB="0" distL="0" distR="0" wp14:anchorId="688F4A07" wp14:editId="1FCA7CF1">
            <wp:extent cx="5861538" cy="3091675"/>
            <wp:effectExtent l="0" t="0" r="6350" b="0"/>
            <wp:docPr id="488906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06746" name=""/>
                    <pic:cNvPicPr/>
                  </pic:nvPicPr>
                  <pic:blipFill rotWithShape="1">
                    <a:blip r:embed="rId7"/>
                    <a:srcRect r="9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757" cy="309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79C2" w:rsidRPr="00BD79C2">
        <w:rPr>
          <w:noProof/>
        </w:rPr>
        <w:t xml:space="preserve"> </w:t>
      </w:r>
      <w:r w:rsidR="00BD79C2">
        <w:rPr>
          <w:noProof/>
        </w:rPr>
        <w:drawing>
          <wp:inline distT="0" distB="0" distL="0" distR="0" wp14:anchorId="09424412" wp14:editId="3F577643">
            <wp:extent cx="5861050" cy="2877820"/>
            <wp:effectExtent l="0" t="0" r="6350" b="0"/>
            <wp:docPr id="77876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6310" name=""/>
                    <pic:cNvPicPr/>
                  </pic:nvPicPr>
                  <pic:blipFill rotWithShape="1">
                    <a:blip r:embed="rId8"/>
                    <a:srcRect r="13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451" cy="2891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F88F8" w14:textId="4250C119" w:rsidR="00BD79C2" w:rsidRDefault="00BD79C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49E1AD1" wp14:editId="752AEE3A">
            <wp:extent cx="5896708" cy="3328670"/>
            <wp:effectExtent l="0" t="0" r="8890" b="5080"/>
            <wp:docPr id="1935464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64317" name=""/>
                    <pic:cNvPicPr/>
                  </pic:nvPicPr>
                  <pic:blipFill rotWithShape="1">
                    <a:blip r:embed="rId9"/>
                    <a:srcRect t="4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317" cy="3334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D79C2">
        <w:rPr>
          <w:noProof/>
        </w:rPr>
        <w:t xml:space="preserve"> </w:t>
      </w:r>
      <w:r>
        <w:rPr>
          <w:noProof/>
        </w:rPr>
        <w:drawing>
          <wp:inline distT="0" distB="0" distL="0" distR="0" wp14:anchorId="47F199F3" wp14:editId="056C303C">
            <wp:extent cx="5896610" cy="2891790"/>
            <wp:effectExtent l="0" t="0" r="8890" b="3810"/>
            <wp:docPr id="1470504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04443" name=""/>
                    <pic:cNvPicPr/>
                  </pic:nvPicPr>
                  <pic:blipFill rotWithShape="1">
                    <a:blip r:embed="rId10"/>
                    <a:srcRect r="3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10" cy="2891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D79C2">
        <w:rPr>
          <w:noProof/>
        </w:rPr>
        <w:t xml:space="preserve"> </w:t>
      </w:r>
      <w:r>
        <w:rPr>
          <w:noProof/>
        </w:rPr>
        <w:drawing>
          <wp:inline distT="0" distB="0" distL="0" distR="0" wp14:anchorId="40252F6A" wp14:editId="023775B8">
            <wp:extent cx="5896610" cy="2477013"/>
            <wp:effectExtent l="0" t="0" r="0" b="0"/>
            <wp:docPr id="2079232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32199" name=""/>
                    <pic:cNvPicPr/>
                  </pic:nvPicPr>
                  <pic:blipFill rotWithShape="1">
                    <a:blip r:embed="rId11"/>
                    <a:srcRect l="1" r="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070" cy="2478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C0D8D" w14:textId="17F09649" w:rsidR="00B42ED8" w:rsidRDefault="00BD79C2">
      <w:pPr>
        <w:rPr>
          <w:noProof/>
        </w:rPr>
      </w:pPr>
      <w:r>
        <w:rPr>
          <w:noProof/>
        </w:rPr>
        <w:br w:type="page"/>
      </w:r>
    </w:p>
    <w:p w14:paraId="4E1D6CBF" w14:textId="6B2D0C99" w:rsidR="00B42ED8" w:rsidRPr="00BD79C2" w:rsidRDefault="00B42ED8" w:rsidP="00BD79C2">
      <w:pPr>
        <w:jc w:val="center"/>
        <w:rPr>
          <w:rFonts w:ascii="Arial Black" w:hAnsi="Arial Black"/>
          <w:b/>
          <w:bCs/>
        </w:rPr>
      </w:pPr>
      <w:r w:rsidRPr="00BD79C2">
        <w:rPr>
          <w:rFonts w:ascii="Arial Black" w:hAnsi="Arial Black"/>
          <w:b/>
          <w:bCs/>
        </w:rPr>
        <w:lastRenderedPageBreak/>
        <w:t>Ejecutar código</w:t>
      </w:r>
    </w:p>
    <w:p w14:paraId="4614E001" w14:textId="514E6C45" w:rsidR="00B42ED8" w:rsidRDefault="00BD79C2">
      <w:r>
        <w:rPr>
          <w:noProof/>
        </w:rPr>
        <w:drawing>
          <wp:inline distT="0" distB="0" distL="0" distR="0" wp14:anchorId="396A7D51" wp14:editId="0E0A3BA6">
            <wp:extent cx="6340861" cy="4255476"/>
            <wp:effectExtent l="0" t="0" r="3175" b="0"/>
            <wp:docPr id="420307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07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7084" cy="42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79C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03B8156" wp14:editId="57A2AD2E">
            <wp:extent cx="6340475" cy="4994031"/>
            <wp:effectExtent l="0" t="0" r="3175" b="0"/>
            <wp:docPr id="39893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3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4937" cy="499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79C2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B8D63BB" wp14:editId="1080E354">
            <wp:extent cx="6271260" cy="4753708"/>
            <wp:effectExtent l="0" t="0" r="0" b="8890"/>
            <wp:docPr id="129521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1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74284" cy="47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79C2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E935C3" wp14:editId="45CEADC8">
            <wp:extent cx="6271260" cy="457200"/>
            <wp:effectExtent l="0" t="0" r="0" b="0"/>
            <wp:docPr id="1523922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22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9627" cy="45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ED8" w:rsidSect="00814720">
      <w:pgSz w:w="12242" w:h="18711" w:code="5"/>
      <w:pgMar w:top="1135" w:right="1185" w:bottom="1134" w:left="1418" w:header="709" w:footer="709" w:gutter="0"/>
      <w:pgBorders w:offsetFrom="page">
        <w:top w:val="thinThickMediumGap" w:sz="24" w:space="24" w:color="auto"/>
        <w:left w:val="single" w:sz="48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B89"/>
    <w:rsid w:val="001D4B89"/>
    <w:rsid w:val="00814720"/>
    <w:rsid w:val="008365D7"/>
    <w:rsid w:val="00B42ED8"/>
    <w:rsid w:val="00BD79C2"/>
    <w:rsid w:val="00C228B2"/>
    <w:rsid w:val="00C85310"/>
    <w:rsid w:val="00F7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58F0DE"/>
  <w15:chartTrackingRefBased/>
  <w15:docId w15:val="{44A14EFE-23D3-49AD-A8B9-D808763C5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B89"/>
  </w:style>
  <w:style w:type="paragraph" w:styleId="Ttulo1">
    <w:name w:val="heading 1"/>
    <w:basedOn w:val="Normal"/>
    <w:next w:val="Normal"/>
    <w:link w:val="Ttulo1Car"/>
    <w:uiPriority w:val="9"/>
    <w:qFormat/>
    <w:rsid w:val="001D4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4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4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2">
    <w:name w:val="Estilo2"/>
    <w:basedOn w:val="Tablanormal"/>
    <w:uiPriority w:val="99"/>
    <w:rsid w:val="00C228B2"/>
    <w:pPr>
      <w:spacing w:after="0" w:line="240" w:lineRule="auto"/>
    </w:pPr>
    <w:tblPr/>
  </w:style>
  <w:style w:type="character" w:customStyle="1" w:styleId="Ttulo1Car">
    <w:name w:val="Título 1 Car"/>
    <w:basedOn w:val="Fuentedeprrafopredeter"/>
    <w:link w:val="Ttulo1"/>
    <w:uiPriority w:val="9"/>
    <w:rsid w:val="001D4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4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4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B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B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B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B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B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B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4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4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4B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1D4B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4B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B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B8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1D4B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91AFC-F2E6-4A39-A245-42DC0F179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54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Carillo</dc:creator>
  <cp:keywords/>
  <dc:description/>
  <cp:lastModifiedBy>Cindy Carillo</cp:lastModifiedBy>
  <cp:revision>2</cp:revision>
  <dcterms:created xsi:type="dcterms:W3CDTF">2026-05-17T02:01:00Z</dcterms:created>
  <dcterms:modified xsi:type="dcterms:W3CDTF">2026-05-17T02:40:00Z</dcterms:modified>
</cp:coreProperties>
</file>