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98ED" w14:textId="7F5D27A4" w:rsidR="002840EF" w:rsidRDefault="00D77E14">
      <w:pPr>
        <w:pStyle w:val="1"/>
        <w:jc w:val="center"/>
      </w:pPr>
      <w:r>
        <w:rPr>
          <w:rFonts w:hint="eastAsia"/>
        </w:rPr>
        <w:t>可视化的文本编辑器</w:t>
      </w:r>
      <w:r w:rsidR="00000000">
        <w:rPr>
          <w:rFonts w:hint="eastAsia"/>
        </w:rPr>
        <w:t>需求文档</w:t>
      </w:r>
    </w:p>
    <w:p w14:paraId="378F8707" w14:textId="77777777" w:rsidR="002840EF" w:rsidRDefault="002840EF"/>
    <w:p w14:paraId="183BE399" w14:textId="77777777" w:rsidR="002840EF" w:rsidRDefault="00000000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引言</w:t>
      </w:r>
    </w:p>
    <w:p w14:paraId="4C972612" w14:textId="77777777" w:rsidR="002840EF" w:rsidRDefault="00000000">
      <w:pPr>
        <w:ind w:firstLineChars="200" w:firstLine="420"/>
      </w:pPr>
      <w:r>
        <w:rPr>
          <w:rFonts w:hint="eastAsia"/>
        </w:rPr>
        <w:t>本文档描述了产品的需求和功能，以及用户使用场景和其他相关信息。本文档旨在为产品开发团队提供清晰的指导，以确保产品的开发和交付能够满足用户的需求和期望。</w:t>
      </w:r>
    </w:p>
    <w:p w14:paraId="5D9C50F0" w14:textId="77777777" w:rsidR="002840EF" w:rsidRDefault="00000000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产品概述</w:t>
      </w:r>
    </w:p>
    <w:p w14:paraId="50D9DD34" w14:textId="77777777" w:rsidR="002840EF" w:rsidRDefault="00000000">
      <w:pPr>
        <w:ind w:firstLineChars="200" w:firstLine="420"/>
      </w:pPr>
      <w:r>
        <w:rPr>
          <w:rFonts w:hint="eastAsia"/>
        </w:rPr>
        <w:t>本节描述了产品的概述，包括产品名称、目标用户、主要功能等。</w:t>
      </w:r>
    </w:p>
    <w:p w14:paraId="510801CF" w14:textId="77777777" w:rsidR="002840EF" w:rsidRDefault="0000000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产品名称</w:t>
      </w:r>
    </w:p>
    <w:p w14:paraId="3B3A4DF2" w14:textId="2A1C86C9" w:rsidR="002840EF" w:rsidRDefault="00D77E14">
      <w:r>
        <w:rPr>
          <w:rFonts w:hint="eastAsia"/>
        </w:rPr>
        <w:t>可视化的文本编辑器</w:t>
      </w:r>
    </w:p>
    <w:p w14:paraId="46CD1E65" w14:textId="77777777" w:rsidR="002840EF" w:rsidRDefault="00000000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目标用户</w:t>
      </w:r>
    </w:p>
    <w:p w14:paraId="4613EE98" w14:textId="16323480" w:rsidR="002840EF" w:rsidRDefault="00D77E14">
      <w:r>
        <w:rPr>
          <w:rFonts w:hint="eastAsia"/>
        </w:rPr>
        <w:t>对文本编写有需求的用户群体</w:t>
      </w:r>
    </w:p>
    <w:p w14:paraId="05B51843" w14:textId="77777777" w:rsidR="002840EF" w:rsidRDefault="00000000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主要功能</w:t>
      </w:r>
    </w:p>
    <w:p w14:paraId="0F706A0E" w14:textId="66B2E0DC" w:rsidR="002840EF" w:rsidRDefault="00000000">
      <w:r>
        <w:rPr>
          <w:rFonts w:hint="eastAsia"/>
        </w:rPr>
        <w:t>功能</w:t>
      </w:r>
      <w:r>
        <w:rPr>
          <w:rFonts w:hint="eastAsia"/>
        </w:rPr>
        <w:t>1</w:t>
      </w:r>
      <w:r w:rsidR="00D77E14">
        <w:rPr>
          <w:rFonts w:hint="eastAsia"/>
        </w:rPr>
        <w:t>：对文本进行</w:t>
      </w:r>
      <w:r w:rsidR="00D77E14">
        <w:rPr>
          <w:rFonts w:hint="eastAsia"/>
        </w:rPr>
        <w:t>插入</w:t>
      </w:r>
      <w:r w:rsidR="00D77E14">
        <w:rPr>
          <w:rFonts w:hint="eastAsia"/>
        </w:rPr>
        <w:t>内容</w:t>
      </w:r>
    </w:p>
    <w:p w14:paraId="66A158E6" w14:textId="41A42DE1" w:rsidR="002840EF" w:rsidRDefault="00000000">
      <w:r>
        <w:rPr>
          <w:rFonts w:hint="eastAsia"/>
        </w:rPr>
        <w:t>功能</w:t>
      </w:r>
      <w:r>
        <w:rPr>
          <w:rFonts w:hint="eastAsia"/>
        </w:rPr>
        <w:t>2</w:t>
      </w:r>
      <w:r w:rsidR="00D77E14">
        <w:rPr>
          <w:rFonts w:hint="eastAsia"/>
        </w:rPr>
        <w:t>：对文本进行内容</w:t>
      </w:r>
      <w:r w:rsidR="00D77E14">
        <w:rPr>
          <w:rFonts w:hint="eastAsia"/>
        </w:rPr>
        <w:t>删除</w:t>
      </w:r>
      <w:r w:rsidR="002F2A0C">
        <w:rPr>
          <w:rFonts w:hint="eastAsia"/>
        </w:rPr>
        <w:t>，剪切</w:t>
      </w:r>
    </w:p>
    <w:p w14:paraId="56DC6A23" w14:textId="4D3CFEC4" w:rsidR="002840EF" w:rsidRDefault="00000000">
      <w:r>
        <w:rPr>
          <w:rFonts w:hint="eastAsia"/>
        </w:rPr>
        <w:t>功能</w:t>
      </w:r>
      <w:r>
        <w:rPr>
          <w:rFonts w:hint="eastAsia"/>
        </w:rPr>
        <w:t>3</w:t>
      </w:r>
      <w:r w:rsidR="00D77E14">
        <w:rPr>
          <w:rFonts w:hint="eastAsia"/>
        </w:rPr>
        <w:t>：对需要的文本进行复制</w:t>
      </w:r>
      <w:r w:rsidR="002F2A0C">
        <w:rPr>
          <w:rFonts w:hint="eastAsia"/>
        </w:rPr>
        <w:t>，粘贴</w:t>
      </w:r>
    </w:p>
    <w:p w14:paraId="29302108" w14:textId="4F7313A5" w:rsidR="00D77E14" w:rsidRDefault="00D77E14">
      <w:r>
        <w:rPr>
          <w:rFonts w:hint="eastAsia"/>
        </w:rPr>
        <w:t>功能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查找</w:t>
      </w:r>
      <w:r>
        <w:rPr>
          <w:rFonts w:hint="eastAsia"/>
        </w:rPr>
        <w:t>文本内所需要的内容</w:t>
      </w:r>
      <w:r w:rsidR="002F2A0C">
        <w:rPr>
          <w:rFonts w:hint="eastAsia"/>
        </w:rPr>
        <w:t>进行替换、统计</w:t>
      </w:r>
    </w:p>
    <w:p w14:paraId="0CC57744" w14:textId="05F8B9D1" w:rsidR="00653C5E" w:rsidRDefault="00653C5E">
      <w:pPr>
        <w:rPr>
          <w:rFonts w:hint="eastAsia"/>
        </w:rPr>
      </w:pPr>
      <w:r>
        <w:rPr>
          <w:rFonts w:hint="eastAsia"/>
        </w:rPr>
        <w:t>功能</w:t>
      </w:r>
      <w:r>
        <w:t>5</w:t>
      </w:r>
      <w:r>
        <w:rPr>
          <w:rFonts w:hint="eastAsia"/>
        </w:rPr>
        <w:t>：对文本字体进行改变</w:t>
      </w:r>
    </w:p>
    <w:p w14:paraId="60E0A0D9" w14:textId="77777777" w:rsidR="002840EF" w:rsidRDefault="00000000">
      <w:pPr>
        <w:pStyle w:val="1"/>
      </w:pPr>
      <w:r>
        <w:rPr>
          <w:rFonts w:hint="eastAsia"/>
        </w:rPr>
        <w:t xml:space="preserve">3. </w:t>
      </w:r>
      <w:r>
        <w:rPr>
          <w:rFonts w:hint="eastAsia"/>
        </w:rPr>
        <w:t>用户需求</w:t>
      </w:r>
    </w:p>
    <w:p w14:paraId="24878065" w14:textId="77777777" w:rsidR="002840EF" w:rsidRDefault="00000000">
      <w:r>
        <w:rPr>
          <w:rFonts w:hint="eastAsia"/>
        </w:rPr>
        <w:t>本节描述了用户的需求和期望。</w:t>
      </w:r>
    </w:p>
    <w:p w14:paraId="7D557B2E" w14:textId="77777777" w:rsidR="002840EF" w:rsidRDefault="00000000">
      <w:pPr>
        <w:pStyle w:val="2"/>
      </w:pPr>
      <w:r>
        <w:rPr>
          <w:rFonts w:hint="eastAsia"/>
        </w:rPr>
        <w:lastRenderedPageBreak/>
        <w:t xml:space="preserve">3.1 </w:t>
      </w:r>
      <w:r>
        <w:rPr>
          <w:rFonts w:hint="eastAsia"/>
        </w:rPr>
        <w:t>用户需求</w:t>
      </w:r>
      <w:r>
        <w:rPr>
          <w:rFonts w:hint="eastAsia"/>
        </w:rPr>
        <w:t>1</w:t>
      </w:r>
    </w:p>
    <w:p w14:paraId="53638168" w14:textId="64795601" w:rsidR="002840EF" w:rsidRDefault="00000000">
      <w:r>
        <w:rPr>
          <w:rFonts w:hint="eastAsia"/>
        </w:rPr>
        <w:t>描述用户需求</w:t>
      </w:r>
      <w:r>
        <w:rPr>
          <w:rFonts w:hint="eastAsia"/>
        </w:rPr>
        <w:t>1</w:t>
      </w:r>
      <w:r w:rsidR="00D77E14">
        <w:rPr>
          <w:rFonts w:hint="eastAsia"/>
        </w:rPr>
        <w:t>：需要对文本插入内容使得文本内容更加丰富</w:t>
      </w:r>
    </w:p>
    <w:p w14:paraId="2B6849A0" w14:textId="77777777" w:rsidR="002840EF" w:rsidRDefault="00000000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用户需求</w:t>
      </w:r>
      <w:r>
        <w:rPr>
          <w:rFonts w:hint="eastAsia"/>
        </w:rPr>
        <w:t>2</w:t>
      </w:r>
    </w:p>
    <w:p w14:paraId="5ADD469B" w14:textId="4FC29406" w:rsidR="002840EF" w:rsidRDefault="00000000">
      <w:r>
        <w:rPr>
          <w:rFonts w:hint="eastAsia"/>
        </w:rPr>
        <w:t>描述用户需求</w:t>
      </w:r>
      <w:r>
        <w:rPr>
          <w:rFonts w:hint="eastAsia"/>
        </w:rPr>
        <w:t>2</w:t>
      </w:r>
      <w:r w:rsidR="00D77E14">
        <w:rPr>
          <w:rFonts w:hint="eastAsia"/>
        </w:rPr>
        <w:t>：需要对文本不满意的内容进行删除</w:t>
      </w:r>
    </w:p>
    <w:p w14:paraId="75EA8D16" w14:textId="77777777" w:rsidR="002840EF" w:rsidRDefault="00000000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用户需求</w:t>
      </w:r>
      <w:r>
        <w:rPr>
          <w:rFonts w:hint="eastAsia"/>
        </w:rPr>
        <w:t>3</w:t>
      </w:r>
    </w:p>
    <w:p w14:paraId="42336A98" w14:textId="4B37D47A" w:rsidR="002840EF" w:rsidRDefault="00000000">
      <w:r>
        <w:rPr>
          <w:rFonts w:hint="eastAsia"/>
        </w:rPr>
        <w:t>描述用户需求</w:t>
      </w:r>
      <w:r>
        <w:rPr>
          <w:rFonts w:hint="eastAsia"/>
        </w:rPr>
        <w:t>3</w:t>
      </w:r>
      <w:r w:rsidR="00D77E14">
        <w:rPr>
          <w:rFonts w:hint="eastAsia"/>
        </w:rPr>
        <w:t>：需要对文本精彩内容进行复制</w:t>
      </w:r>
    </w:p>
    <w:p w14:paraId="498D2EBF" w14:textId="77777777" w:rsidR="002840EF" w:rsidRDefault="00000000">
      <w:pPr>
        <w:pStyle w:val="1"/>
      </w:pPr>
      <w:r>
        <w:rPr>
          <w:rFonts w:hint="eastAsia"/>
        </w:rPr>
        <w:t xml:space="preserve">4. </w:t>
      </w:r>
      <w:r>
        <w:rPr>
          <w:rFonts w:hint="eastAsia"/>
        </w:rPr>
        <w:t>功能需求</w:t>
      </w:r>
    </w:p>
    <w:p w14:paraId="484733F2" w14:textId="77777777" w:rsidR="002840EF" w:rsidRDefault="00000000">
      <w:r>
        <w:rPr>
          <w:rFonts w:hint="eastAsia"/>
        </w:rPr>
        <w:t>本节描述了产品的功能需求。</w:t>
      </w:r>
    </w:p>
    <w:p w14:paraId="6EA0AD98" w14:textId="77777777" w:rsidR="002840EF" w:rsidRDefault="00000000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功能</w:t>
      </w:r>
      <w:r>
        <w:rPr>
          <w:rFonts w:hint="eastAsia"/>
        </w:rPr>
        <w:t>1</w:t>
      </w:r>
    </w:p>
    <w:p w14:paraId="25308287" w14:textId="00E6E2D5" w:rsidR="002840EF" w:rsidRDefault="00000000">
      <w:r>
        <w:rPr>
          <w:rFonts w:hint="eastAsia"/>
        </w:rPr>
        <w:t>描述功能</w:t>
      </w:r>
      <w:r>
        <w:rPr>
          <w:rFonts w:hint="eastAsia"/>
        </w:rPr>
        <w:t>1</w:t>
      </w:r>
      <w:r w:rsidR="00D77E14">
        <w:rPr>
          <w:rFonts w:hint="eastAsia"/>
        </w:rPr>
        <w:t>：能够实时对内容进行插入</w:t>
      </w:r>
    </w:p>
    <w:p w14:paraId="510C3482" w14:textId="77777777" w:rsidR="002840EF" w:rsidRDefault="00000000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功能</w:t>
      </w:r>
      <w:r>
        <w:rPr>
          <w:rFonts w:hint="eastAsia"/>
        </w:rPr>
        <w:t>2</w:t>
      </w:r>
    </w:p>
    <w:p w14:paraId="5C47334B" w14:textId="72ECC65C" w:rsidR="002840EF" w:rsidRDefault="00000000">
      <w:r>
        <w:rPr>
          <w:rFonts w:hint="eastAsia"/>
        </w:rPr>
        <w:t>描述功能</w:t>
      </w:r>
      <w:r>
        <w:rPr>
          <w:rFonts w:hint="eastAsia"/>
        </w:rPr>
        <w:t>2</w:t>
      </w:r>
      <w:r w:rsidR="002F2A0C">
        <w:rPr>
          <w:rFonts w:hint="eastAsia"/>
        </w:rPr>
        <w:t>：</w:t>
      </w:r>
      <w:r w:rsidR="002F2A0C">
        <w:rPr>
          <w:rFonts w:hint="eastAsia"/>
        </w:rPr>
        <w:t>对需要的文本进行复制，粘贴</w:t>
      </w:r>
    </w:p>
    <w:p w14:paraId="3287BCCF" w14:textId="77777777" w:rsidR="002840EF" w:rsidRDefault="00000000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功能</w:t>
      </w:r>
      <w:r>
        <w:rPr>
          <w:rFonts w:hint="eastAsia"/>
        </w:rPr>
        <w:t>3</w:t>
      </w:r>
    </w:p>
    <w:p w14:paraId="0AE7B534" w14:textId="77777777" w:rsidR="002F2A0C" w:rsidRDefault="00000000" w:rsidP="002F2A0C">
      <w:pPr>
        <w:rPr>
          <w:rFonts w:hint="eastAsia"/>
        </w:rPr>
      </w:pPr>
      <w:r>
        <w:rPr>
          <w:rFonts w:hint="eastAsia"/>
        </w:rPr>
        <w:t>描述功能</w:t>
      </w:r>
      <w:r>
        <w:rPr>
          <w:rFonts w:hint="eastAsia"/>
        </w:rPr>
        <w:t>3</w:t>
      </w:r>
      <w:r w:rsidR="002F2A0C">
        <w:rPr>
          <w:rFonts w:hint="eastAsia"/>
        </w:rPr>
        <w:t>：</w:t>
      </w:r>
      <w:r w:rsidR="002F2A0C">
        <w:rPr>
          <w:rFonts w:hint="eastAsia"/>
        </w:rPr>
        <w:t>查找文本内所需要的内容进行替换、统计</w:t>
      </w:r>
    </w:p>
    <w:p w14:paraId="1C630EA5" w14:textId="761F43A2" w:rsidR="002840EF" w:rsidRPr="002F2A0C" w:rsidRDefault="002840EF"/>
    <w:p w14:paraId="1F358152" w14:textId="77777777" w:rsidR="002840EF" w:rsidRDefault="00000000">
      <w:pPr>
        <w:pStyle w:val="1"/>
      </w:pPr>
      <w:r>
        <w:rPr>
          <w:rFonts w:hint="eastAsia"/>
        </w:rPr>
        <w:t xml:space="preserve">5. </w:t>
      </w:r>
      <w:r>
        <w:rPr>
          <w:rFonts w:hint="eastAsia"/>
        </w:rPr>
        <w:t>非功能需求</w:t>
      </w:r>
    </w:p>
    <w:p w14:paraId="62AEF52A" w14:textId="77777777" w:rsidR="002840EF" w:rsidRDefault="00000000">
      <w:r>
        <w:rPr>
          <w:rFonts w:hint="eastAsia"/>
        </w:rPr>
        <w:t>本节描述了产品的非功能需求。</w:t>
      </w:r>
    </w:p>
    <w:p w14:paraId="6D0025F2" w14:textId="77777777" w:rsidR="002840EF" w:rsidRDefault="00000000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性能需求</w:t>
      </w:r>
    </w:p>
    <w:p w14:paraId="39BC9F03" w14:textId="155109D9" w:rsidR="002840EF" w:rsidRDefault="002F2A0C">
      <w:r>
        <w:rPr>
          <w:rFonts w:hint="eastAsia"/>
        </w:rPr>
        <w:t>可以支持多文本的同时编辑，所有操作响应时间不能超过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14:paraId="142D17B9" w14:textId="77777777" w:rsidR="002840EF" w:rsidRDefault="00000000">
      <w:pPr>
        <w:pStyle w:val="2"/>
      </w:pPr>
      <w:r>
        <w:rPr>
          <w:rFonts w:hint="eastAsia"/>
        </w:rPr>
        <w:lastRenderedPageBreak/>
        <w:t xml:space="preserve">5.2 </w:t>
      </w:r>
      <w:r>
        <w:rPr>
          <w:rFonts w:hint="eastAsia"/>
        </w:rPr>
        <w:t>可靠性需求</w:t>
      </w:r>
    </w:p>
    <w:p w14:paraId="20F3E1AF" w14:textId="361647B2" w:rsidR="002840EF" w:rsidRDefault="002F2A0C">
      <w:r>
        <w:rPr>
          <w:rFonts w:hint="eastAsia"/>
        </w:rPr>
        <w:t>需要对用户的操作实时进行保存</w:t>
      </w:r>
    </w:p>
    <w:p w14:paraId="4725C95F" w14:textId="77777777" w:rsidR="002840EF" w:rsidRDefault="00000000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安全性需求</w:t>
      </w:r>
    </w:p>
    <w:p w14:paraId="0FAB1057" w14:textId="5134CE5C" w:rsidR="002840EF" w:rsidRDefault="002F2A0C">
      <w:r>
        <w:rPr>
          <w:rFonts w:hint="eastAsia"/>
        </w:rPr>
        <w:t>保证不出现</w:t>
      </w:r>
      <w:r>
        <w:rPr>
          <w:rFonts w:hint="eastAsia"/>
        </w:rPr>
        <w:t>bug</w:t>
      </w:r>
      <w:r>
        <w:rPr>
          <w:rFonts w:hint="eastAsia"/>
        </w:rPr>
        <w:t>使得程序瘫痪导致文件丢失</w:t>
      </w:r>
    </w:p>
    <w:p w14:paraId="309E9061" w14:textId="77777777" w:rsidR="002840EF" w:rsidRDefault="00000000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易用性需求</w:t>
      </w:r>
    </w:p>
    <w:p w14:paraId="4E15AA9C" w14:textId="4821906E" w:rsidR="002840EF" w:rsidRDefault="002F2A0C">
      <w:r>
        <w:rPr>
          <w:rFonts w:hint="eastAsia"/>
        </w:rPr>
        <w:t>支持多种格式的文本打开</w:t>
      </w:r>
    </w:p>
    <w:p w14:paraId="303F068D" w14:textId="77777777" w:rsidR="002840EF" w:rsidRDefault="00000000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可维护性需求</w:t>
      </w:r>
    </w:p>
    <w:p w14:paraId="7CEB2DEE" w14:textId="485F51EB" w:rsidR="002840EF" w:rsidRDefault="002F2A0C">
      <w:r>
        <w:rPr>
          <w:rFonts w:hint="eastAsia"/>
        </w:rPr>
        <w:t>及时更新新出现的文本格式</w:t>
      </w:r>
    </w:p>
    <w:p w14:paraId="654DF414" w14:textId="77777777" w:rsidR="002840EF" w:rsidRDefault="00000000">
      <w:pPr>
        <w:pStyle w:val="1"/>
      </w:pPr>
      <w:r>
        <w:rPr>
          <w:rFonts w:hint="eastAsia"/>
        </w:rPr>
        <w:t xml:space="preserve">6. </w:t>
      </w:r>
      <w:r>
        <w:rPr>
          <w:rFonts w:hint="eastAsia"/>
        </w:rPr>
        <w:t>使用场景</w:t>
      </w:r>
    </w:p>
    <w:p w14:paraId="7A997D67" w14:textId="77777777" w:rsidR="002840EF" w:rsidRDefault="00000000">
      <w:r>
        <w:rPr>
          <w:rFonts w:hint="eastAsia"/>
        </w:rPr>
        <w:t>本节描述了用户使用产品的场景和情境。</w:t>
      </w:r>
    </w:p>
    <w:p w14:paraId="6D6CC5F6" w14:textId="77777777" w:rsidR="002840EF" w:rsidRDefault="00000000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场景</w:t>
      </w:r>
      <w:r>
        <w:rPr>
          <w:rFonts w:hint="eastAsia"/>
        </w:rPr>
        <w:t>1</w:t>
      </w:r>
    </w:p>
    <w:p w14:paraId="00F35DCA" w14:textId="01F28208" w:rsidR="002840EF" w:rsidRDefault="00653C5E">
      <w:r>
        <w:rPr>
          <w:rFonts w:hint="eastAsia"/>
        </w:rPr>
        <w:t>通过这个窗口用户可以对文本内需要重点关注的内容进行文字加粗</w:t>
      </w:r>
    </w:p>
    <w:p w14:paraId="1361C5C2" w14:textId="3CC60DD3" w:rsidR="002840EF" w:rsidRDefault="00000000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场景</w:t>
      </w:r>
      <w:r>
        <w:rPr>
          <w:rFonts w:hint="eastAsia"/>
        </w:rPr>
        <w:t>2</w:t>
      </w:r>
    </w:p>
    <w:p w14:paraId="5C176B97" w14:textId="0BCC150B" w:rsidR="002840EF" w:rsidRDefault="00653C5E" w:rsidP="00653C5E">
      <w:r>
        <w:rPr>
          <w:rFonts w:hint="eastAsia"/>
        </w:rPr>
        <w:t>通过这个窗口可以对文本内容中固定的某个词句进行统计和查找</w:t>
      </w:r>
    </w:p>
    <w:p w14:paraId="098754B7" w14:textId="77777777" w:rsidR="002840EF" w:rsidRDefault="00000000">
      <w:pPr>
        <w:pStyle w:val="1"/>
      </w:pPr>
      <w:r>
        <w:rPr>
          <w:rFonts w:hint="eastAsia"/>
        </w:rPr>
        <w:t xml:space="preserve">7. </w:t>
      </w:r>
      <w:r>
        <w:rPr>
          <w:rFonts w:hint="eastAsia"/>
        </w:rPr>
        <w:t>需求确认和验收标准</w:t>
      </w:r>
    </w:p>
    <w:p w14:paraId="27C9ABFA" w14:textId="77777777" w:rsidR="002840EF" w:rsidRDefault="00000000">
      <w:r>
        <w:rPr>
          <w:rFonts w:hint="eastAsia"/>
        </w:rPr>
        <w:t>本节描述了需求确认和验收标准，以确保产品开发和交付满足用户的需求和期望。</w:t>
      </w:r>
    </w:p>
    <w:p w14:paraId="7ED751D6" w14:textId="77777777" w:rsidR="002840EF" w:rsidRDefault="002840EF"/>
    <w:p w14:paraId="256B6B8A" w14:textId="77777777" w:rsidR="002840EF" w:rsidRDefault="00000000">
      <w:pPr>
        <w:pStyle w:val="2"/>
      </w:pPr>
      <w:r>
        <w:rPr>
          <w:rFonts w:hint="eastAsia"/>
        </w:rPr>
        <w:t xml:space="preserve">7.1 </w:t>
      </w:r>
      <w:r>
        <w:rPr>
          <w:rFonts w:hint="eastAsia"/>
        </w:rPr>
        <w:t>需求确认</w:t>
      </w:r>
    </w:p>
    <w:p w14:paraId="25095D15" w14:textId="3ED85E9D" w:rsidR="002840EF" w:rsidRDefault="00CD4C8B">
      <w:r w:rsidRPr="00CD4C8B">
        <w:rPr>
          <w:rFonts w:hint="eastAsia"/>
        </w:rPr>
        <w:t>通过采访、观察、问卷调查、文献研究等方式，识别和收集软件系统的需求</w:t>
      </w:r>
    </w:p>
    <w:p w14:paraId="7344C132" w14:textId="0DB27784" w:rsidR="002840EF" w:rsidRDefault="00000000">
      <w:pPr>
        <w:pStyle w:val="2"/>
      </w:pPr>
      <w:r>
        <w:rPr>
          <w:rFonts w:hint="eastAsia"/>
        </w:rPr>
        <w:lastRenderedPageBreak/>
        <w:t xml:space="preserve">7.2 </w:t>
      </w:r>
      <w:r>
        <w:rPr>
          <w:rFonts w:hint="eastAsia"/>
        </w:rPr>
        <w:t>验收标准</w:t>
      </w:r>
    </w:p>
    <w:p w14:paraId="129FCB90" w14:textId="4DDE9D42" w:rsidR="00CD4C8B" w:rsidRPr="00CD4C8B" w:rsidRDefault="00CD4C8B" w:rsidP="00CD4C8B">
      <w:pPr>
        <w:rPr>
          <w:rFonts w:hint="eastAsia"/>
        </w:rPr>
      </w:pPr>
    </w:p>
    <w:p w14:paraId="3FB06BC6" w14:textId="77777777" w:rsidR="002840EF" w:rsidRDefault="00000000">
      <w:pPr>
        <w:pStyle w:val="1"/>
      </w:pPr>
      <w:r>
        <w:rPr>
          <w:rFonts w:hint="eastAsia"/>
        </w:rPr>
        <w:t xml:space="preserve">8. </w:t>
      </w:r>
      <w:r>
        <w:rPr>
          <w:rFonts w:hint="eastAsia"/>
        </w:rPr>
        <w:t>附录</w:t>
      </w:r>
    </w:p>
    <w:p w14:paraId="6E236225" w14:textId="77777777" w:rsidR="002840EF" w:rsidRDefault="00000000">
      <w:r>
        <w:rPr>
          <w:rFonts w:hint="eastAsia"/>
        </w:rPr>
        <w:t>本节包含了产品的其他相关信息和文档。</w:t>
      </w:r>
    </w:p>
    <w:p w14:paraId="5E790FC3" w14:textId="77777777" w:rsidR="002840EF" w:rsidRDefault="00000000">
      <w:pPr>
        <w:pStyle w:val="2"/>
      </w:pPr>
      <w:r>
        <w:rPr>
          <w:rFonts w:hint="eastAsia"/>
        </w:rPr>
        <w:t xml:space="preserve">8.1 </w:t>
      </w:r>
      <w:r>
        <w:rPr>
          <w:rFonts w:hint="eastAsia"/>
        </w:rPr>
        <w:t>参考文献</w:t>
      </w:r>
    </w:p>
    <w:p w14:paraId="655EA273" w14:textId="77777777" w:rsidR="002840EF" w:rsidRDefault="00000000">
      <w:r>
        <w:rPr>
          <w:rFonts w:hint="eastAsia"/>
        </w:rPr>
        <w:t>列出参考文献。</w:t>
      </w:r>
    </w:p>
    <w:p w14:paraId="7A8B0438" w14:textId="77777777" w:rsidR="002840EF" w:rsidRDefault="00000000">
      <w:pPr>
        <w:pStyle w:val="2"/>
      </w:pPr>
      <w:r>
        <w:rPr>
          <w:rFonts w:hint="eastAsia"/>
        </w:rPr>
        <w:t xml:space="preserve">8.2 </w:t>
      </w:r>
      <w:r>
        <w:rPr>
          <w:rFonts w:hint="eastAsia"/>
        </w:rPr>
        <w:t>词汇表</w:t>
      </w:r>
    </w:p>
    <w:p w14:paraId="422DCE82" w14:textId="6A1AE47A" w:rsidR="002840EF" w:rsidRDefault="001642EF">
      <w:r>
        <w:rPr>
          <w:rFonts w:hint="eastAsia"/>
        </w:rPr>
        <w:t>复制、粘贴、删除、撤销、查找、统计、全选、插入</w:t>
      </w:r>
    </w:p>
    <w:p w14:paraId="725815EF" w14:textId="77777777" w:rsidR="002840EF" w:rsidRDefault="00000000">
      <w:pPr>
        <w:pStyle w:val="2"/>
      </w:pPr>
      <w:r>
        <w:rPr>
          <w:rFonts w:hint="eastAsia"/>
        </w:rPr>
        <w:t xml:space="preserve">8.3 </w:t>
      </w:r>
      <w:r>
        <w:rPr>
          <w:rFonts w:hint="eastAsia"/>
        </w:rPr>
        <w:t>版本历史</w:t>
      </w:r>
    </w:p>
    <w:p w14:paraId="384E6151" w14:textId="77777777" w:rsidR="002840EF" w:rsidRDefault="00000000">
      <w:r>
        <w:rPr>
          <w:rFonts w:hint="eastAsia"/>
        </w:rPr>
        <w:t>列出产品版本历史记录。</w:t>
      </w:r>
    </w:p>
    <w:sectPr w:rsidR="00284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B1679" w14:textId="77777777" w:rsidR="006B573F" w:rsidRDefault="006B573F">
      <w:pPr>
        <w:spacing w:line="240" w:lineRule="auto"/>
      </w:pPr>
      <w:r>
        <w:separator/>
      </w:r>
    </w:p>
  </w:endnote>
  <w:endnote w:type="continuationSeparator" w:id="0">
    <w:p w14:paraId="058D6E2E" w14:textId="77777777" w:rsidR="006B573F" w:rsidRDefault="006B5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A8FF8" w14:textId="77777777" w:rsidR="006B573F" w:rsidRDefault="006B573F">
      <w:r>
        <w:separator/>
      </w:r>
    </w:p>
  </w:footnote>
  <w:footnote w:type="continuationSeparator" w:id="0">
    <w:p w14:paraId="569DE05E" w14:textId="77777777" w:rsidR="006B573F" w:rsidRDefault="006B5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EzNzM1M2VhNGY2MWQyNzM0NDRhNTFjN2FjNmU3NGIifQ=="/>
  </w:docVars>
  <w:rsids>
    <w:rsidRoot w:val="002840EF"/>
    <w:rsid w:val="001642EF"/>
    <w:rsid w:val="002840EF"/>
    <w:rsid w:val="002F2A0C"/>
    <w:rsid w:val="00653C5E"/>
    <w:rsid w:val="006B573F"/>
    <w:rsid w:val="00A155E9"/>
    <w:rsid w:val="00CD4C8B"/>
    <w:rsid w:val="00D77E14"/>
    <w:rsid w:val="03A7674D"/>
    <w:rsid w:val="460C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BB3415"/>
  <w15:docId w15:val="{A81A588E-69FB-48A2-AC19-C3483955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77E1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77E1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77E1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77E1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陈 榕鹏</cp:lastModifiedBy>
  <cp:revision>3</cp:revision>
  <dcterms:created xsi:type="dcterms:W3CDTF">2023-03-31T00:50:00Z</dcterms:created>
  <dcterms:modified xsi:type="dcterms:W3CDTF">2023-04-06T11:49:00Z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410E6FD504B84DD89EA1562898C29C95</vt:lpwstr>
  </property>
</Properties>
</file>