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F10" w:rsidRDefault="00CA5F9E">
      <w:r>
        <w:t>What I like to think I offer to the Living/Learning community related towards the diversity aspect is a Liberian/Italian kid that possibly wouldn’t mind learning some of his cultural background to provi</w:t>
      </w:r>
      <w:r w:rsidR="001F60F0">
        <w:t>de food from said culture. For an atmosphere of inclusion I can contribute a multitude of things ranging from entertainment by being funny and hospitable to others who enter our community to informative about what we actually do for our Living/Learning community.  Being that I hope to be in the tech house I could go over some aspects related towards computer science if asked and try t</w:t>
      </w:r>
      <w:r w:rsidR="00F235A9">
        <w:t>o explain with great fortitude</w:t>
      </w:r>
      <w:r w:rsidR="001F60F0">
        <w:t>.</w:t>
      </w:r>
      <w:r w:rsidR="001F3AF2">
        <w:t xml:space="preserve"> </w:t>
      </w:r>
      <w:r w:rsidR="00F235A9">
        <w:t xml:space="preserve">To engage this task </w:t>
      </w:r>
      <w:r w:rsidR="001F3AF2">
        <w:t>I would probably have to bring up my experience of living</w:t>
      </w:r>
      <w:r w:rsidR="0045613F">
        <w:t xml:space="preserve"> in New York and then living in</w:t>
      </w:r>
      <w:r w:rsidR="001F3AF2">
        <w:t xml:space="preserve"> Vermont for a while</w:t>
      </w:r>
      <w:r w:rsidR="0045613F">
        <w:t>. Living in New York made it hard for me to open up and trust people, but living in Vermont changed that for me. Li</w:t>
      </w:r>
      <w:r w:rsidR="008E6C75">
        <w:t>ving in Vermont has allowed me to gain a different out look on people</w:t>
      </w:r>
      <w:r w:rsidR="006F228F">
        <w:t xml:space="preserve"> and has taught me to learn to be more open about myself and </w:t>
      </w:r>
      <w:r w:rsidR="00F235A9">
        <w:t xml:space="preserve">open to </w:t>
      </w:r>
      <w:r w:rsidR="006F228F">
        <w:t>new experiences.</w:t>
      </w:r>
      <w:r w:rsidR="00F235A9">
        <w:t xml:space="preserve"> It’s through this openness and through this program that I hope to mature and become a better person.</w:t>
      </w:r>
    </w:p>
    <w:p w:rsidR="00A61F57" w:rsidRDefault="00A61F57"/>
    <w:p w:rsidR="00A61F57" w:rsidRDefault="00A61F57"/>
    <w:p w:rsidR="00A61F57" w:rsidRDefault="00A41420">
      <w:r>
        <w:t>As a member of the tech house the way I would show leadership is through helping out in organizing a community event.</w:t>
      </w:r>
      <w:r w:rsidR="00526411">
        <w:t xml:space="preserve"> I feel a community</w:t>
      </w:r>
      <w:r w:rsidR="00395D4A">
        <w:t xml:space="preserve"> event is good way of getting others to be more informed about what it means to be a computer science or engineering major. The event would help people not familiar with either of these fields see pass all the mind boggling work that you can make fun and cool programs or objects. An example of an event that the tech house could do to show this would be </w:t>
      </w:r>
      <w:r w:rsidR="00BF4504">
        <w:t>for everyone in the house to make a program simulating a game. An event like this would not only get the people in the tech house to handle more advanced programming challenges but also spark interest in others as to how we were able to</w:t>
      </w:r>
      <w:r w:rsidR="00BB6B4F">
        <w:t xml:space="preserve"> make such games. Being that we a</w:t>
      </w:r>
      <w:r w:rsidR="00BF4504">
        <w:t xml:space="preserve">re the ones who made the programs simulating games I can see it not being all the difficult for us to share how we were able to construct such programs. </w:t>
      </w:r>
    </w:p>
    <w:p w:rsidR="00772E56" w:rsidRDefault="00772E56"/>
    <w:p w:rsidR="00772E56" w:rsidRDefault="00772E56"/>
    <w:p w:rsidR="00772E56" w:rsidRDefault="00BB6B4F">
      <w:r>
        <w:t xml:space="preserve">My interest in the tech house developed because </w:t>
      </w:r>
      <w:r w:rsidR="005F173C">
        <w:t xml:space="preserve">of my major. Being that I am a computer science major finding out that there is a house that supports what I am trying to learn entices me to be apart of it. My interest in computer science developed when I realized I </w:t>
      </w:r>
      <w:r w:rsidR="004D5C6F">
        <w:t>could</w:t>
      </w:r>
      <w:r w:rsidR="005F173C">
        <w:t xml:space="preserve"> use a major like this to solve problems mathematically in everyday life.</w:t>
      </w:r>
      <w:r w:rsidR="004D5C6F">
        <w:t xml:space="preserve"> Being that both computers and mathematics peak my interest I chose to major in computer science. Through this program I hope to learn more about my team building skills and getting more practice in my programming. If I can get both of these on point then I can be on my way to being a way better programmer than I am now. As for the topic of what I have to offer I can know that I am somewhat fluent in two different computer-programming lan</w:t>
      </w:r>
      <w:r w:rsidR="001870A6">
        <w:t>guages. This being part of my skills I can offer my expertise in these languages to others in the tech house or people who come by and wish to learn a little about said languages.</w:t>
      </w:r>
      <w:bookmarkStart w:id="0" w:name="_GoBack"/>
      <w:bookmarkEnd w:id="0"/>
    </w:p>
    <w:sectPr w:rsidR="00772E56" w:rsidSect="003C0F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9E"/>
    <w:rsid w:val="001870A6"/>
    <w:rsid w:val="001F3AF2"/>
    <w:rsid w:val="001F60F0"/>
    <w:rsid w:val="00395D4A"/>
    <w:rsid w:val="003C0F10"/>
    <w:rsid w:val="0045613F"/>
    <w:rsid w:val="004D5C6F"/>
    <w:rsid w:val="00526411"/>
    <w:rsid w:val="005F173C"/>
    <w:rsid w:val="006F228F"/>
    <w:rsid w:val="00772E56"/>
    <w:rsid w:val="008E6C75"/>
    <w:rsid w:val="00A41420"/>
    <w:rsid w:val="00A61F57"/>
    <w:rsid w:val="00BB6B4F"/>
    <w:rsid w:val="00BF4504"/>
    <w:rsid w:val="00CA5F9E"/>
    <w:rsid w:val="00F23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0CE1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448</Words>
  <Characters>2557</Characters>
  <Application>Microsoft Macintosh Word</Application>
  <DocSecurity>0</DocSecurity>
  <Lines>21</Lines>
  <Paragraphs>5</Paragraphs>
  <ScaleCrop>false</ScaleCrop>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Dew</dc:creator>
  <cp:keywords/>
  <dc:description/>
  <cp:lastModifiedBy>Corey Dew</cp:lastModifiedBy>
  <cp:revision>1</cp:revision>
  <dcterms:created xsi:type="dcterms:W3CDTF">2015-03-02T19:43:00Z</dcterms:created>
  <dcterms:modified xsi:type="dcterms:W3CDTF">2015-03-03T03:19:00Z</dcterms:modified>
</cp:coreProperties>
</file>