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A4EDB" w14:textId="77777777" w:rsidR="006179C3" w:rsidRDefault="006179C3" w:rsidP="006179C3">
      <w:pPr>
        <w:jc w:val="center"/>
      </w:pPr>
    </w:p>
    <w:p w14:paraId="1D0C92A1" w14:textId="77777777" w:rsidR="006179C3" w:rsidRDefault="006179C3" w:rsidP="006179C3">
      <w:pPr>
        <w:jc w:val="center"/>
      </w:pPr>
    </w:p>
    <w:p w14:paraId="7575C86A" w14:textId="77777777" w:rsidR="006179C3" w:rsidRDefault="006179C3" w:rsidP="006179C3">
      <w:pPr>
        <w:jc w:val="center"/>
      </w:pPr>
    </w:p>
    <w:p w14:paraId="22C1CBF9" w14:textId="77777777" w:rsidR="006179C3" w:rsidRDefault="006179C3" w:rsidP="006179C3">
      <w:pPr>
        <w:jc w:val="center"/>
      </w:pPr>
    </w:p>
    <w:p w14:paraId="21E25961" w14:textId="77777777" w:rsidR="006179C3" w:rsidRPr="006179C3" w:rsidRDefault="006179C3" w:rsidP="006179C3">
      <w:pPr>
        <w:jc w:val="center"/>
        <w:rPr>
          <w:sz w:val="72"/>
          <w:szCs w:val="72"/>
        </w:rPr>
      </w:pPr>
      <w:proofErr w:type="spellStart"/>
      <w:r w:rsidRPr="006179C3">
        <w:rPr>
          <w:sz w:val="72"/>
          <w:szCs w:val="72"/>
        </w:rPr>
        <w:t>scrapLunch</w:t>
      </w:r>
      <w:proofErr w:type="spellEnd"/>
    </w:p>
    <w:p w14:paraId="00490582" w14:textId="77777777" w:rsidR="006179C3" w:rsidRPr="006179C3" w:rsidRDefault="006179C3" w:rsidP="006179C3">
      <w:pPr>
        <w:jc w:val="center"/>
        <w:rPr>
          <w:sz w:val="72"/>
          <w:szCs w:val="72"/>
        </w:rPr>
      </w:pPr>
      <w:r w:rsidRPr="006179C3">
        <w:rPr>
          <w:sz w:val="72"/>
          <w:szCs w:val="72"/>
        </w:rPr>
        <w:t>Team 3</w:t>
      </w:r>
    </w:p>
    <w:p w14:paraId="1B4607E7" w14:textId="77777777" w:rsidR="006179C3" w:rsidRDefault="006179C3" w:rsidP="006179C3">
      <w:pPr>
        <w:jc w:val="center"/>
      </w:pPr>
      <w:r>
        <w:t>Carolyn Johnson</w:t>
      </w:r>
    </w:p>
    <w:p w14:paraId="58BD18D8" w14:textId="77777777" w:rsidR="006179C3" w:rsidRDefault="006179C3" w:rsidP="006179C3">
      <w:pPr>
        <w:jc w:val="center"/>
      </w:pPr>
      <w:r>
        <w:t>Olivia Spencer</w:t>
      </w:r>
    </w:p>
    <w:p w14:paraId="69C8AC1E" w14:textId="77777777" w:rsidR="006179C3" w:rsidRDefault="006179C3" w:rsidP="006179C3">
      <w:pPr>
        <w:jc w:val="center"/>
      </w:pPr>
      <w:r>
        <w:t xml:space="preserve">Michelle </w:t>
      </w:r>
      <w:proofErr w:type="spellStart"/>
      <w:r>
        <w:t>Dinh</w:t>
      </w:r>
      <w:proofErr w:type="spellEnd"/>
    </w:p>
    <w:p w14:paraId="4949CA7D" w14:textId="155882A5" w:rsidR="006179C3" w:rsidRDefault="006179C3" w:rsidP="006179C3">
      <w:pPr>
        <w:jc w:val="center"/>
      </w:pPr>
      <w:r>
        <w:t xml:space="preserve">Luis </w:t>
      </w:r>
      <w:r w:rsidR="00170661">
        <w:t>Martinez</w:t>
      </w:r>
    </w:p>
    <w:p w14:paraId="328AA0B7" w14:textId="51F0A973" w:rsidR="006179C3" w:rsidRDefault="006179C3" w:rsidP="006179C3">
      <w:pPr>
        <w:jc w:val="center"/>
      </w:pPr>
      <w:r>
        <w:t>Joshua Pearson</w:t>
      </w:r>
      <w:r>
        <w:br w:type="page"/>
      </w:r>
    </w:p>
    <w:p w14:paraId="435A3CB2" w14:textId="77777777" w:rsidR="00A57DBC" w:rsidRDefault="00A57DBC" w:rsidP="006179C3">
      <w:pPr>
        <w:jc w:val="center"/>
      </w:pPr>
    </w:p>
    <w:p w14:paraId="61629B6C" w14:textId="5A63679C" w:rsidR="00203841" w:rsidRDefault="00203841">
      <w:r>
        <w:t xml:space="preserve">Any influence the trash domain research and work has had on your lifestyle. </w:t>
      </w:r>
    </w:p>
    <w:p w14:paraId="539683F7" w14:textId="430DFB87" w:rsidR="00153DC6" w:rsidRDefault="00153DC6" w:rsidP="00750367">
      <w:pPr>
        <w:ind w:firstLine="720"/>
      </w:pPr>
      <w:r w:rsidRPr="00153DC6">
        <w:t>The trash domain research influenced the group’s lifestyle by creating interest in different possibilities recycling can provide beyond sorting garbage. Not only does recycling encourage people to take care of the environment but create new inventions and solutions to modern problems that society does not bother to correct due to being done a certain way for centuries. We have increased our use of reusable materials in place of Styrofoam and plastics. With this, we plan and hope to continue an environmentally conscious lifestyle and encourage other students to do the same.</w:t>
      </w:r>
    </w:p>
    <w:p w14:paraId="3CF5A9A1" w14:textId="42A32D6F" w:rsidR="0099644F" w:rsidRDefault="0099644F">
      <w:r>
        <w:t>Individual testimonies:</w:t>
      </w:r>
    </w:p>
    <w:p w14:paraId="0912E128" w14:textId="37CBF126" w:rsidR="0099644F" w:rsidRDefault="0099644F">
      <w:r>
        <w:tab/>
      </w:r>
      <w:r w:rsidRPr="0099644F">
        <w:t>The trash domain project has made me increase my efforts in recycling plastic at home. Where I live, there are no recycle bins, so I'm storing the plastic bottles and containers used in the house in a large trash bag. Then, taking the trash bag to a recycling dumpster near where I live.</w:t>
      </w:r>
    </w:p>
    <w:p w14:paraId="25EF20E3" w14:textId="1BDAAD1B" w:rsidR="0099644F" w:rsidRDefault="0099644F">
      <w:r>
        <w:tab/>
        <w:t>The trash domain has made me more</w:t>
      </w:r>
      <w:r w:rsidR="00904E80">
        <w:t xml:space="preserve"> observant to how much single use plastics our society uses. Everything we use is wrapped in single use plastics and promptly thrown away. I have started trying to reduce my weekly use of single use plastics.</w:t>
      </w:r>
    </w:p>
    <w:p w14:paraId="5FEEF6D7" w14:textId="3F393833" w:rsidR="00153DC6" w:rsidRDefault="00904E80">
      <w:r>
        <w:tab/>
      </w:r>
      <w:r>
        <w:t xml:space="preserve">The trash domain has made me more observant to how much </w:t>
      </w:r>
      <w:r>
        <w:t>waste</w:t>
      </w:r>
      <w:r>
        <w:t xml:space="preserve"> </w:t>
      </w:r>
      <w:r>
        <w:t xml:space="preserve">our </w:t>
      </w:r>
      <w:r>
        <w:t xml:space="preserve">society </w:t>
      </w:r>
      <w:r>
        <w:t>throws away</w:t>
      </w:r>
      <w:r>
        <w:t>.</w:t>
      </w:r>
      <w:r>
        <w:t xml:space="preserve"> </w:t>
      </w:r>
      <w:r w:rsidRPr="00904E80">
        <w:t>A lot of people throw out electronics so quickly when popping it open and fixing it yourself would get it back to working order</w:t>
      </w:r>
      <w:r>
        <w:t>.</w:t>
      </w:r>
    </w:p>
    <w:p w14:paraId="112DDD1D" w14:textId="3CDE1D41" w:rsidR="00390461" w:rsidRDefault="00390461">
      <w:r>
        <w:tab/>
      </w:r>
      <w:r w:rsidRPr="00390461">
        <w:t>It made me realize how much trash I produce each day and how it eventually adds up. I’ve started using more reusable containers and increased my use of reusable grocery bags to decrease my plastic usage.</w:t>
      </w:r>
    </w:p>
    <w:p w14:paraId="57ACD82D" w14:textId="77777777" w:rsidR="00904E80" w:rsidRDefault="00904E80"/>
    <w:p w14:paraId="6355F82C" w14:textId="5CA53A0F" w:rsidR="00203841" w:rsidRDefault="00203841">
      <w:r>
        <w:t xml:space="preserve">Step by step explanation of how to upload/execute your project. </w:t>
      </w:r>
    </w:p>
    <w:p w14:paraId="16B70A55" w14:textId="648A7C5F" w:rsidR="0010481B" w:rsidRDefault="0010481B" w:rsidP="0010481B">
      <w:r>
        <w:t>This assumes you have a XAMPP instance set up.</w:t>
      </w:r>
    </w:p>
    <w:p w14:paraId="07141D13" w14:textId="618228F9" w:rsidR="0010481B" w:rsidRDefault="0010481B" w:rsidP="00904E80">
      <w:pPr>
        <w:pStyle w:val="ListParagraph"/>
        <w:numPr>
          <w:ilvl w:val="0"/>
          <w:numId w:val="1"/>
        </w:numPr>
      </w:pPr>
      <w:r>
        <w:t xml:space="preserve">Download/clone a copy of the website from the GitHub repo into the </w:t>
      </w:r>
      <w:proofErr w:type="spellStart"/>
      <w:r>
        <w:t>htdocs</w:t>
      </w:r>
      <w:proofErr w:type="spellEnd"/>
      <w:r>
        <w:t xml:space="preserve"> folder for XAMPP</w:t>
      </w:r>
    </w:p>
    <w:p w14:paraId="4FF31417" w14:textId="77777777" w:rsidR="00904E80" w:rsidRDefault="00904E80" w:rsidP="00904E80">
      <w:pPr>
        <w:pStyle w:val="ListParagraph"/>
        <w:numPr>
          <w:ilvl w:val="0"/>
          <w:numId w:val="1"/>
        </w:numPr>
      </w:pPr>
      <w:r w:rsidRPr="00904E80">
        <w:t xml:space="preserve">From the </w:t>
      </w:r>
      <w:proofErr w:type="spellStart"/>
      <w:r w:rsidRPr="00904E80">
        <w:t>Xampp</w:t>
      </w:r>
      <w:proofErr w:type="spellEnd"/>
      <w:r w:rsidRPr="00904E80">
        <w:t xml:space="preserve"> control panel, click on Admin located in the MySQL row, which will take you to localhost\</w:t>
      </w:r>
      <w:proofErr w:type="spellStart"/>
      <w:r w:rsidRPr="00904E80">
        <w:t>phpmyadmin</w:t>
      </w:r>
      <w:proofErr w:type="spellEnd"/>
      <w:r w:rsidRPr="00904E80">
        <w:t xml:space="preserve">\. </w:t>
      </w:r>
    </w:p>
    <w:p w14:paraId="2F1419A1" w14:textId="77777777" w:rsidR="00904E80" w:rsidRDefault="00904E80" w:rsidP="00904E80">
      <w:pPr>
        <w:pStyle w:val="ListParagraph"/>
        <w:numPr>
          <w:ilvl w:val="0"/>
          <w:numId w:val="1"/>
        </w:numPr>
      </w:pPr>
      <w:r w:rsidRPr="00904E80">
        <w:t xml:space="preserve">Use </w:t>
      </w:r>
      <w:proofErr w:type="spellStart"/>
      <w:r w:rsidRPr="00904E80">
        <w:t>phpadmin</w:t>
      </w:r>
      <w:proofErr w:type="spellEnd"/>
      <w:r w:rsidRPr="00904E80">
        <w:t xml:space="preserve"> to import the database </w:t>
      </w:r>
    </w:p>
    <w:p w14:paraId="4AFD3718" w14:textId="77777777" w:rsidR="00904E80" w:rsidRDefault="00904E80" w:rsidP="00904E80">
      <w:pPr>
        <w:pStyle w:val="ListParagraph"/>
        <w:numPr>
          <w:ilvl w:val="0"/>
          <w:numId w:val="1"/>
        </w:numPr>
      </w:pPr>
      <w:r w:rsidRPr="00904E80">
        <w:t xml:space="preserve">Open a new tab and type in localhost\name of the folder in </w:t>
      </w:r>
      <w:proofErr w:type="spellStart"/>
      <w:r w:rsidRPr="00904E80">
        <w:t>htdocs</w:t>
      </w:r>
      <w:proofErr w:type="spellEnd"/>
      <w:r w:rsidRPr="00904E80">
        <w:t xml:space="preserve"> storing the unzipped items from </w:t>
      </w:r>
      <w:proofErr w:type="spellStart"/>
      <w:r w:rsidRPr="00904E80">
        <w:t>Github</w:t>
      </w:r>
      <w:proofErr w:type="spellEnd"/>
      <w:r w:rsidRPr="00904E80">
        <w:t xml:space="preserve">\index.html </w:t>
      </w:r>
    </w:p>
    <w:p w14:paraId="2D7E6EFB" w14:textId="18A171DA" w:rsidR="00904E80" w:rsidRDefault="00904E80" w:rsidP="00904E80">
      <w:pPr>
        <w:pStyle w:val="ListParagraph"/>
        <w:numPr>
          <w:ilvl w:val="0"/>
          <w:numId w:val="1"/>
        </w:numPr>
      </w:pPr>
      <w:r w:rsidRPr="00904E80">
        <w:t xml:space="preserve">In index.html, click on either the insert, update, delete or create view button to start (create view must be done first </w:t>
      </w:r>
      <w:proofErr w:type="gramStart"/>
      <w:r w:rsidRPr="00904E80">
        <w:t>in order for</w:t>
      </w:r>
      <w:proofErr w:type="gramEnd"/>
      <w:r w:rsidRPr="00904E80">
        <w:t xml:space="preserve"> display view/view query 1/view query 2 buttons to function correctly) </w:t>
      </w:r>
    </w:p>
    <w:p w14:paraId="04998035" w14:textId="56C749FD" w:rsidR="006179C3" w:rsidRDefault="006179C3" w:rsidP="00904E80">
      <w:pPr>
        <w:pStyle w:val="ListParagraph"/>
        <w:numPr>
          <w:ilvl w:val="0"/>
          <w:numId w:val="1"/>
        </w:numPr>
      </w:pPr>
      <w:r w:rsidRPr="006179C3">
        <w:t>If you clicked on the insert, update, delete, or create view button, go to localhost\</w:t>
      </w:r>
      <w:proofErr w:type="spellStart"/>
      <w:r w:rsidRPr="006179C3">
        <w:t>phpmyadmin</w:t>
      </w:r>
      <w:proofErr w:type="spellEnd"/>
      <w:r w:rsidRPr="006179C3">
        <w:t xml:space="preserve">, click the </w:t>
      </w:r>
      <w:proofErr w:type="spellStart"/>
      <w:r w:rsidRPr="006179C3">
        <w:t>scraplunch</w:t>
      </w:r>
      <w:proofErr w:type="spellEnd"/>
      <w:r w:rsidRPr="006179C3">
        <w:t xml:space="preserve"> database on the left side then navigate to the table you changed or view you created</w:t>
      </w:r>
    </w:p>
    <w:p w14:paraId="1D56AAC8" w14:textId="0A773FEA" w:rsidR="00203841" w:rsidRDefault="00904E80" w:rsidP="00904E80">
      <w:pPr>
        <w:pStyle w:val="ListParagraph"/>
        <w:numPr>
          <w:ilvl w:val="0"/>
          <w:numId w:val="1"/>
        </w:numPr>
      </w:pPr>
      <w:r w:rsidRPr="00904E80">
        <w:lastRenderedPageBreak/>
        <w:t xml:space="preserve">Once you clicked on a button, you can go back to index.html using the browser or typing in localhost\folder in </w:t>
      </w:r>
      <w:proofErr w:type="spellStart"/>
      <w:r w:rsidRPr="00904E80">
        <w:t>htdocs</w:t>
      </w:r>
      <w:proofErr w:type="spellEnd"/>
      <w:r w:rsidRPr="00904E80">
        <w:t>\index.html</w:t>
      </w:r>
    </w:p>
    <w:p w14:paraId="1BDBADA1" w14:textId="77777777" w:rsidR="00750367" w:rsidRDefault="00750367" w:rsidP="00750367">
      <w:pPr>
        <w:pStyle w:val="ListParagraph"/>
        <w:ind w:left="1080"/>
      </w:pPr>
    </w:p>
    <w:p w14:paraId="439E407B" w14:textId="77777777" w:rsidR="00203841" w:rsidRDefault="00203841">
      <w:r>
        <w:t xml:space="preserve">List of all technologies used for each phase (OS, EER, Schema tools, Database, Scripting Language etc.) </w:t>
      </w:r>
    </w:p>
    <w:p w14:paraId="29F85C67" w14:textId="2D41E1A5" w:rsidR="00203841" w:rsidRDefault="00203841">
      <w:r>
        <w:t>Phase 1:</w:t>
      </w:r>
    </w:p>
    <w:p w14:paraId="537A4E62" w14:textId="4CDF9546" w:rsidR="00203841" w:rsidRDefault="00203841">
      <w:r>
        <w:tab/>
        <w:t>PowerPoint</w:t>
      </w:r>
    </w:p>
    <w:p w14:paraId="6E74EB7C" w14:textId="208916AE" w:rsidR="00203841" w:rsidRDefault="00203841">
      <w:r>
        <w:t>Phase 2:</w:t>
      </w:r>
    </w:p>
    <w:p w14:paraId="1B4856C7" w14:textId="77777777" w:rsidR="00203841" w:rsidRDefault="00203841" w:rsidP="00203841">
      <w:r>
        <w:tab/>
      </w:r>
      <w:r>
        <w:t>PowerPoint</w:t>
      </w:r>
    </w:p>
    <w:p w14:paraId="4637CA62" w14:textId="0DE83836" w:rsidR="00203841" w:rsidRDefault="00203841">
      <w:r>
        <w:tab/>
        <w:t>iMovie</w:t>
      </w:r>
    </w:p>
    <w:p w14:paraId="31AD5127" w14:textId="60C1EFA9" w:rsidR="00203841" w:rsidRDefault="00203841">
      <w:r>
        <w:tab/>
        <w:t>Draw.io</w:t>
      </w:r>
    </w:p>
    <w:p w14:paraId="0B14154B" w14:textId="086ECB53" w:rsidR="00203841" w:rsidRDefault="00203841">
      <w:r>
        <w:t>Phase 3:</w:t>
      </w:r>
    </w:p>
    <w:p w14:paraId="1D7ADDAF" w14:textId="395D4E3A" w:rsidR="00203841" w:rsidRDefault="00203841">
      <w:r>
        <w:tab/>
        <w:t>PowerPoint</w:t>
      </w:r>
    </w:p>
    <w:p w14:paraId="4B8EE6C1" w14:textId="48573785" w:rsidR="00203841" w:rsidRDefault="00203841">
      <w:r>
        <w:tab/>
        <w:t>iMovie</w:t>
      </w:r>
    </w:p>
    <w:p w14:paraId="730D0A2B" w14:textId="090C3180" w:rsidR="00203841" w:rsidRDefault="00203841">
      <w:r>
        <w:tab/>
        <w:t>MySQL</w:t>
      </w:r>
    </w:p>
    <w:p w14:paraId="33D39E0B" w14:textId="313A9BC1" w:rsidR="00203841" w:rsidRDefault="00203841">
      <w:r>
        <w:tab/>
        <w:t>HTML</w:t>
      </w:r>
    </w:p>
    <w:p w14:paraId="3076054B" w14:textId="4259C1DB" w:rsidR="00203841" w:rsidRDefault="00203841">
      <w:r>
        <w:tab/>
        <w:t>PHP</w:t>
      </w:r>
    </w:p>
    <w:p w14:paraId="1B02B7F2" w14:textId="77777777" w:rsidR="00203841" w:rsidRDefault="00203841"/>
    <w:p w14:paraId="6064CA21" w14:textId="20C1153C" w:rsidR="00E92A61" w:rsidRDefault="00203841">
      <w:r>
        <w:t>List of references (tools, tutorials, references, web sites, books etc.)</w:t>
      </w:r>
    </w:p>
    <w:p w14:paraId="740783F2" w14:textId="797D9F8F" w:rsidR="00D6293C" w:rsidRDefault="00D6293C">
      <w:r>
        <w:tab/>
        <w:t>MySQL Workbench</w:t>
      </w:r>
    </w:p>
    <w:p w14:paraId="635F2F5A" w14:textId="4F749931" w:rsidR="00D6293C" w:rsidRDefault="00D6293C">
      <w:r>
        <w:tab/>
        <w:t>Visual Studio</w:t>
      </w:r>
    </w:p>
    <w:p w14:paraId="4725CECF" w14:textId="63265A4E" w:rsidR="0099644F" w:rsidRDefault="0099644F">
      <w:r>
        <w:tab/>
        <w:t>PHP debugger</w:t>
      </w:r>
    </w:p>
    <w:p w14:paraId="51635859" w14:textId="0470E47B" w:rsidR="0099644F" w:rsidRDefault="0099644F">
      <w:r>
        <w:tab/>
        <w:t>PhpMyAdmin</w:t>
      </w:r>
    </w:p>
    <w:p w14:paraId="69CA7D8E" w14:textId="09009DBB" w:rsidR="0099644F" w:rsidRDefault="0099644F">
      <w:r>
        <w:tab/>
      </w:r>
      <w:proofErr w:type="spellStart"/>
      <w:r>
        <w:t>mycli</w:t>
      </w:r>
      <w:proofErr w:type="spellEnd"/>
    </w:p>
    <w:p w14:paraId="2A585951" w14:textId="51DF9725" w:rsidR="00203841" w:rsidRDefault="00203841">
      <w:r>
        <w:tab/>
        <w:t>W3Schools</w:t>
      </w:r>
    </w:p>
    <w:p w14:paraId="09B6453B" w14:textId="5CC26CB2" w:rsidR="00A21A55" w:rsidRDefault="00A21A55">
      <w:r>
        <w:tab/>
      </w:r>
      <w:proofErr w:type="spellStart"/>
      <w:r>
        <w:t>Xampp</w:t>
      </w:r>
      <w:proofErr w:type="spellEnd"/>
    </w:p>
    <w:p w14:paraId="29D0CF8B" w14:textId="0CA63C28" w:rsidR="00A21A55" w:rsidRDefault="00A21A55">
      <w:r>
        <w:tab/>
        <w:t>Atom</w:t>
      </w:r>
    </w:p>
    <w:p w14:paraId="2D09E496" w14:textId="04B68C5A" w:rsidR="0099644F" w:rsidRDefault="0099644F">
      <w:r>
        <w:tab/>
      </w:r>
      <w:r w:rsidRPr="0099644F">
        <w:t>php.net/</w:t>
      </w:r>
      <w:proofErr w:type="spellStart"/>
      <w:r w:rsidRPr="0099644F">
        <w:t>docs.php</w:t>
      </w:r>
      <w:proofErr w:type="spellEnd"/>
    </w:p>
    <w:p w14:paraId="594AF555" w14:textId="7AD05BB8" w:rsidR="00203841" w:rsidRDefault="00203841">
      <w:r>
        <w:tab/>
        <w:t xml:space="preserve">Recycling Basics: </w:t>
      </w:r>
      <w:hyperlink r:id="rId5" w:history="1">
        <w:r>
          <w:rPr>
            <w:rStyle w:val="Hyperlink"/>
          </w:rPr>
          <w:t>https://www.epa.gov/recycle/recycling-basics</w:t>
        </w:r>
      </w:hyperlink>
    </w:p>
    <w:p w14:paraId="00FC6A1D" w14:textId="546034B3" w:rsidR="00203841" w:rsidRDefault="00203841" w:rsidP="00750367">
      <w:pPr>
        <w:ind w:left="720"/>
      </w:pPr>
      <w:r>
        <w:t xml:space="preserve">Garbage &amp; Recycling Arlington: </w:t>
      </w:r>
      <w:hyperlink r:id="rId6" w:history="1">
        <w:r w:rsidRPr="00127CEC">
          <w:rPr>
            <w:rStyle w:val="Hyperlink"/>
          </w:rPr>
          <w:t>https://www.arlingtontx.gov/city_hall/departments/garbage_recycling</w:t>
        </w:r>
      </w:hyperlink>
      <w:bookmarkStart w:id="0" w:name="_GoBack"/>
      <w:bookmarkEnd w:id="0"/>
    </w:p>
    <w:sectPr w:rsidR="0020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E04B8"/>
    <w:multiLevelType w:val="hybridMultilevel"/>
    <w:tmpl w:val="B3B820C0"/>
    <w:lvl w:ilvl="0" w:tplc="FF2A8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41"/>
    <w:rsid w:val="0010481B"/>
    <w:rsid w:val="00153DC6"/>
    <w:rsid w:val="00170661"/>
    <w:rsid w:val="00203841"/>
    <w:rsid w:val="00222B56"/>
    <w:rsid w:val="00386357"/>
    <w:rsid w:val="00390461"/>
    <w:rsid w:val="003D305F"/>
    <w:rsid w:val="006179C3"/>
    <w:rsid w:val="00750367"/>
    <w:rsid w:val="00904E80"/>
    <w:rsid w:val="0099644F"/>
    <w:rsid w:val="00A21A55"/>
    <w:rsid w:val="00A57DBC"/>
    <w:rsid w:val="00CE7258"/>
    <w:rsid w:val="00D6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9EEE"/>
  <w15:chartTrackingRefBased/>
  <w15:docId w15:val="{2FBE4A4E-96E3-4300-B0B5-85EB4061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841"/>
    <w:rPr>
      <w:color w:val="0000FF"/>
      <w:u w:val="single"/>
    </w:rPr>
  </w:style>
  <w:style w:type="character" w:styleId="UnresolvedMention">
    <w:name w:val="Unresolved Mention"/>
    <w:basedOn w:val="DefaultParagraphFont"/>
    <w:uiPriority w:val="99"/>
    <w:semiHidden/>
    <w:unhideWhenUsed/>
    <w:rsid w:val="00203841"/>
    <w:rPr>
      <w:color w:val="605E5C"/>
      <w:shd w:val="clear" w:color="auto" w:fill="E1DFDD"/>
    </w:rPr>
  </w:style>
  <w:style w:type="paragraph" w:styleId="ListParagraph">
    <w:name w:val="List Paragraph"/>
    <w:basedOn w:val="Normal"/>
    <w:uiPriority w:val="34"/>
    <w:qFormat/>
    <w:rsid w:val="0090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lingtontx.gov/city_hall/departments/garbage_recycling" TargetMode="External"/><Relationship Id="rId5" Type="http://schemas.openxmlformats.org/officeDocument/2006/relationships/hyperlink" Target="https://www.epa.gov/recycle/recycling-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De’Aun Johnson</dc:creator>
  <cp:keywords/>
  <dc:description/>
  <cp:lastModifiedBy>De’Aun Johnson</cp:lastModifiedBy>
  <cp:revision>9</cp:revision>
  <dcterms:created xsi:type="dcterms:W3CDTF">2019-12-02T00:16:00Z</dcterms:created>
  <dcterms:modified xsi:type="dcterms:W3CDTF">2019-12-02T01:38:00Z</dcterms:modified>
</cp:coreProperties>
</file>