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1197"/>
        <w:gridCol w:w="11955"/>
      </w:tblGrid>
      <w:tr w:rsidR="00E52AC4" w:rsidRPr="00E52AC4" w:rsidTr="00E52AC4">
        <w:trPr>
          <w:gridAfter w:val="1"/>
        </w:trPr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13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5"/>
            </w:tblGrid>
            <w:tr w:rsidR="00E52AC4" w:rsidRPr="00E52AC4" w:rsidTr="00E52AC4">
              <w:tc>
                <w:tcPr>
                  <w:tcW w:w="0" w:type="auto"/>
                  <w:vAlign w:val="center"/>
                  <w:hideMark/>
                </w:tcPr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bookmarkStart w:id="0" w:name="_GoBack"/>
                  <w:bookmarkEnd w:id="0"/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轉換器(三)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E5 X# |: H0 G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「就是因為你!!我才會連朋友都沒有!就是因為你!!」從詩詩口中發出的聲音,是何等的痛恨啊。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F8 Z- B# |- J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我對你再沒有感情,我只是喜歡你的錢,我一直是當你傻子,分手吧。」詩詩說完後一把就打過來,然後轉身走了。我和詩詩在2年前是男女朋友的關係,她本來對我很好,但是在我老爸因貪污而被控訴,所有的金錢都給凍結了,她就跟我反面,我恨她!我要向她報復!!我要令她沒面目做人!!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我(現附身在詩詩身上)把芷怡送回她家,然後回詩詩家計劃一下報復行動。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z3 _- o( s7 ?) V8 S% |4 r( U% F: [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  回家的途中,我發現是日本最出名的SOD集團,我心中不自覺地想出一個想頭------令詩詩身敗名裂!我進去報名做AV女優(SOD是日本出名的AV出版社)當我一進去,就有幾個男生來招待我,不過一陣子,他們就邀請我去拍一個強姦戲,我當然一口就答應,他們都十分好奇,因為不竟我是班上排第2的美女喔。一開始,有一個沒頭髮的囝人走進我的房間,之後他就用一個手扣,把我的手扣緊。「你是在幹什麼?為什麼亂進別人的房子。」我當然要配合他啦,因為是在拍戲中。我還沒說完,他就一手把我的衣服脫掉,一手就弄著我的小穴,「不要,呀~不要.呀~」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「你這淫蕩的女人.下面都濕透了,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還說不要?」他每次令我快高潮的時間就把肉捧拿走,令我十分不安。「說!要不要?」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S8 V1 V&amp; a8 ?$ o- c2 I* T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「要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要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」我不好意思的說出我不想說的話。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「說!要什麼!!」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E- S, X" A( l. F; R$ b9 o( V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「我要你的大肉捧!快來令我高潮,不要再玩弄我啦!」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H7 p9 N, C0 X6 k+ x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他加速了速度,啪啪啪啪的聲音愈來愈快,我的高潮也一次一次的來,而他最後把所有的精液都射進我的口裡,這重覆又重覆的動作直到導演說停,經過一番激烈的行動,這個身軀已經不行了,他們跟我說片在明天就會出版,還會送我一套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明天,就是明天,你就會身敗名裂!!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p3 b7 {  u, f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果然到了明天他們就送來片子,我在詩詩家的大電影播放著,然後按上取消,等她醒來的時候,她就會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‧‧‧‧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已經是下午3點了,我回到自己的身體,感覺不好受,因為是做了久女生,一時三刻適應不來吧。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Y" K0 m+ b$ j) |&amp; ^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「陳銀?你在這幹什麼?發生了什魔事?」竟然看到我為一的朋友在街上哭著。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J, d&amp; a! r5 n( I; [: ?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啊男..我剛跟泳恩分手了,他說我又沒錢,又沒風度,跟我分手啦。」他哭著跟我說。「容恩?是班裡排名第一的美女耶,你何時把到她的?」我問道。原來是陳銀苦苦的追求,她因為想戲弄陳銀才答應做他的女朋友。沒想到每個女生都是這樣的!好,我決定要幫他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T, h7 [; I. j2 ]' z3 j* Z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「陳銀,沒事的,她一會就會找你跟你道歉。」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D5 c+ n- c' H( Z&amp; Z2 ]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r: t7 G, j6 _, R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 「沒錯,正是他了,是他使用著我們的測試轉換器。」一把神秘的聲音。「很好啊,現在的功能似乎很穩定,還差3個按鈕的功能沒有測試。」又是一把神秘的聲音。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轉換器(四)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  泳恩,全名容泳恩,19歲,身材簡直是捧到不用說,每年考試都是第一名,還要是學生會會長,老師跟同學都很愛護她,可是那只是表面,她對陳銀就知道她有多惡毒!!現在我就要拿掉他的一切!!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M1 H' \! M7 `/ y; S$ a% A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現在她應該是在會長室裡,要怎麼才可以進去會長室呢?!現在應該有很多人在她門口保護她。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d( v* X&amp; K2 o+ |7 q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楊阿男(啊男),你有做好功課嗎?還在這幹什麼?」原來是班主任,來得好,就要你的身體!「林老師,看看後面!」為了分開她的注意力,按下附身。「先把自己拖去保健室吧。」聲音已是林老師的,雖然林老師是32歲,可是保養得很好,身材也不差,現在不是想這些的時候,快點去會長室吧!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\! Z/ m# K2 M5 V# D1 N7 e, S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 用林老師的身體走到了門口,果然是有很多人自願在門口保護她。「林老師你好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」很多在門口的人都跟我打招呼,我都以微笑對待了事。「李老師你好喔~你有什麼事找我嗎?」是她了,人臉獸心的會長---容泳恩!!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w) F* f1 o5 {$ e0 w5 y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「喔~沒事,只是想要你的身體!」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`# _! S( {, b+ [6 M4 J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「麼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」她話還沒說完,我已按下了附身按鈕。「林老師暈到啊,快來把她帶到保健室。」現在我已經是容泳恩,果然身材好的感覺很捧,我要快點打給男朋友啦(陳銀)。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「喂?是陳銀嗎?你..嗚..嗚..可不可以來學校門口接我?我有事要跟你說」我用哭泣的聲音跟陳銀說。「好,一會見」聽到陳銀聲音像是很開心。好吧,我的好朋友,就給你點益處。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W0 o2 U1 @( C, i( C- i" a7 O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「泳恩,你找我有什麼要跟我說?」他開心的說。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   「陳銀...我們邊走邊說吧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」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「陳銀,對不起,你可以原諒我嗎,剛才我亂說你沒風度,其實我是心情不好才這樣說,你原諒我好嗎?」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D: I- @6 R* M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我哭泣的說完後就抱住陳銀,我特意大力的抱,讓我的胸部貼住了他的胸膛。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k# Z+ C% h2 o; d" a- j) B3 |) w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他也抱住了我,我感覺到他的小弟弟微微舉起了,我想時候到了。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我帶著陳銀來到容泳恩的家,可是現在是我的。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我叫陳銀先在客廳等待我,我當然是去換性感的衣服啦,我只穿一件白色的連身內衣,連內褲都沒有穿,好讓一會的運動,自己小巧的手已經不安份的在自己的小穴亂摸。「啊~原來這女還是處女,那就好辦啦。」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?" v; M$ g3 R. ~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W3 d$ J7 b2 }. d+ J! X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「陳銀,我只喜歡你一個人,你喜歡我嗎?我什麼都可以給你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包括我的第一次喔...」說完話我已經用修長的小手在他的小弟弟亂摸,他的小弟弟已經立正了,我坐上他的小弟弟,雙手模自己的胸部。「想不到你這樣能幹,好,成全你!」陳銀竟然說出這話,不過也好,可以爽一爽我。他一手把我弄翻身,對準我的小穴一插,「呀,好痛,你可不可以輕一點啊!」我痛著說。「好,我會輕一點的。」他看來很爽。隨著他的速度,我跟著他的節奏呻吟,淫水也愈來愈多,高潮也隨之而來,那無上的快感簡直令我此生難忘,不過我要繼續挑逗他。「怎麼慢了動作?快一點,我下面好空虛啊,快點啊,呀~呀~」他聽到我的話後加劇了行動,呀~呀~呀~呀~大力點!啊~啊!直到陳銀把所有的精液射進來他才停下。可以我一直在挑逗他,他的小弟弟又再次站起來,又再做一次,「呀~呀~陳銀,我愛你,以後我就是你的人,呀~」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T6 F&amp; u&amp; b2 H&amp; Y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 「開來要開放第三個按鈕給他測試了。」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L" q+ P- g: O! }7 m- \9 M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「好。」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Q8 z" D! H/ g</w:t>
                  </w:r>
                </w:p>
                <w:p w:rsidR="00E52AC4" w:rsidRPr="00E52AC4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在黑暗中兩個神秘人在對話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‧‧‧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f+ n! h8 v3 U9 M. n</w:t>
                  </w:r>
                </w:p>
              </w:tc>
            </w:tr>
          </w:tbl>
          <w:p w:rsidR="00E52AC4" w:rsidRPr="00E52AC4" w:rsidRDefault="00E52AC4" w:rsidP="00E52AC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AC4" w:rsidRPr="00E52AC4" w:rsidTr="00E52AC4">
        <w:trPr>
          <w:gridAfter w:val="1"/>
        </w:trPr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E52AC4" w:rsidRPr="00E52AC4" w:rsidRDefault="005A3928" w:rsidP="00E52AC4">
            <w:pPr>
              <w:adjustRightInd/>
              <w:snapToGrid/>
              <w:spacing w:after="0"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7" w:tooltip="收藏本帖" w:history="1">
              <w:r w:rsidR="00E52AC4"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收藏</w:t>
              </w:r>
            </w:hyperlink>
            <w:r w:rsidR="00E52AC4" w:rsidRPr="00E52AC4">
              <w:rPr>
                <w:rFonts w:ascii="宋体" w:eastAsia="宋体" w:hAnsi="宋体" w:cs="宋体"/>
                <w:sz w:val="24"/>
                <w:szCs w:val="24"/>
              </w:rPr>
              <w:t> </w:t>
            </w:r>
            <w:hyperlink r:id="rId8" w:tooltip="评分表立场" w:history="1">
              <w:r w:rsidR="00E52AC4"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评分</w:t>
              </w:r>
            </w:hyperlink>
            <w:r w:rsidR="00E52AC4" w:rsidRPr="00E52AC4">
              <w:rPr>
                <w:rFonts w:ascii="宋体" w:eastAsia="宋体" w:hAnsi="宋体" w:cs="宋体"/>
                <w:sz w:val="24"/>
                <w:szCs w:val="24"/>
              </w:rPr>
              <w:t> </w:t>
            </w:r>
            <w:hyperlink r:id="rId9" w:tooltip="分享推精华" w:history="1">
              <w:r w:rsidR="00E52AC4"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分享</w:t>
              </w:r>
            </w:hyperlink>
            <w:r w:rsidR="00E52AC4" w:rsidRPr="00E52AC4">
              <w:rPr>
                <w:rFonts w:ascii="宋体" w:eastAsia="宋体" w:hAnsi="宋体" w:cs="宋体"/>
                <w:sz w:val="24"/>
                <w:szCs w:val="24"/>
              </w:rPr>
              <w:t> </w:t>
            </w:r>
            <w:hyperlink r:id="rId10" w:tooltip="顶一下" w:history="1">
              <w:r w:rsidR="00E52AC4"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好评</w:t>
              </w:r>
            </w:hyperlink>
            <w:r w:rsidR="00E52AC4" w:rsidRPr="00E52AC4">
              <w:rPr>
                <w:rFonts w:ascii="宋体" w:eastAsia="宋体" w:hAnsi="宋体" w:cs="宋体"/>
                <w:sz w:val="24"/>
                <w:szCs w:val="24"/>
              </w:rPr>
              <w:t> </w:t>
            </w:r>
            <w:hyperlink r:id="rId11" w:tooltip="踩一下" w:history="1">
              <w:r w:rsidR="00E52AC4"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差评</w:t>
              </w:r>
            </w:hyperlink>
          </w:p>
          <w:p w:rsidR="00E52AC4" w:rsidRPr="00E52AC4" w:rsidRDefault="00E52AC4" w:rsidP="00E52AC4">
            <w:pPr>
              <w:adjustRightInd/>
              <w:snapToGrid/>
              <w:spacing w:after="150" w:line="38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E52AC4">
              <w:rPr>
                <w:rFonts w:ascii="宋体" w:eastAsia="宋体" w:hAnsi="宋体" w:cs="宋体"/>
                <w:sz w:val="24"/>
                <w:szCs w:val="24"/>
              </w:rPr>
              <w:t>積分呀....</w:t>
            </w:r>
          </w:p>
          <w:p w:rsidR="00E52AC4" w:rsidRPr="00E52AC4" w:rsidRDefault="00E52AC4" w:rsidP="00E52AC4">
            <w:pPr>
              <w:adjustRightInd/>
              <w:snapToGrid/>
              <w:spacing w:after="9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857250" cy="209550"/>
                  <wp:effectExtent l="19050" t="0" r="0" b="0"/>
                  <wp:docPr id="1" name="图片 1" descr="cdbook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dbook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AC4" w:rsidRPr="00E52AC4" w:rsidTr="00E52AC4">
        <w:trPr>
          <w:gridAfter w:val="1"/>
        </w:trPr>
        <w:tc>
          <w:tcPr>
            <w:tcW w:w="0" w:type="auto"/>
            <w:gridSpan w:val="2"/>
            <w:vAlign w:val="center"/>
            <w:hideMark/>
          </w:tcPr>
          <w:p w:rsidR="00E52AC4" w:rsidRPr="00E52AC4" w:rsidRDefault="00E52AC4" w:rsidP="00E52AC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AC4" w:rsidRPr="00E52AC4" w:rsidTr="00E52AC4">
        <w:tc>
          <w:tcPr>
            <w:tcW w:w="2400" w:type="dxa"/>
            <w:gridSpan w:val="2"/>
            <w:tcBorders>
              <w:right w:val="single" w:sz="6" w:space="0" w:color="C2D5E3"/>
            </w:tcBorders>
            <w:shd w:val="clear" w:color="auto" w:fill="FFECEC"/>
            <w:hideMark/>
          </w:tcPr>
          <w:p w:rsidR="00E52AC4" w:rsidRPr="00E52AC4" w:rsidRDefault="00E52AC4" w:rsidP="00E52AC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E52AC4" w:rsidRPr="00E52AC4" w:rsidRDefault="005A3928" w:rsidP="00E52AC4">
            <w:pPr>
              <w:adjustRightInd/>
              <w:snapToGrid/>
              <w:spacing w:after="0" w:line="540" w:lineRule="atLeast"/>
              <w:rPr>
                <w:rFonts w:ascii="宋体" w:eastAsia="宋体" w:hAnsi="宋体" w:cs="宋体"/>
                <w:sz w:val="24"/>
                <w:szCs w:val="24"/>
              </w:rPr>
            </w:pPr>
            <w:hyperlink r:id="rId14" w:history="1">
              <w:r w:rsidR="00E52AC4"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回复</w:t>
              </w:r>
            </w:hyperlink>
          </w:p>
          <w:p w:rsidR="00E52AC4" w:rsidRPr="00E52AC4" w:rsidRDefault="005A3928" w:rsidP="00E52AC4">
            <w:pPr>
              <w:adjustRightInd/>
              <w:snapToGrid/>
              <w:spacing w:after="0" w:line="540" w:lineRule="atLeast"/>
              <w:rPr>
                <w:rFonts w:ascii="宋体" w:eastAsia="宋体" w:hAnsi="宋体" w:cs="宋体"/>
                <w:sz w:val="24"/>
                <w:szCs w:val="24"/>
              </w:rPr>
            </w:pPr>
            <w:hyperlink r:id="rId15" w:history="1">
              <w:r w:rsidR="00E52AC4"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使用道具</w:t>
              </w:r>
            </w:hyperlink>
            <w:r w:rsidR="00E52AC4" w:rsidRPr="00E52AC4">
              <w:rPr>
                <w:rFonts w:ascii="宋体" w:eastAsia="宋体" w:hAnsi="宋体" w:cs="宋体"/>
                <w:sz w:val="24"/>
                <w:szCs w:val="24"/>
              </w:rPr>
              <w:t> </w:t>
            </w:r>
            <w:hyperlink r:id="rId16" w:history="1">
              <w:r w:rsidR="00E52AC4"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举报</w:t>
              </w:r>
            </w:hyperlink>
          </w:p>
        </w:tc>
      </w:tr>
      <w:tr w:rsidR="00E52AC4" w:rsidRPr="00E52AC4" w:rsidTr="00E52AC4">
        <w:trPr>
          <w:trHeight w:val="60"/>
        </w:trPr>
        <w:tc>
          <w:tcPr>
            <w:tcW w:w="2400" w:type="dxa"/>
            <w:gridSpan w:val="2"/>
            <w:tcBorders>
              <w:right w:val="single" w:sz="6" w:space="0" w:color="C2D5E3"/>
            </w:tcBorders>
            <w:shd w:val="clear" w:color="auto" w:fill="FFCCCC"/>
            <w:hideMark/>
          </w:tcPr>
          <w:p w:rsidR="00E52AC4" w:rsidRPr="00E52AC4" w:rsidRDefault="00E52AC4" w:rsidP="00E52AC4">
            <w:pPr>
              <w:adjustRightInd/>
              <w:snapToGrid/>
              <w:spacing w:after="0"/>
              <w:rPr>
                <w:rFonts w:ascii="宋体" w:eastAsia="宋体" w:hAnsi="宋体" w:cs="宋体"/>
                <w:sz w:val="6"/>
                <w:szCs w:val="24"/>
              </w:rPr>
            </w:pPr>
          </w:p>
        </w:tc>
        <w:tc>
          <w:tcPr>
            <w:tcW w:w="0" w:type="auto"/>
            <w:shd w:val="clear" w:color="auto" w:fill="FFECEC"/>
            <w:hideMark/>
          </w:tcPr>
          <w:p w:rsidR="00E52AC4" w:rsidRPr="00E52AC4" w:rsidRDefault="00E52AC4" w:rsidP="00E52AC4">
            <w:pPr>
              <w:adjustRightInd/>
              <w:snapToGrid/>
              <w:spacing w:after="0"/>
              <w:rPr>
                <w:rFonts w:ascii="宋体" w:eastAsia="宋体" w:hAnsi="宋体" w:cs="宋体"/>
                <w:sz w:val="6"/>
                <w:szCs w:val="24"/>
              </w:rPr>
            </w:pPr>
          </w:p>
        </w:tc>
      </w:tr>
      <w:tr w:rsidR="00E52AC4" w:rsidRPr="00E52AC4" w:rsidTr="00E52AC4">
        <w:trPr>
          <w:gridBefore w:val="1"/>
          <w:wBefore w:w="300" w:type="dxa"/>
        </w:trPr>
        <w:tc>
          <w:tcPr>
            <w:tcW w:w="2400" w:type="dxa"/>
            <w:vMerge w:val="restart"/>
            <w:tcBorders>
              <w:right w:val="single" w:sz="6" w:space="0" w:color="C2D5E3"/>
            </w:tcBorders>
            <w:shd w:val="clear" w:color="auto" w:fill="FFECEC"/>
            <w:hideMark/>
          </w:tcPr>
          <w:p w:rsidR="00E52AC4" w:rsidRPr="00E52AC4" w:rsidRDefault="005A3928" w:rsidP="00E52AC4">
            <w:pPr>
              <w:adjustRightInd/>
              <w:snapToGrid/>
              <w:spacing w:after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17" w:tgtFrame="_blank" w:history="1">
              <w:r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" href="D:\æ°å»ºæä»¶å¤¹ (5)\æ°å»ºæä»¶å¤¹ (9)\2018åä»¥åååæå­\2018åä»¥åååæå­\home.php" target="&quot;_blank&quot;" style="width:24pt;height:24pt" o:button="t"/>
                </w:pict>
              </w:r>
            </w:hyperlink>
          </w:p>
          <w:tbl>
            <w:tblPr>
              <w:tblW w:w="21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9"/>
              <w:gridCol w:w="681"/>
              <w:gridCol w:w="750"/>
            </w:tblGrid>
            <w:tr w:rsidR="00E52AC4" w:rsidRPr="00E52AC4" w:rsidTr="00E52AC4">
              <w:tc>
                <w:tcPr>
                  <w:tcW w:w="0" w:type="auto"/>
                  <w:tcBorders>
                    <w:right w:val="single" w:sz="6" w:space="0" w:color="CCCCCC"/>
                  </w:tcBorders>
                  <w:vAlign w:val="center"/>
                  <w:hideMark/>
                </w:tcPr>
                <w:p w:rsidR="00E52AC4" w:rsidRPr="00E52AC4" w:rsidRDefault="005A3928" w:rsidP="00E52AC4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hyperlink r:id="rId18" w:history="1">
                    <w:r w:rsidR="00E52AC4" w:rsidRPr="00E52AC4">
                      <w:rPr>
                        <w:rFonts w:ascii="宋体" w:eastAsia="宋体" w:hAnsi="宋体" w:cs="宋体"/>
                        <w:color w:val="000000"/>
                        <w:sz w:val="18"/>
                      </w:rPr>
                      <w:t>0</w:t>
                    </w:r>
                  </w:hyperlink>
                </w:p>
                <w:p w:rsidR="00E52AC4" w:rsidRPr="00E52AC4" w:rsidRDefault="00E52AC4" w:rsidP="00E52AC4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r w:rsidRPr="00E52AC4">
                    <w:rPr>
                      <w:rFonts w:ascii="宋体" w:eastAsia="宋体" w:hAnsi="宋体" w:cs="宋体"/>
                      <w:sz w:val="18"/>
                      <w:szCs w:val="18"/>
                    </w:rPr>
                    <w:t>威望</w:t>
                  </w:r>
                </w:p>
              </w:tc>
              <w:tc>
                <w:tcPr>
                  <w:tcW w:w="0" w:type="auto"/>
                  <w:tcBorders>
                    <w:right w:val="single" w:sz="6" w:space="0" w:color="CCCCCC"/>
                  </w:tcBorders>
                  <w:vAlign w:val="center"/>
                  <w:hideMark/>
                </w:tcPr>
                <w:p w:rsidR="00E52AC4" w:rsidRPr="00E52AC4" w:rsidRDefault="005A3928" w:rsidP="00E52AC4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hyperlink r:id="rId19" w:history="1">
                    <w:r w:rsidR="00E52AC4" w:rsidRPr="00E52AC4">
                      <w:rPr>
                        <w:rFonts w:ascii="宋体" w:eastAsia="宋体" w:hAnsi="宋体" w:cs="宋体"/>
                        <w:color w:val="000000"/>
                        <w:sz w:val="18"/>
                      </w:rPr>
                      <w:t>4</w:t>
                    </w:r>
                  </w:hyperlink>
                </w:p>
                <w:p w:rsidR="00E52AC4" w:rsidRPr="00E52AC4" w:rsidRDefault="00E52AC4" w:rsidP="00E52AC4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r w:rsidRPr="00E52AC4">
                    <w:rPr>
                      <w:rFonts w:ascii="宋体" w:eastAsia="宋体" w:hAnsi="宋体" w:cs="宋体"/>
                      <w:sz w:val="18"/>
                      <w:szCs w:val="18"/>
                    </w:rPr>
                    <w:t>文采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52AC4" w:rsidRPr="00E52AC4" w:rsidRDefault="005A3928" w:rsidP="00E52AC4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hyperlink r:id="rId20" w:history="1">
                    <w:r w:rsidR="00E52AC4" w:rsidRPr="00E52AC4">
                      <w:rPr>
                        <w:rFonts w:ascii="宋体" w:eastAsia="宋体" w:hAnsi="宋体" w:cs="宋体"/>
                        <w:color w:val="000000"/>
                        <w:sz w:val="18"/>
                      </w:rPr>
                      <w:t>369</w:t>
                    </w:r>
                  </w:hyperlink>
                </w:p>
                <w:p w:rsidR="00E52AC4" w:rsidRPr="00E52AC4" w:rsidRDefault="00E52AC4" w:rsidP="00E52AC4">
                  <w:pPr>
                    <w:adjustRightInd/>
                    <w:snapToGrid/>
                    <w:spacing w:after="0"/>
                    <w:jc w:val="center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r w:rsidRPr="00E52AC4">
                    <w:rPr>
                      <w:rFonts w:ascii="宋体" w:eastAsia="宋体" w:hAnsi="宋体" w:cs="宋体"/>
                      <w:sz w:val="18"/>
                      <w:szCs w:val="18"/>
                    </w:rPr>
                    <w:t>CD币</w:t>
                  </w:r>
                </w:p>
              </w:tc>
            </w:tr>
          </w:tbl>
          <w:p w:rsidR="00E52AC4" w:rsidRPr="00E52AC4" w:rsidRDefault="005A3928" w:rsidP="00E52AC4">
            <w:pPr>
              <w:adjustRightInd/>
              <w:snapToGrid/>
              <w:spacing w:before="75" w:after="75"/>
              <w:ind w:left="30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21" w:tgtFrame="_blank" w:history="1">
              <w:r w:rsidR="00E52AC4" w:rsidRPr="00E52AC4">
                <w:rPr>
                  <w:rFonts w:ascii="宋体" w:eastAsia="宋体" w:hAnsi="宋体" w:cs="宋体"/>
                  <w:color w:val="666666"/>
                  <w:sz w:val="24"/>
                  <w:szCs w:val="24"/>
                </w:rPr>
                <w:t>银牌写手</w:t>
              </w:r>
            </w:hyperlink>
          </w:p>
          <w:p w:rsidR="00E52AC4" w:rsidRPr="00E52AC4" w:rsidRDefault="00E52AC4" w:rsidP="00E52AC4">
            <w:pPr>
              <w:adjustRightInd/>
              <w:snapToGrid/>
              <w:spacing w:before="75" w:after="75"/>
              <w:ind w:left="300" w:right="15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52AC4" w:rsidRPr="00E52AC4" w:rsidRDefault="005A3928" w:rsidP="00E52AC4">
            <w:pPr>
              <w:numPr>
                <w:ilvl w:val="0"/>
                <w:numId w:val="1"/>
              </w:numPr>
              <w:adjustRightInd/>
              <w:snapToGrid/>
              <w:spacing w:before="30" w:after="30"/>
              <w:ind w:left="300" w:right="150" w:firstLine="270"/>
              <w:textAlignment w:val="top"/>
              <w:rPr>
                <w:rFonts w:ascii="宋体" w:eastAsia="宋体" w:hAnsi="宋体" w:cs="宋体"/>
                <w:sz w:val="24"/>
                <w:szCs w:val="24"/>
              </w:rPr>
            </w:pPr>
            <w:hyperlink r:id="rId22" w:tooltip="发消息" w:history="1">
              <w:r w:rsidR="00E52AC4" w:rsidRPr="00E52AC4">
                <w:rPr>
                  <w:rFonts w:ascii="宋体" w:eastAsia="宋体" w:hAnsi="宋体" w:cs="宋体"/>
                  <w:color w:val="000000"/>
                  <w:sz w:val="24"/>
                  <w:szCs w:val="24"/>
                </w:rPr>
                <w:t>发消息</w:t>
              </w:r>
            </w:hyperlink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E52AC4" w:rsidRPr="00E52AC4" w:rsidRDefault="005A3928" w:rsidP="00E52AC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3" w:history="1">
              <w:r w:rsidR="00E52AC4"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2</w:t>
              </w:r>
              <w:r w:rsidR="00E52AC4"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  <w:vertAlign w:val="superscript"/>
                </w:rPr>
                <w:t>#</w:t>
              </w:r>
            </w:hyperlink>
          </w:p>
          <w:p w:rsidR="00E52AC4" w:rsidRPr="00E52AC4" w:rsidRDefault="00E52AC4" w:rsidP="00E52AC4">
            <w:pPr>
              <w:adjustRightInd/>
              <w:snapToGrid/>
              <w:spacing w:after="150"/>
              <w:rPr>
                <w:rFonts w:ascii="宋体" w:eastAsia="宋体" w:hAnsi="宋体" w:cs="宋体"/>
                <w:sz w:val="24"/>
                <w:szCs w:val="24"/>
              </w:rPr>
            </w:pPr>
            <w:r w:rsidRPr="00E52AC4">
              <w:rPr>
                <w:rFonts w:ascii="宋体" w:eastAsia="宋体" w:hAnsi="宋体" w:cs="宋体"/>
                <w:sz w:val="24"/>
                <w:szCs w:val="24"/>
              </w:rPr>
              <w:t>  楼主</w:t>
            </w:r>
            <w:r w:rsidRPr="00E52AC4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r w:rsidRPr="00E52AC4">
              <w:rPr>
                <w:rFonts w:ascii="宋体" w:eastAsia="宋体" w:hAnsi="宋体" w:cs="宋体"/>
                <w:sz w:val="24"/>
                <w:szCs w:val="24"/>
              </w:rPr>
              <w:t> </w:t>
            </w:r>
            <w:hyperlink r:id="rId24" w:tgtFrame="_blank" w:history="1">
              <w:r w:rsidRPr="00E52AC4">
                <w:rPr>
                  <w:rFonts w:ascii="宋体" w:eastAsia="宋体" w:hAnsi="宋体" w:cs="宋体"/>
                  <w:color w:val="000000"/>
                  <w:sz w:val="24"/>
                  <w:szCs w:val="24"/>
                </w:rPr>
                <w:t>yayappq</w:t>
              </w:r>
            </w:hyperlink>
            <w:r w:rsidRPr="00E52AC4">
              <w:rPr>
                <w:rFonts w:ascii="宋体" w:eastAsia="宋体" w:hAnsi="宋体" w:cs="宋体"/>
                <w:sz w:val="24"/>
                <w:szCs w:val="24"/>
              </w:rPr>
              <w:t> 发表于 2010-10-1 05:02:33 </w:t>
            </w:r>
            <w:r w:rsidRPr="00E52AC4">
              <w:rPr>
                <w:rFonts w:ascii="宋体" w:eastAsia="宋体" w:hAnsi="宋体" w:cs="宋体"/>
                <w:color w:val="CCCCCC"/>
                <w:sz w:val="24"/>
                <w:szCs w:val="24"/>
              </w:rPr>
              <w:t>|</w:t>
            </w:r>
            <w:r w:rsidRPr="00E52AC4">
              <w:rPr>
                <w:rFonts w:ascii="宋体" w:eastAsia="宋体" w:hAnsi="宋体" w:cs="宋体"/>
                <w:sz w:val="24"/>
                <w:szCs w:val="24"/>
              </w:rPr>
              <w:t> </w:t>
            </w:r>
            <w:hyperlink r:id="rId25" w:history="1">
              <w:r w:rsidRPr="00E52AC4">
                <w:rPr>
                  <w:rFonts w:ascii="宋体" w:eastAsia="宋体" w:hAnsi="宋体" w:cs="宋体"/>
                  <w:color w:val="333333"/>
                  <w:sz w:val="24"/>
                  <w:szCs w:val="24"/>
                </w:rPr>
                <w:t>只看该作者</w:t>
              </w:r>
            </w:hyperlink>
          </w:p>
          <w:tbl>
            <w:tblPr>
              <w:tblW w:w="113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5"/>
            </w:tblGrid>
            <w:tr w:rsidR="00E52AC4" w:rsidRPr="00E52AC4" w:rsidTr="00E52AC4">
              <w:tc>
                <w:tcPr>
                  <w:tcW w:w="0" w:type="auto"/>
                  <w:vAlign w:val="center"/>
                  <w:hideMark/>
                </w:tcPr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999999"/>
                      <w:sz w:val="18"/>
                      <w:szCs w:val="18"/>
                    </w:rPr>
                    <w:t>本帖最后由 yayappq 于 2010-10-1 05:02 编辑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a, v' y* j&amp; ?0 z$ U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簡體版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j/ J- k0 X% e1 M4 n! t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转换器(三)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「就是因为你!!我才会连朋友都没有!就是因为你!!」从诗诗口中发出的声音,是何等的痛恨啊。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我对你再没有感情,我只是喜欢你的钱,我一直是当你傻子,分手吧。」诗诗说完后一把就打过来,然后转身走了。我和诗诗在2年前是男女朋友的关系,她本来对我很好,但是在我老爸因贪污而被控诉,所有的金钱都给冻结了,她就跟我反面,我恨她!我要向她报复!!我要令她没面目做人!!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我(现附身在诗诗身上)把芷怡送回她家,然后回诗诗家计划一下报复行动。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j2 {2 ]4 L: A! J) }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  回家的途中,我发现是日本最出名的SOD集团,我心中不自觉地想出一个想头------令诗诗身败名裂!我进去报名做AV女优(SOD是日本出名的AV出版社)当我一进去,就有几个男生来招待我,不过一阵子,他们就邀请我去拍一个强奸戏,我当然一口就答应,他们都十分好奇,因为不竟我是班上排第2的美女喔。一开始,有一个没头发的囝人走进我的房间,之后他就用一个手扣,把我的手扣紧。「你是在干什么?为什么乱进别人的房子。」我当然要配合他啦,因为是在拍戏中。我还没说完,他就一手把我的衣服脱掉,一手就弄着我的小穴,「不要,呀~不要.呀~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z) g&amp; d, p4 o" W$ Z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「你这淫荡的女人.下面都湿透了,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还说不要?」他每次令我快高潮的时间就把肉捧拿走,令我十分不安。「说!要不要?」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「要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要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」我不好意思的说出我不想说的话。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「说!要什么!!」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~6 Y! i0 e&amp; L' n+ H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「我要你的大肉捧!快来令我高潮,不要再玩弄我啦!」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他加速了速度,啪啪啪啪的声音愈来愈快,我的高潮也一次一次的来,而他最后把所有的精液都射进我的口里,这重复又重复的动作直到导演说停,经过一番激烈的行动,这个身躯已经不行了,他们跟我说片在明天就会出版,还会送我一套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H) L: A; {* e* \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明天,就是明天,你就会身败名裂!!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p  ]6 D. `  s&amp; V' B6 A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果然到了明天他们就送来片子,我在诗诗家的大电影播放着,然后按上取消,等她醒来的时候,她就会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‧‧‧‧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已经是下午3点了,我回到自己的身体,感觉不好受,因为是做了久女生,一时三刻适应不来吧。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S&amp; q5 P2 e: x1 O1 X" \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「陈银?你在这干什么?发生了什魔事?」竟然看到我为一的朋友在街上哭着。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啊男..我刚跟泳恩分手了,他说我又没钱,又没风度,跟我分手啦。」他哭着跟我说。「容恩?是班里排名第一的美女耶,你何时把到她的?」我问道。原来是陈银苦苦的追求,她因为想戏弄陈银才答应做他的女朋友。没想到每个女生都是这样的!好,我决定要帮他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K8 p; g4 {4 }% J' y; s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「陈银,没事的,她一会就会找你跟你道歉。」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u4 \/ T6 w' L5 S" _6 S4 `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 「没错,正是他了,是他使用着我们的测试转换器。」一把神秘的声音。「很好啊,现在的功能似乎很稳定,还差3个按钮的功能没有测试。」又是一把神秘的声音。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q( T7 V7 O- Y9 E  m( e  i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m1 C&amp; A7 K3 ?. F. a8 P( |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转换器(四)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Q( S. B7 e# p7 W* I" @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  泳恩,全名容泳恩,19岁,身材简直是捧到不用说,每年考试都是第一名,还要是学生会会长,老师跟同学都很爱护她,可是那只是表面,她对陈银就知道她有多恶毒!!现在我就要拿掉他的一切!!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现在她应该是在会长室里,要怎么才可以进去会长室呢?!现在应该有很多人在她门口保护她。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k  l- T, \% O) e" g1 ^( f2 M, [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s9 R! m&amp; G$ P/ H; Q" _) d7 r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杨阿男(啊男),你有做好功课吗?还在这干什么?」原来是班主任,来得好,就要你的身体!「林老师,看看后面!」为了分开她的注意力,按下附身。「先把自己拖去保健室吧。」声音已是林老师的,虽然林老师是32岁,可是保养得很好,身材也不差,现在不是想这些的时候,快点去会长室吧!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`  r7 E$ Q8 n2 X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C3 H) ~! h/ Q- |* J9 B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 用林老师的身体走到了门口,果然是有很多人自愿在门口保护她。「林老师你好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」很多在门口的人都跟我打招呼,我都以微笑对待了事。「李老师你好喔~你有什么事找我吗?」是她了,人脸兽心的会长---容泳恩!!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R7 e1 r6 Y$ o, l! M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「喔~没事,只是想要你的身体!」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{/ S" ~- R$ I. k7 x  r9 L9 J&amp; V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「么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」她话还没说完,我已按下了附身按钮。「林老师晕到啊,快来把她带到保健室。」现在我已经是容泳恩,果然身材好的感觉很捧,我要快点打给男朋友啦(陈银)。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「喂?是陈银吗?你..呜..呜..可不可以来学校门口接我?我有事要跟你说」我用哭泣的声音跟陈银说。「好,一会见」听到陈银声音像是很开心。好吧,我的好朋友,就给你点益处。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G  }, {, k" `: T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「泳恩,你找我有什么要跟我说?」他开心的说。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|( r( s  u# b" x/ ]5 g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「陈银...我们边走边说吧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」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「陈银,对不起,你可以原谅我吗,刚才我乱说你没风度,其实我是心情不好才这样说,你原谅我好吗?」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我哭泣的说完后就抱住陈银,我特意大力的抱,让我的胸部贴住了他的胸膛。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他也抱住了我,我感觉到他的小弟弟微微举起了,我想时候到了。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l. d0 x) k$ B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我带着陈银来到容泳恩的家,可是现在是我的。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_5 G8 q( H- ?9 G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我叫陈银先在客厅等待我,我当然是去换性感的衣服啦,我只穿一件白色的连身内衣,连内裤都没有穿,好让一会的运动,自己小巧的手已经不安份的在自己的小穴乱摸。「啊~原来这女还是处女,那就好办啦。」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K5 _/ b5 F&amp; X. A$ v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  「陈银,我只喜欢你一个人,你喜欢我吗?我什么都可以给你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</w:t>
                  </w: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包括我的第一次喔...」说完话我已经用修长的小手在他的小弟弟乱摸,他的小弟弟已经立正了,我坐上他的小弟弟,双手模自己的胸部。「想不到你这样能干,好,成全你!」陈银竟然说出这话,不过也好,可以爽一爽我。他一手把我弄翻身,对准我的小穴一插,「呀,好痛,你可不可以轻一点啊!」我痛着说。「好,我会轻一点的。」他看来很爽。随着他的速度,我跟着他的节奏呻吟,淫水也愈来愈多,高潮也随之而来,那无上的快感简直令我此生难忘,不过我要继续挑逗他。「怎么慢了动作?快一点,我下面好空虚啊,快点啊,呀~呀~」他听到我的话后加剧了行动,呀~呀~呀~呀~大力点!啊~啊!直到陈银把所有的精液射进来他才停下。可以我一直在挑逗他,他的小弟弟又再次站起来,又再做一次,「呀~呀~陈银,我爱你,以后我就是你的人,呀~」</w:t>
                  </w: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5A3928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  「开来要开放第三个按钮给他测试了。」</w:t>
                  </w: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|: p3 w* E, o) x; L% z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?; ^0 L9 W) F8 |</w:t>
                  </w:r>
                </w:p>
                <w:p w:rsidR="005A3928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「好。」</w:t>
                  </w:r>
                </w:p>
                <w:p w:rsidR="00E52AC4" w:rsidRPr="00E52AC4" w:rsidRDefault="00E52AC4" w:rsidP="00E52AC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E52AC4">
                    <w:rPr>
                      <w:rFonts w:ascii="宋体" w:eastAsia="宋体" w:hAnsi="宋体" w:cs="宋体"/>
                      <w:sz w:val="21"/>
                      <w:szCs w:val="21"/>
                    </w:rPr>
                    <w:t>在黑暗中两个神秘人在对话</w:t>
                  </w:r>
                  <w:r w:rsidRPr="00E52AC4">
                    <w:rPr>
                      <w:rFonts w:ascii="MS Mincho" w:eastAsia="MS Mincho" w:hAnsi="MS Mincho" w:cs="MS Mincho"/>
                      <w:sz w:val="21"/>
                      <w:szCs w:val="21"/>
                    </w:rPr>
                    <w:t>‧‧‧</w:t>
                  </w:r>
                </w:p>
              </w:tc>
            </w:tr>
          </w:tbl>
          <w:p w:rsidR="00E52AC4" w:rsidRPr="00E52AC4" w:rsidRDefault="00E52AC4" w:rsidP="00E52AC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AC4" w:rsidRPr="00E52AC4" w:rsidTr="00E52AC4">
        <w:trPr>
          <w:gridBefore w:val="1"/>
          <w:gridAfter w:val="1"/>
          <w:wBefore w:w="300" w:type="dxa"/>
          <w:trHeight w:val="312"/>
        </w:trPr>
        <w:tc>
          <w:tcPr>
            <w:tcW w:w="0" w:type="auto"/>
            <w:vMerge/>
            <w:tcBorders>
              <w:right w:val="single" w:sz="6" w:space="0" w:color="C2D5E3"/>
            </w:tcBorders>
            <w:vAlign w:val="center"/>
            <w:hideMark/>
          </w:tcPr>
          <w:p w:rsidR="00E52AC4" w:rsidRPr="00E52AC4" w:rsidRDefault="00E52AC4" w:rsidP="00E52AC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28" w:rsidRDefault="005A3928" w:rsidP="005A3928">
      <w:pPr>
        <w:spacing w:after="0"/>
      </w:pPr>
      <w:r>
        <w:separator/>
      </w:r>
    </w:p>
  </w:endnote>
  <w:endnote w:type="continuationSeparator" w:id="0">
    <w:p w:rsidR="005A3928" w:rsidRDefault="005A3928" w:rsidP="005A39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28" w:rsidRDefault="005A3928" w:rsidP="005A3928">
      <w:pPr>
        <w:spacing w:after="0"/>
      </w:pPr>
      <w:r>
        <w:separator/>
      </w:r>
    </w:p>
  </w:footnote>
  <w:footnote w:type="continuationSeparator" w:id="0">
    <w:p w:rsidR="005A3928" w:rsidRDefault="005A3928" w:rsidP="005A39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F400F"/>
    <w:multiLevelType w:val="multilevel"/>
    <w:tmpl w:val="F3E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2AC4"/>
    <w:rsid w:val="00323B43"/>
    <w:rsid w:val="003D37D8"/>
    <w:rsid w:val="004358AB"/>
    <w:rsid w:val="005A3928"/>
    <w:rsid w:val="00783300"/>
    <w:rsid w:val="008B7726"/>
    <w:rsid w:val="00E5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CA9458A-593A-4B8C-9F35-88EDA202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2AC4"/>
    <w:rPr>
      <w:b/>
      <w:bCs/>
    </w:rPr>
  </w:style>
  <w:style w:type="character" w:styleId="a4">
    <w:name w:val="Hyperlink"/>
    <w:basedOn w:val="a0"/>
    <w:uiPriority w:val="99"/>
    <w:semiHidden/>
    <w:unhideWhenUsed/>
    <w:rsid w:val="00E52A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2AC4"/>
  </w:style>
  <w:style w:type="character" w:styleId="a5">
    <w:name w:val="Emphasis"/>
    <w:basedOn w:val="a0"/>
    <w:uiPriority w:val="20"/>
    <w:qFormat/>
    <w:rsid w:val="00E52AC4"/>
    <w:rPr>
      <w:i/>
      <w:iCs/>
    </w:rPr>
  </w:style>
  <w:style w:type="paragraph" w:styleId="a6">
    <w:name w:val="Normal (Web)"/>
    <w:basedOn w:val="a"/>
    <w:uiPriority w:val="99"/>
    <w:unhideWhenUsed/>
    <w:rsid w:val="00E52A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ipe">
    <w:name w:val="pipe"/>
    <w:basedOn w:val="a0"/>
    <w:rsid w:val="00E52AC4"/>
  </w:style>
  <w:style w:type="paragraph" w:styleId="a7">
    <w:name w:val="header"/>
    <w:basedOn w:val="a"/>
    <w:link w:val="Char"/>
    <w:uiPriority w:val="99"/>
    <w:unhideWhenUsed/>
    <w:rsid w:val="005A39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A3928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A39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A39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22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349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1328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2322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0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126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1.png"/><Relationship Id="rId18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home.php?mod=space&amp;uid=476&amp;do=profil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home.php?mod=spacecp&amp;ac=usergroup&amp;gid=13" TargetMode="External"/><Relationship Id="rId7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home.php?mod=spacecp&amp;ac=favorite&amp;type=thread&amp;id=2300&amp;formhash=862d59dc" TargetMode="External"/><Relationship Id="rId12" Type="http://schemas.openxmlformats.org/officeDocument/2006/relationships/hyperlink" Target="http://wp.qq.com/wpa/qunwpa?idkey=d9d537702f8eeb85cc439515e3dff5c9c319fb889db82cb9639f057238a37aa2" TargetMode="External"/><Relationship Id="rId17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home.php?mod=space&amp;uid=476" TargetMode="External"/><Relationship Id="rId25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viewthread&amp;tid=2300&amp;page=1&amp;authorid=476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home.php?mod=space&amp;uid=476&amp;do=prof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misc&amp;action=recommend&amp;do=subtract&amp;tid=2300&amp;hash=862d59dc" TargetMode="External"/><Relationship Id="rId24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home.php?mod=space&amp;uid=476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redirect&amp;goto=findpost&amp;ptid=2300&amp;pid=25735" TargetMode="External"/><Relationship Id="rId10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misc&amp;action=recommend&amp;do=add&amp;tid=2300&amp;hash=862d59dc" TargetMode="External"/><Relationship Id="rId19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home.php?mod=space&amp;uid=476&amp;do=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home.php?mod=spacecp&amp;ac=share&amp;type=thread&amp;id=2300" TargetMode="External"/><Relationship Id="rId14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post&amp;action=reply&amp;fid=8&amp;tid=2300&amp;reppost=25734&amp;extra=&amp;page=1" TargetMode="External"/><Relationship Id="rId22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home.php?mod=spacecp&amp;ac=pm&amp;op=showmsg&amp;handlekey=showmsg_476&amp;touid=476&amp;pmid=0&amp;daterange=2&amp;pid=25735&amp;tid=230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1619</Words>
  <Characters>9230</Characters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2019-12-24T08:30:00Z</dcterms:modified>
</cp:coreProperties>
</file>