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bidi w:val="0"/>
        <w:ind w:left="420" w:leftChars="0"/>
        <w:jc w:val="center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业务上线发布安全测试申请流程</w:t>
      </w:r>
    </w:p>
    <w:p>
      <w:pPr>
        <w:pStyle w:val="2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准备测试环境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安全测试前需先完成软件测试，并保证测试环境无问题</w:t>
      </w:r>
    </w:p>
    <w:p>
      <w:pPr>
        <w:pStyle w:val="2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评估材料准备</w:t>
      </w:r>
    </w:p>
    <w:p>
      <w:pPr>
        <w:numPr>
          <w:ilvl w:val="0"/>
          <w:numId w:val="2"/>
        </w:numPr>
        <w:ind w:left="0" w:leftChars="0" w:firstLine="420" w:firstLine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填写需求表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如果只是接口无页面的填写接口需求上线功能清单，如下表：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如果是web页面的，只填写需求上线功能清单即可，如下表：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6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如果本次上线以上两种都存在，就按类型分别填表，请填表一定要准确详细。</w:t>
      </w:r>
    </w:p>
    <w:p>
      <w:pPr>
        <w:pStyle w:val="2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完成代码审计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t>完成代码审计扫描</w:t>
      </w:r>
      <w:r>
        <w:rPr>
          <w:rFonts w:hint="eastAsia" w:ascii="微软雅黑" w:hAnsi="微软雅黑" w:eastAsia="微软雅黑" w:cs="微软雅黑"/>
          <w:b w:val="0"/>
          <w:bCs/>
          <w:color w:val="C00000"/>
          <w:sz w:val="28"/>
          <w:szCs w:val="36"/>
          <w:lang w:val="en-US" w:eastAsia="zh-CN"/>
        </w:rPr>
        <w:t>（前后端均需要）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t>，扫描完需要整改，不能有中危及以上漏洞，误报或无法整改的，需单独备注说明（格式不限，但需对应说清楚）。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 w:val="0"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auto"/>
          <w:sz w:val="28"/>
          <w:szCs w:val="36"/>
          <w:lang w:val="en-US" w:eastAsia="zh-CN"/>
        </w:rPr>
        <w:t>审计工具可使用研发云代码审计工具或魔盾工具</w:t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t>研发云工具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instrText xml:space="preserve"> HYPERLINK "https://www.srdcloud.cn/" </w:instrTex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https://www.srdcloud.cn/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右上角点击帮助文档查看具体操作，如下图（三个工具任选一个即可）：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</w:rPr>
        <w:drawing>
          <wp:inline distT="0" distB="0" distL="114300" distR="114300">
            <wp:extent cx="4673600" cy="16827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drawing>
          <wp:inline distT="0" distB="0" distL="114300" distR="114300">
            <wp:extent cx="5267325" cy="20986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8"/>
          <w:szCs w:val="36"/>
          <w:lang w:val="en-US" w:eastAsia="zh-CN"/>
        </w:rPr>
        <w:t>魔盾工具</w:t>
      </w:r>
    </w:p>
    <w:p>
      <w:pPr>
        <w:jc w:val="left"/>
        <w:rPr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instrText xml:space="preserve"> HYPERLINK "https://133.38.62.168:2146/cp4/login.action" </w:instrText>
      </w:r>
      <w:r>
        <w:rPr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https://133.38.62.168:2146/cp4/login.action</w:t>
      </w:r>
      <w:r>
        <w:rPr>
          <w:rFonts w:hint="default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fldChar w:fldCharType="end"/>
      </w:r>
    </w:p>
    <w:p>
      <w:pPr>
        <w:jc w:val="left"/>
      </w:pPr>
      <w:r>
        <w:drawing>
          <wp:inline distT="0" distB="0" distL="114300" distR="114300">
            <wp:extent cx="5272405" cy="4056380"/>
            <wp:effectExtent l="0" t="0" r="1079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新建项目组</w:t>
      </w:r>
    </w:p>
    <w:p>
      <w:pPr>
        <w:jc w:val="left"/>
      </w:pPr>
      <w:r>
        <w:drawing>
          <wp:inline distT="0" distB="0" distL="114300" distR="114300">
            <wp:extent cx="5268595" cy="1033145"/>
            <wp:effectExtent l="0" t="0" r="190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根据实际情况选择合适模板</w:t>
      </w:r>
    </w:p>
    <w:p>
      <w:pPr>
        <w:jc w:val="left"/>
      </w:pPr>
      <w:r>
        <w:drawing>
          <wp:inline distT="0" distB="0" distL="114300" distR="114300">
            <wp:extent cx="5038090" cy="2665730"/>
            <wp:effectExtent l="0" t="0" r="381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选择工程上传</w:t>
      </w:r>
    </w:p>
    <w:p>
      <w:pPr>
        <w:jc w:val="left"/>
      </w:pPr>
      <w:r>
        <w:drawing>
          <wp:inline distT="0" distB="0" distL="114300" distR="114300">
            <wp:extent cx="5264785" cy="1068070"/>
            <wp:effectExtent l="0" t="0" r="571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根据实际情况选择</w:t>
      </w:r>
    </w:p>
    <w:p>
      <w:pPr>
        <w:jc w:val="left"/>
      </w:pPr>
      <w:r>
        <w:drawing>
          <wp:inline distT="0" distB="0" distL="114300" distR="114300">
            <wp:extent cx="5267325" cy="2653030"/>
            <wp:effectExtent l="0" t="0" r="317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36"/>
          <w:lang w:val="en-US" w:eastAsia="zh-CN"/>
        </w:rPr>
        <w:t>阅读下方提示，其他默认即可</w:t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4303395" cy="3338195"/>
            <wp:effectExtent l="0" t="0" r="190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lang w:val="en-US" w:eastAsia="zh-CN"/>
        </w:rPr>
        <w:t>提交安全测试申请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36"/>
          <w:lang w:val="en-US" w:eastAsia="zh-CN"/>
        </w:rPr>
        <w:t>将需求表和代码审计报告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通过</w:t>
      </w:r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邮件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/>
          <w:sz w:val="28"/>
          <w:szCs w:val="36"/>
          <w:lang w:val="en-US" w:eastAsia="zh-CN"/>
        </w:rPr>
        <w:t>发送给平台运营中心何雷（helei001@189.cn）和曾栋梁（18108176126@189.cn），抄送给王洪斌（xcwanghongbin.sc@chinatelecom.cn）、王玉（18980660016@189.cn）。邮件中说明计划上线的时间，需求内容大致描述。</w:t>
      </w:r>
    </w:p>
    <w:p>
      <w:pPr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2DCAC"/>
    <w:multiLevelType w:val="singleLevel"/>
    <w:tmpl w:val="DDA2DCA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03A88E9"/>
    <w:multiLevelType w:val="singleLevel"/>
    <w:tmpl w:val="E03A88E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FB95E3CC"/>
    <w:multiLevelType w:val="singleLevel"/>
    <w:tmpl w:val="FB95E3C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887EC34"/>
    <w:multiLevelType w:val="singleLevel"/>
    <w:tmpl w:val="1887EC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zNjBkOGFiNGY0YzJjMWM3MTU4MDIyYmUyODc5ZjEifQ=="/>
  </w:docVars>
  <w:rsids>
    <w:rsidRoot w:val="00000000"/>
    <w:rsid w:val="01341807"/>
    <w:rsid w:val="01D32DCE"/>
    <w:rsid w:val="01E70628"/>
    <w:rsid w:val="053733E3"/>
    <w:rsid w:val="061C410F"/>
    <w:rsid w:val="063522A9"/>
    <w:rsid w:val="068C3E93"/>
    <w:rsid w:val="073F4A62"/>
    <w:rsid w:val="074C5900"/>
    <w:rsid w:val="07603356"/>
    <w:rsid w:val="08A2174C"/>
    <w:rsid w:val="0A410AF1"/>
    <w:rsid w:val="0BBE4AEF"/>
    <w:rsid w:val="0C6B5901"/>
    <w:rsid w:val="0D4E59FF"/>
    <w:rsid w:val="0D553231"/>
    <w:rsid w:val="0EE05018"/>
    <w:rsid w:val="0F331350"/>
    <w:rsid w:val="0F5D017B"/>
    <w:rsid w:val="0FBC30F4"/>
    <w:rsid w:val="104650B3"/>
    <w:rsid w:val="109E0FC9"/>
    <w:rsid w:val="10BD35C7"/>
    <w:rsid w:val="119B2A7C"/>
    <w:rsid w:val="123E4294"/>
    <w:rsid w:val="14A73C6C"/>
    <w:rsid w:val="14AC7253"/>
    <w:rsid w:val="15EC4C4C"/>
    <w:rsid w:val="165C6687"/>
    <w:rsid w:val="194D2D9C"/>
    <w:rsid w:val="198F3D7E"/>
    <w:rsid w:val="1A2521DD"/>
    <w:rsid w:val="1A3C5269"/>
    <w:rsid w:val="1B7725C5"/>
    <w:rsid w:val="1D183933"/>
    <w:rsid w:val="1DAB29F9"/>
    <w:rsid w:val="1DEF6D8A"/>
    <w:rsid w:val="1EC12C20"/>
    <w:rsid w:val="1F72557D"/>
    <w:rsid w:val="1FB1048A"/>
    <w:rsid w:val="1FC53571"/>
    <w:rsid w:val="20A976C4"/>
    <w:rsid w:val="20E424AA"/>
    <w:rsid w:val="2149178D"/>
    <w:rsid w:val="22600256"/>
    <w:rsid w:val="227E5D6C"/>
    <w:rsid w:val="22A10409"/>
    <w:rsid w:val="22BD046E"/>
    <w:rsid w:val="22C5630B"/>
    <w:rsid w:val="231F5A1C"/>
    <w:rsid w:val="23A203FB"/>
    <w:rsid w:val="23B148B4"/>
    <w:rsid w:val="240D3609"/>
    <w:rsid w:val="243250D9"/>
    <w:rsid w:val="24DD5B8E"/>
    <w:rsid w:val="256447DA"/>
    <w:rsid w:val="25E847EB"/>
    <w:rsid w:val="279664C8"/>
    <w:rsid w:val="27AE3812"/>
    <w:rsid w:val="27C04259"/>
    <w:rsid w:val="27FA0805"/>
    <w:rsid w:val="27FC457D"/>
    <w:rsid w:val="28B41B74"/>
    <w:rsid w:val="2B141BDE"/>
    <w:rsid w:val="2B52308D"/>
    <w:rsid w:val="2B8A1803"/>
    <w:rsid w:val="2B936FA7"/>
    <w:rsid w:val="2BC173D4"/>
    <w:rsid w:val="2BD96984"/>
    <w:rsid w:val="2C2E0A7D"/>
    <w:rsid w:val="2CE43E00"/>
    <w:rsid w:val="2DC25921"/>
    <w:rsid w:val="2FA23C5C"/>
    <w:rsid w:val="314103D5"/>
    <w:rsid w:val="3159659D"/>
    <w:rsid w:val="31AF78D0"/>
    <w:rsid w:val="33291F9F"/>
    <w:rsid w:val="34B166F0"/>
    <w:rsid w:val="356C2617"/>
    <w:rsid w:val="3608233F"/>
    <w:rsid w:val="362F3F19"/>
    <w:rsid w:val="37B257FC"/>
    <w:rsid w:val="37D817AE"/>
    <w:rsid w:val="38D429AD"/>
    <w:rsid w:val="395D048F"/>
    <w:rsid w:val="397464A8"/>
    <w:rsid w:val="3A4F49E1"/>
    <w:rsid w:val="3A744447"/>
    <w:rsid w:val="3ADC631C"/>
    <w:rsid w:val="3C9B3F0D"/>
    <w:rsid w:val="3D0A2E41"/>
    <w:rsid w:val="3D4F0A08"/>
    <w:rsid w:val="3D672041"/>
    <w:rsid w:val="3DBC7731"/>
    <w:rsid w:val="3E311252"/>
    <w:rsid w:val="3E3826A3"/>
    <w:rsid w:val="3E5E5457"/>
    <w:rsid w:val="3ECE4702"/>
    <w:rsid w:val="3EF87A07"/>
    <w:rsid w:val="42027ADE"/>
    <w:rsid w:val="42224789"/>
    <w:rsid w:val="424E37D0"/>
    <w:rsid w:val="44B26298"/>
    <w:rsid w:val="4615755B"/>
    <w:rsid w:val="46C30AC2"/>
    <w:rsid w:val="46C44D3F"/>
    <w:rsid w:val="46CD560B"/>
    <w:rsid w:val="480D7C89"/>
    <w:rsid w:val="49566A19"/>
    <w:rsid w:val="4B117A90"/>
    <w:rsid w:val="4B215F25"/>
    <w:rsid w:val="4E21448E"/>
    <w:rsid w:val="4E661EA1"/>
    <w:rsid w:val="504E4D4B"/>
    <w:rsid w:val="51695F30"/>
    <w:rsid w:val="518014CC"/>
    <w:rsid w:val="52554893"/>
    <w:rsid w:val="526D1A50"/>
    <w:rsid w:val="52CA425E"/>
    <w:rsid w:val="533252E0"/>
    <w:rsid w:val="534A1D91"/>
    <w:rsid w:val="53B02BCD"/>
    <w:rsid w:val="54F22A19"/>
    <w:rsid w:val="551B70A0"/>
    <w:rsid w:val="57831068"/>
    <w:rsid w:val="57F8000E"/>
    <w:rsid w:val="58651AEB"/>
    <w:rsid w:val="59C06909"/>
    <w:rsid w:val="5A755946"/>
    <w:rsid w:val="5B7E4CCE"/>
    <w:rsid w:val="5BC01246"/>
    <w:rsid w:val="5C1B42CB"/>
    <w:rsid w:val="5C8005D2"/>
    <w:rsid w:val="5C9F6CAA"/>
    <w:rsid w:val="5CC44962"/>
    <w:rsid w:val="5CFA0384"/>
    <w:rsid w:val="5DE42BFD"/>
    <w:rsid w:val="5E8F2D4E"/>
    <w:rsid w:val="5F9C72CB"/>
    <w:rsid w:val="607E11C4"/>
    <w:rsid w:val="60DB04CD"/>
    <w:rsid w:val="62A72D5C"/>
    <w:rsid w:val="62AD0E11"/>
    <w:rsid w:val="648D39B9"/>
    <w:rsid w:val="64BE613B"/>
    <w:rsid w:val="64E35BA2"/>
    <w:rsid w:val="66D00BE7"/>
    <w:rsid w:val="673821D5"/>
    <w:rsid w:val="68CD2DF1"/>
    <w:rsid w:val="692549DB"/>
    <w:rsid w:val="696C260A"/>
    <w:rsid w:val="69B61174"/>
    <w:rsid w:val="6BF863D7"/>
    <w:rsid w:val="6D286848"/>
    <w:rsid w:val="6E032E11"/>
    <w:rsid w:val="6E8E3022"/>
    <w:rsid w:val="700F1F41"/>
    <w:rsid w:val="70F52EE5"/>
    <w:rsid w:val="71A339C3"/>
    <w:rsid w:val="737A60AA"/>
    <w:rsid w:val="73C31078"/>
    <w:rsid w:val="73C848E1"/>
    <w:rsid w:val="740D43F5"/>
    <w:rsid w:val="74CA6436"/>
    <w:rsid w:val="75A6486C"/>
    <w:rsid w:val="75F9399C"/>
    <w:rsid w:val="7641097A"/>
    <w:rsid w:val="76BF646F"/>
    <w:rsid w:val="77ED700C"/>
    <w:rsid w:val="78F35C85"/>
    <w:rsid w:val="793A32A7"/>
    <w:rsid w:val="7A146AD1"/>
    <w:rsid w:val="7B3F192C"/>
    <w:rsid w:val="7C0B5AB4"/>
    <w:rsid w:val="7C2B1EB0"/>
    <w:rsid w:val="7D6A07B6"/>
    <w:rsid w:val="7E9C0E44"/>
    <w:rsid w:val="7EA37757"/>
    <w:rsid w:val="7EE10F4C"/>
    <w:rsid w:val="7F855D7C"/>
    <w:rsid w:val="7FDD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2025-05-20T09:24:00Z</dcterms:created>
  <dc:creator>T</dc:creator>
  <cp:lastModifiedBy>释</cp:lastModifiedBy>
  <dcterms:modified xsi:type="dcterms:W3CDTF">2025-09-25T02:49:14Z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E72DDAC5942F4A90AD45E8F187A03E7F_12</vt:lpwstr>
  </property>
</Properties>
</file>