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CE" w:rsidRDefault="004B5041" w:rsidP="004B5041">
      <w:pPr>
        <w:pStyle w:val="Title"/>
      </w:pPr>
      <w:r>
        <w:t>Conclusion/Recommendation</w:t>
      </w:r>
    </w:p>
    <w:p w:rsidR="004B5041" w:rsidRDefault="004B5041" w:rsidP="004B5041">
      <w:r>
        <w:t xml:space="preserve">I was tasked in finding out </w:t>
      </w:r>
      <w:r w:rsidR="00A41179">
        <w:t xml:space="preserve">if there is any evidence of the </w:t>
      </w:r>
      <w:proofErr w:type="spellStart"/>
      <w:r w:rsidR="00A41179">
        <w:t>frenergy</w:t>
      </w:r>
      <w:proofErr w:type="spellEnd"/>
      <w:r w:rsidR="00A41179">
        <w:t xml:space="preserve"> company executive sharing the top secret drink recipe</w:t>
      </w:r>
      <w:r w:rsidR="00655E5A">
        <w:t xml:space="preserve"> with its rival company</w:t>
      </w:r>
      <w:r w:rsidR="00A41179">
        <w:t xml:space="preserve">. For this I was </w:t>
      </w:r>
      <w:r w:rsidR="00655E5A">
        <w:t xml:space="preserve">given 2 </w:t>
      </w:r>
      <w:proofErr w:type="spellStart"/>
      <w:r w:rsidR="00655E5A">
        <w:t>wireshark</w:t>
      </w:r>
      <w:proofErr w:type="spellEnd"/>
      <w:r w:rsidR="00655E5A">
        <w:t xml:space="preserve"> network files and found a USB on the scene which was allegedly the suspects property. When loading up the USB file we can find an image file called “</w:t>
      </w:r>
      <w:r w:rsidR="00655E5A" w:rsidRPr="00655E5A">
        <w:t>f0000096.bmp</w:t>
      </w:r>
      <w:r w:rsidR="00655E5A">
        <w:t>”</w:t>
      </w:r>
      <w:r w:rsidR="00296BC4">
        <w:t>. This image has a file hidden inside it which I can only access with a password, this password is found in the audio file “</w:t>
      </w:r>
      <w:r w:rsidR="00296BC4" w:rsidRPr="00296BC4">
        <w:t>f0001344.wma</w:t>
      </w:r>
      <w:r w:rsidR="00296BC4">
        <w:t>” also on the USB stick. This tells is the password is “</w:t>
      </w:r>
      <w:r w:rsidR="00296BC4" w:rsidRPr="00296BC4">
        <w:t>frootL00p</w:t>
      </w:r>
      <w:r w:rsidR="00296BC4">
        <w:t>”</w:t>
      </w:r>
      <w:r w:rsidR="00296BC4" w:rsidRPr="00296BC4">
        <w:t xml:space="preserve"> </w:t>
      </w:r>
      <w:r w:rsidR="00296BC4">
        <w:t>which</w:t>
      </w:r>
      <w:r w:rsidR="00655E5A">
        <w:t xml:space="preserve"> when placed inside the Steganography produces the full secret recipe. This images hash is “</w:t>
      </w:r>
      <w:r w:rsidR="00655E5A" w:rsidRPr="00655E5A">
        <w:t>fecfb69be3daecf19a8f64894c31ecca</w:t>
      </w:r>
      <w:r w:rsidR="00655E5A">
        <w:t>” we now would have to find out where was this file sent from and who sent it.</w:t>
      </w:r>
    </w:p>
    <w:p w:rsidR="00296BC4" w:rsidRDefault="00296BC4" w:rsidP="004B5041">
      <w:r>
        <w:t xml:space="preserve">Inside the </w:t>
      </w:r>
      <w:proofErr w:type="spellStart"/>
      <w:r>
        <w:t>wireshark</w:t>
      </w:r>
      <w:proofErr w:type="spellEnd"/>
      <w:r>
        <w:t xml:space="preserve"> files we can see messages were sent which talk about </w:t>
      </w:r>
      <w:r w:rsidR="008513EF">
        <w:t xml:space="preserve">putting files up on the server with IP 192.168.0.9 with credentials </w:t>
      </w:r>
      <w:proofErr w:type="spellStart"/>
      <w:r w:rsidR="008513EF">
        <w:t>frenergy</w:t>
      </w:r>
      <w:proofErr w:type="spellEnd"/>
      <w:r w:rsidR="008513EF">
        <w:t>/b005sterFri1t. This is where the files must have been uploaded to.</w:t>
      </w:r>
    </w:p>
    <w:p w:rsidR="00655E5A" w:rsidRDefault="00655E5A" w:rsidP="004B5041">
      <w:r>
        <w:t>When using the network miner with the 2 Wireshark files we can see that the same image file with the hash “</w:t>
      </w:r>
      <w:r w:rsidRPr="00655E5A">
        <w:t>fecfb69be3daecf19a8f64894c31ecca</w:t>
      </w:r>
      <w:r>
        <w:t>”</w:t>
      </w:r>
      <w:r w:rsidR="00296BC4">
        <w:t xml:space="preserve"> and the same audio file with the hash “</w:t>
      </w:r>
      <w:r w:rsidR="00296BC4" w:rsidRPr="00296BC4">
        <w:t>6af5ec92c88f70cdb4acf5d9553a8fec</w:t>
      </w:r>
      <w:r w:rsidR="00296BC4">
        <w:t xml:space="preserve">” have been transferred from server IP </w:t>
      </w:r>
      <w:r w:rsidR="00296BC4" w:rsidRPr="00296BC4">
        <w:t>192.168.0.9</w:t>
      </w:r>
      <w:r w:rsidR="00296BC4">
        <w:t xml:space="preserve"> to destination 192.168.0.15.</w:t>
      </w:r>
      <w:bookmarkStart w:id="0" w:name="_GoBack"/>
      <w:bookmarkEnd w:id="0"/>
    </w:p>
    <w:p w:rsidR="00A41179" w:rsidRDefault="00A41179" w:rsidP="004B5041"/>
    <w:p w:rsidR="00A41179" w:rsidRDefault="00A41179" w:rsidP="004B5041">
      <w:r>
        <w:t>GDPR</w:t>
      </w:r>
    </w:p>
    <w:p w:rsidR="00A41179" w:rsidRPr="004B5041" w:rsidRDefault="00A41179" w:rsidP="004B5041">
      <w:r>
        <w:t>Computer Misuse act</w:t>
      </w:r>
    </w:p>
    <w:sectPr w:rsidR="00A41179" w:rsidRPr="004B5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D0"/>
    <w:rsid w:val="000342D0"/>
    <w:rsid w:val="00296BC4"/>
    <w:rsid w:val="004B5041"/>
    <w:rsid w:val="005E3F9E"/>
    <w:rsid w:val="00655E5A"/>
    <w:rsid w:val="008513EF"/>
    <w:rsid w:val="00A41179"/>
    <w:rsid w:val="00F070E9"/>
    <w:rsid w:val="00FC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1847"/>
  <w15:chartTrackingRefBased/>
  <w15:docId w15:val="{FB616203-7395-47EE-B47F-82F54245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0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Dworczyk</dc:creator>
  <cp:keywords/>
  <dc:description/>
  <cp:lastModifiedBy>20112915</cp:lastModifiedBy>
  <cp:revision>3</cp:revision>
  <dcterms:created xsi:type="dcterms:W3CDTF">2018-05-31T10:11:00Z</dcterms:created>
  <dcterms:modified xsi:type="dcterms:W3CDTF">2018-06-06T12:45:00Z</dcterms:modified>
</cp:coreProperties>
</file>