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D7" w:rsidRDefault="00A513D7">
      <w:r>
        <w:t>Observações: as observações daqui em diante são referentes a questões que geram simulações diferenciadas.</w:t>
      </w:r>
    </w:p>
    <w:p w:rsidR="003D7089" w:rsidRDefault="00F60D6A">
      <w:r>
        <w:t>14</w:t>
      </w:r>
      <w:r w:rsidR="003D7089">
        <w:t xml:space="preserve">. </w:t>
      </w:r>
      <w:proofErr w:type="gramStart"/>
      <w:r>
        <w:t>do</w:t>
      </w:r>
      <w:proofErr w:type="gramEnd"/>
      <w:r>
        <w:t xml:space="preserve"> Linux para o Windows da problema em como escrevemos o fonte, no Windows o contador do for deve ser declarado fora do escopo</w:t>
      </w:r>
      <w:r w:rsidR="00994786">
        <w:t>.</w:t>
      </w:r>
      <w:r>
        <w:t xml:space="preserve"> Assim se repetiu nos exercícios posteriores que você </w:t>
      </w:r>
      <w:proofErr w:type="gramStart"/>
      <w:r>
        <w:t>implementou</w:t>
      </w:r>
      <w:proofErr w:type="gramEnd"/>
      <w:r>
        <w:t xml:space="preserve"> um for.</w:t>
      </w:r>
    </w:p>
    <w:p w:rsidR="00F60D6A" w:rsidRDefault="00F60D6A">
      <w:r>
        <w:t xml:space="preserve">Do mais, uma </w:t>
      </w:r>
      <w:proofErr w:type="gramStart"/>
      <w:r>
        <w:t>implementação</w:t>
      </w:r>
      <w:proofErr w:type="gramEnd"/>
      <w:r>
        <w:t xml:space="preserve"> de fonte deve ser em inglês para ganhar mais </w:t>
      </w:r>
      <w:proofErr w:type="spellStart"/>
      <w:r>
        <w:t>views</w:t>
      </w:r>
      <w:proofErr w:type="spellEnd"/>
      <w:r>
        <w:t>. Parabéns.</w:t>
      </w:r>
    </w:p>
    <w:p w:rsidR="00F60D6A" w:rsidRDefault="00F60D6A">
      <w:bookmarkStart w:id="0" w:name="_GoBack"/>
      <w:bookmarkEnd w:id="0"/>
    </w:p>
    <w:p w:rsidR="00F60D6A" w:rsidRDefault="00F60D6A"/>
    <w:sectPr w:rsidR="00F60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B6"/>
    <w:rsid w:val="000D017F"/>
    <w:rsid w:val="001D343A"/>
    <w:rsid w:val="002272A5"/>
    <w:rsid w:val="00245016"/>
    <w:rsid w:val="003D7089"/>
    <w:rsid w:val="00484DD9"/>
    <w:rsid w:val="005020BC"/>
    <w:rsid w:val="007826C3"/>
    <w:rsid w:val="0092477C"/>
    <w:rsid w:val="00994786"/>
    <w:rsid w:val="00A513D7"/>
    <w:rsid w:val="00AB2D43"/>
    <w:rsid w:val="00B23A6D"/>
    <w:rsid w:val="00BD7FB6"/>
    <w:rsid w:val="00F60D6A"/>
    <w:rsid w:val="00F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Cristiano José Cecanho</cp:lastModifiedBy>
  <cp:revision>3</cp:revision>
  <dcterms:created xsi:type="dcterms:W3CDTF">2019-06-23T21:57:00Z</dcterms:created>
  <dcterms:modified xsi:type="dcterms:W3CDTF">2019-06-23T22:07:00Z</dcterms:modified>
</cp:coreProperties>
</file>