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B7F" w:rsidRDefault="00625F9F">
      <w:hyperlink r:id="rId4" w:history="1">
        <w:r w:rsidRPr="003B7551">
          <w:rPr>
            <w:rStyle w:val="Lienhypertexte"/>
          </w:rPr>
          <w:t>https://spire.com/en</w:t>
        </w:r>
      </w:hyperlink>
    </w:p>
    <w:p w:rsidR="00625F9F" w:rsidRDefault="00625F9F">
      <w:r>
        <w:t>RUBIK</w:t>
      </w:r>
    </w:p>
    <w:p w:rsidR="00625F9F" w:rsidRDefault="00625F9F">
      <w:r>
        <w:t>KARLA</w:t>
      </w:r>
      <w:bookmarkStart w:id="0" w:name="_GoBack"/>
      <w:bookmarkEnd w:id="0"/>
    </w:p>
    <w:sectPr w:rsidR="00625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08"/>
    <w:rsid w:val="00134808"/>
    <w:rsid w:val="00617400"/>
    <w:rsid w:val="00625F9F"/>
    <w:rsid w:val="009C575A"/>
    <w:rsid w:val="00C0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FDBAF"/>
  <w15:chartTrackingRefBased/>
  <w15:docId w15:val="{A8EEF5F7-B6B0-4759-8252-D8EE5F09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25F9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5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ire.com/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cedricmnrd.student@gmail.com</dc:creator>
  <cp:keywords/>
  <dc:description/>
  <cp:lastModifiedBy>cedricmnrd.student@gmail.com</cp:lastModifiedBy>
  <cp:revision>2</cp:revision>
  <dcterms:created xsi:type="dcterms:W3CDTF">2019-02-04T10:33:00Z</dcterms:created>
  <dcterms:modified xsi:type="dcterms:W3CDTF">2019-02-04T10:44:00Z</dcterms:modified>
</cp:coreProperties>
</file>