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FF7" w:rsidRDefault="00EF7FF7" w:rsidP="00EF7FF7">
      <w:pPr>
        <w:pStyle w:val="Titre2"/>
      </w:pPr>
      <w:r>
        <w:t xml:space="preserve">Fiche de cas d’utilisation C : Jouer </w:t>
      </w:r>
      <w:r>
        <w:t>Salvateur</w:t>
      </w:r>
    </w:p>
    <w:p w:rsidR="00EF7FF7" w:rsidRDefault="00EF7FF7" w:rsidP="00EF7FF7">
      <w:pPr>
        <w:jc w:val="both"/>
        <w:rPr>
          <w:rFonts w:ascii="Tahoma" w:hAnsi="Tahoma" w:cs="Tahoma"/>
          <w:noProof/>
          <w:color w:val="E36C0A"/>
          <w:lang w:val="fr-CA"/>
        </w:rPr>
      </w:pPr>
    </w:p>
    <w:tbl>
      <w:tblPr>
        <w:tblW w:w="9072" w:type="dxa"/>
        <w:tblInd w:w="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5387"/>
        <w:gridCol w:w="1417"/>
      </w:tblGrid>
      <w:tr w:rsidR="00EF7FF7" w:rsidTr="00EF7FF7">
        <w:trPr>
          <w:trHeight w:val="27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EF7FF7" w:rsidRDefault="00EF7FF7">
            <w:pPr>
              <w:spacing w:after="0"/>
            </w:pP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F7FF7" w:rsidRDefault="00EF7FF7"/>
        </w:tc>
      </w:tr>
      <w:tr w:rsidR="00EF7FF7" w:rsidTr="00EF7FF7">
        <w:trPr>
          <w:trHeight w:val="25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F7FF7" w:rsidRDefault="00EF7FF7">
            <w:pPr>
              <w:spacing w:after="0"/>
            </w:pPr>
            <w:r>
              <w:rPr>
                <w:b/>
                <w:bCs/>
              </w:rPr>
              <w:t>Résumé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F7FF7" w:rsidRDefault="00EF7FF7" w:rsidP="00EF7FF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Le joueur ayant la carte Salvateur joue un tour</w:t>
            </w:r>
          </w:p>
        </w:tc>
      </w:tr>
      <w:tr w:rsidR="00EF7FF7" w:rsidTr="00EF7FF7">
        <w:trPr>
          <w:trHeight w:val="15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F7FF7" w:rsidRDefault="00EF7FF7">
            <w:pPr>
              <w:spacing w:after="0"/>
            </w:pPr>
            <w:r>
              <w:rPr>
                <w:b/>
                <w:bCs/>
              </w:rPr>
              <w:t>Acteur principal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F7FF7" w:rsidRDefault="00EF7FF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Utilisateur</w:t>
            </w:r>
          </w:p>
        </w:tc>
      </w:tr>
      <w:tr w:rsidR="00EF7FF7" w:rsidTr="00EF7FF7">
        <w:trPr>
          <w:trHeight w:val="26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F7FF7" w:rsidRDefault="00EF7FF7">
            <w:pPr>
              <w:spacing w:after="0"/>
            </w:pPr>
            <w:r>
              <w:rPr>
                <w:b/>
                <w:bCs/>
              </w:rPr>
              <w:t>Intervenants &amp; Rôles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F7FF7" w:rsidRDefault="00EF7FF7">
            <w:pPr>
              <w:spacing w:after="0"/>
            </w:pPr>
            <w:r>
              <w:rPr>
                <w:b/>
                <w:bCs/>
              </w:rPr>
              <w:t>Intervenant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F7FF7" w:rsidRDefault="00EF7FF7">
            <w:pPr>
              <w:spacing w:after="0"/>
            </w:pPr>
            <w:r>
              <w:rPr>
                <w:b/>
                <w:bCs/>
              </w:rPr>
              <w:t>Rôle</w:t>
            </w:r>
          </w:p>
        </w:tc>
      </w:tr>
      <w:tr w:rsidR="00EF7FF7" w:rsidTr="00EF7FF7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7FF7" w:rsidRDefault="00EF7FF7">
            <w:pPr>
              <w:spacing w:after="0" w:line="256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EF7FF7" w:rsidRDefault="00EF7FF7">
            <w:pPr>
              <w:spacing w:after="0"/>
              <w:rPr>
                <w:lang w:val="fr-F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EF7FF7" w:rsidRDefault="00EF7FF7">
            <w:pPr>
              <w:spacing w:after="0"/>
            </w:pPr>
          </w:p>
        </w:tc>
      </w:tr>
      <w:tr w:rsidR="00EF7FF7" w:rsidTr="00EF7FF7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7FF7" w:rsidRDefault="00EF7FF7">
            <w:pPr>
              <w:spacing w:after="0" w:line="256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F7FF7" w:rsidRDefault="00EF7FF7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F7FF7" w:rsidRDefault="00EF7FF7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fr-FR" w:eastAsia="fr-FR"/>
              </w:rPr>
            </w:pPr>
          </w:p>
        </w:tc>
      </w:tr>
      <w:tr w:rsidR="00EF7FF7" w:rsidTr="00EF7FF7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7FF7" w:rsidRDefault="00EF7FF7">
            <w:pPr>
              <w:spacing w:after="0" w:line="256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F7FF7" w:rsidRDefault="00EF7FF7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F7FF7" w:rsidRDefault="00EF7FF7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fr-FR" w:eastAsia="fr-FR"/>
              </w:rPr>
            </w:pPr>
          </w:p>
        </w:tc>
      </w:tr>
      <w:tr w:rsidR="00EF7FF7" w:rsidTr="00EF7FF7">
        <w:trPr>
          <w:trHeight w:val="30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F7FF7" w:rsidRDefault="00EF7FF7">
            <w:pPr>
              <w:spacing w:after="0"/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F7FF7" w:rsidRDefault="00EF7FF7">
            <w:pPr>
              <w:spacing w:after="0"/>
              <w:contextualSpacing/>
              <w:rPr>
                <w:lang w:val="fr-FR"/>
              </w:rPr>
            </w:pPr>
            <w:r>
              <w:rPr>
                <w:lang w:val="fr-FR"/>
              </w:rPr>
              <w:t>La nuit vient de commencer, aucun autre joueur n’a encore joué cette nuit.</w:t>
            </w:r>
          </w:p>
        </w:tc>
      </w:tr>
      <w:tr w:rsidR="00EF7FF7" w:rsidTr="00EF7FF7">
        <w:trPr>
          <w:trHeight w:val="24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F7FF7" w:rsidRDefault="00EF7FF7">
            <w:pPr>
              <w:spacing w:after="0"/>
            </w:pPr>
            <w:r>
              <w:rPr>
                <w:b/>
                <w:bCs/>
              </w:rPr>
              <w:t xml:space="preserve">Postconditions 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F7FF7" w:rsidRDefault="00A40B09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Le joueur a fini de jouer et il a immunisé un joueur qu’il n’a pas immunisé la nuit dernière.</w:t>
            </w:r>
          </w:p>
        </w:tc>
      </w:tr>
      <w:tr w:rsidR="00EF7FF7" w:rsidTr="00EF7FF7">
        <w:trPr>
          <w:trHeight w:val="24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F7FF7" w:rsidRDefault="00EF7FF7">
            <w:pPr>
              <w:spacing w:after="0"/>
            </w:pPr>
            <w:r>
              <w:rPr>
                <w:b/>
                <w:bCs/>
              </w:rPr>
              <w:t>Déclencheur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F7FF7" w:rsidRDefault="00EF7FF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Serveur</w:t>
            </w:r>
          </w:p>
        </w:tc>
      </w:tr>
    </w:tbl>
    <w:p w:rsidR="00EF7FF7" w:rsidRDefault="00EF7FF7" w:rsidP="00EF7FF7"/>
    <w:tbl>
      <w:tblPr>
        <w:tblW w:w="9072" w:type="dxa"/>
        <w:tblInd w:w="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709"/>
        <w:gridCol w:w="6095"/>
      </w:tblGrid>
      <w:tr w:rsidR="00EF7FF7" w:rsidTr="00EF7FF7">
        <w:trPr>
          <w:trHeight w:val="26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F7FF7" w:rsidRDefault="00EF7FF7">
            <w:pPr>
              <w:spacing w:after="0"/>
            </w:pPr>
            <w:r>
              <w:rPr>
                <w:b/>
                <w:bCs/>
              </w:rPr>
              <w:t>Scénario nominal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F7FF7" w:rsidRDefault="00EF7FF7">
            <w:pPr>
              <w:spacing w:after="0"/>
            </w:pPr>
            <w:r>
              <w:rPr>
                <w:b/>
                <w:bCs/>
              </w:rPr>
              <w:t>Étape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F7FF7" w:rsidRDefault="00EF7FF7">
            <w:pPr>
              <w:spacing w:after="0"/>
            </w:pPr>
            <w:r>
              <w:rPr>
                <w:b/>
                <w:bCs/>
              </w:rPr>
              <w:t>Action</w:t>
            </w:r>
          </w:p>
        </w:tc>
      </w:tr>
      <w:tr w:rsidR="00EF7FF7" w:rsidTr="00EF7FF7">
        <w:trPr>
          <w:trHeight w:val="26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F7FF7" w:rsidRDefault="00EF7FF7">
            <w:pPr>
              <w:spacing w:after="0"/>
            </w:pPr>
            <w:r>
              <w:rPr>
                <w:b/>
                <w:bCs/>
              </w:rPr>
              <w:t> </w:t>
            </w:r>
          </w:p>
          <w:p w:rsidR="00EF7FF7" w:rsidRDefault="00EF7FF7">
            <w:pPr>
              <w:spacing w:after="0"/>
            </w:pPr>
            <w:r>
              <w:rPr>
                <w:b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F7FF7" w:rsidRDefault="00EF7FF7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1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F7FF7" w:rsidRDefault="00EF7FF7" w:rsidP="00A40B09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Une indication dans le chat indique au joueur qu</w:t>
            </w:r>
            <w:r w:rsidR="00A40B09">
              <w:rPr>
                <w:rFonts w:eastAsia="Times New Roman" w:cs="Arial"/>
                <w:lang w:val="fr-FR" w:eastAsia="fr-CA"/>
              </w:rPr>
              <w:t>e c’est à lui de jouer. Une fenêtre contenant la liste des joueurs vivant apparaît. Une indication dans le chat indique au joueur qu’il doit sélectionner un joueur à immuniser dans la nuit.</w:t>
            </w:r>
          </w:p>
        </w:tc>
      </w:tr>
      <w:tr w:rsidR="00EF7FF7" w:rsidTr="00EF7FF7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F7FF7" w:rsidRDefault="00EF7FF7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F7FF7" w:rsidRDefault="00EF7FF7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2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F7FF7" w:rsidRDefault="00EF7FF7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Le joueur clique sur un joueur dans la fenêtre contenant la liste des joueurs.</w:t>
            </w:r>
          </w:p>
        </w:tc>
      </w:tr>
      <w:tr w:rsidR="00EF7FF7" w:rsidTr="00EF7FF7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F7FF7" w:rsidRDefault="00EF7FF7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EF7FF7" w:rsidRDefault="00EF7FF7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bookmarkStart w:id="0" w:name="_GoBack"/>
            <w:bookmarkEnd w:id="0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EF7FF7" w:rsidRDefault="00EF7FF7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</w:p>
        </w:tc>
      </w:tr>
      <w:tr w:rsidR="00EF7FF7" w:rsidTr="00EF7FF7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F7FF7" w:rsidRDefault="00EF7FF7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EF7FF7" w:rsidRDefault="00EF7FF7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EF7FF7" w:rsidRDefault="00EF7FF7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EF7FF7" w:rsidTr="00EF7FF7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F7FF7" w:rsidRDefault="00EF7FF7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EF7FF7" w:rsidRDefault="00EF7FF7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EF7FF7" w:rsidRDefault="00EF7FF7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EF7FF7" w:rsidTr="00EF7FF7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F7FF7" w:rsidRDefault="00EF7FF7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EF7FF7" w:rsidRDefault="00EF7FF7">
            <w:pPr>
              <w:spacing w:after="0"/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EF7FF7" w:rsidRDefault="00EF7FF7">
            <w:pPr>
              <w:spacing w:after="0"/>
            </w:pPr>
          </w:p>
        </w:tc>
      </w:tr>
    </w:tbl>
    <w:p w:rsidR="00EF7FF7" w:rsidRDefault="00EF7FF7" w:rsidP="00EF7FF7"/>
    <w:tbl>
      <w:tblPr>
        <w:tblW w:w="9072" w:type="dxa"/>
        <w:tblInd w:w="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709"/>
        <w:gridCol w:w="6095"/>
      </w:tblGrid>
      <w:tr w:rsidR="00EF7FF7" w:rsidTr="00EF7FF7">
        <w:trPr>
          <w:trHeight w:val="26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F7FF7" w:rsidRDefault="00EF7FF7">
            <w:pPr>
              <w:spacing w:after="0"/>
            </w:pPr>
            <w:r>
              <w:rPr>
                <w:b/>
                <w:bCs/>
              </w:rPr>
              <w:t>Scénarios alternatifs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F7FF7" w:rsidRDefault="00EF7FF7">
            <w:pPr>
              <w:spacing w:after="0"/>
            </w:pPr>
            <w:r>
              <w:rPr>
                <w:b/>
                <w:bCs/>
              </w:rPr>
              <w:t>Étape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F7FF7" w:rsidRDefault="00EF7FF7">
            <w:pPr>
              <w:spacing w:after="0"/>
            </w:pPr>
            <w:r>
              <w:rPr>
                <w:b/>
                <w:bCs/>
              </w:rPr>
              <w:t>Actions</w:t>
            </w:r>
          </w:p>
        </w:tc>
      </w:tr>
      <w:tr w:rsidR="00EF7FF7" w:rsidTr="00EF7FF7">
        <w:trPr>
          <w:trHeight w:val="26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F7FF7" w:rsidRDefault="00EF7FF7">
            <w:pPr>
              <w:spacing w:after="0"/>
            </w:pPr>
            <w:r>
              <w:rPr>
                <w:b/>
                <w:bCs/>
              </w:rPr>
              <w:t> </w:t>
            </w:r>
          </w:p>
          <w:p w:rsidR="00EF7FF7" w:rsidRDefault="00EF7FF7">
            <w:pPr>
              <w:spacing w:after="0"/>
            </w:pPr>
            <w:r>
              <w:rPr>
                <w:b/>
                <w:bCs/>
              </w:rPr>
              <w:t> </w:t>
            </w:r>
          </w:p>
          <w:p w:rsidR="00EF7FF7" w:rsidRDefault="00EF7FF7">
            <w:pPr>
              <w:spacing w:after="0"/>
            </w:pPr>
            <w:r>
              <w:rPr>
                <w:b/>
                <w:bCs/>
              </w:rPr>
              <w:t> </w:t>
            </w:r>
          </w:p>
          <w:p w:rsidR="00EF7FF7" w:rsidRDefault="00EF7FF7">
            <w:pPr>
              <w:spacing w:after="0"/>
            </w:pPr>
            <w:r>
              <w:rPr>
                <w:b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EF7FF7" w:rsidRDefault="00EF7FF7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EF7FF7" w:rsidRDefault="00EF7FF7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EF7FF7" w:rsidTr="00EF7FF7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7FF7" w:rsidRDefault="00EF7FF7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EF7FF7" w:rsidRDefault="00EF7FF7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EF7FF7" w:rsidRDefault="00EF7FF7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EF7FF7" w:rsidTr="00EF7FF7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7FF7" w:rsidRDefault="00EF7FF7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EF7FF7" w:rsidRDefault="00EF7FF7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EF7FF7" w:rsidRDefault="00EF7FF7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EF7FF7" w:rsidTr="00EF7FF7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7FF7" w:rsidRDefault="00EF7FF7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EF7FF7" w:rsidRDefault="00EF7FF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EF7FF7" w:rsidRDefault="00EF7FF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EF7FF7" w:rsidTr="00EF7FF7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7FF7" w:rsidRDefault="00EF7FF7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EF7FF7" w:rsidRDefault="00EF7FF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EF7FF7" w:rsidRDefault="00EF7FF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</w:tbl>
    <w:p w:rsidR="00EF7FF7" w:rsidRDefault="00EF7FF7" w:rsidP="00EF7FF7">
      <w:pPr>
        <w:pStyle w:val="Titre1"/>
        <w:rPr>
          <w:rFonts w:eastAsia="Calibri"/>
        </w:rPr>
      </w:pPr>
    </w:p>
    <w:p w:rsidR="00EF7FF7" w:rsidRDefault="00EF7FF7" w:rsidP="00EF7FF7"/>
    <w:p w:rsidR="00670DB2" w:rsidRPr="00EF7FF7" w:rsidRDefault="00670DB2">
      <w:pPr>
        <w:rPr>
          <w:lang w:val="fr-FR"/>
        </w:rPr>
      </w:pPr>
    </w:p>
    <w:sectPr w:rsidR="00670DB2" w:rsidRPr="00EF7F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D3"/>
    <w:rsid w:val="000C70D3"/>
    <w:rsid w:val="00670DB2"/>
    <w:rsid w:val="00A40B09"/>
    <w:rsid w:val="00E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606A"/>
  <w15:chartTrackingRefBased/>
  <w15:docId w15:val="{EF0CD979-53BF-443D-894C-EA75115F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FF7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Titre1">
    <w:name w:val="heading 1"/>
    <w:basedOn w:val="Normal"/>
    <w:next w:val="Normal"/>
    <w:link w:val="Titre1Car"/>
    <w:uiPriority w:val="9"/>
    <w:qFormat/>
    <w:rsid w:val="00EF7FF7"/>
    <w:pPr>
      <w:outlineLvl w:val="0"/>
    </w:pPr>
    <w:rPr>
      <w:rFonts w:ascii="Tahoma" w:eastAsia="Times New Roman" w:hAnsi="Tahoma" w:cs="Tahoma"/>
      <w:b/>
      <w:noProof/>
      <w:color w:val="5B9BD5" w:themeColor="accent1"/>
      <w:sz w:val="72"/>
      <w:szCs w:val="72"/>
      <w:lang w:val="fr-CA"/>
      <w14:textFill>
        <w14:gradFill>
          <w14:gsLst>
            <w14:gs w14:pos="0">
              <w14:srgbClr w14:val="000000"/>
            </w14:gs>
            <w14:gs w14:pos="100000">
              <w14:srgbClr w14:val="00B0F0"/>
            </w14:gs>
          </w14:gsLst>
          <w14:lin w14:ang="0" w14:scaled="0"/>
        </w14:gradFill>
      </w14:textFill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F7FF7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noProof/>
      <w:color w:val="70AD47" w:themeColor="accent6"/>
      <w:sz w:val="40"/>
      <w:szCs w:val="4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7FF7"/>
    <w:rPr>
      <w:rFonts w:ascii="Tahoma" w:eastAsia="Times New Roman" w:hAnsi="Tahoma" w:cs="Tahoma"/>
      <w:b/>
      <w:noProof/>
      <w:color w:val="5B9BD5" w:themeColor="accent1"/>
      <w:sz w:val="72"/>
      <w:szCs w:val="72"/>
      <w14:textFill>
        <w14:gradFill>
          <w14:gsLst>
            <w14:gs w14:pos="0">
              <w14:srgbClr w14:val="000000"/>
            </w14:gs>
            <w14:gs w14:pos="100000">
              <w14:srgbClr w14:val="00B0F0"/>
            </w14:gs>
          </w14:gsLst>
          <w14:lin w14:ang="0" w14:scaled="0"/>
        </w14:gradFill>
      </w14:textFill>
    </w:rPr>
  </w:style>
  <w:style w:type="character" w:customStyle="1" w:styleId="Titre2Car">
    <w:name w:val="Titre 2 Car"/>
    <w:basedOn w:val="Policepardfaut"/>
    <w:link w:val="Titre2"/>
    <w:uiPriority w:val="9"/>
    <w:semiHidden/>
    <w:rsid w:val="00EF7FF7"/>
    <w:rPr>
      <w:rFonts w:ascii="Arial" w:eastAsiaTheme="majorEastAsia" w:hAnsi="Arial" w:cs="Arial"/>
      <w:b/>
      <w:bCs/>
      <w:noProof/>
      <w:color w:val="70AD47" w:themeColor="accent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3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3</cp:revision>
  <dcterms:created xsi:type="dcterms:W3CDTF">2018-01-26T19:15:00Z</dcterms:created>
  <dcterms:modified xsi:type="dcterms:W3CDTF">2018-01-26T19:18:00Z</dcterms:modified>
</cp:coreProperties>
</file>