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D4432" w14:textId="07FF66E3" w:rsidR="00C3466E" w:rsidRDefault="00515B7A" w:rsidP="00515B7A">
      <w:pPr>
        <w:pStyle w:val="Balk1"/>
      </w:pPr>
      <w:r>
        <w:t>SIMULATION RESULTS</w:t>
      </w:r>
    </w:p>
    <w:p w14:paraId="73D07318" w14:textId="54DA8BD8" w:rsidR="008B5AFA" w:rsidRDefault="00515B7A" w:rsidP="00515B7A">
      <w:pPr>
        <w:pStyle w:val="Balk2"/>
      </w:pPr>
      <w:r>
        <w:t>R</w:t>
      </w:r>
      <w:r w:rsidR="008B5AFA">
        <w:t>-</w:t>
      </w:r>
      <w:bookmarkStart w:id="0" w:name="_GoBack"/>
      <w:bookmarkEnd w:id="0"/>
      <w:r>
        <w:t>LOAD SIMULATI</w:t>
      </w:r>
      <w:r w:rsidR="008B5AFA">
        <w:t>O</w:t>
      </w:r>
      <w:r>
        <w:t>N RESULTS</w:t>
      </w:r>
    </w:p>
    <w:p w14:paraId="48C4207E" w14:textId="339EF2AC" w:rsidR="00515B7A" w:rsidRDefault="00515B7A" w:rsidP="00515B7A">
      <w:pPr>
        <w:pStyle w:val="Balk2"/>
      </w:pPr>
      <w:r>
        <w:rPr>
          <w:noProof/>
        </w:rPr>
        <w:drawing>
          <wp:inline distT="0" distB="0" distL="0" distR="0" wp14:anchorId="685AA604" wp14:editId="68C25EAC">
            <wp:extent cx="6412230" cy="4324350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0013" cy="432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BC6C" w14:textId="05C8811C" w:rsidR="00515B7A" w:rsidRDefault="00515B7A" w:rsidP="00515B7A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B5AFA">
        <w:rPr>
          <w:noProof/>
        </w:rPr>
        <w:t>1</w:t>
      </w:r>
      <w:r>
        <w:fldChar w:fldCharType="end"/>
      </w:r>
      <w:r>
        <w:t>. The circuit of AC to DC Motor Driver with R Load</w:t>
      </w:r>
    </w:p>
    <w:p w14:paraId="478C021A" w14:textId="1EDC4BEB" w:rsidR="00515B7A" w:rsidRDefault="00515B7A" w:rsidP="00515B7A">
      <w:r>
        <w:t>THD is equal to %204.</w:t>
      </w:r>
    </w:p>
    <w:p w14:paraId="1A467AD2" w14:textId="69887936" w:rsidR="00515B7A" w:rsidRDefault="00515B7A" w:rsidP="00515B7A">
      <w:r>
        <w:t>The output voltage and rectifier voltage of system different duty cycle</w:t>
      </w:r>
      <w:r w:rsidR="008B5AFA">
        <w:t>s</w:t>
      </w:r>
      <w:r>
        <w:t xml:space="preserve"> are shown as follows;</w:t>
      </w:r>
    </w:p>
    <w:p w14:paraId="3C85A013" w14:textId="77777777" w:rsidR="008B5AFA" w:rsidRDefault="00515B7A" w:rsidP="008B5AFA">
      <w:pPr>
        <w:keepNext/>
      </w:pPr>
      <w:r>
        <w:rPr>
          <w:noProof/>
        </w:rPr>
        <w:lastRenderedPageBreak/>
        <w:drawing>
          <wp:inline distT="0" distB="0" distL="0" distR="0" wp14:anchorId="4EDDC1F5" wp14:editId="6DD072A8">
            <wp:extent cx="5537200" cy="4524942"/>
            <wp:effectExtent l="0" t="0" r="635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00"/>
                    <a:stretch/>
                  </pic:blipFill>
                  <pic:spPr bwMode="auto">
                    <a:xfrm>
                      <a:off x="0" y="0"/>
                      <a:ext cx="5609042" cy="458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ACB3F" w14:textId="3956DC57" w:rsidR="008B5AFA" w:rsidRDefault="008B5AFA" w:rsidP="008B5AFA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.Output Voltage and Rectifier Voltages of R Load at %40 Duty Cycle</w:t>
      </w:r>
    </w:p>
    <w:p w14:paraId="37AEF2DF" w14:textId="77777777" w:rsidR="008B5AFA" w:rsidRDefault="00515B7A" w:rsidP="008B5AF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66A45E" wp14:editId="29F5555C">
            <wp:extent cx="6108700" cy="5568950"/>
            <wp:effectExtent l="0" t="0" r="635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55"/>
                    <a:stretch/>
                  </pic:blipFill>
                  <pic:spPr bwMode="auto">
                    <a:xfrm>
                      <a:off x="0" y="0"/>
                      <a:ext cx="6108700" cy="556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81A9F" w14:textId="0AA8B809" w:rsidR="008B5AFA" w:rsidRDefault="008B5AFA" w:rsidP="008B5AFA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 w:rsidRPr="00405969">
        <w:t>Output Voltage and Rectifier Voltages of R Load at %</w:t>
      </w:r>
      <w:r>
        <w:t>5</w:t>
      </w:r>
      <w:r w:rsidRPr="00405969">
        <w:t xml:space="preserve">0 </w:t>
      </w:r>
      <w:r>
        <w:t>D</w:t>
      </w:r>
      <w:r w:rsidRPr="00405969">
        <w:t>uty Cycle</w:t>
      </w:r>
    </w:p>
    <w:p w14:paraId="192273C8" w14:textId="77777777" w:rsidR="008B5AFA" w:rsidRDefault="00515B7A" w:rsidP="008B5AFA">
      <w:pPr>
        <w:keepNext/>
      </w:pPr>
      <w:r>
        <w:rPr>
          <w:noProof/>
        </w:rPr>
        <w:lastRenderedPageBreak/>
        <w:drawing>
          <wp:inline distT="0" distB="0" distL="0" distR="0" wp14:anchorId="78BC6989" wp14:editId="269A091A">
            <wp:extent cx="6235700" cy="55499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29"/>
                    <a:stretch/>
                  </pic:blipFill>
                  <pic:spPr bwMode="auto">
                    <a:xfrm>
                      <a:off x="0" y="0"/>
                      <a:ext cx="623570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E9DB0" w14:textId="2868755C" w:rsidR="00515B7A" w:rsidRPr="00515B7A" w:rsidRDefault="008B5AFA" w:rsidP="008B5AFA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 w:rsidRPr="003F60F1">
        <w:t>Output Voltage and Rectifier Voltages of R Load at %</w:t>
      </w:r>
      <w:r>
        <w:t>1</w:t>
      </w:r>
      <w:r w:rsidRPr="003F60F1">
        <w:t xml:space="preserve">0 </w:t>
      </w:r>
      <w:r>
        <w:t>D</w:t>
      </w:r>
      <w:r w:rsidRPr="003F60F1">
        <w:t>uty Cycle</w:t>
      </w:r>
    </w:p>
    <w:sectPr w:rsidR="00515B7A" w:rsidRPr="00515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8B"/>
    <w:rsid w:val="0001541A"/>
    <w:rsid w:val="003A4DA0"/>
    <w:rsid w:val="00515B7A"/>
    <w:rsid w:val="008B5AFA"/>
    <w:rsid w:val="008C1B4B"/>
    <w:rsid w:val="008D7A8B"/>
    <w:rsid w:val="00ED30EB"/>
    <w:rsid w:val="00FA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2190"/>
  <w15:chartTrackingRefBased/>
  <w15:docId w15:val="{27D626BF-3E9A-43C8-B2A0-06028DF1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515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15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15B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515B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ResimYazs">
    <w:name w:val="caption"/>
    <w:basedOn w:val="Normal"/>
    <w:next w:val="Normal"/>
    <w:uiPriority w:val="35"/>
    <w:unhideWhenUsed/>
    <w:qFormat/>
    <w:rsid w:val="00515B7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</dc:creator>
  <cp:keywords/>
  <dc:description/>
  <cp:lastModifiedBy>abdurrahman</cp:lastModifiedBy>
  <cp:revision>2</cp:revision>
  <dcterms:created xsi:type="dcterms:W3CDTF">2018-01-28T08:11:00Z</dcterms:created>
  <dcterms:modified xsi:type="dcterms:W3CDTF">2018-01-28T08:11:00Z</dcterms:modified>
</cp:coreProperties>
</file>