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84FB" w14:textId="77777777" w:rsidR="007644CE" w:rsidRDefault="007644CE" w:rsidP="007644CE">
      <w:pPr>
        <w:rPr>
          <w:b/>
          <w:bCs/>
        </w:rPr>
      </w:pPr>
    </w:p>
    <w:p w14:paraId="7BA31D16" w14:textId="77777777" w:rsidR="007644CE" w:rsidRDefault="007644CE" w:rsidP="007644CE">
      <w:pPr>
        <w:jc w:val="center"/>
        <w:rPr>
          <w:b/>
          <w:bCs/>
        </w:rPr>
      </w:pPr>
      <w:r>
        <w:rPr>
          <w:b/>
          <w:bCs/>
          <w:noProof/>
        </w:rPr>
        <w:drawing>
          <wp:inline distT="0" distB="0" distL="0" distR="0" wp14:anchorId="44F21FCC" wp14:editId="2EF7CFAC">
            <wp:extent cx="3766820" cy="3492500"/>
            <wp:effectExtent l="0" t="0" r="5080" b="0"/>
            <wp:docPr id="39776248" name="Resim 1" descr="daire, simge, sembol, amblem, ticari mark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248" name="Resim 1" descr="daire, simge, sembol, amblem, ticari marka içeren bir resim&#10;&#10;Yapay zeka tarafından oluşturulmuş içerik yanlış olabilir."/>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66820" cy="3492500"/>
                    </a:xfrm>
                    <a:prstGeom prst="rect">
                      <a:avLst/>
                    </a:prstGeom>
                  </pic:spPr>
                </pic:pic>
              </a:graphicData>
            </a:graphic>
          </wp:inline>
        </w:drawing>
      </w:r>
    </w:p>
    <w:p w14:paraId="7CC2DC58" w14:textId="77777777" w:rsidR="007644CE" w:rsidRDefault="007644CE" w:rsidP="007644CE">
      <w:pPr>
        <w:jc w:val="center"/>
        <w:rPr>
          <w:b/>
          <w:bCs/>
        </w:rPr>
      </w:pPr>
    </w:p>
    <w:p w14:paraId="49899388" w14:textId="77777777" w:rsidR="007644CE" w:rsidRDefault="007644CE" w:rsidP="007644CE">
      <w:pPr>
        <w:jc w:val="center"/>
        <w:rPr>
          <w:b/>
          <w:bCs/>
        </w:rPr>
      </w:pPr>
    </w:p>
    <w:p w14:paraId="5F53C99E" w14:textId="77777777" w:rsidR="007644CE" w:rsidRDefault="007644CE" w:rsidP="007644CE">
      <w:pPr>
        <w:jc w:val="center"/>
        <w:rPr>
          <w:b/>
          <w:bCs/>
        </w:rPr>
      </w:pPr>
    </w:p>
    <w:p w14:paraId="497C93BA" w14:textId="77777777" w:rsidR="007644CE" w:rsidRDefault="007644CE" w:rsidP="007644CE">
      <w:pPr>
        <w:jc w:val="center"/>
        <w:rPr>
          <w:b/>
          <w:bCs/>
        </w:rPr>
      </w:pPr>
      <w:r>
        <w:rPr>
          <w:b/>
          <w:bCs/>
        </w:rPr>
        <w:t>BMB609 PROJE YÖNETİMİ</w:t>
      </w:r>
    </w:p>
    <w:p w14:paraId="627AD31A" w14:textId="77777777" w:rsidR="007644CE" w:rsidRDefault="007644CE" w:rsidP="007644CE">
      <w:pPr>
        <w:jc w:val="center"/>
        <w:rPr>
          <w:b/>
          <w:bCs/>
        </w:rPr>
      </w:pPr>
      <w:r>
        <w:rPr>
          <w:b/>
          <w:bCs/>
        </w:rPr>
        <w:t>İBRAHİM MİRAÇ ELİGÜZEL</w:t>
      </w:r>
    </w:p>
    <w:p w14:paraId="5D61264A" w14:textId="77777777" w:rsidR="007644CE" w:rsidRDefault="007644CE" w:rsidP="007644CE">
      <w:pPr>
        <w:jc w:val="center"/>
        <w:rPr>
          <w:b/>
          <w:bCs/>
        </w:rPr>
      </w:pPr>
    </w:p>
    <w:p w14:paraId="65DDC4B8" w14:textId="77777777" w:rsidR="007644CE" w:rsidRDefault="007644CE" w:rsidP="007644CE">
      <w:pPr>
        <w:jc w:val="center"/>
        <w:rPr>
          <w:b/>
          <w:bCs/>
        </w:rPr>
      </w:pPr>
    </w:p>
    <w:p w14:paraId="7A35BF52" w14:textId="77777777" w:rsidR="007644CE" w:rsidRDefault="007644CE" w:rsidP="007644CE">
      <w:pPr>
        <w:jc w:val="center"/>
        <w:rPr>
          <w:b/>
          <w:bCs/>
        </w:rPr>
      </w:pPr>
      <w:r>
        <w:rPr>
          <w:b/>
          <w:bCs/>
        </w:rPr>
        <w:t>BLUETOOTH KONTOLLÜ UZAKTAN ARABA</w:t>
      </w:r>
    </w:p>
    <w:p w14:paraId="56ED03C4" w14:textId="77777777" w:rsidR="007644CE" w:rsidRDefault="007644CE" w:rsidP="007644CE">
      <w:pPr>
        <w:jc w:val="center"/>
        <w:rPr>
          <w:b/>
          <w:bCs/>
        </w:rPr>
      </w:pPr>
    </w:p>
    <w:p w14:paraId="6B5B0C28" w14:textId="77777777" w:rsidR="007644CE" w:rsidRDefault="007644CE" w:rsidP="007644CE">
      <w:pPr>
        <w:jc w:val="center"/>
        <w:rPr>
          <w:b/>
          <w:bCs/>
        </w:rPr>
      </w:pPr>
      <w:r>
        <w:rPr>
          <w:b/>
          <w:bCs/>
        </w:rPr>
        <w:t>YUSUF DEMİR</w:t>
      </w:r>
    </w:p>
    <w:p w14:paraId="3960F685" w14:textId="77777777" w:rsidR="004455DC" w:rsidRDefault="007644CE" w:rsidP="007644CE">
      <w:pPr>
        <w:jc w:val="center"/>
        <w:rPr>
          <w:b/>
          <w:bCs/>
        </w:rPr>
      </w:pPr>
      <w:r>
        <w:rPr>
          <w:b/>
          <w:bCs/>
        </w:rPr>
        <w:t>240007104</w:t>
      </w:r>
    </w:p>
    <w:p w14:paraId="19FE5049" w14:textId="208C2565" w:rsidR="004455DC" w:rsidRDefault="004455DC" w:rsidP="007644CE">
      <w:pPr>
        <w:jc w:val="center"/>
        <w:rPr>
          <w:b/>
          <w:bCs/>
        </w:rPr>
      </w:pPr>
      <w:r>
        <w:rPr>
          <w:b/>
          <w:bCs/>
        </w:rPr>
        <w:t>Meryem İlayda Çifci</w:t>
      </w:r>
    </w:p>
    <w:p w14:paraId="662AB90C" w14:textId="6FA265BE" w:rsidR="007644CE" w:rsidRDefault="004455DC" w:rsidP="007644CE">
      <w:pPr>
        <w:jc w:val="center"/>
        <w:rPr>
          <w:b/>
          <w:bCs/>
        </w:rPr>
      </w:pPr>
      <w:r>
        <w:rPr>
          <w:b/>
          <w:bCs/>
        </w:rPr>
        <w:t>240007113</w:t>
      </w:r>
      <w:r w:rsidR="007644CE">
        <w:rPr>
          <w:b/>
          <w:bCs/>
        </w:rPr>
        <w:br w:type="page"/>
      </w:r>
    </w:p>
    <w:p w14:paraId="727F1D84" w14:textId="7444F6B2" w:rsidR="007644CE" w:rsidRPr="007644CE" w:rsidRDefault="007644CE" w:rsidP="007644CE">
      <w:pPr>
        <w:rPr>
          <w:b/>
          <w:bCs/>
        </w:rPr>
      </w:pPr>
      <w:r w:rsidRPr="007644CE">
        <w:rPr>
          <w:b/>
          <w:bCs/>
        </w:rPr>
        <w:lastRenderedPageBreak/>
        <w:t>Proje Planı: Bluetooth Kontrollü Uzaktan Araba</w:t>
      </w:r>
    </w:p>
    <w:p w14:paraId="119C4C37" w14:textId="77777777" w:rsidR="007644CE" w:rsidRPr="007644CE" w:rsidRDefault="007644CE" w:rsidP="007644CE">
      <w:pPr>
        <w:rPr>
          <w:b/>
          <w:bCs/>
        </w:rPr>
      </w:pPr>
      <w:r w:rsidRPr="007644CE">
        <w:rPr>
          <w:b/>
          <w:bCs/>
        </w:rPr>
        <w:t>1. Proje ve Organizasyon Özeti</w:t>
      </w:r>
    </w:p>
    <w:p w14:paraId="342485D1" w14:textId="77777777" w:rsidR="007644CE" w:rsidRPr="007644CE" w:rsidRDefault="007644CE" w:rsidP="007644CE">
      <w:pPr>
        <w:rPr>
          <w:b/>
          <w:bCs/>
        </w:rPr>
      </w:pPr>
      <w:r w:rsidRPr="007644CE">
        <w:rPr>
          <w:b/>
          <w:bCs/>
        </w:rPr>
        <w:t>1.1 Özet / Proje Belgesi</w:t>
      </w:r>
    </w:p>
    <w:p w14:paraId="782E605D" w14:textId="77777777" w:rsidR="007644CE" w:rsidRPr="007644CE" w:rsidRDefault="007644CE" w:rsidP="007644CE">
      <w:pPr>
        <w:rPr>
          <w:b/>
          <w:bCs/>
        </w:rPr>
      </w:pPr>
      <w:r w:rsidRPr="007644CE">
        <w:rPr>
          <w:b/>
          <w:bCs/>
        </w:rPr>
        <w:t>1.1.1 Misyonun belirlenmesi</w:t>
      </w:r>
    </w:p>
    <w:p w14:paraId="2633CDE4" w14:textId="77777777" w:rsidR="007644CE" w:rsidRPr="007644CE" w:rsidRDefault="007644CE" w:rsidP="007644CE">
      <w:r w:rsidRPr="007644CE">
        <w:t>Bu projenin misyonu, kullanıcının bir mobil cihaz üzerinden Bluetooth bağlantısıyla kablosuz olarak kontrol edebileceği, tekerlekli bir prototip araç geliştirmektir. Proje, uzaktan kontrol sistemlerinin temel prensiplerini uygulamalı olarak gerçekleştirmeyi amaçlamaktadır.</w:t>
      </w:r>
    </w:p>
    <w:p w14:paraId="2C6E7248" w14:textId="77777777" w:rsidR="007644CE" w:rsidRPr="007644CE" w:rsidRDefault="007644CE" w:rsidP="007644CE">
      <w:pPr>
        <w:rPr>
          <w:b/>
          <w:bCs/>
        </w:rPr>
      </w:pPr>
      <w:r w:rsidRPr="007644CE">
        <w:rPr>
          <w:b/>
          <w:bCs/>
        </w:rPr>
        <w:t>1.1.2 Hedefler ve kısıtlamaların tanımlanması</w:t>
      </w:r>
    </w:p>
    <w:p w14:paraId="2422EE74" w14:textId="77777777" w:rsidR="007644CE" w:rsidRPr="007644CE" w:rsidRDefault="007644CE" w:rsidP="007644CE">
      <w:r w:rsidRPr="007644CE">
        <w:t>Projenin ana hedefleri şunlardır:</w:t>
      </w:r>
    </w:p>
    <w:p w14:paraId="6B2297C1" w14:textId="77777777" w:rsidR="007644CE" w:rsidRPr="007644CE" w:rsidRDefault="007644CE" w:rsidP="007644CE">
      <w:pPr>
        <w:numPr>
          <w:ilvl w:val="0"/>
          <w:numId w:val="1"/>
        </w:numPr>
      </w:pPr>
      <w:r w:rsidRPr="007644CE">
        <w:t>Bluetooth üzerinden en az 10 metre menzilde kesintisiz kontrol sağlamak</w:t>
      </w:r>
    </w:p>
    <w:p w14:paraId="2924A91F" w14:textId="77777777" w:rsidR="007644CE" w:rsidRPr="007644CE" w:rsidRDefault="007644CE" w:rsidP="007644CE">
      <w:pPr>
        <w:numPr>
          <w:ilvl w:val="0"/>
          <w:numId w:val="1"/>
        </w:numPr>
      </w:pPr>
      <w:r w:rsidRPr="007644CE">
        <w:t>Mobil uygulama ile aracın ileri-geri hareket ve sağa-sola dönüş işlevlerini gerçekleştirmek</w:t>
      </w:r>
    </w:p>
    <w:p w14:paraId="7E78D436" w14:textId="77777777" w:rsidR="007644CE" w:rsidRPr="007644CE" w:rsidRDefault="007644CE" w:rsidP="007644CE">
      <w:pPr>
        <w:numPr>
          <w:ilvl w:val="0"/>
          <w:numId w:val="1"/>
        </w:numPr>
      </w:pPr>
      <w:r w:rsidRPr="007644CE">
        <w:t>Düşük maliyetli bileşenlerle çalışan bir prototip ortaya koymak</w:t>
      </w:r>
    </w:p>
    <w:p w14:paraId="7C722688" w14:textId="77777777" w:rsidR="007644CE" w:rsidRPr="007644CE" w:rsidRDefault="007644CE" w:rsidP="007644CE">
      <w:r w:rsidRPr="007644CE">
        <w:t>Proje kapsamındaki temel kısıtlamalar:</w:t>
      </w:r>
    </w:p>
    <w:p w14:paraId="423D2678" w14:textId="77777777" w:rsidR="007644CE" w:rsidRPr="007644CE" w:rsidRDefault="007644CE" w:rsidP="007644CE">
      <w:pPr>
        <w:numPr>
          <w:ilvl w:val="0"/>
          <w:numId w:val="2"/>
        </w:numPr>
      </w:pPr>
      <w:r w:rsidRPr="007644CE">
        <w:t>Toplam bütçe: 3500 TL ile sınırlıdır</w:t>
      </w:r>
    </w:p>
    <w:p w14:paraId="3EF99532" w14:textId="77777777" w:rsidR="007644CE" w:rsidRPr="007644CE" w:rsidRDefault="007644CE" w:rsidP="007644CE">
      <w:pPr>
        <w:numPr>
          <w:ilvl w:val="0"/>
          <w:numId w:val="2"/>
        </w:numPr>
      </w:pPr>
      <w:r w:rsidRPr="007644CE">
        <w:t>Süre: 8 hafta içerisinde tamamlanmalıdır</w:t>
      </w:r>
    </w:p>
    <w:p w14:paraId="07DD8392" w14:textId="77777777" w:rsidR="007644CE" w:rsidRPr="007644CE" w:rsidRDefault="007644CE" w:rsidP="007644CE">
      <w:pPr>
        <w:numPr>
          <w:ilvl w:val="0"/>
          <w:numId w:val="2"/>
        </w:numPr>
      </w:pPr>
      <w:r w:rsidRPr="007644CE">
        <w:t>Teknik kısıt: Bluetooth modülü maksimum 10 metre menzil sunmaktadır</w:t>
      </w:r>
    </w:p>
    <w:p w14:paraId="580D3ACD" w14:textId="77777777" w:rsidR="007644CE" w:rsidRPr="007644CE" w:rsidRDefault="007644CE" w:rsidP="007644CE">
      <w:pPr>
        <w:numPr>
          <w:ilvl w:val="0"/>
          <w:numId w:val="2"/>
        </w:numPr>
      </w:pPr>
      <w:r w:rsidRPr="007644CE">
        <w:t>Kaynak kısıtı: Proje tek kişi tarafından yürütülecektir</w:t>
      </w:r>
    </w:p>
    <w:p w14:paraId="0E959E3F" w14:textId="77777777" w:rsidR="007644CE" w:rsidRPr="007644CE" w:rsidRDefault="007644CE" w:rsidP="007644CE">
      <w:pPr>
        <w:rPr>
          <w:b/>
          <w:bCs/>
        </w:rPr>
      </w:pPr>
      <w:r w:rsidRPr="007644CE">
        <w:rPr>
          <w:b/>
          <w:bCs/>
        </w:rPr>
        <w:t>1.1.3 Nihai ürün/hizmetin kesin özelliklerinin belirlenmesi</w:t>
      </w:r>
    </w:p>
    <w:p w14:paraId="1CE48D36" w14:textId="77777777" w:rsidR="007644CE" w:rsidRPr="007644CE" w:rsidRDefault="007644CE" w:rsidP="007644CE">
      <w:r w:rsidRPr="007644CE">
        <w:t>Nihai ürünün kesin özellikleri şu şekilde belirlenmiştir:</w:t>
      </w:r>
    </w:p>
    <w:p w14:paraId="070A1E8C" w14:textId="77777777" w:rsidR="007644CE" w:rsidRPr="007644CE" w:rsidRDefault="007644CE" w:rsidP="007644CE">
      <w:pPr>
        <w:numPr>
          <w:ilvl w:val="0"/>
          <w:numId w:val="3"/>
        </w:numPr>
      </w:pPr>
      <w:r w:rsidRPr="007644CE">
        <w:t>Arduino tabanlı kontrol sistemi</w:t>
      </w:r>
    </w:p>
    <w:p w14:paraId="2A4290BD" w14:textId="77777777" w:rsidR="007644CE" w:rsidRPr="007644CE" w:rsidRDefault="007644CE" w:rsidP="007644CE">
      <w:pPr>
        <w:numPr>
          <w:ilvl w:val="0"/>
          <w:numId w:val="3"/>
        </w:numPr>
      </w:pPr>
      <w:r w:rsidRPr="007644CE">
        <w:t>HC-05 veya HC-06 Bluetooth modülü ile iletişim</w:t>
      </w:r>
    </w:p>
    <w:p w14:paraId="56B77F1F" w14:textId="77777777" w:rsidR="007644CE" w:rsidRPr="007644CE" w:rsidRDefault="007644CE" w:rsidP="007644CE">
      <w:pPr>
        <w:numPr>
          <w:ilvl w:val="0"/>
          <w:numId w:val="3"/>
        </w:numPr>
      </w:pPr>
      <w:r w:rsidRPr="007644CE">
        <w:t>Android/iOS uyumlu mobil uygulama arayüzü</w:t>
      </w:r>
    </w:p>
    <w:p w14:paraId="5894A7A5" w14:textId="77777777" w:rsidR="007644CE" w:rsidRPr="007644CE" w:rsidRDefault="007644CE" w:rsidP="007644CE">
      <w:pPr>
        <w:numPr>
          <w:ilvl w:val="0"/>
          <w:numId w:val="3"/>
        </w:numPr>
      </w:pPr>
      <w:r w:rsidRPr="007644CE">
        <w:t>4 tekerlekli veya 2 motorlu diferansiyel sürüş sistemi</w:t>
      </w:r>
    </w:p>
    <w:p w14:paraId="59F0478C" w14:textId="77777777" w:rsidR="007644CE" w:rsidRPr="007644CE" w:rsidRDefault="007644CE" w:rsidP="007644CE">
      <w:pPr>
        <w:numPr>
          <w:ilvl w:val="0"/>
          <w:numId w:val="3"/>
        </w:numPr>
      </w:pPr>
      <w:r w:rsidRPr="007644CE">
        <w:t>İleri, geri, sağa dön, sola dön, dur komutları</w:t>
      </w:r>
    </w:p>
    <w:p w14:paraId="71F5A132" w14:textId="77777777" w:rsidR="007644CE" w:rsidRPr="007644CE" w:rsidRDefault="007644CE" w:rsidP="007644CE">
      <w:pPr>
        <w:numPr>
          <w:ilvl w:val="0"/>
          <w:numId w:val="3"/>
        </w:numPr>
      </w:pPr>
      <w:r w:rsidRPr="007644CE">
        <w:t>Şarj edilebilir pil ile güç kaynağı</w:t>
      </w:r>
    </w:p>
    <w:p w14:paraId="7735E51C" w14:textId="77777777" w:rsidR="007644CE" w:rsidRPr="007644CE" w:rsidRDefault="007644CE" w:rsidP="007644CE">
      <w:pPr>
        <w:numPr>
          <w:ilvl w:val="0"/>
          <w:numId w:val="3"/>
        </w:numPr>
      </w:pPr>
      <w:r w:rsidRPr="007644CE">
        <w:t>Modüler gövde yapısı</w:t>
      </w:r>
    </w:p>
    <w:p w14:paraId="69A35D3A" w14:textId="77777777" w:rsidR="007644CE" w:rsidRPr="007644CE" w:rsidRDefault="007644CE" w:rsidP="007644CE">
      <w:pPr>
        <w:rPr>
          <w:b/>
          <w:bCs/>
        </w:rPr>
      </w:pPr>
      <w:r w:rsidRPr="007644CE">
        <w:rPr>
          <w:b/>
          <w:bCs/>
        </w:rPr>
        <w:t>1.1.4 Proje ekibinin bileşiminin belirlenmesi</w:t>
      </w:r>
    </w:p>
    <w:p w14:paraId="3B3C763A" w14:textId="77777777" w:rsidR="007644CE" w:rsidRPr="007644CE" w:rsidRDefault="007644CE" w:rsidP="007644CE">
      <w:r w:rsidRPr="007644CE">
        <w:lastRenderedPageBreak/>
        <w:t>Proje tek kişi tarafından yürütüleceğinden, tüm görevler proje sahibi tarafından gerçekleştirilecektir. Proje sahibi; donanım montajı, yazılım geliştirme, entegrasyon ve test süreçlerinin tamamından sorumludur.</w:t>
      </w:r>
    </w:p>
    <w:p w14:paraId="19906816" w14:textId="77777777" w:rsidR="007644CE" w:rsidRPr="007644CE" w:rsidRDefault="00691E10" w:rsidP="007644CE">
      <w:r>
        <w:rPr>
          <w:noProof/>
        </w:rPr>
        <w:pict w14:anchorId="2DE1DAF5">
          <v:rect id="_x0000_i1026" alt="" style="width:453.6pt;height:.05pt;mso-width-percent:0;mso-height-percent:0;mso-width-percent:0;mso-height-percent:0" o:hralign="center" o:hrstd="t" o:hr="t" fillcolor="#a0a0a0" stroked="f"/>
        </w:pict>
      </w:r>
    </w:p>
    <w:p w14:paraId="53F5E5BD" w14:textId="77777777" w:rsidR="007644CE" w:rsidRPr="007644CE" w:rsidRDefault="007644CE" w:rsidP="007644CE">
      <w:pPr>
        <w:rPr>
          <w:b/>
          <w:bCs/>
        </w:rPr>
      </w:pPr>
      <w:r w:rsidRPr="007644CE">
        <w:rPr>
          <w:b/>
          <w:bCs/>
        </w:rPr>
        <w:t>1.2 İş Kırılımı Yapısının (WBS) Belirlenmesi</w:t>
      </w:r>
    </w:p>
    <w:p w14:paraId="1B7B6405" w14:textId="77777777" w:rsidR="007644CE" w:rsidRPr="007644CE" w:rsidRDefault="007644CE" w:rsidP="007644CE">
      <w:pPr>
        <w:rPr>
          <w:b/>
          <w:bCs/>
        </w:rPr>
      </w:pPr>
      <w:r w:rsidRPr="007644CE">
        <w:rPr>
          <w:b/>
          <w:bCs/>
        </w:rPr>
        <w:t>1.2.1 Belirli görevlerin ve iş paketlerinin tespiti</w:t>
      </w:r>
    </w:p>
    <w:p w14:paraId="67B8DDEB" w14:textId="77777777" w:rsidR="007644CE" w:rsidRPr="007644CE" w:rsidRDefault="007644CE" w:rsidP="007644CE">
      <w:r w:rsidRPr="007644CE">
        <w:t>Proje kapsamında aşağıdaki ana görevler ve iş paketleri tespit edilmiştir:</w:t>
      </w:r>
    </w:p>
    <w:p w14:paraId="3A2672DD" w14:textId="77777777" w:rsidR="007644CE" w:rsidRPr="007644CE" w:rsidRDefault="007644CE" w:rsidP="007644CE">
      <w:pPr>
        <w:numPr>
          <w:ilvl w:val="0"/>
          <w:numId w:val="4"/>
        </w:numPr>
      </w:pPr>
      <w:r w:rsidRPr="007644CE">
        <w:t>Malzeme temini ve tedarik</w:t>
      </w:r>
    </w:p>
    <w:p w14:paraId="701150BD" w14:textId="77777777" w:rsidR="007644CE" w:rsidRPr="007644CE" w:rsidRDefault="007644CE" w:rsidP="007644CE">
      <w:pPr>
        <w:numPr>
          <w:ilvl w:val="0"/>
          <w:numId w:val="4"/>
        </w:numPr>
      </w:pPr>
      <w:r w:rsidRPr="007644CE">
        <w:t>Şasi montajı ve motor bağlantıları</w:t>
      </w:r>
    </w:p>
    <w:p w14:paraId="6353554C" w14:textId="77777777" w:rsidR="007644CE" w:rsidRPr="007644CE" w:rsidRDefault="007644CE" w:rsidP="007644CE">
      <w:pPr>
        <w:numPr>
          <w:ilvl w:val="0"/>
          <w:numId w:val="4"/>
        </w:numPr>
      </w:pPr>
      <w:r w:rsidRPr="007644CE">
        <w:t>Bluetooth haberleşme protokolü kurulumu</w:t>
      </w:r>
    </w:p>
    <w:p w14:paraId="0EFC415E" w14:textId="77777777" w:rsidR="007644CE" w:rsidRPr="007644CE" w:rsidRDefault="007644CE" w:rsidP="007644CE">
      <w:pPr>
        <w:numPr>
          <w:ilvl w:val="0"/>
          <w:numId w:val="4"/>
        </w:numPr>
      </w:pPr>
      <w:r w:rsidRPr="007644CE">
        <w:t>Motor kontrol kodlarının yazılması</w:t>
      </w:r>
    </w:p>
    <w:p w14:paraId="7E64772E" w14:textId="77777777" w:rsidR="007644CE" w:rsidRPr="007644CE" w:rsidRDefault="007644CE" w:rsidP="007644CE">
      <w:pPr>
        <w:numPr>
          <w:ilvl w:val="0"/>
          <w:numId w:val="4"/>
        </w:numPr>
      </w:pPr>
      <w:r w:rsidRPr="007644CE">
        <w:t>Mobil uygulama arayüzü geliştirme</w:t>
      </w:r>
    </w:p>
    <w:p w14:paraId="6F3D1D37" w14:textId="77777777" w:rsidR="007644CE" w:rsidRPr="007644CE" w:rsidRDefault="007644CE" w:rsidP="007644CE">
      <w:pPr>
        <w:numPr>
          <w:ilvl w:val="0"/>
          <w:numId w:val="4"/>
        </w:numPr>
      </w:pPr>
      <w:r w:rsidRPr="007644CE">
        <w:t>Donanım-yazılım entegrasyonu</w:t>
      </w:r>
    </w:p>
    <w:p w14:paraId="1696AA6A" w14:textId="77777777" w:rsidR="007644CE" w:rsidRPr="007644CE" w:rsidRDefault="007644CE" w:rsidP="007644CE">
      <w:pPr>
        <w:numPr>
          <w:ilvl w:val="0"/>
          <w:numId w:val="4"/>
        </w:numPr>
      </w:pPr>
      <w:r w:rsidRPr="007644CE">
        <w:t>Test ve iyileştirme</w:t>
      </w:r>
    </w:p>
    <w:p w14:paraId="2D14597C" w14:textId="77777777" w:rsidR="007644CE" w:rsidRPr="007644CE" w:rsidRDefault="007644CE" w:rsidP="007644CE">
      <w:pPr>
        <w:rPr>
          <w:b/>
          <w:bCs/>
        </w:rPr>
      </w:pPr>
      <w:r w:rsidRPr="007644CE">
        <w:rPr>
          <w:b/>
          <w:bCs/>
        </w:rPr>
        <w:t>1.2.2 Her görev için sorumlu kişilerin belirlenmesi</w:t>
      </w:r>
    </w:p>
    <w:p w14:paraId="00B9ADA3" w14:textId="078C8DB9" w:rsidR="007644CE" w:rsidRPr="007644CE" w:rsidRDefault="007644CE" w:rsidP="007644CE">
      <w:r w:rsidRPr="007644CE">
        <w:t xml:space="preserve">Proje </w:t>
      </w:r>
      <w:r w:rsidR="004455DC">
        <w:t>iki</w:t>
      </w:r>
      <w:r w:rsidRPr="007644CE">
        <w:t xml:space="preserve"> kişi tarafından yürütüldüğü için tüm görevlerin sorumlusu </w:t>
      </w:r>
      <w:r w:rsidR="004455DC">
        <w:t>iki kişidir.</w:t>
      </w:r>
    </w:p>
    <w:tbl>
      <w:tblPr>
        <w:tblW w:w="11280" w:type="dxa"/>
        <w:tblCellMar>
          <w:top w:w="15" w:type="dxa"/>
          <w:left w:w="15" w:type="dxa"/>
          <w:bottom w:w="15" w:type="dxa"/>
          <w:right w:w="15" w:type="dxa"/>
        </w:tblCellMar>
        <w:tblLook w:val="04A0" w:firstRow="1" w:lastRow="0" w:firstColumn="1" w:lastColumn="0" w:noHBand="0" w:noVBand="1"/>
      </w:tblPr>
      <w:tblGrid>
        <w:gridCol w:w="1750"/>
        <w:gridCol w:w="6912"/>
        <w:gridCol w:w="2618"/>
      </w:tblGrid>
      <w:tr w:rsidR="007644CE" w:rsidRPr="007644CE" w14:paraId="7CCE5F83" w14:textId="77777777">
        <w:trPr>
          <w:tblHeader/>
        </w:trPr>
        <w:tc>
          <w:tcPr>
            <w:tcW w:w="0" w:type="auto"/>
            <w:tcBorders>
              <w:top w:val="nil"/>
            </w:tcBorders>
            <w:tcMar>
              <w:top w:w="150" w:type="dxa"/>
              <w:left w:w="0" w:type="dxa"/>
              <w:bottom w:w="150" w:type="dxa"/>
              <w:right w:w="240" w:type="dxa"/>
            </w:tcMar>
            <w:vAlign w:val="center"/>
            <w:hideMark/>
          </w:tcPr>
          <w:p w14:paraId="6E46F38B" w14:textId="77777777" w:rsidR="007644CE" w:rsidRPr="007644CE" w:rsidRDefault="007644CE" w:rsidP="007644CE">
            <w:pPr>
              <w:rPr>
                <w:b/>
                <w:bCs/>
              </w:rPr>
            </w:pPr>
            <w:r w:rsidRPr="007644CE">
              <w:rPr>
                <w:b/>
                <w:bCs/>
              </w:rPr>
              <w:t>Görev No</w:t>
            </w:r>
          </w:p>
        </w:tc>
        <w:tc>
          <w:tcPr>
            <w:tcW w:w="0" w:type="auto"/>
            <w:tcBorders>
              <w:top w:val="nil"/>
            </w:tcBorders>
            <w:tcMar>
              <w:top w:w="150" w:type="dxa"/>
              <w:left w:w="240" w:type="dxa"/>
              <w:bottom w:w="150" w:type="dxa"/>
              <w:right w:w="240" w:type="dxa"/>
            </w:tcMar>
            <w:vAlign w:val="center"/>
            <w:hideMark/>
          </w:tcPr>
          <w:p w14:paraId="32FA1794" w14:textId="77777777" w:rsidR="007644CE" w:rsidRPr="007644CE" w:rsidRDefault="007644CE" w:rsidP="007644CE">
            <w:pPr>
              <w:rPr>
                <w:b/>
                <w:bCs/>
              </w:rPr>
            </w:pPr>
            <w:r w:rsidRPr="007644CE">
              <w:rPr>
                <w:b/>
                <w:bCs/>
              </w:rPr>
              <w:t>Görev / İş Paketi</w:t>
            </w:r>
          </w:p>
        </w:tc>
        <w:tc>
          <w:tcPr>
            <w:tcW w:w="0" w:type="auto"/>
            <w:tcBorders>
              <w:top w:val="nil"/>
            </w:tcBorders>
            <w:tcMar>
              <w:top w:w="150" w:type="dxa"/>
              <w:left w:w="240" w:type="dxa"/>
              <w:bottom w:w="150" w:type="dxa"/>
              <w:right w:w="240" w:type="dxa"/>
            </w:tcMar>
            <w:vAlign w:val="center"/>
            <w:hideMark/>
          </w:tcPr>
          <w:p w14:paraId="3F67665A" w14:textId="77777777" w:rsidR="007644CE" w:rsidRPr="007644CE" w:rsidRDefault="007644CE" w:rsidP="007644CE">
            <w:pPr>
              <w:rPr>
                <w:b/>
                <w:bCs/>
              </w:rPr>
            </w:pPr>
            <w:r w:rsidRPr="007644CE">
              <w:rPr>
                <w:b/>
                <w:bCs/>
              </w:rPr>
              <w:t>Sorumlu Kişi</w:t>
            </w:r>
          </w:p>
        </w:tc>
      </w:tr>
      <w:tr w:rsidR="007644CE" w:rsidRPr="007644CE" w14:paraId="6F158DB6" w14:textId="77777777">
        <w:tc>
          <w:tcPr>
            <w:tcW w:w="0" w:type="auto"/>
            <w:tcMar>
              <w:top w:w="150" w:type="dxa"/>
              <w:left w:w="0" w:type="dxa"/>
              <w:bottom w:w="150" w:type="dxa"/>
              <w:right w:w="240" w:type="dxa"/>
            </w:tcMar>
            <w:vAlign w:val="center"/>
            <w:hideMark/>
          </w:tcPr>
          <w:p w14:paraId="1433161C" w14:textId="77777777" w:rsidR="007644CE" w:rsidRPr="007644CE" w:rsidRDefault="007644CE" w:rsidP="007644CE">
            <w:r w:rsidRPr="007644CE">
              <w:t>1</w:t>
            </w:r>
          </w:p>
        </w:tc>
        <w:tc>
          <w:tcPr>
            <w:tcW w:w="0" w:type="auto"/>
            <w:tcMar>
              <w:top w:w="150" w:type="dxa"/>
              <w:left w:w="240" w:type="dxa"/>
              <w:bottom w:w="150" w:type="dxa"/>
              <w:right w:w="240" w:type="dxa"/>
            </w:tcMar>
            <w:vAlign w:val="center"/>
            <w:hideMark/>
          </w:tcPr>
          <w:p w14:paraId="06E3EAD8" w14:textId="77777777" w:rsidR="007644CE" w:rsidRPr="007644CE" w:rsidRDefault="007644CE" w:rsidP="007644CE">
            <w:r w:rsidRPr="007644CE">
              <w:t>Malzeme Temini ve Tedarik</w:t>
            </w:r>
          </w:p>
        </w:tc>
        <w:tc>
          <w:tcPr>
            <w:tcW w:w="0" w:type="auto"/>
            <w:tcMar>
              <w:top w:w="150" w:type="dxa"/>
              <w:left w:w="240" w:type="dxa"/>
              <w:bottom w:w="150" w:type="dxa"/>
              <w:right w:w="0" w:type="dxa"/>
            </w:tcMar>
            <w:vAlign w:val="center"/>
            <w:hideMark/>
          </w:tcPr>
          <w:p w14:paraId="70B51C8F" w14:textId="1D92160F" w:rsidR="007644CE" w:rsidRPr="007644CE" w:rsidRDefault="004455DC" w:rsidP="007644CE">
            <w:r>
              <w:t>Yusuf</w:t>
            </w:r>
          </w:p>
        </w:tc>
      </w:tr>
      <w:tr w:rsidR="007644CE" w:rsidRPr="007644CE" w14:paraId="27A3EC61" w14:textId="77777777">
        <w:tc>
          <w:tcPr>
            <w:tcW w:w="0" w:type="auto"/>
            <w:tcMar>
              <w:top w:w="150" w:type="dxa"/>
              <w:left w:w="0" w:type="dxa"/>
              <w:bottom w:w="150" w:type="dxa"/>
              <w:right w:w="240" w:type="dxa"/>
            </w:tcMar>
            <w:vAlign w:val="center"/>
            <w:hideMark/>
          </w:tcPr>
          <w:p w14:paraId="28EA7162" w14:textId="77777777" w:rsidR="007644CE" w:rsidRPr="007644CE" w:rsidRDefault="007644CE" w:rsidP="007644CE">
            <w:r w:rsidRPr="007644CE">
              <w:t>2</w:t>
            </w:r>
          </w:p>
        </w:tc>
        <w:tc>
          <w:tcPr>
            <w:tcW w:w="0" w:type="auto"/>
            <w:tcMar>
              <w:top w:w="150" w:type="dxa"/>
              <w:left w:w="240" w:type="dxa"/>
              <w:bottom w:w="150" w:type="dxa"/>
              <w:right w:w="240" w:type="dxa"/>
            </w:tcMar>
            <w:vAlign w:val="center"/>
            <w:hideMark/>
          </w:tcPr>
          <w:p w14:paraId="450C9697" w14:textId="77777777" w:rsidR="007644CE" w:rsidRPr="007644CE" w:rsidRDefault="007644CE" w:rsidP="007644CE">
            <w:r w:rsidRPr="007644CE">
              <w:t>Şasi Montajı ve Motor Bağlantıları</w:t>
            </w:r>
          </w:p>
        </w:tc>
        <w:tc>
          <w:tcPr>
            <w:tcW w:w="0" w:type="auto"/>
            <w:tcMar>
              <w:top w:w="150" w:type="dxa"/>
              <w:left w:w="240" w:type="dxa"/>
              <w:bottom w:w="150" w:type="dxa"/>
              <w:right w:w="0" w:type="dxa"/>
            </w:tcMar>
            <w:vAlign w:val="center"/>
            <w:hideMark/>
          </w:tcPr>
          <w:p w14:paraId="0EF9FE78" w14:textId="3003AF89" w:rsidR="007644CE" w:rsidRPr="007644CE" w:rsidRDefault="004455DC" w:rsidP="007644CE">
            <w:r>
              <w:t>İlayda</w:t>
            </w:r>
          </w:p>
        </w:tc>
      </w:tr>
      <w:tr w:rsidR="007644CE" w:rsidRPr="007644CE" w14:paraId="4F280997" w14:textId="77777777">
        <w:tc>
          <w:tcPr>
            <w:tcW w:w="0" w:type="auto"/>
            <w:tcMar>
              <w:top w:w="150" w:type="dxa"/>
              <w:left w:w="0" w:type="dxa"/>
              <w:bottom w:w="150" w:type="dxa"/>
              <w:right w:w="240" w:type="dxa"/>
            </w:tcMar>
            <w:vAlign w:val="center"/>
            <w:hideMark/>
          </w:tcPr>
          <w:p w14:paraId="56B01436" w14:textId="77777777" w:rsidR="007644CE" w:rsidRPr="007644CE" w:rsidRDefault="007644CE" w:rsidP="007644CE">
            <w:r w:rsidRPr="007644CE">
              <w:t>3</w:t>
            </w:r>
          </w:p>
        </w:tc>
        <w:tc>
          <w:tcPr>
            <w:tcW w:w="0" w:type="auto"/>
            <w:tcMar>
              <w:top w:w="150" w:type="dxa"/>
              <w:left w:w="240" w:type="dxa"/>
              <w:bottom w:w="150" w:type="dxa"/>
              <w:right w:w="240" w:type="dxa"/>
            </w:tcMar>
            <w:vAlign w:val="center"/>
            <w:hideMark/>
          </w:tcPr>
          <w:p w14:paraId="3C0446B1" w14:textId="77777777" w:rsidR="007644CE" w:rsidRPr="007644CE" w:rsidRDefault="007644CE" w:rsidP="007644CE">
            <w:r w:rsidRPr="007644CE">
              <w:t>Bluetooth Haberleşme Protokolü Kurulumu</w:t>
            </w:r>
          </w:p>
        </w:tc>
        <w:tc>
          <w:tcPr>
            <w:tcW w:w="0" w:type="auto"/>
            <w:tcMar>
              <w:top w:w="150" w:type="dxa"/>
              <w:left w:w="240" w:type="dxa"/>
              <w:bottom w:w="150" w:type="dxa"/>
              <w:right w:w="0" w:type="dxa"/>
            </w:tcMar>
            <w:vAlign w:val="center"/>
            <w:hideMark/>
          </w:tcPr>
          <w:p w14:paraId="0B18BD6F" w14:textId="321F6CA0" w:rsidR="007644CE" w:rsidRPr="007644CE" w:rsidRDefault="004455DC" w:rsidP="007644CE">
            <w:r>
              <w:t>Yusuf</w:t>
            </w:r>
          </w:p>
        </w:tc>
      </w:tr>
      <w:tr w:rsidR="007644CE" w:rsidRPr="007644CE" w14:paraId="0A18F433" w14:textId="77777777">
        <w:tc>
          <w:tcPr>
            <w:tcW w:w="0" w:type="auto"/>
            <w:tcMar>
              <w:top w:w="150" w:type="dxa"/>
              <w:left w:w="0" w:type="dxa"/>
              <w:bottom w:w="150" w:type="dxa"/>
              <w:right w:w="240" w:type="dxa"/>
            </w:tcMar>
            <w:vAlign w:val="center"/>
            <w:hideMark/>
          </w:tcPr>
          <w:p w14:paraId="4E04BD85" w14:textId="77777777" w:rsidR="007644CE" w:rsidRPr="007644CE" w:rsidRDefault="007644CE" w:rsidP="007644CE">
            <w:r w:rsidRPr="007644CE">
              <w:t>4</w:t>
            </w:r>
          </w:p>
        </w:tc>
        <w:tc>
          <w:tcPr>
            <w:tcW w:w="0" w:type="auto"/>
            <w:tcMar>
              <w:top w:w="150" w:type="dxa"/>
              <w:left w:w="240" w:type="dxa"/>
              <w:bottom w:w="150" w:type="dxa"/>
              <w:right w:w="240" w:type="dxa"/>
            </w:tcMar>
            <w:vAlign w:val="center"/>
            <w:hideMark/>
          </w:tcPr>
          <w:p w14:paraId="26E78517" w14:textId="77777777" w:rsidR="007644CE" w:rsidRPr="007644CE" w:rsidRDefault="007644CE" w:rsidP="007644CE">
            <w:r w:rsidRPr="007644CE">
              <w:t>Motor Kontrol Kodlarının Yazılması</w:t>
            </w:r>
          </w:p>
        </w:tc>
        <w:tc>
          <w:tcPr>
            <w:tcW w:w="0" w:type="auto"/>
            <w:tcMar>
              <w:top w:w="150" w:type="dxa"/>
              <w:left w:w="240" w:type="dxa"/>
              <w:bottom w:w="150" w:type="dxa"/>
              <w:right w:w="0" w:type="dxa"/>
            </w:tcMar>
            <w:vAlign w:val="center"/>
            <w:hideMark/>
          </w:tcPr>
          <w:p w14:paraId="1AE97ACE" w14:textId="508EFB92" w:rsidR="007644CE" w:rsidRPr="007644CE" w:rsidRDefault="004455DC" w:rsidP="007644CE">
            <w:r>
              <w:t>Yusuf</w:t>
            </w:r>
          </w:p>
        </w:tc>
      </w:tr>
      <w:tr w:rsidR="007644CE" w:rsidRPr="007644CE" w14:paraId="11B81E1C" w14:textId="77777777">
        <w:tc>
          <w:tcPr>
            <w:tcW w:w="0" w:type="auto"/>
            <w:tcMar>
              <w:top w:w="150" w:type="dxa"/>
              <w:left w:w="0" w:type="dxa"/>
              <w:bottom w:w="150" w:type="dxa"/>
              <w:right w:w="240" w:type="dxa"/>
            </w:tcMar>
            <w:vAlign w:val="center"/>
            <w:hideMark/>
          </w:tcPr>
          <w:p w14:paraId="7A5D0750" w14:textId="77777777" w:rsidR="007644CE" w:rsidRPr="007644CE" w:rsidRDefault="007644CE" w:rsidP="007644CE">
            <w:r w:rsidRPr="007644CE">
              <w:t>5</w:t>
            </w:r>
          </w:p>
        </w:tc>
        <w:tc>
          <w:tcPr>
            <w:tcW w:w="0" w:type="auto"/>
            <w:tcMar>
              <w:top w:w="150" w:type="dxa"/>
              <w:left w:w="240" w:type="dxa"/>
              <w:bottom w:w="150" w:type="dxa"/>
              <w:right w:w="240" w:type="dxa"/>
            </w:tcMar>
            <w:vAlign w:val="center"/>
            <w:hideMark/>
          </w:tcPr>
          <w:p w14:paraId="5DEE9081" w14:textId="77777777" w:rsidR="007644CE" w:rsidRPr="007644CE" w:rsidRDefault="007644CE" w:rsidP="007644CE">
            <w:r w:rsidRPr="007644CE">
              <w:t>Mobil Uygulama Arayüzü Geliştirme</w:t>
            </w:r>
          </w:p>
        </w:tc>
        <w:tc>
          <w:tcPr>
            <w:tcW w:w="0" w:type="auto"/>
            <w:tcMar>
              <w:top w:w="150" w:type="dxa"/>
              <w:left w:w="240" w:type="dxa"/>
              <w:bottom w:w="150" w:type="dxa"/>
              <w:right w:w="0" w:type="dxa"/>
            </w:tcMar>
            <w:vAlign w:val="center"/>
            <w:hideMark/>
          </w:tcPr>
          <w:p w14:paraId="242A9C3A" w14:textId="3D3E5647" w:rsidR="007644CE" w:rsidRPr="007644CE" w:rsidRDefault="004455DC" w:rsidP="007644CE">
            <w:r>
              <w:t>İlayda</w:t>
            </w:r>
          </w:p>
        </w:tc>
      </w:tr>
      <w:tr w:rsidR="007644CE" w:rsidRPr="007644CE" w14:paraId="4D7A6AC8" w14:textId="77777777">
        <w:tc>
          <w:tcPr>
            <w:tcW w:w="0" w:type="auto"/>
            <w:tcMar>
              <w:top w:w="150" w:type="dxa"/>
              <w:left w:w="0" w:type="dxa"/>
              <w:bottom w:w="150" w:type="dxa"/>
              <w:right w:w="240" w:type="dxa"/>
            </w:tcMar>
            <w:vAlign w:val="center"/>
            <w:hideMark/>
          </w:tcPr>
          <w:p w14:paraId="5F67E51F" w14:textId="77777777" w:rsidR="007644CE" w:rsidRPr="007644CE" w:rsidRDefault="007644CE" w:rsidP="007644CE">
            <w:r w:rsidRPr="007644CE">
              <w:t>6</w:t>
            </w:r>
          </w:p>
        </w:tc>
        <w:tc>
          <w:tcPr>
            <w:tcW w:w="0" w:type="auto"/>
            <w:tcMar>
              <w:top w:w="150" w:type="dxa"/>
              <w:left w:w="240" w:type="dxa"/>
              <w:bottom w:w="150" w:type="dxa"/>
              <w:right w:w="240" w:type="dxa"/>
            </w:tcMar>
            <w:vAlign w:val="center"/>
            <w:hideMark/>
          </w:tcPr>
          <w:p w14:paraId="2FCDC502" w14:textId="77777777" w:rsidR="007644CE" w:rsidRPr="007644CE" w:rsidRDefault="007644CE" w:rsidP="007644CE">
            <w:r w:rsidRPr="007644CE">
              <w:t>Donanım-Yazılım Entegrasyonu</w:t>
            </w:r>
          </w:p>
        </w:tc>
        <w:tc>
          <w:tcPr>
            <w:tcW w:w="0" w:type="auto"/>
            <w:tcMar>
              <w:top w:w="150" w:type="dxa"/>
              <w:left w:w="240" w:type="dxa"/>
              <w:bottom w:w="150" w:type="dxa"/>
              <w:right w:w="0" w:type="dxa"/>
            </w:tcMar>
            <w:vAlign w:val="center"/>
            <w:hideMark/>
          </w:tcPr>
          <w:p w14:paraId="040BA30A" w14:textId="094ACC5C" w:rsidR="007644CE" w:rsidRPr="007644CE" w:rsidRDefault="004455DC" w:rsidP="007644CE">
            <w:r>
              <w:t>İlayda</w:t>
            </w:r>
          </w:p>
        </w:tc>
      </w:tr>
      <w:tr w:rsidR="007644CE" w:rsidRPr="007644CE" w14:paraId="4F1DC5E1" w14:textId="77777777">
        <w:tc>
          <w:tcPr>
            <w:tcW w:w="0" w:type="auto"/>
            <w:tcMar>
              <w:top w:w="150" w:type="dxa"/>
              <w:left w:w="0" w:type="dxa"/>
              <w:bottom w:w="150" w:type="dxa"/>
              <w:right w:w="240" w:type="dxa"/>
            </w:tcMar>
            <w:vAlign w:val="center"/>
            <w:hideMark/>
          </w:tcPr>
          <w:p w14:paraId="6C5F64AD" w14:textId="77777777" w:rsidR="007644CE" w:rsidRPr="007644CE" w:rsidRDefault="007644CE" w:rsidP="007644CE">
            <w:r w:rsidRPr="007644CE">
              <w:lastRenderedPageBreak/>
              <w:t>7</w:t>
            </w:r>
          </w:p>
        </w:tc>
        <w:tc>
          <w:tcPr>
            <w:tcW w:w="0" w:type="auto"/>
            <w:tcMar>
              <w:top w:w="150" w:type="dxa"/>
              <w:left w:w="240" w:type="dxa"/>
              <w:bottom w:w="150" w:type="dxa"/>
              <w:right w:w="240" w:type="dxa"/>
            </w:tcMar>
            <w:vAlign w:val="center"/>
            <w:hideMark/>
          </w:tcPr>
          <w:p w14:paraId="22A641E0" w14:textId="77777777" w:rsidR="007644CE" w:rsidRPr="007644CE" w:rsidRDefault="007644CE" w:rsidP="007644CE">
            <w:r w:rsidRPr="007644CE">
              <w:t>Test ve İyileştirme</w:t>
            </w:r>
          </w:p>
        </w:tc>
        <w:tc>
          <w:tcPr>
            <w:tcW w:w="0" w:type="auto"/>
            <w:tcMar>
              <w:top w:w="150" w:type="dxa"/>
              <w:left w:w="240" w:type="dxa"/>
              <w:bottom w:w="150" w:type="dxa"/>
              <w:right w:w="0" w:type="dxa"/>
            </w:tcMar>
            <w:vAlign w:val="center"/>
            <w:hideMark/>
          </w:tcPr>
          <w:p w14:paraId="5F39FFF8" w14:textId="143A5311" w:rsidR="007644CE" w:rsidRPr="007644CE" w:rsidRDefault="004455DC" w:rsidP="007644CE">
            <w:r>
              <w:t>Yusuf</w:t>
            </w:r>
          </w:p>
        </w:tc>
      </w:tr>
    </w:tbl>
    <w:p w14:paraId="443D1B16" w14:textId="77777777" w:rsidR="007644CE" w:rsidRPr="007644CE" w:rsidRDefault="007644CE" w:rsidP="007644CE">
      <w:pPr>
        <w:rPr>
          <w:b/>
          <w:bCs/>
        </w:rPr>
      </w:pPr>
      <w:r w:rsidRPr="007644CE">
        <w:rPr>
          <w:b/>
          <w:bCs/>
        </w:rPr>
        <w:t>1.2.3 Görev süresi bitiş tarihlerinin belirlenmesi</w:t>
      </w:r>
    </w:p>
    <w:p w14:paraId="7744E65E" w14:textId="77777777" w:rsidR="007644CE" w:rsidRPr="007644CE" w:rsidRDefault="007644CE" w:rsidP="007644CE">
      <w:r w:rsidRPr="007644CE">
        <w:t>Aşağıdaki tabloda her görevin süresi ve bitiş tarihi hafta bazında gösterilmiştir.</w:t>
      </w:r>
    </w:p>
    <w:tbl>
      <w:tblPr>
        <w:tblW w:w="0" w:type="auto"/>
        <w:tblCellMar>
          <w:top w:w="15" w:type="dxa"/>
          <w:left w:w="15" w:type="dxa"/>
          <w:bottom w:w="15" w:type="dxa"/>
          <w:right w:w="15" w:type="dxa"/>
        </w:tblCellMar>
        <w:tblLook w:val="04A0" w:firstRow="1" w:lastRow="0" w:firstColumn="1" w:lastColumn="0" w:noHBand="0" w:noVBand="1"/>
      </w:tblPr>
      <w:tblGrid>
        <w:gridCol w:w="1039"/>
        <w:gridCol w:w="3169"/>
        <w:gridCol w:w="1461"/>
        <w:gridCol w:w="1901"/>
        <w:gridCol w:w="1502"/>
      </w:tblGrid>
      <w:tr w:rsidR="007644CE" w:rsidRPr="007644CE" w14:paraId="0320FA9C" w14:textId="77777777">
        <w:trPr>
          <w:tblHeader/>
        </w:trPr>
        <w:tc>
          <w:tcPr>
            <w:tcW w:w="0" w:type="auto"/>
            <w:tcBorders>
              <w:top w:val="nil"/>
            </w:tcBorders>
            <w:tcMar>
              <w:top w:w="150" w:type="dxa"/>
              <w:left w:w="0" w:type="dxa"/>
              <w:bottom w:w="150" w:type="dxa"/>
              <w:right w:w="240" w:type="dxa"/>
            </w:tcMar>
            <w:vAlign w:val="center"/>
            <w:hideMark/>
          </w:tcPr>
          <w:p w14:paraId="29469A03" w14:textId="77777777" w:rsidR="007644CE" w:rsidRPr="007644CE" w:rsidRDefault="007644CE" w:rsidP="007644CE">
            <w:pPr>
              <w:rPr>
                <w:b/>
                <w:bCs/>
              </w:rPr>
            </w:pPr>
            <w:r w:rsidRPr="007644CE">
              <w:rPr>
                <w:b/>
                <w:bCs/>
              </w:rPr>
              <w:t>Görev No</w:t>
            </w:r>
          </w:p>
        </w:tc>
        <w:tc>
          <w:tcPr>
            <w:tcW w:w="0" w:type="auto"/>
            <w:tcBorders>
              <w:top w:val="nil"/>
            </w:tcBorders>
            <w:tcMar>
              <w:top w:w="150" w:type="dxa"/>
              <w:left w:w="240" w:type="dxa"/>
              <w:bottom w:w="150" w:type="dxa"/>
              <w:right w:w="240" w:type="dxa"/>
            </w:tcMar>
            <w:vAlign w:val="center"/>
            <w:hideMark/>
          </w:tcPr>
          <w:p w14:paraId="148F344B" w14:textId="77777777" w:rsidR="007644CE" w:rsidRPr="007644CE" w:rsidRDefault="007644CE" w:rsidP="007644CE">
            <w:pPr>
              <w:rPr>
                <w:b/>
                <w:bCs/>
              </w:rPr>
            </w:pPr>
            <w:r w:rsidRPr="007644CE">
              <w:rPr>
                <w:b/>
                <w:bCs/>
              </w:rPr>
              <w:t>Görev / İş Paketi</w:t>
            </w:r>
          </w:p>
        </w:tc>
        <w:tc>
          <w:tcPr>
            <w:tcW w:w="0" w:type="auto"/>
            <w:tcBorders>
              <w:top w:val="nil"/>
            </w:tcBorders>
            <w:tcMar>
              <w:top w:w="150" w:type="dxa"/>
              <w:left w:w="240" w:type="dxa"/>
              <w:bottom w:w="150" w:type="dxa"/>
              <w:right w:w="240" w:type="dxa"/>
            </w:tcMar>
            <w:vAlign w:val="center"/>
            <w:hideMark/>
          </w:tcPr>
          <w:p w14:paraId="54D5D47F" w14:textId="77777777" w:rsidR="007644CE" w:rsidRPr="007644CE" w:rsidRDefault="007644CE" w:rsidP="007644CE">
            <w:pPr>
              <w:rPr>
                <w:b/>
                <w:bCs/>
              </w:rPr>
            </w:pPr>
            <w:r w:rsidRPr="007644CE">
              <w:rPr>
                <w:b/>
                <w:bCs/>
              </w:rPr>
              <w:t>Süre (Hafta)</w:t>
            </w:r>
          </w:p>
        </w:tc>
        <w:tc>
          <w:tcPr>
            <w:tcW w:w="0" w:type="auto"/>
            <w:tcBorders>
              <w:top w:val="nil"/>
            </w:tcBorders>
            <w:tcMar>
              <w:top w:w="150" w:type="dxa"/>
              <w:left w:w="240" w:type="dxa"/>
              <w:bottom w:w="150" w:type="dxa"/>
              <w:right w:w="240" w:type="dxa"/>
            </w:tcMar>
            <w:vAlign w:val="center"/>
            <w:hideMark/>
          </w:tcPr>
          <w:p w14:paraId="2A45EF45" w14:textId="77777777" w:rsidR="007644CE" w:rsidRPr="007644CE" w:rsidRDefault="007644CE" w:rsidP="007644CE">
            <w:pPr>
              <w:rPr>
                <w:b/>
                <w:bCs/>
              </w:rPr>
            </w:pPr>
            <w:r w:rsidRPr="007644CE">
              <w:rPr>
                <w:b/>
                <w:bCs/>
              </w:rPr>
              <w:t>Başlangıç Haftası</w:t>
            </w:r>
          </w:p>
        </w:tc>
        <w:tc>
          <w:tcPr>
            <w:tcW w:w="0" w:type="auto"/>
            <w:tcBorders>
              <w:top w:val="nil"/>
            </w:tcBorders>
            <w:tcMar>
              <w:top w:w="150" w:type="dxa"/>
              <w:left w:w="240" w:type="dxa"/>
              <w:bottom w:w="150" w:type="dxa"/>
              <w:right w:w="240" w:type="dxa"/>
            </w:tcMar>
            <w:vAlign w:val="center"/>
            <w:hideMark/>
          </w:tcPr>
          <w:p w14:paraId="57F8E974" w14:textId="77777777" w:rsidR="007644CE" w:rsidRPr="007644CE" w:rsidRDefault="007644CE" w:rsidP="007644CE">
            <w:pPr>
              <w:rPr>
                <w:b/>
                <w:bCs/>
              </w:rPr>
            </w:pPr>
            <w:r w:rsidRPr="007644CE">
              <w:rPr>
                <w:b/>
                <w:bCs/>
              </w:rPr>
              <w:t>Bitiş Haftası</w:t>
            </w:r>
          </w:p>
        </w:tc>
      </w:tr>
      <w:tr w:rsidR="007644CE" w:rsidRPr="007644CE" w14:paraId="7978D3E7" w14:textId="77777777">
        <w:tc>
          <w:tcPr>
            <w:tcW w:w="0" w:type="auto"/>
            <w:tcMar>
              <w:top w:w="150" w:type="dxa"/>
              <w:left w:w="0" w:type="dxa"/>
              <w:bottom w:w="150" w:type="dxa"/>
              <w:right w:w="240" w:type="dxa"/>
            </w:tcMar>
            <w:vAlign w:val="center"/>
            <w:hideMark/>
          </w:tcPr>
          <w:p w14:paraId="233AE2A1" w14:textId="77777777" w:rsidR="007644CE" w:rsidRPr="007644CE" w:rsidRDefault="007644CE" w:rsidP="007644CE">
            <w:r w:rsidRPr="007644CE">
              <w:t>1</w:t>
            </w:r>
          </w:p>
        </w:tc>
        <w:tc>
          <w:tcPr>
            <w:tcW w:w="0" w:type="auto"/>
            <w:tcMar>
              <w:top w:w="150" w:type="dxa"/>
              <w:left w:w="240" w:type="dxa"/>
              <w:bottom w:w="150" w:type="dxa"/>
              <w:right w:w="240" w:type="dxa"/>
            </w:tcMar>
            <w:vAlign w:val="center"/>
            <w:hideMark/>
          </w:tcPr>
          <w:p w14:paraId="2514F78F" w14:textId="77777777" w:rsidR="007644CE" w:rsidRPr="007644CE" w:rsidRDefault="007644CE" w:rsidP="007644CE">
            <w:r w:rsidRPr="007644CE">
              <w:t>Malzeme Temini ve Tedarik</w:t>
            </w:r>
          </w:p>
        </w:tc>
        <w:tc>
          <w:tcPr>
            <w:tcW w:w="0" w:type="auto"/>
            <w:tcMar>
              <w:top w:w="150" w:type="dxa"/>
              <w:left w:w="240" w:type="dxa"/>
              <w:bottom w:w="150" w:type="dxa"/>
              <w:right w:w="240" w:type="dxa"/>
            </w:tcMar>
            <w:vAlign w:val="center"/>
            <w:hideMark/>
          </w:tcPr>
          <w:p w14:paraId="3069F4DA" w14:textId="77777777" w:rsidR="007644CE" w:rsidRPr="007644CE" w:rsidRDefault="007644CE" w:rsidP="007644CE">
            <w:r w:rsidRPr="007644CE">
              <w:t>1</w:t>
            </w:r>
          </w:p>
        </w:tc>
        <w:tc>
          <w:tcPr>
            <w:tcW w:w="0" w:type="auto"/>
            <w:tcMar>
              <w:top w:w="150" w:type="dxa"/>
              <w:left w:w="240" w:type="dxa"/>
              <w:bottom w:w="150" w:type="dxa"/>
              <w:right w:w="240" w:type="dxa"/>
            </w:tcMar>
            <w:vAlign w:val="center"/>
            <w:hideMark/>
          </w:tcPr>
          <w:p w14:paraId="6BE3291B" w14:textId="77777777" w:rsidR="007644CE" w:rsidRPr="007644CE" w:rsidRDefault="007644CE" w:rsidP="007644CE">
            <w:r w:rsidRPr="007644CE">
              <w:t>1</w:t>
            </w:r>
          </w:p>
        </w:tc>
        <w:tc>
          <w:tcPr>
            <w:tcW w:w="0" w:type="auto"/>
            <w:tcMar>
              <w:top w:w="150" w:type="dxa"/>
              <w:left w:w="240" w:type="dxa"/>
              <w:bottom w:w="150" w:type="dxa"/>
              <w:right w:w="0" w:type="dxa"/>
            </w:tcMar>
            <w:vAlign w:val="center"/>
            <w:hideMark/>
          </w:tcPr>
          <w:p w14:paraId="04ACEFD1" w14:textId="77777777" w:rsidR="007644CE" w:rsidRPr="007644CE" w:rsidRDefault="007644CE" w:rsidP="007644CE">
            <w:r w:rsidRPr="007644CE">
              <w:t>1</w:t>
            </w:r>
          </w:p>
        </w:tc>
      </w:tr>
      <w:tr w:rsidR="007644CE" w:rsidRPr="007644CE" w14:paraId="6119D109" w14:textId="77777777">
        <w:tc>
          <w:tcPr>
            <w:tcW w:w="0" w:type="auto"/>
            <w:tcMar>
              <w:top w:w="150" w:type="dxa"/>
              <w:left w:w="0" w:type="dxa"/>
              <w:bottom w:w="150" w:type="dxa"/>
              <w:right w:w="240" w:type="dxa"/>
            </w:tcMar>
            <w:vAlign w:val="center"/>
            <w:hideMark/>
          </w:tcPr>
          <w:p w14:paraId="2B6640DA" w14:textId="77777777" w:rsidR="007644CE" w:rsidRPr="007644CE" w:rsidRDefault="007644CE" w:rsidP="007644CE">
            <w:r w:rsidRPr="007644CE">
              <w:t>2</w:t>
            </w:r>
          </w:p>
        </w:tc>
        <w:tc>
          <w:tcPr>
            <w:tcW w:w="0" w:type="auto"/>
            <w:tcMar>
              <w:top w:w="150" w:type="dxa"/>
              <w:left w:w="240" w:type="dxa"/>
              <w:bottom w:w="150" w:type="dxa"/>
              <w:right w:w="240" w:type="dxa"/>
            </w:tcMar>
            <w:vAlign w:val="center"/>
            <w:hideMark/>
          </w:tcPr>
          <w:p w14:paraId="0CD2AF4F" w14:textId="77777777" w:rsidR="007644CE" w:rsidRPr="007644CE" w:rsidRDefault="007644CE" w:rsidP="007644CE">
            <w:r w:rsidRPr="007644CE">
              <w:t>Şasi Montajı ve Motor Bağlantıları</w:t>
            </w:r>
          </w:p>
        </w:tc>
        <w:tc>
          <w:tcPr>
            <w:tcW w:w="0" w:type="auto"/>
            <w:tcMar>
              <w:top w:w="150" w:type="dxa"/>
              <w:left w:w="240" w:type="dxa"/>
              <w:bottom w:w="150" w:type="dxa"/>
              <w:right w:w="240" w:type="dxa"/>
            </w:tcMar>
            <w:vAlign w:val="center"/>
            <w:hideMark/>
          </w:tcPr>
          <w:p w14:paraId="099C2173" w14:textId="77777777" w:rsidR="007644CE" w:rsidRPr="007644CE" w:rsidRDefault="007644CE" w:rsidP="007644CE">
            <w:r w:rsidRPr="007644CE">
              <w:t>2</w:t>
            </w:r>
          </w:p>
        </w:tc>
        <w:tc>
          <w:tcPr>
            <w:tcW w:w="0" w:type="auto"/>
            <w:tcMar>
              <w:top w:w="150" w:type="dxa"/>
              <w:left w:w="240" w:type="dxa"/>
              <w:bottom w:w="150" w:type="dxa"/>
              <w:right w:w="240" w:type="dxa"/>
            </w:tcMar>
            <w:vAlign w:val="center"/>
            <w:hideMark/>
          </w:tcPr>
          <w:p w14:paraId="45BBF1A6" w14:textId="77777777" w:rsidR="007644CE" w:rsidRPr="007644CE" w:rsidRDefault="007644CE" w:rsidP="007644CE">
            <w:r w:rsidRPr="007644CE">
              <w:t>2</w:t>
            </w:r>
          </w:p>
        </w:tc>
        <w:tc>
          <w:tcPr>
            <w:tcW w:w="0" w:type="auto"/>
            <w:tcMar>
              <w:top w:w="150" w:type="dxa"/>
              <w:left w:w="240" w:type="dxa"/>
              <w:bottom w:w="150" w:type="dxa"/>
              <w:right w:w="0" w:type="dxa"/>
            </w:tcMar>
            <w:vAlign w:val="center"/>
            <w:hideMark/>
          </w:tcPr>
          <w:p w14:paraId="563241F9" w14:textId="77777777" w:rsidR="007644CE" w:rsidRPr="007644CE" w:rsidRDefault="007644CE" w:rsidP="007644CE">
            <w:r w:rsidRPr="007644CE">
              <w:t>3</w:t>
            </w:r>
          </w:p>
        </w:tc>
      </w:tr>
      <w:tr w:rsidR="007644CE" w:rsidRPr="007644CE" w14:paraId="344AD2BF" w14:textId="77777777">
        <w:tc>
          <w:tcPr>
            <w:tcW w:w="0" w:type="auto"/>
            <w:tcMar>
              <w:top w:w="150" w:type="dxa"/>
              <w:left w:w="0" w:type="dxa"/>
              <w:bottom w:w="150" w:type="dxa"/>
              <w:right w:w="240" w:type="dxa"/>
            </w:tcMar>
            <w:vAlign w:val="center"/>
            <w:hideMark/>
          </w:tcPr>
          <w:p w14:paraId="36752F78" w14:textId="77777777" w:rsidR="007644CE" w:rsidRPr="007644CE" w:rsidRDefault="007644CE" w:rsidP="007644CE">
            <w:r w:rsidRPr="007644CE">
              <w:t>3</w:t>
            </w:r>
          </w:p>
        </w:tc>
        <w:tc>
          <w:tcPr>
            <w:tcW w:w="0" w:type="auto"/>
            <w:tcMar>
              <w:top w:w="150" w:type="dxa"/>
              <w:left w:w="240" w:type="dxa"/>
              <w:bottom w:w="150" w:type="dxa"/>
              <w:right w:w="240" w:type="dxa"/>
            </w:tcMar>
            <w:vAlign w:val="center"/>
            <w:hideMark/>
          </w:tcPr>
          <w:p w14:paraId="48AAE955" w14:textId="77777777" w:rsidR="007644CE" w:rsidRPr="007644CE" w:rsidRDefault="007644CE" w:rsidP="007644CE">
            <w:r w:rsidRPr="007644CE">
              <w:t>Bluetooth Haberleşme Protokolü Kurulumu</w:t>
            </w:r>
          </w:p>
        </w:tc>
        <w:tc>
          <w:tcPr>
            <w:tcW w:w="0" w:type="auto"/>
            <w:tcMar>
              <w:top w:w="150" w:type="dxa"/>
              <w:left w:w="240" w:type="dxa"/>
              <w:bottom w:w="150" w:type="dxa"/>
              <w:right w:w="240" w:type="dxa"/>
            </w:tcMar>
            <w:vAlign w:val="center"/>
            <w:hideMark/>
          </w:tcPr>
          <w:p w14:paraId="5FC63A71" w14:textId="77777777" w:rsidR="007644CE" w:rsidRPr="007644CE" w:rsidRDefault="007644CE" w:rsidP="007644CE">
            <w:r w:rsidRPr="007644CE">
              <w:t>2</w:t>
            </w:r>
          </w:p>
        </w:tc>
        <w:tc>
          <w:tcPr>
            <w:tcW w:w="0" w:type="auto"/>
            <w:tcMar>
              <w:top w:w="150" w:type="dxa"/>
              <w:left w:w="240" w:type="dxa"/>
              <w:bottom w:w="150" w:type="dxa"/>
              <w:right w:w="240" w:type="dxa"/>
            </w:tcMar>
            <w:vAlign w:val="center"/>
            <w:hideMark/>
          </w:tcPr>
          <w:p w14:paraId="52BCF5B7" w14:textId="77777777" w:rsidR="007644CE" w:rsidRPr="007644CE" w:rsidRDefault="007644CE" w:rsidP="007644CE">
            <w:r w:rsidRPr="007644CE">
              <w:t>4</w:t>
            </w:r>
          </w:p>
        </w:tc>
        <w:tc>
          <w:tcPr>
            <w:tcW w:w="0" w:type="auto"/>
            <w:tcMar>
              <w:top w:w="150" w:type="dxa"/>
              <w:left w:w="240" w:type="dxa"/>
              <w:bottom w:w="150" w:type="dxa"/>
              <w:right w:w="0" w:type="dxa"/>
            </w:tcMar>
            <w:vAlign w:val="center"/>
            <w:hideMark/>
          </w:tcPr>
          <w:p w14:paraId="362B4034" w14:textId="77777777" w:rsidR="007644CE" w:rsidRPr="007644CE" w:rsidRDefault="007644CE" w:rsidP="007644CE">
            <w:r w:rsidRPr="007644CE">
              <w:t>5</w:t>
            </w:r>
          </w:p>
        </w:tc>
      </w:tr>
      <w:tr w:rsidR="007644CE" w:rsidRPr="007644CE" w14:paraId="16AE2971" w14:textId="77777777">
        <w:tc>
          <w:tcPr>
            <w:tcW w:w="0" w:type="auto"/>
            <w:tcMar>
              <w:top w:w="150" w:type="dxa"/>
              <w:left w:w="0" w:type="dxa"/>
              <w:bottom w:w="150" w:type="dxa"/>
              <w:right w:w="240" w:type="dxa"/>
            </w:tcMar>
            <w:vAlign w:val="center"/>
            <w:hideMark/>
          </w:tcPr>
          <w:p w14:paraId="3583CAA5" w14:textId="77777777" w:rsidR="007644CE" w:rsidRPr="007644CE" w:rsidRDefault="007644CE" w:rsidP="007644CE">
            <w:r w:rsidRPr="007644CE">
              <w:t>4</w:t>
            </w:r>
          </w:p>
        </w:tc>
        <w:tc>
          <w:tcPr>
            <w:tcW w:w="0" w:type="auto"/>
            <w:tcMar>
              <w:top w:w="150" w:type="dxa"/>
              <w:left w:w="240" w:type="dxa"/>
              <w:bottom w:w="150" w:type="dxa"/>
              <w:right w:w="240" w:type="dxa"/>
            </w:tcMar>
            <w:vAlign w:val="center"/>
            <w:hideMark/>
          </w:tcPr>
          <w:p w14:paraId="1C01ECF1" w14:textId="77777777" w:rsidR="007644CE" w:rsidRPr="007644CE" w:rsidRDefault="007644CE" w:rsidP="007644CE">
            <w:r w:rsidRPr="007644CE">
              <w:t>Motor Kontrol Kodlarının Yazılması</w:t>
            </w:r>
          </w:p>
        </w:tc>
        <w:tc>
          <w:tcPr>
            <w:tcW w:w="0" w:type="auto"/>
            <w:tcMar>
              <w:top w:w="150" w:type="dxa"/>
              <w:left w:w="240" w:type="dxa"/>
              <w:bottom w:w="150" w:type="dxa"/>
              <w:right w:w="240" w:type="dxa"/>
            </w:tcMar>
            <w:vAlign w:val="center"/>
            <w:hideMark/>
          </w:tcPr>
          <w:p w14:paraId="10EB9A97" w14:textId="77777777" w:rsidR="007644CE" w:rsidRPr="007644CE" w:rsidRDefault="007644CE" w:rsidP="007644CE">
            <w:r w:rsidRPr="007644CE">
              <w:t>2</w:t>
            </w:r>
          </w:p>
        </w:tc>
        <w:tc>
          <w:tcPr>
            <w:tcW w:w="0" w:type="auto"/>
            <w:tcMar>
              <w:top w:w="150" w:type="dxa"/>
              <w:left w:w="240" w:type="dxa"/>
              <w:bottom w:w="150" w:type="dxa"/>
              <w:right w:w="240" w:type="dxa"/>
            </w:tcMar>
            <w:vAlign w:val="center"/>
            <w:hideMark/>
          </w:tcPr>
          <w:p w14:paraId="39965FCF" w14:textId="77777777" w:rsidR="007644CE" w:rsidRPr="007644CE" w:rsidRDefault="007644CE" w:rsidP="007644CE">
            <w:r w:rsidRPr="007644CE">
              <w:t>4</w:t>
            </w:r>
          </w:p>
        </w:tc>
        <w:tc>
          <w:tcPr>
            <w:tcW w:w="0" w:type="auto"/>
            <w:tcMar>
              <w:top w:w="150" w:type="dxa"/>
              <w:left w:w="240" w:type="dxa"/>
              <w:bottom w:w="150" w:type="dxa"/>
              <w:right w:w="0" w:type="dxa"/>
            </w:tcMar>
            <w:vAlign w:val="center"/>
            <w:hideMark/>
          </w:tcPr>
          <w:p w14:paraId="58E65094" w14:textId="77777777" w:rsidR="007644CE" w:rsidRPr="007644CE" w:rsidRDefault="007644CE" w:rsidP="007644CE">
            <w:r w:rsidRPr="007644CE">
              <w:t>5</w:t>
            </w:r>
          </w:p>
        </w:tc>
      </w:tr>
      <w:tr w:rsidR="007644CE" w:rsidRPr="007644CE" w14:paraId="0AD2EB26" w14:textId="77777777">
        <w:tc>
          <w:tcPr>
            <w:tcW w:w="0" w:type="auto"/>
            <w:tcMar>
              <w:top w:w="150" w:type="dxa"/>
              <w:left w:w="0" w:type="dxa"/>
              <w:bottom w:w="150" w:type="dxa"/>
              <w:right w:w="240" w:type="dxa"/>
            </w:tcMar>
            <w:vAlign w:val="center"/>
            <w:hideMark/>
          </w:tcPr>
          <w:p w14:paraId="32788834" w14:textId="77777777" w:rsidR="007644CE" w:rsidRPr="007644CE" w:rsidRDefault="007644CE" w:rsidP="007644CE">
            <w:r w:rsidRPr="007644CE">
              <w:t>5</w:t>
            </w:r>
          </w:p>
        </w:tc>
        <w:tc>
          <w:tcPr>
            <w:tcW w:w="0" w:type="auto"/>
            <w:tcMar>
              <w:top w:w="150" w:type="dxa"/>
              <w:left w:w="240" w:type="dxa"/>
              <w:bottom w:w="150" w:type="dxa"/>
              <w:right w:w="240" w:type="dxa"/>
            </w:tcMar>
            <w:vAlign w:val="center"/>
            <w:hideMark/>
          </w:tcPr>
          <w:p w14:paraId="550DF68D" w14:textId="77777777" w:rsidR="007644CE" w:rsidRPr="007644CE" w:rsidRDefault="007644CE" w:rsidP="007644CE">
            <w:r w:rsidRPr="007644CE">
              <w:t>Mobil Uygulama Arayüzü Geliştirme</w:t>
            </w:r>
          </w:p>
        </w:tc>
        <w:tc>
          <w:tcPr>
            <w:tcW w:w="0" w:type="auto"/>
            <w:tcMar>
              <w:top w:w="150" w:type="dxa"/>
              <w:left w:w="240" w:type="dxa"/>
              <w:bottom w:w="150" w:type="dxa"/>
              <w:right w:w="240" w:type="dxa"/>
            </w:tcMar>
            <w:vAlign w:val="center"/>
            <w:hideMark/>
          </w:tcPr>
          <w:p w14:paraId="13B859E4" w14:textId="77777777" w:rsidR="007644CE" w:rsidRPr="007644CE" w:rsidRDefault="007644CE" w:rsidP="007644CE">
            <w:r w:rsidRPr="007644CE">
              <w:t>3</w:t>
            </w:r>
          </w:p>
        </w:tc>
        <w:tc>
          <w:tcPr>
            <w:tcW w:w="0" w:type="auto"/>
            <w:tcMar>
              <w:top w:w="150" w:type="dxa"/>
              <w:left w:w="240" w:type="dxa"/>
              <w:bottom w:w="150" w:type="dxa"/>
              <w:right w:w="240" w:type="dxa"/>
            </w:tcMar>
            <w:vAlign w:val="center"/>
            <w:hideMark/>
          </w:tcPr>
          <w:p w14:paraId="225D2B10" w14:textId="77777777" w:rsidR="007644CE" w:rsidRPr="007644CE" w:rsidRDefault="007644CE" w:rsidP="007644CE">
            <w:r w:rsidRPr="007644CE">
              <w:t>3</w:t>
            </w:r>
          </w:p>
        </w:tc>
        <w:tc>
          <w:tcPr>
            <w:tcW w:w="0" w:type="auto"/>
            <w:tcMar>
              <w:top w:w="150" w:type="dxa"/>
              <w:left w:w="240" w:type="dxa"/>
              <w:bottom w:w="150" w:type="dxa"/>
              <w:right w:w="0" w:type="dxa"/>
            </w:tcMar>
            <w:vAlign w:val="center"/>
            <w:hideMark/>
          </w:tcPr>
          <w:p w14:paraId="6B49D73B" w14:textId="77777777" w:rsidR="007644CE" w:rsidRPr="007644CE" w:rsidRDefault="007644CE" w:rsidP="007644CE">
            <w:r w:rsidRPr="007644CE">
              <w:t>5</w:t>
            </w:r>
          </w:p>
        </w:tc>
      </w:tr>
      <w:tr w:rsidR="007644CE" w:rsidRPr="007644CE" w14:paraId="468B5DA0" w14:textId="77777777">
        <w:tc>
          <w:tcPr>
            <w:tcW w:w="0" w:type="auto"/>
            <w:tcMar>
              <w:top w:w="150" w:type="dxa"/>
              <w:left w:w="0" w:type="dxa"/>
              <w:bottom w:w="150" w:type="dxa"/>
              <w:right w:w="240" w:type="dxa"/>
            </w:tcMar>
            <w:vAlign w:val="center"/>
            <w:hideMark/>
          </w:tcPr>
          <w:p w14:paraId="5893B5E5" w14:textId="77777777" w:rsidR="007644CE" w:rsidRPr="007644CE" w:rsidRDefault="007644CE" w:rsidP="007644CE">
            <w:r w:rsidRPr="007644CE">
              <w:t>6</w:t>
            </w:r>
          </w:p>
        </w:tc>
        <w:tc>
          <w:tcPr>
            <w:tcW w:w="0" w:type="auto"/>
            <w:tcMar>
              <w:top w:w="150" w:type="dxa"/>
              <w:left w:w="240" w:type="dxa"/>
              <w:bottom w:w="150" w:type="dxa"/>
              <w:right w:w="240" w:type="dxa"/>
            </w:tcMar>
            <w:vAlign w:val="center"/>
            <w:hideMark/>
          </w:tcPr>
          <w:p w14:paraId="35B5E8A9" w14:textId="77777777" w:rsidR="007644CE" w:rsidRPr="007644CE" w:rsidRDefault="007644CE" w:rsidP="007644CE">
            <w:r w:rsidRPr="007644CE">
              <w:t>Donanım-Yazılım Entegrasyonu</w:t>
            </w:r>
          </w:p>
        </w:tc>
        <w:tc>
          <w:tcPr>
            <w:tcW w:w="0" w:type="auto"/>
            <w:tcMar>
              <w:top w:w="150" w:type="dxa"/>
              <w:left w:w="240" w:type="dxa"/>
              <w:bottom w:w="150" w:type="dxa"/>
              <w:right w:w="240" w:type="dxa"/>
            </w:tcMar>
            <w:vAlign w:val="center"/>
            <w:hideMark/>
          </w:tcPr>
          <w:p w14:paraId="1EAB6666" w14:textId="77777777" w:rsidR="007644CE" w:rsidRPr="007644CE" w:rsidRDefault="007644CE" w:rsidP="007644CE">
            <w:r w:rsidRPr="007644CE">
              <w:t>1</w:t>
            </w:r>
          </w:p>
        </w:tc>
        <w:tc>
          <w:tcPr>
            <w:tcW w:w="0" w:type="auto"/>
            <w:tcMar>
              <w:top w:w="150" w:type="dxa"/>
              <w:left w:w="240" w:type="dxa"/>
              <w:bottom w:w="150" w:type="dxa"/>
              <w:right w:w="240" w:type="dxa"/>
            </w:tcMar>
            <w:vAlign w:val="center"/>
            <w:hideMark/>
          </w:tcPr>
          <w:p w14:paraId="30842A14" w14:textId="77777777" w:rsidR="007644CE" w:rsidRPr="007644CE" w:rsidRDefault="007644CE" w:rsidP="007644CE">
            <w:r w:rsidRPr="007644CE">
              <w:t>6</w:t>
            </w:r>
          </w:p>
        </w:tc>
        <w:tc>
          <w:tcPr>
            <w:tcW w:w="0" w:type="auto"/>
            <w:tcMar>
              <w:top w:w="150" w:type="dxa"/>
              <w:left w:w="240" w:type="dxa"/>
              <w:bottom w:w="150" w:type="dxa"/>
              <w:right w:w="0" w:type="dxa"/>
            </w:tcMar>
            <w:vAlign w:val="center"/>
            <w:hideMark/>
          </w:tcPr>
          <w:p w14:paraId="594EFEA1" w14:textId="77777777" w:rsidR="007644CE" w:rsidRPr="007644CE" w:rsidRDefault="007644CE" w:rsidP="007644CE">
            <w:r w:rsidRPr="007644CE">
              <w:t>6</w:t>
            </w:r>
          </w:p>
        </w:tc>
      </w:tr>
      <w:tr w:rsidR="007644CE" w:rsidRPr="007644CE" w14:paraId="0C060CEB" w14:textId="77777777">
        <w:tc>
          <w:tcPr>
            <w:tcW w:w="0" w:type="auto"/>
            <w:tcMar>
              <w:top w:w="150" w:type="dxa"/>
              <w:left w:w="0" w:type="dxa"/>
              <w:bottom w:w="150" w:type="dxa"/>
              <w:right w:w="240" w:type="dxa"/>
            </w:tcMar>
            <w:vAlign w:val="center"/>
            <w:hideMark/>
          </w:tcPr>
          <w:p w14:paraId="6B93959E" w14:textId="77777777" w:rsidR="007644CE" w:rsidRPr="007644CE" w:rsidRDefault="007644CE" w:rsidP="007644CE">
            <w:r w:rsidRPr="007644CE">
              <w:t>7</w:t>
            </w:r>
          </w:p>
        </w:tc>
        <w:tc>
          <w:tcPr>
            <w:tcW w:w="0" w:type="auto"/>
            <w:tcMar>
              <w:top w:w="150" w:type="dxa"/>
              <w:left w:w="240" w:type="dxa"/>
              <w:bottom w:w="150" w:type="dxa"/>
              <w:right w:w="240" w:type="dxa"/>
            </w:tcMar>
            <w:vAlign w:val="center"/>
            <w:hideMark/>
          </w:tcPr>
          <w:p w14:paraId="17DFCE14" w14:textId="77777777" w:rsidR="007644CE" w:rsidRPr="007644CE" w:rsidRDefault="007644CE" w:rsidP="007644CE">
            <w:r w:rsidRPr="007644CE">
              <w:t>Test ve İyileştirme</w:t>
            </w:r>
          </w:p>
        </w:tc>
        <w:tc>
          <w:tcPr>
            <w:tcW w:w="0" w:type="auto"/>
            <w:tcMar>
              <w:top w:w="150" w:type="dxa"/>
              <w:left w:w="240" w:type="dxa"/>
              <w:bottom w:w="150" w:type="dxa"/>
              <w:right w:w="240" w:type="dxa"/>
            </w:tcMar>
            <w:vAlign w:val="center"/>
            <w:hideMark/>
          </w:tcPr>
          <w:p w14:paraId="7FF19C85" w14:textId="77777777" w:rsidR="007644CE" w:rsidRPr="007644CE" w:rsidRDefault="007644CE" w:rsidP="007644CE">
            <w:r w:rsidRPr="007644CE">
              <w:t>2</w:t>
            </w:r>
          </w:p>
        </w:tc>
        <w:tc>
          <w:tcPr>
            <w:tcW w:w="0" w:type="auto"/>
            <w:tcMar>
              <w:top w:w="150" w:type="dxa"/>
              <w:left w:w="240" w:type="dxa"/>
              <w:bottom w:w="150" w:type="dxa"/>
              <w:right w:w="240" w:type="dxa"/>
            </w:tcMar>
            <w:vAlign w:val="center"/>
            <w:hideMark/>
          </w:tcPr>
          <w:p w14:paraId="730E908D" w14:textId="77777777" w:rsidR="007644CE" w:rsidRPr="007644CE" w:rsidRDefault="007644CE" w:rsidP="007644CE">
            <w:r w:rsidRPr="007644CE">
              <w:t>7</w:t>
            </w:r>
          </w:p>
        </w:tc>
        <w:tc>
          <w:tcPr>
            <w:tcW w:w="0" w:type="auto"/>
            <w:tcMar>
              <w:top w:w="150" w:type="dxa"/>
              <w:left w:w="240" w:type="dxa"/>
              <w:bottom w:w="150" w:type="dxa"/>
              <w:right w:w="0" w:type="dxa"/>
            </w:tcMar>
            <w:vAlign w:val="center"/>
            <w:hideMark/>
          </w:tcPr>
          <w:p w14:paraId="10CC6331" w14:textId="77777777" w:rsidR="007644CE" w:rsidRPr="007644CE" w:rsidRDefault="007644CE" w:rsidP="007644CE">
            <w:r w:rsidRPr="007644CE">
              <w:t>8</w:t>
            </w:r>
          </w:p>
        </w:tc>
      </w:tr>
    </w:tbl>
    <w:p w14:paraId="5F2A5D19" w14:textId="77777777" w:rsidR="007644CE" w:rsidRPr="007644CE" w:rsidRDefault="007644CE" w:rsidP="007644CE">
      <w:pPr>
        <w:rPr>
          <w:b/>
          <w:bCs/>
        </w:rPr>
      </w:pPr>
      <w:r w:rsidRPr="007644CE">
        <w:rPr>
          <w:b/>
          <w:bCs/>
        </w:rPr>
        <w:t>1.2.4 Görevlere başlangıç maliyet tahminlerinin atanması</w:t>
      </w:r>
    </w:p>
    <w:p w14:paraId="77427E17" w14:textId="77777777" w:rsidR="007644CE" w:rsidRPr="007644CE" w:rsidRDefault="007644CE" w:rsidP="007644CE">
      <w:r w:rsidRPr="007644CE">
        <w:t>Her görev için başlangıç maliyet tahminleri aşağıdaki tabloda sunulmuştur.</w:t>
      </w:r>
    </w:p>
    <w:tbl>
      <w:tblPr>
        <w:tblW w:w="11280" w:type="dxa"/>
        <w:tblCellMar>
          <w:top w:w="15" w:type="dxa"/>
          <w:left w:w="15" w:type="dxa"/>
          <w:bottom w:w="15" w:type="dxa"/>
          <w:right w:w="15" w:type="dxa"/>
        </w:tblCellMar>
        <w:tblLook w:val="04A0" w:firstRow="1" w:lastRow="0" w:firstColumn="1" w:lastColumn="0" w:noHBand="0" w:noVBand="1"/>
      </w:tblPr>
      <w:tblGrid>
        <w:gridCol w:w="1420"/>
        <w:gridCol w:w="5610"/>
        <w:gridCol w:w="4250"/>
      </w:tblGrid>
      <w:tr w:rsidR="007644CE" w:rsidRPr="007644CE" w14:paraId="42A8871D" w14:textId="77777777">
        <w:trPr>
          <w:tblHeader/>
        </w:trPr>
        <w:tc>
          <w:tcPr>
            <w:tcW w:w="0" w:type="auto"/>
            <w:tcBorders>
              <w:top w:val="nil"/>
            </w:tcBorders>
            <w:tcMar>
              <w:top w:w="150" w:type="dxa"/>
              <w:left w:w="0" w:type="dxa"/>
              <w:bottom w:w="150" w:type="dxa"/>
              <w:right w:w="240" w:type="dxa"/>
            </w:tcMar>
            <w:vAlign w:val="center"/>
            <w:hideMark/>
          </w:tcPr>
          <w:p w14:paraId="4CEC3BC7" w14:textId="77777777" w:rsidR="007644CE" w:rsidRPr="007644CE" w:rsidRDefault="007644CE" w:rsidP="007644CE">
            <w:pPr>
              <w:rPr>
                <w:b/>
                <w:bCs/>
              </w:rPr>
            </w:pPr>
            <w:r w:rsidRPr="007644CE">
              <w:rPr>
                <w:b/>
                <w:bCs/>
              </w:rPr>
              <w:t>Görev No</w:t>
            </w:r>
          </w:p>
        </w:tc>
        <w:tc>
          <w:tcPr>
            <w:tcW w:w="0" w:type="auto"/>
            <w:tcBorders>
              <w:top w:val="nil"/>
            </w:tcBorders>
            <w:tcMar>
              <w:top w:w="150" w:type="dxa"/>
              <w:left w:w="240" w:type="dxa"/>
              <w:bottom w:w="150" w:type="dxa"/>
              <w:right w:w="240" w:type="dxa"/>
            </w:tcMar>
            <w:vAlign w:val="center"/>
            <w:hideMark/>
          </w:tcPr>
          <w:p w14:paraId="1DBE3210" w14:textId="77777777" w:rsidR="007644CE" w:rsidRPr="007644CE" w:rsidRDefault="007644CE" w:rsidP="007644CE">
            <w:pPr>
              <w:rPr>
                <w:b/>
                <w:bCs/>
              </w:rPr>
            </w:pPr>
            <w:r w:rsidRPr="007644CE">
              <w:rPr>
                <w:b/>
                <w:bCs/>
              </w:rPr>
              <w:t>Görev / İş Paketi</w:t>
            </w:r>
          </w:p>
        </w:tc>
        <w:tc>
          <w:tcPr>
            <w:tcW w:w="0" w:type="auto"/>
            <w:tcBorders>
              <w:top w:val="nil"/>
            </w:tcBorders>
            <w:tcMar>
              <w:top w:w="150" w:type="dxa"/>
              <w:left w:w="240" w:type="dxa"/>
              <w:bottom w:w="150" w:type="dxa"/>
              <w:right w:w="240" w:type="dxa"/>
            </w:tcMar>
            <w:vAlign w:val="center"/>
            <w:hideMark/>
          </w:tcPr>
          <w:p w14:paraId="24935174" w14:textId="77777777" w:rsidR="007644CE" w:rsidRPr="007644CE" w:rsidRDefault="007644CE" w:rsidP="007644CE">
            <w:pPr>
              <w:rPr>
                <w:b/>
                <w:bCs/>
              </w:rPr>
            </w:pPr>
            <w:r w:rsidRPr="007644CE">
              <w:rPr>
                <w:b/>
                <w:bCs/>
              </w:rPr>
              <w:t>Başlangıç Maliyet Tahmini (TL)</w:t>
            </w:r>
          </w:p>
        </w:tc>
      </w:tr>
      <w:tr w:rsidR="007644CE" w:rsidRPr="007644CE" w14:paraId="58E6FDD4" w14:textId="77777777">
        <w:tc>
          <w:tcPr>
            <w:tcW w:w="0" w:type="auto"/>
            <w:tcMar>
              <w:top w:w="150" w:type="dxa"/>
              <w:left w:w="0" w:type="dxa"/>
              <w:bottom w:w="150" w:type="dxa"/>
              <w:right w:w="240" w:type="dxa"/>
            </w:tcMar>
            <w:vAlign w:val="center"/>
            <w:hideMark/>
          </w:tcPr>
          <w:p w14:paraId="5654314F" w14:textId="77777777" w:rsidR="007644CE" w:rsidRPr="007644CE" w:rsidRDefault="007644CE" w:rsidP="007644CE">
            <w:r w:rsidRPr="007644CE">
              <w:t>1</w:t>
            </w:r>
          </w:p>
        </w:tc>
        <w:tc>
          <w:tcPr>
            <w:tcW w:w="0" w:type="auto"/>
            <w:tcMar>
              <w:top w:w="150" w:type="dxa"/>
              <w:left w:w="240" w:type="dxa"/>
              <w:bottom w:w="150" w:type="dxa"/>
              <w:right w:w="240" w:type="dxa"/>
            </w:tcMar>
            <w:vAlign w:val="center"/>
            <w:hideMark/>
          </w:tcPr>
          <w:p w14:paraId="76F4925E" w14:textId="77777777" w:rsidR="007644CE" w:rsidRPr="007644CE" w:rsidRDefault="007644CE" w:rsidP="007644CE">
            <w:r w:rsidRPr="007644CE">
              <w:t>Malzeme Temini ve Tedarik</w:t>
            </w:r>
          </w:p>
        </w:tc>
        <w:tc>
          <w:tcPr>
            <w:tcW w:w="0" w:type="auto"/>
            <w:tcMar>
              <w:top w:w="150" w:type="dxa"/>
              <w:left w:w="240" w:type="dxa"/>
              <w:bottom w:w="150" w:type="dxa"/>
              <w:right w:w="0" w:type="dxa"/>
            </w:tcMar>
            <w:vAlign w:val="center"/>
            <w:hideMark/>
          </w:tcPr>
          <w:p w14:paraId="1FA004DB" w14:textId="77777777" w:rsidR="007644CE" w:rsidRPr="007644CE" w:rsidRDefault="007644CE" w:rsidP="007644CE">
            <w:r w:rsidRPr="007644CE">
              <w:t>1500</w:t>
            </w:r>
          </w:p>
        </w:tc>
      </w:tr>
      <w:tr w:rsidR="007644CE" w:rsidRPr="007644CE" w14:paraId="48EE15A9" w14:textId="77777777">
        <w:tc>
          <w:tcPr>
            <w:tcW w:w="0" w:type="auto"/>
            <w:tcMar>
              <w:top w:w="150" w:type="dxa"/>
              <w:left w:w="0" w:type="dxa"/>
              <w:bottom w:w="150" w:type="dxa"/>
              <w:right w:w="240" w:type="dxa"/>
            </w:tcMar>
            <w:vAlign w:val="center"/>
            <w:hideMark/>
          </w:tcPr>
          <w:p w14:paraId="30A497AA" w14:textId="77777777" w:rsidR="007644CE" w:rsidRPr="007644CE" w:rsidRDefault="007644CE" w:rsidP="007644CE">
            <w:r w:rsidRPr="007644CE">
              <w:lastRenderedPageBreak/>
              <w:t>2</w:t>
            </w:r>
          </w:p>
        </w:tc>
        <w:tc>
          <w:tcPr>
            <w:tcW w:w="0" w:type="auto"/>
            <w:tcMar>
              <w:top w:w="150" w:type="dxa"/>
              <w:left w:w="240" w:type="dxa"/>
              <w:bottom w:w="150" w:type="dxa"/>
              <w:right w:w="240" w:type="dxa"/>
            </w:tcMar>
            <w:vAlign w:val="center"/>
            <w:hideMark/>
          </w:tcPr>
          <w:p w14:paraId="355B32F2" w14:textId="77777777" w:rsidR="007644CE" w:rsidRPr="007644CE" w:rsidRDefault="007644CE" w:rsidP="007644CE">
            <w:r w:rsidRPr="007644CE">
              <w:t>Şasi Montajı ve Motor Bağlantıları</w:t>
            </w:r>
          </w:p>
        </w:tc>
        <w:tc>
          <w:tcPr>
            <w:tcW w:w="0" w:type="auto"/>
            <w:tcMar>
              <w:top w:w="150" w:type="dxa"/>
              <w:left w:w="240" w:type="dxa"/>
              <w:bottom w:w="150" w:type="dxa"/>
              <w:right w:w="0" w:type="dxa"/>
            </w:tcMar>
            <w:vAlign w:val="center"/>
            <w:hideMark/>
          </w:tcPr>
          <w:p w14:paraId="06BE2DC2" w14:textId="77777777" w:rsidR="007644CE" w:rsidRPr="007644CE" w:rsidRDefault="007644CE" w:rsidP="007644CE">
            <w:r w:rsidRPr="007644CE">
              <w:t>300</w:t>
            </w:r>
          </w:p>
        </w:tc>
      </w:tr>
      <w:tr w:rsidR="007644CE" w:rsidRPr="007644CE" w14:paraId="7BCA4E03" w14:textId="77777777">
        <w:tc>
          <w:tcPr>
            <w:tcW w:w="0" w:type="auto"/>
            <w:tcMar>
              <w:top w:w="150" w:type="dxa"/>
              <w:left w:w="0" w:type="dxa"/>
              <w:bottom w:w="150" w:type="dxa"/>
              <w:right w:w="240" w:type="dxa"/>
            </w:tcMar>
            <w:vAlign w:val="center"/>
            <w:hideMark/>
          </w:tcPr>
          <w:p w14:paraId="70C1D859" w14:textId="77777777" w:rsidR="007644CE" w:rsidRPr="007644CE" w:rsidRDefault="007644CE" w:rsidP="007644CE">
            <w:r w:rsidRPr="007644CE">
              <w:t>3</w:t>
            </w:r>
          </w:p>
        </w:tc>
        <w:tc>
          <w:tcPr>
            <w:tcW w:w="0" w:type="auto"/>
            <w:tcMar>
              <w:top w:w="150" w:type="dxa"/>
              <w:left w:w="240" w:type="dxa"/>
              <w:bottom w:w="150" w:type="dxa"/>
              <w:right w:w="240" w:type="dxa"/>
            </w:tcMar>
            <w:vAlign w:val="center"/>
            <w:hideMark/>
          </w:tcPr>
          <w:p w14:paraId="5795B402" w14:textId="77777777" w:rsidR="007644CE" w:rsidRPr="007644CE" w:rsidRDefault="007644CE" w:rsidP="007644CE">
            <w:r w:rsidRPr="007644CE">
              <w:t>Bluetooth Haberleşme Protokolü Kurulumu</w:t>
            </w:r>
          </w:p>
        </w:tc>
        <w:tc>
          <w:tcPr>
            <w:tcW w:w="0" w:type="auto"/>
            <w:tcMar>
              <w:top w:w="150" w:type="dxa"/>
              <w:left w:w="240" w:type="dxa"/>
              <w:bottom w:w="150" w:type="dxa"/>
              <w:right w:w="0" w:type="dxa"/>
            </w:tcMar>
            <w:vAlign w:val="center"/>
            <w:hideMark/>
          </w:tcPr>
          <w:p w14:paraId="25279D4D" w14:textId="77777777" w:rsidR="007644CE" w:rsidRPr="007644CE" w:rsidRDefault="007644CE" w:rsidP="007644CE">
            <w:r w:rsidRPr="007644CE">
              <w:t>200</w:t>
            </w:r>
          </w:p>
        </w:tc>
      </w:tr>
      <w:tr w:rsidR="007644CE" w:rsidRPr="007644CE" w14:paraId="6E6B79BE" w14:textId="77777777">
        <w:tc>
          <w:tcPr>
            <w:tcW w:w="0" w:type="auto"/>
            <w:tcMar>
              <w:top w:w="150" w:type="dxa"/>
              <w:left w:w="0" w:type="dxa"/>
              <w:bottom w:w="150" w:type="dxa"/>
              <w:right w:w="240" w:type="dxa"/>
            </w:tcMar>
            <w:vAlign w:val="center"/>
            <w:hideMark/>
          </w:tcPr>
          <w:p w14:paraId="1B1FCE64" w14:textId="77777777" w:rsidR="007644CE" w:rsidRPr="007644CE" w:rsidRDefault="007644CE" w:rsidP="007644CE">
            <w:r w:rsidRPr="007644CE">
              <w:t>4</w:t>
            </w:r>
          </w:p>
        </w:tc>
        <w:tc>
          <w:tcPr>
            <w:tcW w:w="0" w:type="auto"/>
            <w:tcMar>
              <w:top w:w="150" w:type="dxa"/>
              <w:left w:w="240" w:type="dxa"/>
              <w:bottom w:w="150" w:type="dxa"/>
              <w:right w:w="240" w:type="dxa"/>
            </w:tcMar>
            <w:vAlign w:val="center"/>
            <w:hideMark/>
          </w:tcPr>
          <w:p w14:paraId="2E3D8B33" w14:textId="77777777" w:rsidR="007644CE" w:rsidRPr="007644CE" w:rsidRDefault="007644CE" w:rsidP="007644CE">
            <w:r w:rsidRPr="007644CE">
              <w:t>Motor Kontrol Kodlarının Yazılması</w:t>
            </w:r>
          </w:p>
        </w:tc>
        <w:tc>
          <w:tcPr>
            <w:tcW w:w="0" w:type="auto"/>
            <w:tcMar>
              <w:top w:w="150" w:type="dxa"/>
              <w:left w:w="240" w:type="dxa"/>
              <w:bottom w:w="150" w:type="dxa"/>
              <w:right w:w="0" w:type="dxa"/>
            </w:tcMar>
            <w:vAlign w:val="center"/>
            <w:hideMark/>
          </w:tcPr>
          <w:p w14:paraId="0A11F833" w14:textId="77777777" w:rsidR="007644CE" w:rsidRPr="007644CE" w:rsidRDefault="007644CE" w:rsidP="007644CE">
            <w:r w:rsidRPr="007644CE">
              <w:t>300</w:t>
            </w:r>
          </w:p>
        </w:tc>
      </w:tr>
      <w:tr w:rsidR="007644CE" w:rsidRPr="007644CE" w14:paraId="7668847B" w14:textId="77777777">
        <w:tc>
          <w:tcPr>
            <w:tcW w:w="0" w:type="auto"/>
            <w:tcMar>
              <w:top w:w="150" w:type="dxa"/>
              <w:left w:w="0" w:type="dxa"/>
              <w:bottom w:w="150" w:type="dxa"/>
              <w:right w:w="240" w:type="dxa"/>
            </w:tcMar>
            <w:vAlign w:val="center"/>
            <w:hideMark/>
          </w:tcPr>
          <w:p w14:paraId="2C2A5739" w14:textId="77777777" w:rsidR="007644CE" w:rsidRPr="007644CE" w:rsidRDefault="007644CE" w:rsidP="007644CE">
            <w:r w:rsidRPr="007644CE">
              <w:t>5</w:t>
            </w:r>
          </w:p>
        </w:tc>
        <w:tc>
          <w:tcPr>
            <w:tcW w:w="0" w:type="auto"/>
            <w:tcMar>
              <w:top w:w="150" w:type="dxa"/>
              <w:left w:w="240" w:type="dxa"/>
              <w:bottom w:w="150" w:type="dxa"/>
              <w:right w:w="240" w:type="dxa"/>
            </w:tcMar>
            <w:vAlign w:val="center"/>
            <w:hideMark/>
          </w:tcPr>
          <w:p w14:paraId="6F610071" w14:textId="77777777" w:rsidR="007644CE" w:rsidRPr="007644CE" w:rsidRDefault="007644CE" w:rsidP="007644CE">
            <w:r w:rsidRPr="007644CE">
              <w:t>Mobil Uygulama Arayüzü Geliştirme</w:t>
            </w:r>
          </w:p>
        </w:tc>
        <w:tc>
          <w:tcPr>
            <w:tcW w:w="0" w:type="auto"/>
            <w:tcMar>
              <w:top w:w="150" w:type="dxa"/>
              <w:left w:w="240" w:type="dxa"/>
              <w:bottom w:w="150" w:type="dxa"/>
              <w:right w:w="0" w:type="dxa"/>
            </w:tcMar>
            <w:vAlign w:val="center"/>
            <w:hideMark/>
          </w:tcPr>
          <w:p w14:paraId="775AEDFA" w14:textId="77777777" w:rsidR="007644CE" w:rsidRPr="007644CE" w:rsidRDefault="007644CE" w:rsidP="007644CE">
            <w:r w:rsidRPr="007644CE">
              <w:t>500</w:t>
            </w:r>
          </w:p>
        </w:tc>
      </w:tr>
      <w:tr w:rsidR="007644CE" w:rsidRPr="007644CE" w14:paraId="663578DD" w14:textId="77777777">
        <w:tc>
          <w:tcPr>
            <w:tcW w:w="0" w:type="auto"/>
            <w:tcMar>
              <w:top w:w="150" w:type="dxa"/>
              <w:left w:w="0" w:type="dxa"/>
              <w:bottom w:w="150" w:type="dxa"/>
              <w:right w:w="240" w:type="dxa"/>
            </w:tcMar>
            <w:vAlign w:val="center"/>
            <w:hideMark/>
          </w:tcPr>
          <w:p w14:paraId="22AF5BD8" w14:textId="77777777" w:rsidR="007644CE" w:rsidRPr="007644CE" w:rsidRDefault="007644CE" w:rsidP="007644CE">
            <w:r w:rsidRPr="007644CE">
              <w:t>6</w:t>
            </w:r>
          </w:p>
        </w:tc>
        <w:tc>
          <w:tcPr>
            <w:tcW w:w="0" w:type="auto"/>
            <w:tcMar>
              <w:top w:w="150" w:type="dxa"/>
              <w:left w:w="240" w:type="dxa"/>
              <w:bottom w:w="150" w:type="dxa"/>
              <w:right w:w="240" w:type="dxa"/>
            </w:tcMar>
            <w:vAlign w:val="center"/>
            <w:hideMark/>
          </w:tcPr>
          <w:p w14:paraId="3C633C5E" w14:textId="77777777" w:rsidR="007644CE" w:rsidRPr="007644CE" w:rsidRDefault="007644CE" w:rsidP="007644CE">
            <w:r w:rsidRPr="007644CE">
              <w:t>Donanım-Yazılım Entegrasyonu</w:t>
            </w:r>
          </w:p>
        </w:tc>
        <w:tc>
          <w:tcPr>
            <w:tcW w:w="0" w:type="auto"/>
            <w:tcMar>
              <w:top w:w="150" w:type="dxa"/>
              <w:left w:w="240" w:type="dxa"/>
              <w:bottom w:w="150" w:type="dxa"/>
              <w:right w:w="0" w:type="dxa"/>
            </w:tcMar>
            <w:vAlign w:val="center"/>
            <w:hideMark/>
          </w:tcPr>
          <w:p w14:paraId="460FC641" w14:textId="77777777" w:rsidR="007644CE" w:rsidRPr="007644CE" w:rsidRDefault="007644CE" w:rsidP="007644CE">
            <w:r w:rsidRPr="007644CE">
              <w:t>200</w:t>
            </w:r>
          </w:p>
        </w:tc>
      </w:tr>
      <w:tr w:rsidR="007644CE" w:rsidRPr="007644CE" w14:paraId="09AA986A" w14:textId="77777777">
        <w:tc>
          <w:tcPr>
            <w:tcW w:w="0" w:type="auto"/>
            <w:tcMar>
              <w:top w:w="150" w:type="dxa"/>
              <w:left w:w="0" w:type="dxa"/>
              <w:bottom w:w="150" w:type="dxa"/>
              <w:right w:w="240" w:type="dxa"/>
            </w:tcMar>
            <w:vAlign w:val="center"/>
            <w:hideMark/>
          </w:tcPr>
          <w:p w14:paraId="2C6A9A8A" w14:textId="77777777" w:rsidR="007644CE" w:rsidRPr="007644CE" w:rsidRDefault="007644CE" w:rsidP="007644CE">
            <w:r w:rsidRPr="007644CE">
              <w:t>7</w:t>
            </w:r>
          </w:p>
        </w:tc>
        <w:tc>
          <w:tcPr>
            <w:tcW w:w="0" w:type="auto"/>
            <w:tcMar>
              <w:top w:w="150" w:type="dxa"/>
              <w:left w:w="240" w:type="dxa"/>
              <w:bottom w:w="150" w:type="dxa"/>
              <w:right w:w="240" w:type="dxa"/>
            </w:tcMar>
            <w:vAlign w:val="center"/>
            <w:hideMark/>
          </w:tcPr>
          <w:p w14:paraId="10B77B53" w14:textId="77777777" w:rsidR="007644CE" w:rsidRPr="007644CE" w:rsidRDefault="007644CE" w:rsidP="007644CE">
            <w:r w:rsidRPr="007644CE">
              <w:t>Test ve İyileştirme</w:t>
            </w:r>
          </w:p>
        </w:tc>
        <w:tc>
          <w:tcPr>
            <w:tcW w:w="0" w:type="auto"/>
            <w:tcMar>
              <w:top w:w="150" w:type="dxa"/>
              <w:left w:w="240" w:type="dxa"/>
              <w:bottom w:w="150" w:type="dxa"/>
              <w:right w:w="0" w:type="dxa"/>
            </w:tcMar>
            <w:vAlign w:val="center"/>
            <w:hideMark/>
          </w:tcPr>
          <w:p w14:paraId="6A02D4CC" w14:textId="77777777" w:rsidR="007644CE" w:rsidRPr="007644CE" w:rsidRDefault="007644CE" w:rsidP="007644CE">
            <w:r w:rsidRPr="007644CE">
              <w:t>300</w:t>
            </w:r>
          </w:p>
        </w:tc>
      </w:tr>
      <w:tr w:rsidR="007644CE" w:rsidRPr="007644CE" w14:paraId="52ADA436" w14:textId="77777777">
        <w:tc>
          <w:tcPr>
            <w:tcW w:w="0" w:type="auto"/>
            <w:tcMar>
              <w:top w:w="150" w:type="dxa"/>
              <w:left w:w="0" w:type="dxa"/>
              <w:bottom w:w="150" w:type="dxa"/>
              <w:right w:w="240" w:type="dxa"/>
            </w:tcMar>
            <w:vAlign w:val="center"/>
            <w:hideMark/>
          </w:tcPr>
          <w:p w14:paraId="70A5C91C" w14:textId="77777777" w:rsidR="007644CE" w:rsidRPr="007644CE" w:rsidRDefault="007644CE" w:rsidP="007644CE">
            <w:r w:rsidRPr="007644CE">
              <w:rPr>
                <w:b/>
                <w:bCs/>
              </w:rPr>
              <w:t>Toplam</w:t>
            </w:r>
          </w:p>
        </w:tc>
        <w:tc>
          <w:tcPr>
            <w:tcW w:w="0" w:type="auto"/>
            <w:tcMar>
              <w:top w:w="150" w:type="dxa"/>
              <w:left w:w="240" w:type="dxa"/>
              <w:bottom w:w="150" w:type="dxa"/>
              <w:right w:w="240" w:type="dxa"/>
            </w:tcMar>
            <w:vAlign w:val="center"/>
            <w:hideMark/>
          </w:tcPr>
          <w:p w14:paraId="232136A1" w14:textId="77777777" w:rsidR="007644CE" w:rsidRPr="007644CE" w:rsidRDefault="007644CE" w:rsidP="007644CE"/>
        </w:tc>
        <w:tc>
          <w:tcPr>
            <w:tcW w:w="0" w:type="auto"/>
            <w:tcMar>
              <w:top w:w="150" w:type="dxa"/>
              <w:left w:w="240" w:type="dxa"/>
              <w:bottom w:w="150" w:type="dxa"/>
              <w:right w:w="0" w:type="dxa"/>
            </w:tcMar>
            <w:vAlign w:val="center"/>
            <w:hideMark/>
          </w:tcPr>
          <w:p w14:paraId="4C3970EA" w14:textId="77777777" w:rsidR="007644CE" w:rsidRPr="007644CE" w:rsidRDefault="007644CE" w:rsidP="007644CE">
            <w:r w:rsidRPr="007644CE">
              <w:rPr>
                <w:b/>
                <w:bCs/>
              </w:rPr>
              <w:t>3300</w:t>
            </w:r>
          </w:p>
        </w:tc>
      </w:tr>
    </w:tbl>
    <w:p w14:paraId="6A819856" w14:textId="77777777" w:rsidR="007644CE" w:rsidRPr="007644CE" w:rsidRDefault="00691E10" w:rsidP="007644CE">
      <w:r>
        <w:rPr>
          <w:noProof/>
        </w:rPr>
        <w:pict w14:anchorId="05D53331">
          <v:rect id="_x0000_i1025" alt="" style="width:453.6pt;height:.05pt;mso-width-percent:0;mso-height-percent:0;mso-width-percent:0;mso-height-percent:0" o:hralign="center" o:hrstd="t" o:hr="t" fillcolor="#a0a0a0" stroked="f"/>
        </w:pict>
      </w:r>
    </w:p>
    <w:p w14:paraId="08BE0A97" w14:textId="77777777" w:rsidR="007644CE" w:rsidRPr="007644CE" w:rsidRDefault="007644CE" w:rsidP="007644CE">
      <w:pPr>
        <w:rPr>
          <w:b/>
          <w:bCs/>
        </w:rPr>
      </w:pPr>
      <w:r w:rsidRPr="007644CE">
        <w:rPr>
          <w:b/>
          <w:bCs/>
        </w:rPr>
        <w:t>1.3 Organizasyon Planı</w:t>
      </w:r>
    </w:p>
    <w:p w14:paraId="7DA8F32E" w14:textId="77777777" w:rsidR="007644CE" w:rsidRPr="007644CE" w:rsidRDefault="007644CE" w:rsidP="007644CE">
      <w:pPr>
        <w:rPr>
          <w:b/>
          <w:bCs/>
        </w:rPr>
      </w:pPr>
      <w:r w:rsidRPr="007644CE">
        <w:rPr>
          <w:b/>
          <w:bCs/>
        </w:rPr>
        <w:t>1.3.1 Projenin organizasyonunun misyonuna ne kadar uyduğunun belirlenmesi</w:t>
      </w:r>
    </w:p>
    <w:p w14:paraId="558631FB" w14:textId="77777777" w:rsidR="007644CE" w:rsidRPr="007644CE" w:rsidRDefault="007644CE" w:rsidP="007644CE">
      <w:r w:rsidRPr="007644CE">
        <w:t>Proje tek kişi tarafından yürütüleceğinden organizasyon yapısı basit ve doğrusaldır. Tüm karar alma süreçleri ve uygulama adımları proje sahibi tarafından gerçekleştirilmektedir. Bu yapı, projenin misyonu olan “düşük maliyetli ve hızlı prototip geliştirme” hedefine doğrudan uygunluk göstermektedir. Karmaşık bir ekip yapısına ihtiyaç duyulmadığı için iletişim maliyetleri minimum seviyededir ve karar alma süreçleri hızlıdır.</w:t>
      </w:r>
    </w:p>
    <w:p w14:paraId="18385735" w14:textId="77777777" w:rsidR="007644CE" w:rsidRPr="007644CE" w:rsidRDefault="007644CE" w:rsidP="007644CE">
      <w:pPr>
        <w:rPr>
          <w:b/>
          <w:bCs/>
        </w:rPr>
      </w:pPr>
      <w:r w:rsidRPr="007644CE">
        <w:rPr>
          <w:b/>
          <w:bCs/>
        </w:rPr>
        <w:t>1.3.2 Proje/raporlama dönemlerinin gözden geçirilmesi</w:t>
      </w:r>
    </w:p>
    <w:p w14:paraId="44764ABF" w14:textId="77777777" w:rsidR="007644CE" w:rsidRPr="007644CE" w:rsidRDefault="007644CE" w:rsidP="007644CE">
      <w:r w:rsidRPr="007644CE">
        <w:t>Proje boyunca raporlama dönemleri her hafta sonu olacak şekilde belirlenmiştir. Haftalık raporlarda aşağıdaki bilgiler yer alacaktır:</w:t>
      </w:r>
    </w:p>
    <w:p w14:paraId="091E4799" w14:textId="77777777" w:rsidR="007644CE" w:rsidRPr="007644CE" w:rsidRDefault="007644CE" w:rsidP="007644CE">
      <w:pPr>
        <w:numPr>
          <w:ilvl w:val="0"/>
          <w:numId w:val="5"/>
        </w:numPr>
      </w:pPr>
      <w:r w:rsidRPr="007644CE">
        <w:t>Tamamlanan iş paketleri ve ilerleme durumu</w:t>
      </w:r>
    </w:p>
    <w:p w14:paraId="69AD73A0" w14:textId="77777777" w:rsidR="007644CE" w:rsidRPr="007644CE" w:rsidRDefault="007644CE" w:rsidP="007644CE">
      <w:pPr>
        <w:numPr>
          <w:ilvl w:val="0"/>
          <w:numId w:val="5"/>
        </w:numPr>
      </w:pPr>
      <w:r w:rsidRPr="007644CE">
        <w:t>Karşılaşılan teknik sorunlar ve çözüm önerileri</w:t>
      </w:r>
    </w:p>
    <w:p w14:paraId="3E39A00F" w14:textId="77777777" w:rsidR="007644CE" w:rsidRPr="007644CE" w:rsidRDefault="007644CE" w:rsidP="007644CE">
      <w:pPr>
        <w:numPr>
          <w:ilvl w:val="0"/>
          <w:numId w:val="5"/>
        </w:numPr>
      </w:pPr>
      <w:r w:rsidRPr="007644CE">
        <w:t>Harcanan bütçe ve kalan bütçe durumu</w:t>
      </w:r>
    </w:p>
    <w:p w14:paraId="43BE3E9C" w14:textId="77777777" w:rsidR="007644CE" w:rsidRPr="007644CE" w:rsidRDefault="007644CE" w:rsidP="007644CE">
      <w:pPr>
        <w:numPr>
          <w:ilvl w:val="0"/>
          <w:numId w:val="5"/>
        </w:numPr>
      </w:pPr>
      <w:r w:rsidRPr="007644CE">
        <w:t>Gelecek hafta için planlanan faaliyetler</w:t>
      </w:r>
    </w:p>
    <w:p w14:paraId="7474B45F" w14:textId="77777777" w:rsidR="007644CE" w:rsidRPr="007644CE" w:rsidRDefault="007644CE" w:rsidP="007644CE">
      <w:pPr>
        <w:numPr>
          <w:ilvl w:val="0"/>
          <w:numId w:val="5"/>
        </w:numPr>
      </w:pPr>
      <w:r w:rsidRPr="007644CE">
        <w:t>Takvimdeki olası sapmalar ve düzeltici aksiyonlar</w:t>
      </w:r>
    </w:p>
    <w:p w14:paraId="3C388837" w14:textId="77777777" w:rsidR="007644CE" w:rsidRPr="007644CE" w:rsidRDefault="007644CE" w:rsidP="007644CE">
      <w:pPr>
        <w:rPr>
          <w:b/>
          <w:bCs/>
        </w:rPr>
      </w:pPr>
      <w:r w:rsidRPr="007644CE">
        <w:rPr>
          <w:b/>
          <w:bCs/>
        </w:rPr>
        <w:t>1.3.3 Raporlamada önemli olarak noktalarının belirlenmesi</w:t>
      </w:r>
    </w:p>
    <w:p w14:paraId="5FCE6871" w14:textId="77777777" w:rsidR="007644CE" w:rsidRPr="007644CE" w:rsidRDefault="007644CE" w:rsidP="007644CE">
      <w:r w:rsidRPr="007644CE">
        <w:lastRenderedPageBreak/>
        <w:t>Raporlamada aşağıdaki kilometre taşları kritik önemli noktalar olarak belirlenmiştir:</w:t>
      </w:r>
    </w:p>
    <w:tbl>
      <w:tblPr>
        <w:tblW w:w="11280" w:type="dxa"/>
        <w:tblCellMar>
          <w:top w:w="15" w:type="dxa"/>
          <w:left w:w="15" w:type="dxa"/>
          <w:bottom w:w="15" w:type="dxa"/>
          <w:right w:w="15" w:type="dxa"/>
        </w:tblCellMar>
        <w:tblLook w:val="04A0" w:firstRow="1" w:lastRow="0" w:firstColumn="1" w:lastColumn="0" w:noHBand="0" w:noVBand="1"/>
      </w:tblPr>
      <w:tblGrid>
        <w:gridCol w:w="1737"/>
        <w:gridCol w:w="1280"/>
        <w:gridCol w:w="8263"/>
      </w:tblGrid>
      <w:tr w:rsidR="007644CE" w:rsidRPr="007644CE" w14:paraId="6C91AC04" w14:textId="77777777">
        <w:trPr>
          <w:tblHeader/>
        </w:trPr>
        <w:tc>
          <w:tcPr>
            <w:tcW w:w="0" w:type="auto"/>
            <w:tcBorders>
              <w:top w:val="nil"/>
            </w:tcBorders>
            <w:tcMar>
              <w:top w:w="150" w:type="dxa"/>
              <w:left w:w="0" w:type="dxa"/>
              <w:bottom w:w="150" w:type="dxa"/>
              <w:right w:w="240" w:type="dxa"/>
            </w:tcMar>
            <w:vAlign w:val="center"/>
            <w:hideMark/>
          </w:tcPr>
          <w:p w14:paraId="0C899550" w14:textId="77777777" w:rsidR="007644CE" w:rsidRPr="007644CE" w:rsidRDefault="007644CE" w:rsidP="007644CE">
            <w:pPr>
              <w:rPr>
                <w:b/>
                <w:bCs/>
              </w:rPr>
            </w:pPr>
            <w:r w:rsidRPr="007644CE">
              <w:rPr>
                <w:b/>
                <w:bCs/>
              </w:rPr>
              <w:t>Kilometre Taşı</w:t>
            </w:r>
          </w:p>
        </w:tc>
        <w:tc>
          <w:tcPr>
            <w:tcW w:w="0" w:type="auto"/>
            <w:tcBorders>
              <w:top w:val="nil"/>
            </w:tcBorders>
            <w:tcMar>
              <w:top w:w="150" w:type="dxa"/>
              <w:left w:w="240" w:type="dxa"/>
              <w:bottom w:w="150" w:type="dxa"/>
              <w:right w:w="240" w:type="dxa"/>
            </w:tcMar>
            <w:vAlign w:val="center"/>
            <w:hideMark/>
          </w:tcPr>
          <w:p w14:paraId="1531E4DF" w14:textId="77777777" w:rsidR="007644CE" w:rsidRPr="007644CE" w:rsidRDefault="007644CE" w:rsidP="007644CE">
            <w:pPr>
              <w:rPr>
                <w:b/>
                <w:bCs/>
              </w:rPr>
            </w:pPr>
            <w:r w:rsidRPr="007644CE">
              <w:rPr>
                <w:b/>
                <w:bCs/>
              </w:rPr>
              <w:t>Hafta</w:t>
            </w:r>
          </w:p>
        </w:tc>
        <w:tc>
          <w:tcPr>
            <w:tcW w:w="0" w:type="auto"/>
            <w:tcBorders>
              <w:top w:val="nil"/>
            </w:tcBorders>
            <w:tcMar>
              <w:top w:w="150" w:type="dxa"/>
              <w:left w:w="240" w:type="dxa"/>
              <w:bottom w:w="150" w:type="dxa"/>
              <w:right w:w="240" w:type="dxa"/>
            </w:tcMar>
            <w:vAlign w:val="center"/>
            <w:hideMark/>
          </w:tcPr>
          <w:p w14:paraId="36260B71" w14:textId="77777777" w:rsidR="007644CE" w:rsidRPr="007644CE" w:rsidRDefault="007644CE" w:rsidP="007644CE">
            <w:pPr>
              <w:rPr>
                <w:b/>
                <w:bCs/>
              </w:rPr>
            </w:pPr>
            <w:r w:rsidRPr="007644CE">
              <w:rPr>
                <w:b/>
                <w:bCs/>
              </w:rPr>
              <w:t>Açıklama</w:t>
            </w:r>
          </w:p>
        </w:tc>
      </w:tr>
      <w:tr w:rsidR="007644CE" w:rsidRPr="007644CE" w14:paraId="178C4693" w14:textId="77777777">
        <w:tc>
          <w:tcPr>
            <w:tcW w:w="0" w:type="auto"/>
            <w:tcMar>
              <w:top w:w="150" w:type="dxa"/>
              <w:left w:w="0" w:type="dxa"/>
              <w:bottom w:w="150" w:type="dxa"/>
              <w:right w:w="240" w:type="dxa"/>
            </w:tcMar>
            <w:vAlign w:val="center"/>
            <w:hideMark/>
          </w:tcPr>
          <w:p w14:paraId="2B80F79C" w14:textId="77777777" w:rsidR="007644CE" w:rsidRPr="007644CE" w:rsidRDefault="007644CE" w:rsidP="007644CE">
            <w:r w:rsidRPr="007644CE">
              <w:t>KT-1</w:t>
            </w:r>
          </w:p>
        </w:tc>
        <w:tc>
          <w:tcPr>
            <w:tcW w:w="0" w:type="auto"/>
            <w:tcMar>
              <w:top w:w="150" w:type="dxa"/>
              <w:left w:w="240" w:type="dxa"/>
              <w:bottom w:w="150" w:type="dxa"/>
              <w:right w:w="240" w:type="dxa"/>
            </w:tcMar>
            <w:vAlign w:val="center"/>
            <w:hideMark/>
          </w:tcPr>
          <w:p w14:paraId="0DA7F391" w14:textId="77777777" w:rsidR="007644CE" w:rsidRPr="007644CE" w:rsidRDefault="007644CE" w:rsidP="007644CE">
            <w:r w:rsidRPr="007644CE">
              <w:t>3. Hafta</w:t>
            </w:r>
          </w:p>
        </w:tc>
        <w:tc>
          <w:tcPr>
            <w:tcW w:w="0" w:type="auto"/>
            <w:tcMar>
              <w:top w:w="150" w:type="dxa"/>
              <w:left w:w="240" w:type="dxa"/>
              <w:bottom w:w="150" w:type="dxa"/>
              <w:right w:w="0" w:type="dxa"/>
            </w:tcMar>
            <w:vAlign w:val="center"/>
            <w:hideMark/>
          </w:tcPr>
          <w:p w14:paraId="7F37B79F" w14:textId="77777777" w:rsidR="007644CE" w:rsidRPr="007644CE" w:rsidRDefault="007644CE" w:rsidP="007644CE">
            <w:r w:rsidRPr="007644CE">
              <w:t>Şasi montajı ve motor bağlantılarının tamamlanması</w:t>
            </w:r>
          </w:p>
        </w:tc>
      </w:tr>
      <w:tr w:rsidR="007644CE" w:rsidRPr="007644CE" w14:paraId="6CF43E39" w14:textId="77777777">
        <w:tc>
          <w:tcPr>
            <w:tcW w:w="0" w:type="auto"/>
            <w:tcMar>
              <w:top w:w="150" w:type="dxa"/>
              <w:left w:w="0" w:type="dxa"/>
              <w:bottom w:w="150" w:type="dxa"/>
              <w:right w:w="240" w:type="dxa"/>
            </w:tcMar>
            <w:vAlign w:val="center"/>
            <w:hideMark/>
          </w:tcPr>
          <w:p w14:paraId="7B7C39F5" w14:textId="77777777" w:rsidR="007644CE" w:rsidRPr="007644CE" w:rsidRDefault="007644CE" w:rsidP="007644CE">
            <w:r w:rsidRPr="007644CE">
              <w:t>KT-2</w:t>
            </w:r>
          </w:p>
        </w:tc>
        <w:tc>
          <w:tcPr>
            <w:tcW w:w="0" w:type="auto"/>
            <w:tcMar>
              <w:top w:w="150" w:type="dxa"/>
              <w:left w:w="240" w:type="dxa"/>
              <w:bottom w:w="150" w:type="dxa"/>
              <w:right w:w="240" w:type="dxa"/>
            </w:tcMar>
            <w:vAlign w:val="center"/>
            <w:hideMark/>
          </w:tcPr>
          <w:p w14:paraId="67C873EC" w14:textId="77777777" w:rsidR="007644CE" w:rsidRPr="007644CE" w:rsidRDefault="007644CE" w:rsidP="007644CE">
            <w:r w:rsidRPr="007644CE">
              <w:t>5. Hafta</w:t>
            </w:r>
          </w:p>
        </w:tc>
        <w:tc>
          <w:tcPr>
            <w:tcW w:w="0" w:type="auto"/>
            <w:tcMar>
              <w:top w:w="150" w:type="dxa"/>
              <w:left w:w="240" w:type="dxa"/>
              <w:bottom w:w="150" w:type="dxa"/>
              <w:right w:w="0" w:type="dxa"/>
            </w:tcMar>
            <w:vAlign w:val="center"/>
            <w:hideMark/>
          </w:tcPr>
          <w:p w14:paraId="1014119C" w14:textId="77777777" w:rsidR="007644CE" w:rsidRPr="007644CE" w:rsidRDefault="007644CE" w:rsidP="007644CE">
            <w:r w:rsidRPr="007644CE">
              <w:t>Bluetooth haberleşmesinin başarıyla kurulması ve motor kontrol kodlarının çalışması</w:t>
            </w:r>
          </w:p>
        </w:tc>
      </w:tr>
      <w:tr w:rsidR="007644CE" w:rsidRPr="007644CE" w14:paraId="0D7C4318" w14:textId="77777777">
        <w:tc>
          <w:tcPr>
            <w:tcW w:w="0" w:type="auto"/>
            <w:tcMar>
              <w:top w:w="150" w:type="dxa"/>
              <w:left w:w="0" w:type="dxa"/>
              <w:bottom w:w="150" w:type="dxa"/>
              <w:right w:w="240" w:type="dxa"/>
            </w:tcMar>
            <w:vAlign w:val="center"/>
            <w:hideMark/>
          </w:tcPr>
          <w:p w14:paraId="71040584" w14:textId="77777777" w:rsidR="007644CE" w:rsidRPr="007644CE" w:rsidRDefault="007644CE" w:rsidP="007644CE">
            <w:r w:rsidRPr="007644CE">
              <w:t>KT-3</w:t>
            </w:r>
          </w:p>
        </w:tc>
        <w:tc>
          <w:tcPr>
            <w:tcW w:w="0" w:type="auto"/>
            <w:tcMar>
              <w:top w:w="150" w:type="dxa"/>
              <w:left w:w="240" w:type="dxa"/>
              <w:bottom w:w="150" w:type="dxa"/>
              <w:right w:w="240" w:type="dxa"/>
            </w:tcMar>
            <w:vAlign w:val="center"/>
            <w:hideMark/>
          </w:tcPr>
          <w:p w14:paraId="4254A00D" w14:textId="77777777" w:rsidR="007644CE" w:rsidRPr="007644CE" w:rsidRDefault="007644CE" w:rsidP="007644CE">
            <w:r w:rsidRPr="007644CE">
              <w:t>6. Hafta</w:t>
            </w:r>
          </w:p>
        </w:tc>
        <w:tc>
          <w:tcPr>
            <w:tcW w:w="0" w:type="auto"/>
            <w:tcMar>
              <w:top w:w="150" w:type="dxa"/>
              <w:left w:w="240" w:type="dxa"/>
              <w:bottom w:w="150" w:type="dxa"/>
              <w:right w:w="0" w:type="dxa"/>
            </w:tcMar>
            <w:vAlign w:val="center"/>
            <w:hideMark/>
          </w:tcPr>
          <w:p w14:paraId="438CD961" w14:textId="77777777" w:rsidR="007644CE" w:rsidRPr="007644CE" w:rsidRDefault="007644CE" w:rsidP="007644CE">
            <w:r w:rsidRPr="007644CE">
              <w:t>Donanım-yazılım entegrasyonunun tamamlanması</w:t>
            </w:r>
          </w:p>
        </w:tc>
      </w:tr>
      <w:tr w:rsidR="007644CE" w:rsidRPr="007644CE" w14:paraId="5829CE44" w14:textId="77777777">
        <w:tc>
          <w:tcPr>
            <w:tcW w:w="0" w:type="auto"/>
            <w:tcMar>
              <w:top w:w="150" w:type="dxa"/>
              <w:left w:w="0" w:type="dxa"/>
              <w:bottom w:w="150" w:type="dxa"/>
              <w:right w:w="240" w:type="dxa"/>
            </w:tcMar>
            <w:vAlign w:val="center"/>
            <w:hideMark/>
          </w:tcPr>
          <w:p w14:paraId="7326B5EC" w14:textId="77777777" w:rsidR="007644CE" w:rsidRPr="007644CE" w:rsidRDefault="007644CE" w:rsidP="007644CE">
            <w:r w:rsidRPr="007644CE">
              <w:t>KT-4</w:t>
            </w:r>
          </w:p>
        </w:tc>
        <w:tc>
          <w:tcPr>
            <w:tcW w:w="0" w:type="auto"/>
            <w:tcMar>
              <w:top w:w="150" w:type="dxa"/>
              <w:left w:w="240" w:type="dxa"/>
              <w:bottom w:w="150" w:type="dxa"/>
              <w:right w:w="240" w:type="dxa"/>
            </w:tcMar>
            <w:vAlign w:val="center"/>
            <w:hideMark/>
          </w:tcPr>
          <w:p w14:paraId="2F1E2681" w14:textId="77777777" w:rsidR="007644CE" w:rsidRPr="007644CE" w:rsidRDefault="007644CE" w:rsidP="007644CE">
            <w:r w:rsidRPr="007644CE">
              <w:t>8. Hafta</w:t>
            </w:r>
          </w:p>
        </w:tc>
        <w:tc>
          <w:tcPr>
            <w:tcW w:w="0" w:type="auto"/>
            <w:tcMar>
              <w:top w:w="150" w:type="dxa"/>
              <w:left w:w="240" w:type="dxa"/>
              <w:bottom w:w="150" w:type="dxa"/>
              <w:right w:w="0" w:type="dxa"/>
            </w:tcMar>
            <w:vAlign w:val="center"/>
            <w:hideMark/>
          </w:tcPr>
          <w:p w14:paraId="32B801CC" w14:textId="77777777" w:rsidR="007644CE" w:rsidRPr="007644CE" w:rsidRDefault="007644CE" w:rsidP="007644CE">
            <w:r w:rsidRPr="007644CE">
              <w:t>Nihai testlerin başarıyla geçilmesi ve ürün teslimi</w:t>
            </w:r>
          </w:p>
        </w:tc>
      </w:tr>
    </w:tbl>
    <w:p w14:paraId="6557A909" w14:textId="513A62FC" w:rsidR="007644CE" w:rsidRPr="007644CE" w:rsidRDefault="007644CE" w:rsidP="008F2416">
      <w:r w:rsidRPr="007644CE">
        <w:t>Bu kilometre taşları, proje ilerlemesinin kritik karar anlarını oluşturmaktadır. Her kilometre taşında proje durumu değerlendirilecek ve olası sapmalara karşı erken müdahale imkânı sağlanacaktır.</w:t>
      </w:r>
    </w:p>
    <w:p w14:paraId="222D1F89" w14:textId="77777777" w:rsidR="007644CE" w:rsidRDefault="007644CE"/>
    <w:sectPr w:rsidR="007644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21B8"/>
    <w:multiLevelType w:val="multilevel"/>
    <w:tmpl w:val="9AF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572C0"/>
    <w:multiLevelType w:val="multilevel"/>
    <w:tmpl w:val="F5FE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42141"/>
    <w:multiLevelType w:val="multilevel"/>
    <w:tmpl w:val="D904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B5BFE"/>
    <w:multiLevelType w:val="multilevel"/>
    <w:tmpl w:val="CFC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C0C28"/>
    <w:multiLevelType w:val="multilevel"/>
    <w:tmpl w:val="3EF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D0FDC"/>
    <w:multiLevelType w:val="multilevel"/>
    <w:tmpl w:val="17B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C55E8"/>
    <w:multiLevelType w:val="multilevel"/>
    <w:tmpl w:val="E59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05648"/>
    <w:multiLevelType w:val="multilevel"/>
    <w:tmpl w:val="BEB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71356"/>
    <w:multiLevelType w:val="multilevel"/>
    <w:tmpl w:val="D82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D0B70"/>
    <w:multiLevelType w:val="multilevel"/>
    <w:tmpl w:val="E18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746750">
    <w:abstractNumId w:val="8"/>
  </w:num>
  <w:num w:numId="2" w16cid:durableId="1168714843">
    <w:abstractNumId w:val="7"/>
  </w:num>
  <w:num w:numId="3" w16cid:durableId="1920560703">
    <w:abstractNumId w:val="4"/>
  </w:num>
  <w:num w:numId="4" w16cid:durableId="490143878">
    <w:abstractNumId w:val="2"/>
  </w:num>
  <w:num w:numId="5" w16cid:durableId="1167746131">
    <w:abstractNumId w:val="0"/>
  </w:num>
  <w:num w:numId="6" w16cid:durableId="1576548978">
    <w:abstractNumId w:val="9"/>
  </w:num>
  <w:num w:numId="7" w16cid:durableId="655109892">
    <w:abstractNumId w:val="5"/>
  </w:num>
  <w:num w:numId="8" w16cid:durableId="1248809642">
    <w:abstractNumId w:val="6"/>
  </w:num>
  <w:num w:numId="9" w16cid:durableId="1895116980">
    <w:abstractNumId w:val="1"/>
  </w:num>
  <w:num w:numId="10" w16cid:durableId="1244948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CE"/>
    <w:rsid w:val="004455DC"/>
    <w:rsid w:val="004807EB"/>
    <w:rsid w:val="005C177E"/>
    <w:rsid w:val="00691E10"/>
    <w:rsid w:val="007644CE"/>
    <w:rsid w:val="008F2416"/>
    <w:rsid w:val="009F7365"/>
    <w:rsid w:val="00F07472"/>
    <w:rsid w:val="00F30B66"/>
    <w:rsid w:val="00F645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00B5"/>
  <w15:chartTrackingRefBased/>
  <w15:docId w15:val="{295C99F8-EE39-0D4D-9543-73EE186A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64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64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644C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644C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644C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644C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644C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644C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644C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644C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644C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644C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644C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644C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644C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644C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644C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644CE"/>
    <w:rPr>
      <w:rFonts w:eastAsiaTheme="majorEastAsia" w:cstheme="majorBidi"/>
      <w:color w:val="272727" w:themeColor="text1" w:themeTint="D8"/>
    </w:rPr>
  </w:style>
  <w:style w:type="paragraph" w:styleId="KonuBal">
    <w:name w:val="Title"/>
    <w:basedOn w:val="Normal"/>
    <w:next w:val="Normal"/>
    <w:link w:val="KonuBalChar"/>
    <w:uiPriority w:val="10"/>
    <w:qFormat/>
    <w:rsid w:val="00764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644C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644C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644C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644C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644CE"/>
    <w:rPr>
      <w:i/>
      <w:iCs/>
      <w:color w:val="404040" w:themeColor="text1" w:themeTint="BF"/>
    </w:rPr>
  </w:style>
  <w:style w:type="paragraph" w:styleId="ListeParagraf">
    <w:name w:val="List Paragraph"/>
    <w:basedOn w:val="Normal"/>
    <w:uiPriority w:val="34"/>
    <w:qFormat/>
    <w:rsid w:val="007644CE"/>
    <w:pPr>
      <w:ind w:left="720"/>
      <w:contextualSpacing/>
    </w:pPr>
  </w:style>
  <w:style w:type="character" w:styleId="GlVurgulama">
    <w:name w:val="Intense Emphasis"/>
    <w:basedOn w:val="VarsaylanParagrafYazTipi"/>
    <w:uiPriority w:val="21"/>
    <w:qFormat/>
    <w:rsid w:val="007644CE"/>
    <w:rPr>
      <w:i/>
      <w:iCs/>
      <w:color w:val="0F4761" w:themeColor="accent1" w:themeShade="BF"/>
    </w:rPr>
  </w:style>
  <w:style w:type="paragraph" w:styleId="GlAlnt">
    <w:name w:val="Intense Quote"/>
    <w:basedOn w:val="Normal"/>
    <w:next w:val="Normal"/>
    <w:link w:val="GlAlntChar"/>
    <w:uiPriority w:val="30"/>
    <w:qFormat/>
    <w:rsid w:val="00764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644CE"/>
    <w:rPr>
      <w:i/>
      <w:iCs/>
      <w:color w:val="0F4761" w:themeColor="accent1" w:themeShade="BF"/>
    </w:rPr>
  </w:style>
  <w:style w:type="character" w:styleId="GlBavuru">
    <w:name w:val="Intense Reference"/>
    <w:basedOn w:val="VarsaylanParagrafYazTipi"/>
    <w:uiPriority w:val="32"/>
    <w:qFormat/>
    <w:rsid w:val="00764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683</Words>
  <Characters>4478</Characters>
  <Application>Microsoft Office Word</Application>
  <DocSecurity>0</DocSecurity>
  <Lines>203</Lines>
  <Paragraphs>177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MURAT BEYAZ</dc:creator>
  <cp:keywords/>
  <dc:description/>
  <cp:lastModifiedBy>MUHAMMET MURAT BEYAZ</cp:lastModifiedBy>
  <cp:revision>3</cp:revision>
  <dcterms:created xsi:type="dcterms:W3CDTF">2026-03-27T16:14:00Z</dcterms:created>
  <dcterms:modified xsi:type="dcterms:W3CDTF">2026-04-01T03:20:00Z</dcterms:modified>
</cp:coreProperties>
</file>