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28C1" w14:textId="6E468EFC" w:rsidR="00C15497" w:rsidRPr="00081C44" w:rsidRDefault="00850E21" w:rsidP="00A86DEB">
      <w:pPr>
        <w:jc w:val="center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>Homepage</w:t>
      </w:r>
      <w:r w:rsidR="00081C44" w:rsidRPr="00081C44">
        <w:rPr>
          <w:rFonts w:asciiTheme="majorHAnsi" w:hAnsiTheme="majorHAnsi"/>
          <w:sz w:val="22"/>
          <w:szCs w:val="22"/>
          <w:u w:val="single"/>
        </w:rPr>
        <w:t xml:space="preserve"> Content Template</w:t>
      </w:r>
    </w:p>
    <w:p w14:paraId="1F13C549" w14:textId="1BA444FE" w:rsidR="00081C44" w:rsidRPr="00081C44" w:rsidRDefault="00081C44" w:rsidP="00A86DEB">
      <w:pPr>
        <w:jc w:val="center"/>
        <w:rPr>
          <w:rFonts w:asciiTheme="majorHAnsi" w:hAnsiTheme="majorHAnsi"/>
          <w:sz w:val="22"/>
          <w:szCs w:val="22"/>
          <w:u w:val="single"/>
        </w:rPr>
      </w:pPr>
      <w:r w:rsidRPr="00081C44">
        <w:rPr>
          <w:rFonts w:asciiTheme="majorHAnsi" w:hAnsiTheme="majorHAnsi"/>
          <w:sz w:val="22"/>
          <w:szCs w:val="22"/>
          <w:u w:val="single"/>
        </w:rPr>
        <w:t xml:space="preserve">Week: </w:t>
      </w:r>
      <w:r w:rsidR="00D14269">
        <w:rPr>
          <w:rFonts w:asciiTheme="majorHAnsi" w:hAnsiTheme="majorHAnsi"/>
          <w:color w:val="FF0000"/>
          <w:sz w:val="22"/>
          <w:szCs w:val="22"/>
          <w:u w:val="single"/>
        </w:rPr>
        <w:t>31</w:t>
      </w:r>
    </w:p>
    <w:p w14:paraId="720B489D" w14:textId="77777777" w:rsidR="00081C44" w:rsidRPr="00081C44" w:rsidRDefault="00081C44" w:rsidP="00A86DEB">
      <w:pPr>
        <w:jc w:val="center"/>
        <w:rPr>
          <w:rFonts w:asciiTheme="majorHAnsi" w:hAnsiTheme="majorHAnsi"/>
          <w:sz w:val="22"/>
          <w:szCs w:val="22"/>
        </w:rPr>
      </w:pPr>
    </w:p>
    <w:p w14:paraId="165D73DE" w14:textId="29DA20AB" w:rsidR="00A86DEB" w:rsidRDefault="00081C44" w:rsidP="00081C44">
      <w:pPr>
        <w:rPr>
          <w:rFonts w:asciiTheme="majorHAnsi" w:hAnsiTheme="majorHAnsi"/>
          <w:b/>
          <w:sz w:val="22"/>
          <w:szCs w:val="22"/>
        </w:rPr>
      </w:pPr>
      <w:r w:rsidRPr="00081C44">
        <w:rPr>
          <w:rFonts w:asciiTheme="majorHAnsi" w:hAnsiTheme="majorHAnsi"/>
          <w:b/>
          <w:sz w:val="22"/>
          <w:szCs w:val="22"/>
        </w:rPr>
        <w:t>Notes</w:t>
      </w:r>
      <w:r>
        <w:rPr>
          <w:rFonts w:asciiTheme="majorHAnsi" w:hAnsiTheme="majorHAnsi"/>
          <w:b/>
          <w:sz w:val="22"/>
          <w:szCs w:val="22"/>
        </w:rPr>
        <w:t>:</w:t>
      </w:r>
    </w:p>
    <w:p w14:paraId="08C69359" w14:textId="457217D8" w:rsidR="00850E21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Project Owners to fill in te</w:t>
      </w:r>
      <w:r w:rsidR="004141D2">
        <w:rPr>
          <w:rFonts w:asciiTheme="majorHAnsi" w:hAnsiTheme="majorHAnsi"/>
          <w:sz w:val="22"/>
          <w:szCs w:val="22"/>
        </w:rPr>
        <w:t>mplate with ‘Briefs’ and ‘Links’, plus ‘Sticker’, ‘Image, ‘Embed’ where relevant</w:t>
      </w:r>
    </w:p>
    <w:p w14:paraId="0DEC1D57" w14:textId="77777777" w:rsidR="00B00E7C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B00E7C">
        <w:rPr>
          <w:rFonts w:asciiTheme="majorHAnsi" w:hAnsiTheme="majorHAnsi"/>
          <w:sz w:val="22"/>
          <w:szCs w:val="22"/>
        </w:rPr>
        <w:t>Copywriter to input ‘Homepage Copy’, following character count guidance</w:t>
      </w:r>
      <w:r w:rsidR="00AF505C" w:rsidRPr="00B00E7C">
        <w:rPr>
          <w:rFonts w:asciiTheme="majorHAnsi" w:hAnsiTheme="majorHAnsi"/>
          <w:sz w:val="22"/>
          <w:szCs w:val="22"/>
        </w:rPr>
        <w:t xml:space="preserve">. Save as </w:t>
      </w:r>
      <w:r w:rsidR="00B00E7C" w:rsidRPr="00B00E7C">
        <w:rPr>
          <w:rFonts w:asciiTheme="majorHAnsi" w:hAnsiTheme="majorHAnsi"/>
          <w:sz w:val="22"/>
          <w:szCs w:val="22"/>
        </w:rPr>
        <w:t>ContentName</w:t>
      </w:r>
      <w:r w:rsidR="00AF505C" w:rsidRPr="00B00E7C">
        <w:rPr>
          <w:rFonts w:asciiTheme="majorHAnsi" w:hAnsiTheme="majorHAnsi"/>
          <w:sz w:val="22"/>
          <w:szCs w:val="22"/>
        </w:rPr>
        <w:t>_V1</w:t>
      </w:r>
      <w:r w:rsidR="00B00E7C" w:rsidRPr="00B00E7C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B00E7C" w:rsidRPr="00B00E7C">
        <w:rPr>
          <w:rFonts w:asciiTheme="majorHAnsi" w:hAnsiTheme="majorHAnsi"/>
          <w:sz w:val="22"/>
          <w:szCs w:val="22"/>
        </w:rPr>
        <w:t>eg.</w:t>
      </w:r>
      <w:proofErr w:type="spellEnd"/>
      <w:r w:rsidR="00B00E7C" w:rsidRPr="00B00E7C">
        <w:rPr>
          <w:rFonts w:asciiTheme="majorHAnsi" w:hAnsiTheme="majorHAnsi"/>
          <w:sz w:val="22"/>
          <w:szCs w:val="22"/>
        </w:rPr>
        <w:t xml:space="preserve"> HomepageWeek24_V1) in </w:t>
      </w:r>
      <w:r w:rsidR="00B00E7C">
        <w:rPr>
          <w:rFonts w:asciiTheme="majorHAnsi" w:hAnsiTheme="majorHAnsi"/>
          <w:sz w:val="22"/>
          <w:szCs w:val="22"/>
        </w:rPr>
        <w:t xml:space="preserve">Creative Work &gt; Homepage &gt; 2018 &gt; Week XX &gt; Copy </w:t>
      </w:r>
    </w:p>
    <w:p w14:paraId="7B92D070" w14:textId="362E5392" w:rsidR="00850E21" w:rsidRPr="00B00E7C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B00E7C">
        <w:rPr>
          <w:rFonts w:asciiTheme="majorHAnsi" w:hAnsiTheme="majorHAnsi"/>
          <w:sz w:val="22"/>
          <w:szCs w:val="22"/>
        </w:rPr>
        <w:t>Reviewers to make small amends directly, using tracked changes, or add feedback by inserting comments</w:t>
      </w:r>
      <w:r w:rsidR="00AF505C" w:rsidRPr="00B00E7C">
        <w:rPr>
          <w:rFonts w:asciiTheme="majorHAnsi" w:hAnsiTheme="majorHAnsi"/>
          <w:sz w:val="22"/>
          <w:szCs w:val="22"/>
        </w:rPr>
        <w:t xml:space="preserve">. Save </w:t>
      </w:r>
      <w:r w:rsidR="00B00E7C" w:rsidRPr="00B00E7C">
        <w:rPr>
          <w:rFonts w:asciiTheme="majorHAnsi" w:hAnsiTheme="majorHAnsi"/>
          <w:sz w:val="22"/>
          <w:szCs w:val="22"/>
        </w:rPr>
        <w:t>with initials added to the end of the file name (</w:t>
      </w:r>
      <w:proofErr w:type="spellStart"/>
      <w:r w:rsidR="00B00E7C" w:rsidRPr="00B00E7C">
        <w:rPr>
          <w:rFonts w:asciiTheme="majorHAnsi" w:hAnsiTheme="majorHAnsi"/>
          <w:sz w:val="22"/>
          <w:szCs w:val="22"/>
        </w:rPr>
        <w:t>eg.</w:t>
      </w:r>
      <w:proofErr w:type="spellEnd"/>
      <w:r w:rsidR="00B00E7C" w:rsidRPr="00B00E7C">
        <w:rPr>
          <w:rFonts w:asciiTheme="majorHAnsi" w:hAnsiTheme="majorHAnsi"/>
          <w:sz w:val="22"/>
          <w:szCs w:val="22"/>
        </w:rPr>
        <w:t xml:space="preserve"> HomepageWeek24_V1_GH) in Creative Work &gt; Homepage &gt; 2018 &gt; Week XX &gt; Copy folder</w:t>
      </w:r>
    </w:p>
    <w:p w14:paraId="14ECD300" w14:textId="77777777" w:rsidR="00421ACE" w:rsidRDefault="00421ACE" w:rsidP="00421ACE">
      <w:pPr>
        <w:rPr>
          <w:rFonts w:asciiTheme="majorHAnsi" w:hAnsiTheme="majorHAnsi"/>
          <w:sz w:val="22"/>
          <w:szCs w:val="22"/>
        </w:rPr>
      </w:pPr>
    </w:p>
    <w:p w14:paraId="16F5C01F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6CD827DF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</w:p>
    <w:p w14:paraId="1C6990F8" w14:textId="3F4EEEF3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Promo strip (existing)</w:t>
      </w:r>
      <w:r w:rsidRPr="00081C44">
        <w:rPr>
          <w:rFonts w:asciiTheme="majorHAnsi" w:hAnsiTheme="majorHAnsi"/>
          <w:b/>
          <w:sz w:val="22"/>
          <w:szCs w:val="22"/>
        </w:rPr>
        <w:t xml:space="preserve"> </w:t>
      </w:r>
    </w:p>
    <w:p w14:paraId="18EB416E" w14:textId="67A1028A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D14269" w:rsidRPr="00D14269">
        <w:rPr>
          <w:rFonts w:asciiTheme="majorHAnsi" w:hAnsiTheme="majorHAnsi"/>
          <w:b/>
          <w:color w:val="FF0000"/>
          <w:sz w:val="22"/>
          <w:szCs w:val="22"/>
        </w:rPr>
        <w:t>Take us away with you</w:t>
      </w:r>
      <w:r w:rsidR="00AF4B7C">
        <w:rPr>
          <w:rFonts w:asciiTheme="majorHAnsi" w:hAnsiTheme="majorHAnsi"/>
          <w:b/>
          <w:color w:val="FF0000"/>
          <w:sz w:val="22"/>
          <w:szCs w:val="22"/>
        </w:rPr>
        <w:t xml:space="preserve"> – check whether we can deliver to where you are staying/book in holiday dates if not.</w:t>
      </w:r>
    </w:p>
    <w:p w14:paraId="1439C971" w14:textId="3EEF0A34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D14269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07F1BB89" w14:textId="41F1851B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(67 characters):</w:t>
      </w:r>
    </w:p>
    <w:p w14:paraId="5FB4352F" w14:textId="3C094D46" w:rsidR="00850E21" w:rsidRPr="00081C44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Set holiday dates or see if we deliver to your destination</w:t>
      </w:r>
      <w:r w:rsidR="005E4AC3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here</w:t>
      </w:r>
    </w:p>
    <w:p w14:paraId="1F6931AE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1A39F61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5231B459" w14:textId="701155AA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1</w:t>
      </w:r>
    </w:p>
    <w:p w14:paraId="57E08C87" w14:textId="16C34E53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D14269" w:rsidRPr="00D14269">
        <w:rPr>
          <w:rFonts w:asciiTheme="majorHAnsi" w:hAnsiTheme="majorHAnsi"/>
          <w:b/>
          <w:color w:val="FF0000"/>
          <w:sz w:val="22"/>
          <w:szCs w:val="22"/>
        </w:rPr>
        <w:t xml:space="preserve">10% off </w:t>
      </w:r>
      <w:r w:rsidR="00D14269">
        <w:rPr>
          <w:rFonts w:asciiTheme="majorHAnsi" w:hAnsiTheme="majorHAnsi"/>
          <w:b/>
          <w:color w:val="FF0000"/>
          <w:sz w:val="22"/>
          <w:szCs w:val="22"/>
        </w:rPr>
        <w:t xml:space="preserve">organic </w:t>
      </w:r>
      <w:r w:rsidR="00D14269" w:rsidRPr="00D14269">
        <w:rPr>
          <w:rFonts w:asciiTheme="majorHAnsi" w:hAnsiTheme="majorHAnsi"/>
          <w:b/>
          <w:color w:val="FF0000"/>
          <w:sz w:val="22"/>
          <w:szCs w:val="22"/>
        </w:rPr>
        <w:t>farmed salmon</w:t>
      </w:r>
      <w:r w:rsidR="00D14269" w:rsidRPr="00D14269">
        <w:rPr>
          <w:rFonts w:asciiTheme="majorHAnsi" w:hAnsiTheme="majorHAnsi"/>
          <w:b/>
          <w:color w:val="FF0000"/>
          <w:sz w:val="22"/>
          <w:szCs w:val="22"/>
        </w:rPr>
        <w:tab/>
      </w:r>
    </w:p>
    <w:p w14:paraId="5C7BFAD9" w14:textId="57857F55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https://www.abelandcole.co.uk/meat-fish/fish-seafood</w:t>
      </w:r>
    </w:p>
    <w:p w14:paraId="1B532E93" w14:textId="5A10278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612E8BC7" w14:textId="165A4971" w:rsidR="00850E21" w:rsidRPr="00081C44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B6562C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>10% off</w:t>
      </w:r>
      <w:r w:rsidR="00197F9B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 xml:space="preserve"> organic,</w:t>
      </w:r>
      <w:r w:rsidRPr="00B6562C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 xml:space="preserve"> farmed salmon</w:t>
      </w:r>
    </w:p>
    <w:p w14:paraId="51B52AFB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E3EC949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5673646D" w14:textId="77777777" w:rsidR="0037756E" w:rsidRDefault="0037756E">
      <w:pPr>
        <w:rPr>
          <w:rFonts w:asciiTheme="majorHAnsi" w:hAnsiTheme="majorHAnsi"/>
          <w:b/>
          <w:sz w:val="22"/>
          <w:szCs w:val="22"/>
        </w:rPr>
      </w:pPr>
    </w:p>
    <w:p w14:paraId="16641F27" w14:textId="46C7BCF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2</w:t>
      </w:r>
    </w:p>
    <w:p w14:paraId="1A0BD2EB" w14:textId="0A1FEB11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Summer barbecue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ab/>
      </w:r>
    </w:p>
    <w:p w14:paraId="52A73A3E" w14:textId="678350F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https://www.abelandcole.co.uk/barbecue/classic-bbq</w:t>
      </w:r>
    </w:p>
    <w:p w14:paraId="74723131" w14:textId="6D1CB00F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5BD60861" w14:textId="2298EBCF" w:rsidR="00850E21" w:rsidRPr="00081C44" w:rsidRDefault="00197F9B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197F9B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>Summer BBQ bits</w:t>
      </w:r>
    </w:p>
    <w:p w14:paraId="3D0C5A83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1DF9354C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37107DD8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77AA10CC" w14:textId="5AC9741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3</w:t>
      </w:r>
    </w:p>
    <w:p w14:paraId="5253489C" w14:textId="33C7A63D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 xml:space="preserve">20% off Tunisian Moulins </w:t>
      </w:r>
      <w:proofErr w:type="spellStart"/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Mahjoub</w:t>
      </w:r>
      <w:proofErr w:type="spellEnd"/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="00F24E08">
        <w:rPr>
          <w:rFonts w:asciiTheme="majorHAnsi" w:hAnsiTheme="majorHAnsi"/>
          <w:b/>
          <w:color w:val="FF0000"/>
          <w:sz w:val="22"/>
          <w:szCs w:val="22"/>
        </w:rPr>
        <w:t>jars</w:t>
      </w:r>
    </w:p>
    <w:p w14:paraId="60157517" w14:textId="5F0B32F0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https://www.abelandcole.co.uk/pantry/tins-jars-cooking-sauces/cooking-sauces</w:t>
      </w:r>
    </w:p>
    <w:p w14:paraId="3239ED31" w14:textId="7C4C9F0C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73753271" w14:textId="762E82DC" w:rsidR="00850E21" w:rsidRPr="0001773E" w:rsidRDefault="0001773E" w:rsidP="00850E21">
      <w:pPr>
        <w:rPr>
          <w:rFonts w:asciiTheme="majorHAnsi" w:hAnsiTheme="majorHAnsi"/>
          <w:bCs/>
          <w:sz w:val="22"/>
          <w:szCs w:val="22"/>
        </w:rPr>
      </w:pPr>
      <w:r w:rsidRPr="0001773E">
        <w:rPr>
          <w:rFonts w:asciiTheme="majorHAnsi" w:hAnsiTheme="majorHAnsi"/>
          <w:bCs/>
          <w:sz w:val="22"/>
          <w:szCs w:val="22"/>
        </w:rPr>
        <w:t>20% off Tunisian antipasti</w:t>
      </w:r>
    </w:p>
    <w:p w14:paraId="721D1428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16B71E57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7D785F5D" w14:textId="2FD6FD9E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4</w:t>
      </w:r>
    </w:p>
    <w:p w14:paraId="0DEF6308" w14:textId="68566144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Reusable bottles &amp; containers</w:t>
      </w:r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 (returning </w:t>
      </w:r>
      <w:proofErr w:type="spellStart"/>
      <w:r w:rsidR="00F24E08">
        <w:rPr>
          <w:rFonts w:asciiTheme="majorHAnsi" w:hAnsiTheme="majorHAnsi"/>
          <w:b/>
          <w:color w:val="FF0000"/>
          <w:sz w:val="22"/>
          <w:szCs w:val="22"/>
        </w:rPr>
        <w:t>Klean</w:t>
      </w:r>
      <w:proofErr w:type="spellEnd"/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proofErr w:type="spellStart"/>
      <w:r w:rsidR="00F24E08">
        <w:rPr>
          <w:rFonts w:asciiTheme="majorHAnsi" w:hAnsiTheme="majorHAnsi"/>
          <w:b/>
          <w:color w:val="FF0000"/>
          <w:sz w:val="22"/>
          <w:szCs w:val="22"/>
        </w:rPr>
        <w:t>Kanteen</w:t>
      </w:r>
      <w:proofErr w:type="spellEnd"/>
      <w:r w:rsidR="00F24E08">
        <w:rPr>
          <w:rFonts w:asciiTheme="majorHAnsi" w:hAnsiTheme="majorHAnsi"/>
          <w:b/>
          <w:color w:val="FF0000"/>
          <w:sz w:val="22"/>
          <w:szCs w:val="22"/>
        </w:rPr>
        <w:t>)</w:t>
      </w:r>
    </w:p>
    <w:p w14:paraId="33B6E148" w14:textId="6E280DDA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https://www.abelandcole.co.uk/household/kitchen-essentials</w:t>
      </w:r>
    </w:p>
    <w:p w14:paraId="09ED438D" w14:textId="0F88B261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6E453B22" w14:textId="739B0F8E" w:rsidR="00850E21" w:rsidRPr="00081C44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B6562C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lastRenderedPageBreak/>
        <w:t xml:space="preserve">Reusable bottles </w:t>
      </w:r>
      <w:r w:rsidR="005E4AC3" w:rsidRPr="00B6562C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 xml:space="preserve">&amp; </w:t>
      </w:r>
      <w:r w:rsidR="00B6562C" w:rsidRPr="00B6562C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>pots</w:t>
      </w:r>
    </w:p>
    <w:p w14:paraId="70FA690E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519D38E5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74278B1C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65CC7541" w14:textId="3ED909F1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Main campaign</w:t>
      </w:r>
      <w:r w:rsidR="00480A38">
        <w:rPr>
          <w:rFonts w:asciiTheme="majorHAnsi" w:hAnsiTheme="majorHAnsi"/>
          <w:b/>
          <w:sz w:val="22"/>
          <w:szCs w:val="22"/>
        </w:rPr>
        <w:t xml:space="preserve"> – BAU </w:t>
      </w:r>
    </w:p>
    <w:p w14:paraId="6FBB3D2A" w14:textId="2A4AC2B2" w:rsidR="00850E21" w:rsidRDefault="00850E21" w:rsidP="00850E21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Vegan Summer - Best bits</w:t>
      </w:r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 – focus on more unusual lines (falafel/mini energy burgers) as well as vegan wraps, </w:t>
      </w:r>
      <w:proofErr w:type="gramStart"/>
      <w:r w:rsidR="00F24E08">
        <w:rPr>
          <w:rFonts w:asciiTheme="majorHAnsi" w:hAnsiTheme="majorHAnsi"/>
          <w:b/>
          <w:color w:val="FF0000"/>
          <w:sz w:val="22"/>
          <w:szCs w:val="22"/>
        </w:rPr>
        <w:t>cheese</w:t>
      </w:r>
      <w:proofErr w:type="gramEnd"/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 and meal pots (Gaia pulses)</w:t>
      </w:r>
    </w:p>
    <w:p w14:paraId="247B52FA" w14:textId="57F26A14" w:rsidR="0079708D" w:rsidRPr="0079708D" w:rsidRDefault="0079708D" w:rsidP="00850E21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  <w:r w:rsidR="007B1DDB">
        <w:rPr>
          <w:rFonts w:asciiTheme="majorHAnsi" w:hAnsiTheme="majorHAnsi"/>
          <w:b/>
          <w:sz w:val="22"/>
          <w:szCs w:val="22"/>
        </w:rPr>
        <w:t xml:space="preserve"> Vegan</w:t>
      </w:r>
    </w:p>
    <w:p w14:paraId="4EF601BE" w14:textId="6A772748" w:rsidR="0079708D" w:rsidRPr="0079708D" w:rsidRDefault="0079708D" w:rsidP="00850E21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F24E08">
        <w:rPr>
          <w:rFonts w:asciiTheme="majorHAnsi" w:hAnsiTheme="majorHAnsi"/>
          <w:b/>
          <w:sz w:val="22"/>
          <w:szCs w:val="22"/>
        </w:rPr>
        <w:t xml:space="preserve"> To be shot</w:t>
      </w:r>
    </w:p>
    <w:p w14:paraId="7D266C70" w14:textId="2B5AFDA9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F24E08">
        <w:rPr>
          <w:rFonts w:asciiTheme="majorHAnsi" w:hAnsiTheme="majorHAnsi"/>
          <w:b/>
          <w:color w:val="FF0000"/>
          <w:sz w:val="22"/>
          <w:szCs w:val="22"/>
        </w:rPr>
        <w:t>To be created</w:t>
      </w:r>
    </w:p>
    <w:p w14:paraId="461B1260" w14:textId="5C582970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(25 characters):</w:t>
      </w:r>
    </w:p>
    <w:p w14:paraId="179CD94D" w14:textId="7FB8FB54" w:rsidR="00850E21" w:rsidRPr="00081C44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A plant-powered summer</w:t>
      </w:r>
    </w:p>
    <w:p w14:paraId="003CDB31" w14:textId="16C221B4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</w:t>
      </w:r>
      <w:r w:rsidR="00013EE8">
        <w:rPr>
          <w:rFonts w:asciiTheme="majorHAnsi" w:hAnsiTheme="majorHAnsi"/>
          <w:b/>
          <w:sz w:val="22"/>
          <w:szCs w:val="22"/>
        </w:rPr>
        <w:t>108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5343D70C" w14:textId="1CB0F693" w:rsidR="00850E21" w:rsidRPr="00850E21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proofErr w:type="gramStart"/>
      <w:r>
        <w:rPr>
          <w:rFonts w:asciiTheme="majorHAnsi" w:hAnsiTheme="majorHAnsi"/>
          <w:color w:val="808080" w:themeColor="background1" w:themeShade="80"/>
          <w:sz w:val="22"/>
          <w:szCs w:val="22"/>
        </w:rPr>
        <w:t>We’re</w:t>
      </w:r>
      <w:proofErr w:type="gramEnd"/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rounding up our best free-from bits. From vegan cheese to meat-free mini burgers, </w:t>
      </w:r>
      <w:proofErr w:type="gramStart"/>
      <w:r>
        <w:rPr>
          <w:rFonts w:asciiTheme="majorHAnsi" w:hAnsiTheme="majorHAnsi"/>
          <w:color w:val="808080" w:themeColor="background1" w:themeShade="80"/>
          <w:sz w:val="22"/>
          <w:szCs w:val="22"/>
        </w:rPr>
        <w:t>it’s</w:t>
      </w:r>
      <w:proofErr w:type="gramEnd"/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going to be the summer of veg.</w:t>
      </w:r>
    </w:p>
    <w:p w14:paraId="4DF627DE" w14:textId="2D63EA40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</w:t>
      </w:r>
      <w:r w:rsidR="00013EE8">
        <w:rPr>
          <w:rFonts w:asciiTheme="majorHAnsi" w:hAnsiTheme="majorHAnsi"/>
          <w:b/>
          <w:sz w:val="22"/>
          <w:szCs w:val="22"/>
        </w:rPr>
        <w:t>30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3535C58B" w14:textId="0ED76F36" w:rsidR="00850E21" w:rsidRDefault="0001773E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Go veggie</w:t>
      </w:r>
    </w:p>
    <w:p w14:paraId="461BB32A" w14:textId="77777777" w:rsidR="00480A38" w:rsidRDefault="00480A38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48614271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2C0C9D71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</w:p>
    <w:p w14:paraId="5348809F" w14:textId="665EED94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Secondary campaign</w:t>
      </w:r>
    </w:p>
    <w:p w14:paraId="1F7B2702" w14:textId="3530671A" w:rsidR="0079708D" w:rsidRDefault="0079708D" w:rsidP="0079708D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Your weekly night off (ready meals)</w:t>
      </w:r>
      <w:r w:rsidR="00AF4B7C">
        <w:rPr>
          <w:rFonts w:asciiTheme="majorHAnsi" w:hAnsiTheme="majorHAnsi"/>
          <w:b/>
          <w:color w:val="FF0000"/>
          <w:sz w:val="22"/>
          <w:szCs w:val="22"/>
        </w:rPr>
        <w:t xml:space="preserve"> – linking to the entire range – hassle free dinners, in a flash so you can take the night off.</w:t>
      </w:r>
    </w:p>
    <w:p w14:paraId="529449FF" w14:textId="77777777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1DE7A669" w14:textId="2FE08F7C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A85ADD">
        <w:rPr>
          <w:rFonts w:asciiTheme="majorHAnsi" w:hAnsiTheme="majorHAnsi"/>
          <w:b/>
          <w:sz w:val="22"/>
          <w:szCs w:val="22"/>
        </w:rPr>
        <w:t xml:space="preserve"> </w:t>
      </w:r>
      <w:r w:rsidR="00A85ADD" w:rsidRPr="00A85ADD">
        <w:rPr>
          <w:rFonts w:asciiTheme="majorHAnsi" w:hAnsiTheme="majorHAnsi"/>
          <w:b/>
          <w:sz w:val="22"/>
          <w:szCs w:val="22"/>
        </w:rPr>
        <w:t>F:\Marketing\Photo library\Products\Chilled Food\Ready Meals</w:t>
      </w:r>
      <w:r w:rsidR="00A85ADD">
        <w:rPr>
          <w:rFonts w:asciiTheme="majorHAnsi" w:hAnsiTheme="majorHAnsi"/>
          <w:b/>
          <w:sz w:val="22"/>
          <w:szCs w:val="22"/>
        </w:rPr>
        <w:t xml:space="preserve"> -- </w:t>
      </w:r>
      <w:r w:rsidR="00A85ADD" w:rsidRPr="00A85ADD">
        <w:rPr>
          <w:rFonts w:asciiTheme="majorHAnsi" w:hAnsiTheme="majorHAnsi"/>
          <w:b/>
          <w:sz w:val="22"/>
          <w:szCs w:val="22"/>
        </w:rPr>
        <w:t>IMG_557641V1</w:t>
      </w:r>
      <w:r w:rsidR="00A85ADD">
        <w:rPr>
          <w:rFonts w:asciiTheme="majorHAnsi" w:hAnsiTheme="majorHAnsi"/>
          <w:b/>
          <w:sz w:val="22"/>
          <w:szCs w:val="22"/>
        </w:rPr>
        <w:t xml:space="preserve"> (crop to left to only include 2 meals)</w:t>
      </w:r>
    </w:p>
    <w:p w14:paraId="5AE7DDC3" w14:textId="7D8F9389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A85ADD" w:rsidRPr="00A85ADD">
        <w:rPr>
          <w:rFonts w:asciiTheme="majorHAnsi" w:hAnsiTheme="majorHAnsi"/>
          <w:b/>
          <w:color w:val="FF0000"/>
          <w:sz w:val="22"/>
          <w:szCs w:val="22"/>
        </w:rPr>
        <w:t>https://www.abelandcole.co.uk/fridge/ready-meals</w:t>
      </w:r>
    </w:p>
    <w:p w14:paraId="0C3376F5" w14:textId="77EEEC59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(33 characters):</w:t>
      </w:r>
    </w:p>
    <w:p w14:paraId="2D6744CF" w14:textId="799D9925" w:rsidR="0079708D" w:rsidRPr="00081C44" w:rsidRDefault="0001773E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Give those oven mitts a rest</w:t>
      </w:r>
    </w:p>
    <w:p w14:paraId="6DC78EB1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(86 characters):</w:t>
      </w:r>
    </w:p>
    <w:p w14:paraId="1BB9FFCF" w14:textId="2E02A262" w:rsidR="0079708D" w:rsidRPr="00850E21" w:rsidRDefault="0001773E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Our range of handy, organic ready meals are hassle-free and finished in a flash.</w:t>
      </w:r>
    </w:p>
    <w:p w14:paraId="49976411" w14:textId="77777777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(29 characters):</w:t>
      </w:r>
    </w:p>
    <w:p w14:paraId="4FE6BF09" w14:textId="0061348C" w:rsidR="0079708D" w:rsidRPr="00081C44" w:rsidRDefault="0001773E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Take the night off</w:t>
      </w:r>
    </w:p>
    <w:p w14:paraId="623B9475" w14:textId="77777777" w:rsidR="0079708D" w:rsidRPr="00081C44" w:rsidRDefault="0079708D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2BB44B1" w14:textId="77777777" w:rsidR="0079708D" w:rsidRPr="00081C44" w:rsidRDefault="0079708D" w:rsidP="0079708D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09BEEF98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</w:p>
    <w:p w14:paraId="23EE17C8" w14:textId="46C5848C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Featured product/category</w:t>
      </w:r>
    </w:p>
    <w:p w14:paraId="00131A78" w14:textId="4C0722BD" w:rsidR="0079708D" w:rsidRDefault="0079708D" w:rsidP="0079708D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 xml:space="preserve">British sweetcorn </w:t>
      </w:r>
      <w:r w:rsidR="00AF4B7C">
        <w:rPr>
          <w:rFonts w:asciiTheme="majorHAnsi" w:hAnsiTheme="majorHAnsi"/>
          <w:b/>
          <w:color w:val="FF0000"/>
          <w:sz w:val="22"/>
          <w:szCs w:val="22"/>
        </w:rPr>
        <w:t xml:space="preserve">in husk 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>season</w:t>
      </w:r>
      <w:r w:rsidR="00F24E08" w:rsidRPr="00F24E08">
        <w:rPr>
          <w:rFonts w:asciiTheme="majorHAnsi" w:hAnsiTheme="majorHAnsi"/>
          <w:b/>
          <w:color w:val="FF0000"/>
          <w:sz w:val="22"/>
          <w:szCs w:val="22"/>
        </w:rPr>
        <w:tab/>
      </w:r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- </w:t>
      </w:r>
      <w:proofErr w:type="gramStart"/>
      <w:r w:rsidR="00F24E08">
        <w:rPr>
          <w:rFonts w:asciiTheme="majorHAnsi" w:hAnsiTheme="majorHAnsi"/>
          <w:b/>
          <w:color w:val="FF0000"/>
          <w:sz w:val="22"/>
          <w:szCs w:val="22"/>
        </w:rPr>
        <w:t>it’s</w:t>
      </w:r>
      <w:proofErr w:type="gramEnd"/>
      <w:r w:rsidR="00F24E08">
        <w:rPr>
          <w:rFonts w:asciiTheme="majorHAnsi" w:hAnsiTheme="majorHAnsi"/>
          <w:b/>
          <w:color w:val="FF0000"/>
          <w:sz w:val="22"/>
          <w:szCs w:val="22"/>
        </w:rPr>
        <w:t xml:space="preserve"> back</w:t>
      </w:r>
      <w:r w:rsidR="00AF4B7C">
        <w:rPr>
          <w:rFonts w:asciiTheme="majorHAnsi" w:hAnsiTheme="majorHAnsi"/>
          <w:b/>
          <w:color w:val="FF0000"/>
          <w:sz w:val="22"/>
          <w:szCs w:val="22"/>
        </w:rPr>
        <w:t>/fresh/seasonal/British/the perfect BBQ side.</w:t>
      </w:r>
    </w:p>
    <w:p w14:paraId="77EB13A7" w14:textId="68EBAF17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  <w:r w:rsidR="00F24E08">
        <w:rPr>
          <w:rFonts w:asciiTheme="majorHAnsi" w:hAnsiTheme="majorHAnsi"/>
          <w:b/>
          <w:sz w:val="22"/>
          <w:szCs w:val="22"/>
        </w:rPr>
        <w:t xml:space="preserve"> </w:t>
      </w:r>
      <w:r w:rsidR="00F24E08" w:rsidRPr="00AE17D5">
        <w:rPr>
          <w:rFonts w:asciiTheme="majorHAnsi" w:hAnsiTheme="majorHAnsi"/>
          <w:b/>
          <w:color w:val="FF0000"/>
          <w:sz w:val="22"/>
          <w:szCs w:val="22"/>
        </w:rPr>
        <w:t>British season</w:t>
      </w:r>
    </w:p>
    <w:p w14:paraId="105DF85D" w14:textId="28A2B05D" w:rsidR="0079708D" w:rsidRPr="00AE17D5" w:rsidRDefault="0079708D" w:rsidP="0079708D">
      <w:pPr>
        <w:rPr>
          <w:rFonts w:asciiTheme="majorHAnsi" w:hAnsiTheme="majorHAnsi"/>
          <w:b/>
          <w:color w:val="FF0000"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F24E08">
        <w:rPr>
          <w:rFonts w:asciiTheme="majorHAnsi" w:hAnsiTheme="majorHAnsi"/>
          <w:b/>
          <w:sz w:val="22"/>
          <w:szCs w:val="22"/>
        </w:rPr>
        <w:t xml:space="preserve"> </w:t>
      </w:r>
      <w:r w:rsidR="00AE17D5" w:rsidRPr="00AE17D5">
        <w:rPr>
          <w:rFonts w:asciiTheme="majorHAnsi" w:hAnsiTheme="majorHAnsi"/>
          <w:b/>
          <w:color w:val="FF0000"/>
          <w:sz w:val="22"/>
          <w:szCs w:val="22"/>
        </w:rPr>
        <w:t>F:\Website\Master Image Repository -- BERMI</w:t>
      </w:r>
    </w:p>
    <w:p w14:paraId="000DD14B" w14:textId="00B6943C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hyperlink r:id="rId7" w:history="1">
        <w:r w:rsidR="00AE17D5" w:rsidRPr="00914A56">
          <w:rPr>
            <w:rStyle w:val="Hyperlink"/>
            <w:rFonts w:asciiTheme="majorHAnsi" w:hAnsiTheme="majorHAnsi"/>
            <w:b/>
            <w:sz w:val="22"/>
            <w:szCs w:val="22"/>
          </w:rPr>
          <w:t>https://www.abelandcole.co.uk/fruit-veg/fruit</w:t>
        </w:r>
      </w:hyperlink>
      <w:r w:rsidR="00AE17D5">
        <w:rPr>
          <w:rFonts w:asciiTheme="majorHAnsi" w:hAnsiTheme="majorHAnsi"/>
          <w:b/>
          <w:sz w:val="22"/>
          <w:szCs w:val="22"/>
        </w:rPr>
        <w:t xml:space="preserve"> </w:t>
      </w:r>
    </w:p>
    <w:p w14:paraId="2D22E4FE" w14:textId="431857B4" w:rsidR="0079708D" w:rsidRPr="00081C44" w:rsidRDefault="00013EE8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FLAG</w:t>
      </w:r>
      <w:r w:rsidR="0079708D">
        <w:rPr>
          <w:rFonts w:asciiTheme="majorHAnsi" w:hAnsiTheme="majorHAnsi"/>
          <w:b/>
          <w:sz w:val="22"/>
          <w:szCs w:val="22"/>
        </w:rPr>
        <w:t xml:space="preserve"> (</w:t>
      </w:r>
      <w:r w:rsidR="008E28F7">
        <w:rPr>
          <w:rFonts w:asciiTheme="majorHAnsi" w:hAnsiTheme="majorHAnsi"/>
          <w:b/>
          <w:sz w:val="22"/>
          <w:szCs w:val="22"/>
        </w:rPr>
        <w:t>14</w:t>
      </w:r>
      <w:r w:rsidR="0079708D"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2EB7A756" w14:textId="641BFF42" w:rsidR="0079708D" w:rsidRDefault="005E4AC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Summer fruits</w:t>
      </w:r>
    </w:p>
    <w:p w14:paraId="569B6528" w14:textId="188DC88B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</w:t>
      </w:r>
      <w:r w:rsidR="008E28F7">
        <w:rPr>
          <w:rFonts w:asciiTheme="majorHAnsi" w:hAnsiTheme="majorHAnsi"/>
          <w:b/>
          <w:sz w:val="22"/>
          <w:szCs w:val="22"/>
        </w:rPr>
        <w:t>4</w:t>
      </w:r>
      <w:r w:rsidR="00013EE8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2F224B7C" w14:textId="211C70B4" w:rsidR="0001773E" w:rsidRPr="00081C44" w:rsidRDefault="005E4AC3" w:rsidP="0001773E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proofErr w:type="gramStart"/>
      <w:r>
        <w:rPr>
          <w:rFonts w:asciiTheme="majorHAnsi" w:hAnsiTheme="majorHAnsi"/>
          <w:color w:val="808080" w:themeColor="background1" w:themeShade="80"/>
          <w:sz w:val="22"/>
          <w:szCs w:val="22"/>
        </w:rPr>
        <w:t>We’ve</w:t>
      </w:r>
      <w:proofErr w:type="gramEnd"/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bundled up the best organic berries.</w:t>
      </w:r>
    </w:p>
    <w:p w14:paraId="55A1A4A0" w14:textId="585D06BE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</w:t>
      </w:r>
      <w:r w:rsidR="008E28F7">
        <w:rPr>
          <w:rFonts w:asciiTheme="majorHAnsi" w:hAnsiTheme="majorHAnsi"/>
          <w:b/>
          <w:sz w:val="22"/>
          <w:szCs w:val="22"/>
        </w:rPr>
        <w:t>15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3535741A" w14:textId="6BD58ECA" w:rsidR="0079708D" w:rsidRPr="00081C44" w:rsidRDefault="005E4AC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Bag a bundle</w:t>
      </w:r>
    </w:p>
    <w:p w14:paraId="5EB3EB73" w14:textId="77777777" w:rsidR="0079708D" w:rsidRPr="00081C44" w:rsidRDefault="0079708D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375C8B19" w14:textId="77777777" w:rsidR="0079708D" w:rsidRPr="00081C44" w:rsidRDefault="0079708D" w:rsidP="0079708D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65753FB4" w14:textId="77777777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</w:p>
    <w:p w14:paraId="360362A1" w14:textId="1EEEBEE3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Identify product/category</w:t>
      </w:r>
    </w:p>
    <w:p w14:paraId="3AEB8B56" w14:textId="60235442" w:rsidR="007A5A12" w:rsidRDefault="007A5A12" w:rsidP="007A5A1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 xml:space="preserve">'New </w:t>
      </w:r>
      <w:proofErr w:type="spellStart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Biona</w:t>
      </w:r>
      <w:proofErr w:type="spellEnd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 xml:space="preserve"> veg tins/mea</w:t>
      </w:r>
      <w:r w:rsidR="007B1DDB">
        <w:rPr>
          <w:rFonts w:asciiTheme="majorHAnsi" w:hAnsiTheme="majorHAnsi"/>
          <w:b/>
          <w:color w:val="FF0000"/>
          <w:sz w:val="22"/>
          <w:szCs w:val="22"/>
        </w:rPr>
        <w:t xml:space="preserve">ls – peas/sweetcorn/black chickpeas/jackfruit with Chilli &amp; lime/ Jackfruit stew/ Coconut </w:t>
      </w:r>
      <w:proofErr w:type="spellStart"/>
      <w:r w:rsidR="007B1DDB">
        <w:rPr>
          <w:rFonts w:asciiTheme="majorHAnsi" w:hAnsiTheme="majorHAnsi"/>
          <w:b/>
          <w:color w:val="FF0000"/>
          <w:sz w:val="22"/>
          <w:szCs w:val="22"/>
        </w:rPr>
        <w:t>aminos</w:t>
      </w:r>
      <w:proofErr w:type="spellEnd"/>
      <w:r w:rsidR="007B1DDB">
        <w:rPr>
          <w:rFonts w:asciiTheme="majorHAnsi" w:hAnsiTheme="majorHAnsi"/>
          <w:b/>
          <w:color w:val="FF0000"/>
          <w:sz w:val="22"/>
          <w:szCs w:val="22"/>
        </w:rPr>
        <w:t xml:space="preserve"> – image will be a Buddha bowl to tie all together</w:t>
      </w:r>
    </w:p>
    <w:p w14:paraId="794D3BB4" w14:textId="20FBE0FD" w:rsidR="007A5A12" w:rsidRPr="0079708D" w:rsidRDefault="007A5A12" w:rsidP="007A5A1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  <w:r w:rsidR="007B1DDB">
        <w:rPr>
          <w:rFonts w:asciiTheme="majorHAnsi" w:hAnsiTheme="majorHAnsi"/>
          <w:b/>
          <w:sz w:val="22"/>
          <w:szCs w:val="22"/>
        </w:rPr>
        <w:t xml:space="preserve"> New</w:t>
      </w:r>
    </w:p>
    <w:p w14:paraId="22F863F3" w14:textId="3139844A" w:rsidR="007A5A12" w:rsidRPr="0079708D" w:rsidRDefault="007A5A12" w:rsidP="007A5A1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7B1DDB">
        <w:rPr>
          <w:rFonts w:asciiTheme="majorHAnsi" w:hAnsiTheme="majorHAnsi"/>
          <w:b/>
          <w:sz w:val="22"/>
          <w:szCs w:val="22"/>
        </w:rPr>
        <w:t xml:space="preserve"> To be shot</w:t>
      </w:r>
    </w:p>
    <w:p w14:paraId="2E1F28FC" w14:textId="52FD4859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A85ADD" w:rsidRPr="00A85ADD">
        <w:rPr>
          <w:rFonts w:asciiTheme="majorHAnsi" w:hAnsiTheme="majorHAnsi"/>
          <w:b/>
          <w:sz w:val="22"/>
          <w:szCs w:val="22"/>
        </w:rPr>
        <w:t>https://www.abelandcole.co.uk/pantry/tins-jars-cooking-sauces</w:t>
      </w:r>
    </w:p>
    <w:p w14:paraId="7C741EDD" w14:textId="3B6251D0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(29 characters):</w:t>
      </w:r>
    </w:p>
    <w:p w14:paraId="0DD103E4" w14:textId="19CBF854" w:rsidR="007A5A12" w:rsidRPr="00081C44" w:rsidRDefault="0001773E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Brand new </w:t>
      </w:r>
      <w:proofErr w:type="spellStart"/>
      <w:r>
        <w:rPr>
          <w:rFonts w:asciiTheme="majorHAnsi" w:hAnsiTheme="majorHAnsi"/>
          <w:color w:val="808080" w:themeColor="background1" w:themeShade="80"/>
          <w:sz w:val="22"/>
          <w:szCs w:val="22"/>
        </w:rPr>
        <w:t>Biona</w:t>
      </w:r>
      <w:proofErr w:type="spellEnd"/>
    </w:p>
    <w:p w14:paraId="268F0232" w14:textId="28524588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(48-53 characters):</w:t>
      </w:r>
    </w:p>
    <w:p w14:paraId="5753ECC3" w14:textId="2F787ABC" w:rsidR="007A5A12" w:rsidRPr="00850E21" w:rsidRDefault="005E4AC3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Try n</w:t>
      </w:r>
      <w:r w:rsidR="0001773E">
        <w:rPr>
          <w:rFonts w:asciiTheme="majorHAnsi" w:hAnsiTheme="majorHAnsi"/>
          <w:color w:val="808080" w:themeColor="background1" w:themeShade="80"/>
          <w:sz w:val="22"/>
          <w:szCs w:val="22"/>
        </w:rPr>
        <w:t>ew tins and meals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, like Chilli &amp; Lime Jackfruit. </w:t>
      </w:r>
    </w:p>
    <w:p w14:paraId="49AEE24F" w14:textId="3EF7A578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</w:t>
      </w:r>
      <w:r w:rsidR="004141D2">
        <w:rPr>
          <w:rFonts w:asciiTheme="majorHAnsi" w:hAnsiTheme="majorHAnsi"/>
          <w:b/>
          <w:sz w:val="22"/>
          <w:szCs w:val="22"/>
        </w:rPr>
        <w:t>0-25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552CD900" w14:textId="66E66211" w:rsidR="007A5A12" w:rsidRPr="00081C44" w:rsidRDefault="0001773E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Explore the range</w:t>
      </w:r>
    </w:p>
    <w:p w14:paraId="348DA8D9" w14:textId="77777777" w:rsidR="007A5A12" w:rsidRPr="00081C44" w:rsidRDefault="007A5A12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39934A20" w14:textId="77777777" w:rsidR="007A5A12" w:rsidRPr="00081C44" w:rsidRDefault="007A5A12" w:rsidP="007A5A12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35FBC292" w14:textId="77777777" w:rsidR="00850E21" w:rsidRDefault="00850E21">
      <w:pPr>
        <w:rPr>
          <w:rFonts w:asciiTheme="majorHAnsi" w:hAnsiTheme="majorHAnsi"/>
          <w:b/>
          <w:sz w:val="22"/>
          <w:szCs w:val="22"/>
        </w:rPr>
      </w:pPr>
    </w:p>
    <w:p w14:paraId="01CBBFCB" w14:textId="5EB16AB0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Brand/Seasonal F&amp;V</w:t>
      </w:r>
    </w:p>
    <w:p w14:paraId="0089873F" w14:textId="0BFF3C0C" w:rsidR="004141D2" w:rsidRDefault="004141D2" w:rsidP="004141D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New salad (</w:t>
      </w:r>
      <w:proofErr w:type="spellStart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inc.</w:t>
      </w:r>
      <w:proofErr w:type="spellEnd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 xml:space="preserve"> Speciality </w:t>
      </w:r>
      <w:proofErr w:type="gramStart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Tomatoes,  Mini</w:t>
      </w:r>
      <w:proofErr w:type="gramEnd"/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 xml:space="preserve"> Cucumbers, seasonal salads)</w:t>
      </w:r>
    </w:p>
    <w:p w14:paraId="37162DB8" w14:textId="77777777" w:rsidR="004141D2" w:rsidRPr="0079708D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68E4AE4C" w14:textId="45304FA9" w:rsidR="004141D2" w:rsidRPr="0079708D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7B1DDB">
        <w:rPr>
          <w:rFonts w:asciiTheme="majorHAnsi" w:hAnsiTheme="majorHAnsi"/>
          <w:b/>
          <w:sz w:val="22"/>
          <w:szCs w:val="22"/>
        </w:rPr>
        <w:t xml:space="preserve"> To be shot</w:t>
      </w:r>
    </w:p>
    <w:p w14:paraId="27FF8B21" w14:textId="51B16AF0" w:rsidR="004141D2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7B1DDB" w:rsidRPr="007B1DDB">
        <w:rPr>
          <w:rFonts w:asciiTheme="majorHAnsi" w:hAnsiTheme="majorHAnsi"/>
          <w:b/>
          <w:color w:val="FF0000"/>
          <w:sz w:val="22"/>
          <w:szCs w:val="22"/>
        </w:rPr>
        <w:t>https://www.abelandcole.co.uk/fruit-veg/salad</w:t>
      </w:r>
    </w:p>
    <w:p w14:paraId="11892B96" w14:textId="39B2E1D2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(24 characters):</w:t>
      </w:r>
    </w:p>
    <w:p w14:paraId="5659CE9E" w14:textId="3AA617DF" w:rsidR="004141D2" w:rsidRPr="00081C44" w:rsidRDefault="0001773E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Salad days</w:t>
      </w:r>
    </w:p>
    <w:p w14:paraId="4E5854EB" w14:textId="4BDE6B8A" w:rsidR="004141D2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(83-88 characters):</w:t>
      </w:r>
    </w:p>
    <w:p w14:paraId="2DBEAD30" w14:textId="7FA7522E" w:rsidR="004141D2" w:rsidRPr="00850E21" w:rsidRDefault="0001773E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We’ve farm-fre</w:t>
      </w:r>
      <w:r w:rsidR="00AC0035">
        <w:rPr>
          <w:rFonts w:asciiTheme="majorHAnsi" w:hAnsiTheme="majorHAnsi"/>
          <w:color w:val="808080" w:themeColor="background1" w:themeShade="80"/>
          <w:sz w:val="22"/>
          <w:szCs w:val="22"/>
        </w:rPr>
        <w:t>sh newbies to fill your bowls, like mini cucumbers and extra-special toms.</w:t>
      </w:r>
    </w:p>
    <w:p w14:paraId="0706E0E9" w14:textId="0A9B40B0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(20-25 characters, 108 characters):</w:t>
      </w:r>
    </w:p>
    <w:p w14:paraId="425E968A" w14:textId="5E95FD1B" w:rsidR="004141D2" w:rsidRDefault="00197F9B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197F9B">
        <w:rPr>
          <w:rFonts w:asciiTheme="majorHAnsi" w:hAnsiTheme="majorHAnsi"/>
          <w:color w:val="808080" w:themeColor="background1" w:themeShade="80"/>
          <w:sz w:val="22"/>
          <w:szCs w:val="22"/>
          <w:highlight w:val="yellow"/>
        </w:rPr>
        <w:t>Get rustling</w:t>
      </w:r>
    </w:p>
    <w:sectPr w:rsidR="004141D2" w:rsidSect="00C1549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9E029" w14:textId="77777777" w:rsidR="008372D8" w:rsidRDefault="008372D8" w:rsidP="00081C44">
      <w:r>
        <w:separator/>
      </w:r>
    </w:p>
  </w:endnote>
  <w:endnote w:type="continuationSeparator" w:id="0">
    <w:p w14:paraId="5B7B79F4" w14:textId="77777777" w:rsidR="008372D8" w:rsidRDefault="008372D8" w:rsidP="0008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9AB8B" w14:textId="77777777" w:rsidR="008372D8" w:rsidRDefault="008372D8" w:rsidP="00081C44">
      <w:r>
        <w:separator/>
      </w:r>
    </w:p>
  </w:footnote>
  <w:footnote w:type="continuationSeparator" w:id="0">
    <w:p w14:paraId="23105F94" w14:textId="77777777" w:rsidR="008372D8" w:rsidRDefault="008372D8" w:rsidP="00081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8C457" w14:textId="090CB339" w:rsidR="007A5A12" w:rsidRPr="00081C44" w:rsidRDefault="007A5A12" w:rsidP="00081C44">
    <w:pPr>
      <w:jc w:val="center"/>
      <w:rPr>
        <w:rFonts w:asciiTheme="majorHAnsi" w:eastAsia="Times New Roman" w:hAnsiTheme="majorHAnsi" w:cs="Times New Roman"/>
        <w:sz w:val="20"/>
        <w:szCs w:val="20"/>
        <w:u w:val="single"/>
      </w:rPr>
    </w:pPr>
    <w:r w:rsidRPr="00081C44">
      <w:rPr>
        <w:rFonts w:asciiTheme="majorHAnsi" w:eastAsia="Times New Roman" w:hAnsiTheme="majorHAnsi" w:cs="Times New Roman"/>
        <w:noProof/>
        <w:sz w:val="20"/>
        <w:szCs w:val="20"/>
        <w:u w:val="single"/>
        <w:lang w:eastAsia="en-GB"/>
      </w:rPr>
      <w:drawing>
        <wp:anchor distT="0" distB="0" distL="114300" distR="114300" simplePos="0" relativeHeight="251658240" behindDoc="0" locked="0" layoutInCell="1" allowOverlap="1" wp14:anchorId="678323D9" wp14:editId="28DC9FA7">
          <wp:simplePos x="0" y="0"/>
          <wp:positionH relativeFrom="column">
            <wp:posOffset>-800100</wp:posOffset>
          </wp:positionH>
          <wp:positionV relativeFrom="paragraph">
            <wp:posOffset>-335280</wp:posOffset>
          </wp:positionV>
          <wp:extent cx="915670" cy="682625"/>
          <wp:effectExtent l="0" t="0" r="0" b="0"/>
          <wp:wrapTight wrapText="bothSides">
            <wp:wrapPolygon edited="0">
              <wp:start x="10186" y="4822"/>
              <wp:lineTo x="0" y="8037"/>
              <wp:lineTo x="0" y="14467"/>
              <wp:lineTo x="20971" y="14467"/>
              <wp:lineTo x="20971" y="8037"/>
              <wp:lineTo x="13182" y="4822"/>
              <wp:lineTo x="10186" y="4822"/>
            </wp:wrapPolygon>
          </wp:wrapTight>
          <wp:docPr id="1" name="Picture 1" descr="mage result for abela nd 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ge result for abela nd 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64FDC3" w14:textId="77777777" w:rsidR="007A5A12" w:rsidRDefault="007A5A12" w:rsidP="00081C4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36F24"/>
    <w:multiLevelType w:val="hybridMultilevel"/>
    <w:tmpl w:val="0504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B"/>
    <w:rsid w:val="00013EE8"/>
    <w:rsid w:val="0001773E"/>
    <w:rsid w:val="00081C44"/>
    <w:rsid w:val="000D2137"/>
    <w:rsid w:val="00197F9B"/>
    <w:rsid w:val="00334833"/>
    <w:rsid w:val="0037756E"/>
    <w:rsid w:val="003973A8"/>
    <w:rsid w:val="004141D2"/>
    <w:rsid w:val="00421ACE"/>
    <w:rsid w:val="00480A38"/>
    <w:rsid w:val="005846CC"/>
    <w:rsid w:val="00592413"/>
    <w:rsid w:val="005E4AC3"/>
    <w:rsid w:val="00662379"/>
    <w:rsid w:val="0079708D"/>
    <w:rsid w:val="007A3887"/>
    <w:rsid w:val="007A5A12"/>
    <w:rsid w:val="007B1DDB"/>
    <w:rsid w:val="008372D8"/>
    <w:rsid w:val="00850E21"/>
    <w:rsid w:val="008E28F7"/>
    <w:rsid w:val="00A8045E"/>
    <w:rsid w:val="00A85ADD"/>
    <w:rsid w:val="00A86DEB"/>
    <w:rsid w:val="00AC0035"/>
    <w:rsid w:val="00AE17D5"/>
    <w:rsid w:val="00AF4B7C"/>
    <w:rsid w:val="00AF505C"/>
    <w:rsid w:val="00B00E7C"/>
    <w:rsid w:val="00B6562C"/>
    <w:rsid w:val="00C15497"/>
    <w:rsid w:val="00C47BE8"/>
    <w:rsid w:val="00CC6884"/>
    <w:rsid w:val="00D14269"/>
    <w:rsid w:val="00F2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8BD5A"/>
  <w14:defaultImageDpi w14:val="300"/>
  <w15:docId w15:val="{5A3590F6-A7F2-4493-AF82-C84CBB3A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C44"/>
  </w:style>
  <w:style w:type="paragraph" w:styleId="Footer">
    <w:name w:val="footer"/>
    <w:basedOn w:val="Normal"/>
    <w:link w:val="FooterChar"/>
    <w:uiPriority w:val="99"/>
    <w:unhideWhenUsed/>
    <w:rsid w:val="00081C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C44"/>
  </w:style>
  <w:style w:type="paragraph" w:styleId="BalloonText">
    <w:name w:val="Balloon Text"/>
    <w:basedOn w:val="Normal"/>
    <w:link w:val="BalloonTextChar"/>
    <w:uiPriority w:val="99"/>
    <w:semiHidden/>
    <w:unhideWhenUsed/>
    <w:rsid w:val="00081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C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C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C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C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C4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505C"/>
    <w:rPr>
      <w:i/>
      <w:iCs/>
    </w:rPr>
  </w:style>
  <w:style w:type="character" w:styleId="Hyperlink">
    <w:name w:val="Hyperlink"/>
    <w:basedOn w:val="DefaultParagraphFont"/>
    <w:uiPriority w:val="99"/>
    <w:unhideWhenUsed/>
    <w:rsid w:val="00AE17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belandcole.co.uk/fruit-veg/fru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Abel and Cole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 Barcia</dc:creator>
  <cp:lastModifiedBy>Yvonne Joseph</cp:lastModifiedBy>
  <cp:revision>2</cp:revision>
  <dcterms:created xsi:type="dcterms:W3CDTF">2020-07-22T21:02:00Z</dcterms:created>
  <dcterms:modified xsi:type="dcterms:W3CDTF">2020-07-22T21:02:00Z</dcterms:modified>
</cp:coreProperties>
</file>