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43DC" w14:textId="7E9AE607" w:rsidR="0030666B" w:rsidRDefault="00A6249A" w:rsidP="0030666B">
      <w:r>
        <w:t>The difference between Mesh Systems &amp; Standard Routers</w:t>
      </w:r>
    </w:p>
    <w:p w14:paraId="38A21EA5" w14:textId="77777777" w:rsidR="0030666B" w:rsidRDefault="0030666B" w:rsidP="0030666B"/>
    <w:p w14:paraId="1B7E6310" w14:textId="77777777" w:rsidR="00A6249A" w:rsidRDefault="00A6249A" w:rsidP="00A6249A">
      <w:r>
        <w:t>Introduction:</w:t>
      </w:r>
    </w:p>
    <w:p w14:paraId="5AAB2B7C" w14:textId="77777777" w:rsidR="00A6249A" w:rsidRDefault="00A6249A" w:rsidP="00A6249A">
      <w:r>
        <w:t>When it comes to setting up a reliable and efficient home or office network, it's important to understand the differences between a regular router and a mesh system. This support article aims to provide a brief explanation of these two networking solutions, helping you make an informed decision based on your specific needs and requirements.</w:t>
      </w:r>
    </w:p>
    <w:p w14:paraId="73B0299B" w14:textId="77777777" w:rsidR="00A6249A" w:rsidRDefault="00A6249A" w:rsidP="00A6249A"/>
    <w:p w14:paraId="48391F49" w14:textId="77777777" w:rsidR="00A6249A" w:rsidRDefault="00A6249A" w:rsidP="00A6249A">
      <w:r>
        <w:t>Regular Router:</w:t>
      </w:r>
    </w:p>
    <w:p w14:paraId="527216A6" w14:textId="77777777" w:rsidR="00A6249A" w:rsidRDefault="00A6249A" w:rsidP="00A6249A">
      <w:r>
        <w:t>A regular router, also known as a standalone router, is a device that connects your local network (LAN) to the internet. It acts as the central hub for managing network traffic, allowing multiple devices to connect and communicate with each other and access the internet. Regular routers typically have a limited coverage range, which means the Wi-Fi signal strength may decrease as you move further away from the router.</w:t>
      </w:r>
    </w:p>
    <w:p w14:paraId="7DDBC40E" w14:textId="77777777" w:rsidR="00A6249A" w:rsidRDefault="00A6249A" w:rsidP="00A6249A">
      <w:r>
        <w:t>Benefits of a Regular Router:</w:t>
      </w:r>
    </w:p>
    <w:p w14:paraId="72FD408C" w14:textId="77777777" w:rsidR="00A6249A" w:rsidRDefault="00A6249A" w:rsidP="00A6249A">
      <w:r>
        <w:t>Simplicity: Regular routers are easy to set up and configure, making them a popular choice for smaller spaces or single-floor environments.</w:t>
      </w:r>
    </w:p>
    <w:p w14:paraId="78A2379D" w14:textId="77777777" w:rsidR="00A6249A" w:rsidRDefault="00A6249A" w:rsidP="00A6249A">
      <w:r>
        <w:t>Affordability: Standalone routers are often more cost-effective compared to mesh systems, making them an attractive option for those on a budget.</w:t>
      </w:r>
    </w:p>
    <w:p w14:paraId="023C6C83" w14:textId="77777777" w:rsidR="00A6249A" w:rsidRDefault="00A6249A" w:rsidP="00A6249A">
      <w:r>
        <w:t>Flexibility: Regular routers provide basic network management features, allowing users to customize settings, set up security protocols, and control connected devices.</w:t>
      </w:r>
    </w:p>
    <w:p w14:paraId="631B9569" w14:textId="77777777" w:rsidR="00A6249A" w:rsidRDefault="00A6249A" w:rsidP="00A6249A">
      <w:r>
        <w:t>Mesh System:</w:t>
      </w:r>
    </w:p>
    <w:p w14:paraId="343FC35A" w14:textId="77777777" w:rsidR="00A6249A" w:rsidRDefault="00A6249A" w:rsidP="00A6249A">
      <w:r>
        <w:t>A mesh system is a network solution that utilizes multiple interconnected devices, known as nodes or access points, to create a seamless and extended Wi-Fi coverage throughout your home or office. Unlike a regular router, a mesh system uses a mesh network architecture, where nodes communicate with each other to provide a consistent and reliable signal across a larger area.</w:t>
      </w:r>
    </w:p>
    <w:p w14:paraId="0D3614E3" w14:textId="77777777" w:rsidR="00A6249A" w:rsidRDefault="00A6249A" w:rsidP="00A6249A">
      <w:r>
        <w:t>Benefits of a Mesh System:</w:t>
      </w:r>
    </w:p>
    <w:p w14:paraId="6ECBFCFD" w14:textId="77777777" w:rsidR="00A6249A" w:rsidRDefault="00A6249A" w:rsidP="00A6249A">
      <w:r>
        <w:t>Expanded Coverage: Mesh systems are designed to eliminate Wi-Fi dead zones by providing consistent coverage throughout your space. Additional nodes can be placed strategically to ensure a strong and reliable signal in every corner.</w:t>
      </w:r>
    </w:p>
    <w:p w14:paraId="22B55C6A" w14:textId="77777777" w:rsidR="00A6249A" w:rsidRDefault="00A6249A" w:rsidP="00A6249A">
      <w:r>
        <w:t>Seamless Roaming: With a mesh system, your devices can seamlessly switch between nodes as you move around, ensuring a smooth and uninterrupted internet experience without disruptions.</w:t>
      </w:r>
    </w:p>
    <w:p w14:paraId="174D3465" w14:textId="22A71491" w:rsidR="00D733CA" w:rsidRPr="0030666B" w:rsidRDefault="00A6249A" w:rsidP="00A6249A">
      <w:r>
        <w:t>Scalability: Mesh systems are scalable, allowing you to add more nodes to expand coverage as needed. This makes them suitable for larger homes or offices where a single router may not provide sufficient coverage.</w:t>
      </w:r>
    </w:p>
    <w:sectPr w:rsidR="00D733CA" w:rsidRPr="00306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67107"/>
    <w:multiLevelType w:val="multilevel"/>
    <w:tmpl w:val="C9649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29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FE"/>
    <w:rsid w:val="001759A4"/>
    <w:rsid w:val="0030666B"/>
    <w:rsid w:val="006D6975"/>
    <w:rsid w:val="00A6249A"/>
    <w:rsid w:val="00BD2C52"/>
    <w:rsid w:val="00C42754"/>
    <w:rsid w:val="00CA04FE"/>
    <w:rsid w:val="00D733CA"/>
    <w:rsid w:val="00E44E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7701"/>
  <w15:chartTrackingRefBased/>
  <w15:docId w15:val="{9A2349EE-0F04-447B-93D0-EA3BD570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7297">
      <w:bodyDiv w:val="1"/>
      <w:marLeft w:val="0"/>
      <w:marRight w:val="0"/>
      <w:marTop w:val="0"/>
      <w:marBottom w:val="0"/>
      <w:divBdr>
        <w:top w:val="none" w:sz="0" w:space="0" w:color="auto"/>
        <w:left w:val="none" w:sz="0" w:space="0" w:color="auto"/>
        <w:bottom w:val="none" w:sz="0" w:space="0" w:color="auto"/>
        <w:right w:val="none" w:sz="0" w:space="0" w:color="auto"/>
      </w:divBdr>
    </w:div>
    <w:div w:id="340132078">
      <w:bodyDiv w:val="1"/>
      <w:marLeft w:val="0"/>
      <w:marRight w:val="0"/>
      <w:marTop w:val="0"/>
      <w:marBottom w:val="0"/>
      <w:divBdr>
        <w:top w:val="none" w:sz="0" w:space="0" w:color="auto"/>
        <w:left w:val="none" w:sz="0" w:space="0" w:color="auto"/>
        <w:bottom w:val="none" w:sz="0" w:space="0" w:color="auto"/>
        <w:right w:val="none" w:sz="0" w:space="0" w:color="auto"/>
      </w:divBdr>
    </w:div>
    <w:div w:id="1171986337">
      <w:bodyDiv w:val="1"/>
      <w:marLeft w:val="0"/>
      <w:marRight w:val="0"/>
      <w:marTop w:val="0"/>
      <w:marBottom w:val="0"/>
      <w:divBdr>
        <w:top w:val="none" w:sz="0" w:space="0" w:color="auto"/>
        <w:left w:val="none" w:sz="0" w:space="0" w:color="auto"/>
        <w:bottom w:val="none" w:sz="0" w:space="0" w:color="auto"/>
        <w:right w:val="none" w:sz="0" w:space="0" w:color="auto"/>
      </w:divBdr>
    </w:div>
    <w:div w:id="1574002199">
      <w:bodyDiv w:val="1"/>
      <w:marLeft w:val="0"/>
      <w:marRight w:val="0"/>
      <w:marTop w:val="0"/>
      <w:marBottom w:val="0"/>
      <w:divBdr>
        <w:top w:val="none" w:sz="0" w:space="0" w:color="auto"/>
        <w:left w:val="none" w:sz="0" w:space="0" w:color="auto"/>
        <w:bottom w:val="none" w:sz="0" w:space="0" w:color="auto"/>
        <w:right w:val="none" w:sz="0" w:space="0" w:color="auto"/>
      </w:divBdr>
    </w:div>
    <w:div w:id="1823112113">
      <w:bodyDiv w:val="1"/>
      <w:marLeft w:val="0"/>
      <w:marRight w:val="0"/>
      <w:marTop w:val="0"/>
      <w:marBottom w:val="0"/>
      <w:divBdr>
        <w:top w:val="none" w:sz="0" w:space="0" w:color="auto"/>
        <w:left w:val="none" w:sz="0" w:space="0" w:color="auto"/>
        <w:bottom w:val="none" w:sz="0" w:space="0" w:color="auto"/>
        <w:right w:val="none" w:sz="0" w:space="0" w:color="auto"/>
      </w:divBdr>
    </w:div>
    <w:div w:id="1991446921">
      <w:bodyDiv w:val="1"/>
      <w:marLeft w:val="0"/>
      <w:marRight w:val="0"/>
      <w:marTop w:val="0"/>
      <w:marBottom w:val="0"/>
      <w:divBdr>
        <w:top w:val="none" w:sz="0" w:space="0" w:color="auto"/>
        <w:left w:val="none" w:sz="0" w:space="0" w:color="auto"/>
        <w:bottom w:val="none" w:sz="0" w:space="0" w:color="auto"/>
        <w:right w:val="none" w:sz="0" w:space="0" w:color="auto"/>
      </w:divBdr>
    </w:div>
    <w:div w:id="20968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30770065A0B499ED5F80C54A5FB69" ma:contentTypeVersion="0" ma:contentTypeDescription="Create a new document." ma:contentTypeScope="" ma:versionID="647058b5c1cf6504501c0aeef537c54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AEC438-1691-4A80-84F7-7CF172651344}"/>
</file>

<file path=customXml/itemProps2.xml><?xml version="1.0" encoding="utf-8"?>
<ds:datastoreItem xmlns:ds="http://schemas.openxmlformats.org/officeDocument/2006/customXml" ds:itemID="{058CB19D-DE16-43CD-81C3-0AD319EE6623}"/>
</file>

<file path=customXml/itemProps3.xml><?xml version="1.0" encoding="utf-8"?>
<ds:datastoreItem xmlns:ds="http://schemas.openxmlformats.org/officeDocument/2006/customXml" ds:itemID="{0F8F45F9-D225-4C56-845F-938CE0141D3D}"/>
</file>

<file path=docProps/app.xml><?xml version="1.0" encoding="utf-8"?>
<Properties xmlns="http://schemas.openxmlformats.org/officeDocument/2006/extended-properties" xmlns:vt="http://schemas.openxmlformats.org/officeDocument/2006/docPropsVTypes">
  <Template>Normal</Template>
  <TotalTime>3</TotalTime>
  <Pages>1</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Moehr</dc:creator>
  <cp:keywords/>
  <dc:description/>
  <cp:lastModifiedBy>Dylan Moehr</cp:lastModifiedBy>
  <cp:revision>2</cp:revision>
  <dcterms:created xsi:type="dcterms:W3CDTF">2023-06-23T01:39:00Z</dcterms:created>
  <dcterms:modified xsi:type="dcterms:W3CDTF">2023-06-23T01:39:00Z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0x010100A8030770065A0B499ED5F80C54A5FB69</vt:lpwstr>
  </property>
  <property fmtid="{D5CDD505-2E9C-101B-9397-08002B2CF9AE}" pid="3" name="Order">
    <vt:r8>2400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