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Character는 반짝이는 애니메이션이라서 이미지 3개 올려드렸습니다.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1-2-3-2-1-2-3-2-1-.. 순서로 애니메이션 넣어주시면 됩니다:))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