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84E8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DA3BAE1" w14:textId="77777777" w:rsidR="00F52B64" w:rsidRPr="005F2516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738BFD2" wp14:editId="3723CE28">
            <wp:extent cx="2855836" cy="1043940"/>
            <wp:effectExtent l="0" t="0" r="1905" b="3810"/>
            <wp:docPr id="11" name="Picture 11" descr="UC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63" cy="104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3AA8" w14:textId="77777777" w:rsidR="00F52B64" w:rsidRDefault="00F52B64" w:rsidP="00F52B64">
      <w:pPr>
        <w:pStyle w:val="ListParagraph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3E80EAF" w14:textId="77777777" w:rsidR="00F52B64" w:rsidRDefault="00F52B64" w:rsidP="00F52B6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8880646" w14:textId="77777777" w:rsidR="00F52B64" w:rsidRDefault="00F52B64" w:rsidP="00F52B6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Universidad Centroamericana de Ciencias Empresariales</w:t>
      </w:r>
    </w:p>
    <w:p w14:paraId="356575D6" w14:textId="77777777" w:rsidR="00F52B64" w:rsidRPr="005F2516" w:rsidRDefault="00F52B64" w:rsidP="00F52B6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0BFEB93" w14:textId="2061CFA0" w:rsidR="00F52B64" w:rsidRDefault="00F52B64" w:rsidP="00F52B6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2B6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Administración General Nocturno Prof. Minor Picado (AN1000)</w:t>
      </w:r>
    </w:p>
    <w:p w14:paraId="1DBD342E" w14:textId="0DC3D39C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Profesor: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Minor Picado</w:t>
      </w:r>
    </w:p>
    <w:p w14:paraId="7E879103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1D32B28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D2B7C2B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84740E8" w14:textId="77777777" w:rsidR="00F52B64" w:rsidRPr="005F2516" w:rsidRDefault="00F52B64" w:rsidP="00F52B6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Tarea:</w:t>
      </w:r>
    </w:p>
    <w:p w14:paraId="37A9D56F" w14:textId="1B069DCD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52B64">
        <w:rPr>
          <w:rFonts w:ascii="Arial" w:hAnsi="Arial" w:cs="Arial"/>
          <w:color w:val="333333"/>
          <w:sz w:val="24"/>
          <w:szCs w:val="24"/>
          <w:shd w:val="clear" w:color="auto" w:fill="FFFFFF"/>
        </w:rPr>
        <w:t>Importancia de la Administración en el entorno organizacional</w:t>
      </w:r>
    </w:p>
    <w:p w14:paraId="096DD3E0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565F5F7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399EA69" w14:textId="77777777" w:rsidR="00F52B64" w:rsidRPr="005F2516" w:rsidRDefault="00F52B64" w:rsidP="00F52B6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Estudiante:</w:t>
      </w:r>
    </w:p>
    <w:p w14:paraId="02C28448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Cesar Carrión Artavia</w:t>
      </w:r>
    </w:p>
    <w:p w14:paraId="7B59723A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180247E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C04C546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E10DD8D" w14:textId="77777777" w:rsidR="00F52B64" w:rsidRDefault="00F52B64" w:rsidP="00F52B64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810633B" w14:textId="667C39F8" w:rsidR="00F52B64" w:rsidRPr="005F2516" w:rsidRDefault="00F52B64" w:rsidP="00F52B64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</w:t>
      </w:r>
      <w:r w:rsidRPr="00F52B6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</w:t>
      </w:r>
      <w:proofErr w:type="spellEnd"/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Cuatrimestre</w:t>
      </w:r>
    </w:p>
    <w:p w14:paraId="23676FCB" w14:textId="57BBB5C2" w:rsidR="00F52B64" w:rsidRDefault="00F52B64" w:rsidP="00F52B6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F251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Año 2023</w:t>
      </w:r>
    </w:p>
    <w:p w14:paraId="7ABBA943" w14:textId="46C8C60C" w:rsidR="00095577" w:rsidRPr="00F52B64" w:rsidRDefault="00F52B64" w:rsidP="00F52B64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br w:type="page"/>
      </w:r>
      <w:r w:rsidR="00095577" w:rsidRPr="00F52B6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Introducción</w:t>
      </w:r>
    </w:p>
    <w:p w14:paraId="0B78CB50" w14:textId="77777777" w:rsidR="00095577" w:rsidRPr="00F52B64" w:rsidRDefault="00095577" w:rsidP="00095577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32619E47" w14:textId="4488423B" w:rsidR="00095577" w:rsidRPr="00F52B64" w:rsidRDefault="00095577" w:rsidP="0009557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52B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 administración en el entorno organizacional </w:t>
      </w:r>
      <w:r w:rsidR="005662DB" w:rsidRPr="00F52B64">
        <w:rPr>
          <w:rFonts w:ascii="Arial" w:hAnsi="Arial" w:cs="Arial"/>
          <w:color w:val="000000"/>
          <w:sz w:val="24"/>
          <w:szCs w:val="24"/>
          <w:shd w:val="clear" w:color="auto" w:fill="FFFFFF"/>
        </w:rPr>
        <w:t>nos ayuda a organizar, dirigir</w:t>
      </w:r>
      <w:r w:rsidRPr="00F52B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662DB" w:rsidRPr="00F52B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 controlar de mejor forma los recursos, también nos ayuda a en la toma de decisiones y vela porque los objetivos que se plantean se cumplan de la mejor forma. </w:t>
      </w:r>
      <w:r w:rsidR="005662DB" w:rsidRPr="00F52B6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En la administración hay dos tipos de </w:t>
      </w:r>
      <w:r w:rsidR="005F405C" w:rsidRPr="00F52B64">
        <w:rPr>
          <w:rFonts w:ascii="Arial" w:hAnsi="Arial" w:cs="Arial"/>
          <w:color w:val="000000"/>
          <w:sz w:val="24"/>
          <w:szCs w:val="24"/>
          <w:shd w:val="clear" w:color="auto" w:fill="FFFFFF"/>
        </w:rPr>
        <w:t>gerencia las cuales se e</w:t>
      </w:r>
      <w:r w:rsidR="005662DB" w:rsidRPr="00F52B64">
        <w:rPr>
          <w:rFonts w:ascii="Arial" w:hAnsi="Arial" w:cs="Arial"/>
          <w:color w:val="000000"/>
          <w:sz w:val="24"/>
          <w:szCs w:val="24"/>
          <w:shd w:val="clear" w:color="auto" w:fill="FFFFFF"/>
        </w:rPr>
        <w:t>starán detallando</w:t>
      </w:r>
      <w:r w:rsidR="005F405C" w:rsidRPr="00F52B64">
        <w:rPr>
          <w:rFonts w:ascii="Arial" w:hAnsi="Arial" w:cs="Arial"/>
          <w:color w:val="000000"/>
          <w:sz w:val="24"/>
          <w:szCs w:val="24"/>
          <w:shd w:val="clear" w:color="auto" w:fill="FFFFFF"/>
        </w:rPr>
        <w:t>, al igual que se estarán detallando algunos ejemplos de los diferentes tipos de valores que nos puede ayudar la administración a mejorar.</w:t>
      </w:r>
    </w:p>
    <w:p w14:paraId="7CD99A9E" w14:textId="77777777" w:rsidR="00095577" w:rsidRPr="00F52B64" w:rsidRDefault="00095577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52B6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7818F37B" w14:textId="4A4AF9D7" w:rsidR="006D7A3C" w:rsidRPr="00F52B64" w:rsidRDefault="006D7A3C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lastRenderedPageBreak/>
        <w:t>La administración desempeña un papel fundamental en el entorno organizacional, ya que es la disciplina encargada de planificar, organizar, dirigir y controlar los recursos y actividades de una organización con el fin de lograr sus objetivos de manera eficiente y eficaz.</w:t>
      </w:r>
    </w:p>
    <w:p w14:paraId="7FF74BE7" w14:textId="70BFCF96" w:rsidR="00786E82" w:rsidRPr="00F52B64" w:rsidRDefault="00786E82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>Alguna de las razones por las cuales la administración es importante en el entorno organizacional son las siguiente:</w:t>
      </w:r>
    </w:p>
    <w:p w14:paraId="22D2BAAC" w14:textId="10E68C33" w:rsidR="00532981" w:rsidRPr="00F52B64" w:rsidRDefault="00CD6919" w:rsidP="000955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 xml:space="preserve">Ayuda a lograr los </w:t>
      </w:r>
      <w:r w:rsidR="00532981" w:rsidRPr="00F52B64">
        <w:rPr>
          <w:rFonts w:ascii="Arial" w:hAnsi="Arial" w:cs="Arial"/>
          <w:sz w:val="24"/>
          <w:szCs w:val="24"/>
        </w:rPr>
        <w:t>objetivos.</w:t>
      </w:r>
    </w:p>
    <w:p w14:paraId="5D8BC0A3" w14:textId="167773A9" w:rsidR="00532981" w:rsidRPr="00F52B64" w:rsidRDefault="00532981" w:rsidP="000955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>Optimización de recursos.</w:t>
      </w:r>
    </w:p>
    <w:p w14:paraId="40221833" w14:textId="12E8A78F" w:rsidR="00532981" w:rsidRPr="00F52B64" w:rsidRDefault="00CD6919" w:rsidP="000955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>Ayuda a la t</w:t>
      </w:r>
      <w:r w:rsidR="00532981" w:rsidRPr="00F52B64">
        <w:rPr>
          <w:rFonts w:ascii="Arial" w:hAnsi="Arial" w:cs="Arial"/>
          <w:sz w:val="24"/>
          <w:szCs w:val="24"/>
        </w:rPr>
        <w:t>oma de decisiones.</w:t>
      </w:r>
    </w:p>
    <w:p w14:paraId="3E6F489D" w14:textId="3E2E9206" w:rsidR="00532981" w:rsidRPr="00F52B64" w:rsidRDefault="00532981" w:rsidP="000955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>Coordinación y liderazgo.</w:t>
      </w:r>
    </w:p>
    <w:p w14:paraId="1CE6C7FB" w14:textId="13AA7625" w:rsidR="00532981" w:rsidRPr="00F52B64" w:rsidRDefault="00532981" w:rsidP="000955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>Adaptación al cambio.</w:t>
      </w:r>
    </w:p>
    <w:p w14:paraId="47A8FBFB" w14:textId="05BCD67F" w:rsidR="00532981" w:rsidRPr="00F52B64" w:rsidRDefault="00532981" w:rsidP="000955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>Mejora de la eficiencia y la calidad.</w:t>
      </w:r>
    </w:p>
    <w:p w14:paraId="098A3750" w14:textId="77777777" w:rsidR="00532981" w:rsidRPr="00F52B64" w:rsidRDefault="00532981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 xml:space="preserve">La administración en el entorno gerencial ayuda a establecer y alcanzar sus metas y objetivos; ya que implica identificar los resultados deseados, se formulan estrategias y planes para alcanzarlos y coordinar las acciones de cada miembro dentro de la organización para lograr los resultados deseados. </w:t>
      </w:r>
    </w:p>
    <w:p w14:paraId="61FC6649" w14:textId="530E69E1" w:rsidR="00532981" w:rsidRPr="00F52B64" w:rsidRDefault="00532981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>La administración en el entorno de las relaciones humanas se refiere a la aplicación de principios y enfoques que reconocen la importancia de las personas dentro de una organización. Este enfoque pone énfasis en la interacción y las relaciones entre los individuos, y busca promover un ambiente de trabajo saludable, colaborativo y motivador.</w:t>
      </w:r>
    </w:p>
    <w:p w14:paraId="131BFC33" w14:textId="7DDE79E7" w:rsidR="00532981" w:rsidRPr="00F52B64" w:rsidRDefault="00532981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t>La gerencia vertical</w:t>
      </w:r>
      <w:r w:rsidR="00271CA4" w:rsidRPr="00F52B64">
        <w:rPr>
          <w:rFonts w:ascii="Arial" w:hAnsi="Arial" w:cs="Arial"/>
          <w:sz w:val="24"/>
          <w:szCs w:val="24"/>
        </w:rPr>
        <w:t>:</w:t>
      </w:r>
      <w:r w:rsidRPr="00F52B64">
        <w:rPr>
          <w:rFonts w:ascii="Arial" w:hAnsi="Arial" w:cs="Arial"/>
          <w:sz w:val="24"/>
          <w:szCs w:val="24"/>
        </w:rPr>
        <w:t xml:space="preserve"> es también conocida como jerárquica o tradicional, se refiere a la estructura organizacional en la cual la autoridad y el poder de toma de decisiones se distribuyen de manera escalonada y claramente definida a lo largo de distintos niveles jerárquicos.</w:t>
      </w:r>
    </w:p>
    <w:p w14:paraId="45386120" w14:textId="2FF683A6" w:rsidR="00CD6919" w:rsidRPr="00F52B64" w:rsidRDefault="00532981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 xml:space="preserve">En un enfoque de gerencia vertical, existe una clara cadena de mando, donde cada nivel jerárquico tiene un nivel de autoridad superior al nivel inferior y supervisa y controla a los subordinados. Esta estructura jerárquica tradicional suele representarse </w:t>
      </w:r>
      <w:r w:rsidRPr="00F52B64">
        <w:rPr>
          <w:rFonts w:ascii="Arial" w:hAnsi="Arial" w:cs="Arial"/>
          <w:sz w:val="24"/>
          <w:szCs w:val="24"/>
        </w:rPr>
        <w:lastRenderedPageBreak/>
        <w:t>mediante un organigrama, que muestra la estructura de la organización y la relación entre los diferentes niveles.</w:t>
      </w:r>
    </w:p>
    <w:p w14:paraId="6597AC3B" w14:textId="06B7531D" w:rsidR="00271CA4" w:rsidRPr="00F52B64" w:rsidRDefault="00CD6919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t>La gerencia horizontal</w:t>
      </w:r>
      <w:r w:rsidR="00271CA4" w:rsidRPr="00F52B64">
        <w:rPr>
          <w:rFonts w:ascii="Arial" w:hAnsi="Arial" w:cs="Arial"/>
          <w:sz w:val="24"/>
          <w:szCs w:val="24"/>
        </w:rPr>
        <w:t>:</w:t>
      </w:r>
      <w:r w:rsidRPr="00F52B64">
        <w:rPr>
          <w:rFonts w:ascii="Arial" w:hAnsi="Arial" w:cs="Arial"/>
          <w:sz w:val="24"/>
          <w:szCs w:val="24"/>
        </w:rPr>
        <w:t xml:space="preserve"> también conocida como gerencia basada en equipos o gerencia colaborativa, es un enfoque organizacional que busca fomentar la participación, la colaboración y la toma de decisiones compartida en lugar de una estructura jerárquica tradicional. En este tipo de gerencia, se promueve el trabajo en equipo, la comunicación abierta y la distribución de responsabilidades entre los miembros de la organización.</w:t>
      </w:r>
    </w:p>
    <w:tbl>
      <w:tblPr>
        <w:tblW w:w="9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15"/>
        <w:gridCol w:w="5470"/>
      </w:tblGrid>
      <w:tr w:rsidR="00271CA4" w:rsidRPr="00271CA4" w14:paraId="53EB6AD9" w14:textId="77777777" w:rsidTr="00271CA4">
        <w:trPr>
          <w:trHeight w:val="738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C07FE" w14:textId="77777777" w:rsidR="00271CA4" w:rsidRPr="00271CA4" w:rsidRDefault="00271CA4" w:rsidP="00095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271C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Diferencias entre organizaciones verticales y horizontales</w:t>
            </w:r>
          </w:p>
        </w:tc>
      </w:tr>
      <w:tr w:rsidR="00271CA4" w:rsidRPr="00271CA4" w14:paraId="0C554164" w14:textId="77777777" w:rsidTr="00271CA4">
        <w:trPr>
          <w:trHeight w:val="314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EDCEE" w14:textId="77777777" w:rsidR="00271CA4" w:rsidRPr="00271CA4" w:rsidRDefault="00271CA4" w:rsidP="0009557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Organizaciones verticales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E3E9E" w14:textId="77777777" w:rsidR="00271CA4" w:rsidRPr="00271CA4" w:rsidRDefault="00271CA4" w:rsidP="0009557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Organizaciones horizontales</w:t>
            </w:r>
          </w:p>
        </w:tc>
      </w:tr>
      <w:tr w:rsidR="00271CA4" w:rsidRPr="00271CA4" w14:paraId="31359CCF" w14:textId="77777777" w:rsidTr="00271CA4">
        <w:trPr>
          <w:trHeight w:val="314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A54E6" w14:textId="4012DCBE" w:rsidR="00271CA4" w:rsidRPr="00271CA4" w:rsidRDefault="00271CA4" w:rsidP="0009557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 xml:space="preserve">Estructura en forma de </w:t>
            </w:r>
            <w:r w:rsidRPr="00F52B6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pirámide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7BE8B" w14:textId="635F9AD4" w:rsidR="00271CA4" w:rsidRPr="00271CA4" w:rsidRDefault="00271CA4" w:rsidP="0009557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52B6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Organigrama</w:t>
            </w: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 xml:space="preserve"> plano o </w:t>
            </w:r>
            <w:r w:rsidR="005F405C" w:rsidRPr="00F52B6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“</w:t>
            </w: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aplastado</w:t>
            </w:r>
            <w:r w:rsidR="005F405C" w:rsidRPr="00F52B6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”</w:t>
            </w:r>
          </w:p>
        </w:tc>
      </w:tr>
      <w:tr w:rsidR="00271CA4" w:rsidRPr="00271CA4" w14:paraId="606491AF" w14:textId="77777777" w:rsidTr="00271CA4">
        <w:trPr>
          <w:trHeight w:val="467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D8185" w14:textId="77777777" w:rsidR="00271CA4" w:rsidRPr="00271CA4" w:rsidRDefault="00271CA4" w:rsidP="0009557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El liderazgo se encuentra en la cima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EC0BB" w14:textId="77777777" w:rsidR="00271CA4" w:rsidRPr="00271CA4" w:rsidRDefault="00271CA4" w:rsidP="0009557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No existe una presencia amplia de gerentes</w:t>
            </w:r>
          </w:p>
        </w:tc>
      </w:tr>
      <w:tr w:rsidR="00271CA4" w:rsidRPr="00271CA4" w14:paraId="611E2458" w14:textId="77777777" w:rsidTr="00271CA4">
        <w:trPr>
          <w:trHeight w:val="629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5D8EB" w14:textId="3D306B1B" w:rsidR="00271CA4" w:rsidRPr="00271CA4" w:rsidRDefault="00271CA4" w:rsidP="0009557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 xml:space="preserve">El poder de toma de </w:t>
            </w:r>
            <w:r w:rsidRPr="00F52B6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decisión</w:t>
            </w: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 xml:space="preserve"> disminuye conforme baja la </w:t>
            </w:r>
            <w:r w:rsidRPr="00F52B6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autonomía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F69E3" w14:textId="17B1B2EC" w:rsidR="00271CA4" w:rsidRPr="00271CA4" w:rsidRDefault="00271CA4" w:rsidP="0009557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 xml:space="preserve">Los colaboradores poseen </w:t>
            </w:r>
            <w:r w:rsidRPr="00F52B6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más</w:t>
            </w: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 xml:space="preserve"> libertad y </w:t>
            </w:r>
            <w:r w:rsidRPr="00F52B6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autonomía</w:t>
            </w:r>
          </w:p>
        </w:tc>
      </w:tr>
      <w:tr w:rsidR="00271CA4" w:rsidRPr="00271CA4" w14:paraId="3E18658B" w14:textId="77777777" w:rsidTr="00271CA4">
        <w:trPr>
          <w:trHeight w:val="665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53FF9" w14:textId="49FE703A" w:rsidR="00271CA4" w:rsidRPr="00271CA4" w:rsidRDefault="00271CA4" w:rsidP="0009557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52B6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Existen</w:t>
            </w: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 xml:space="preserve"> roles </w:t>
            </w:r>
            <w:r w:rsidRPr="00F52B6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específicos</w:t>
            </w: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 xml:space="preserve"> desde la punta hasta la base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424E6" w14:textId="77777777" w:rsidR="00271CA4" w:rsidRPr="00271CA4" w:rsidRDefault="00271CA4" w:rsidP="0009557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271C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  <w:t>Ambiente de empoderamiento conectado con los objetivos generales.</w:t>
            </w:r>
          </w:p>
        </w:tc>
      </w:tr>
    </w:tbl>
    <w:p w14:paraId="0CBD41CF" w14:textId="77777777" w:rsidR="00271CA4" w:rsidRPr="00F52B64" w:rsidRDefault="00271CA4" w:rsidP="00095577">
      <w:pPr>
        <w:spacing w:line="360" w:lineRule="auto"/>
        <w:rPr>
          <w:rFonts w:ascii="Arial" w:hAnsi="Arial" w:cs="Arial"/>
          <w:sz w:val="24"/>
          <w:szCs w:val="24"/>
        </w:rPr>
      </w:pPr>
    </w:p>
    <w:p w14:paraId="67ED8CAD" w14:textId="77777777" w:rsidR="00DA0D17" w:rsidRPr="00F52B64" w:rsidRDefault="00271CA4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>La práctica de valores en el entorno organizacional es fundamental para fomentar una cultura ética, establecer relaciones saludables y promover un ambiente de trabajo positivo</w:t>
      </w:r>
      <w:r w:rsidR="00DA0D17" w:rsidRPr="00F52B64">
        <w:rPr>
          <w:rFonts w:ascii="Arial" w:hAnsi="Arial" w:cs="Arial"/>
          <w:sz w:val="24"/>
          <w:szCs w:val="24"/>
        </w:rPr>
        <w:t>.</w:t>
      </w:r>
    </w:p>
    <w:p w14:paraId="37878378" w14:textId="5D46375C" w:rsidR="00DA0D17" w:rsidRPr="00F52B64" w:rsidRDefault="00DA0D17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>Algunos ejemplos de valores en el entorno organizacional son los siguientes:</w:t>
      </w:r>
    </w:p>
    <w:p w14:paraId="7EF202D8" w14:textId="14BB82B6" w:rsidR="00DA0D17" w:rsidRPr="00F52B64" w:rsidRDefault="00DA0D17" w:rsidP="0009557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t>Responsabilidad</w:t>
      </w:r>
      <w:r w:rsidRPr="00F52B64">
        <w:rPr>
          <w:rFonts w:ascii="Arial" w:hAnsi="Arial" w:cs="Arial"/>
          <w:sz w:val="24"/>
          <w:szCs w:val="24"/>
        </w:rPr>
        <w:t>: Nos ayuda a cumplir con las obligaciones laborales y asumir la responsabilidad de los errores, aprendiendo de ellos y buscando soluciones.</w:t>
      </w:r>
    </w:p>
    <w:p w14:paraId="4317D0D7" w14:textId="435B962E" w:rsidR="00A1327A" w:rsidRPr="00F52B64" w:rsidRDefault="00A1327A" w:rsidP="0009557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t>Honradez</w:t>
      </w:r>
      <w:r w:rsidRPr="00F52B64">
        <w:rPr>
          <w:rFonts w:ascii="Arial" w:hAnsi="Arial" w:cs="Arial"/>
          <w:sz w:val="24"/>
          <w:szCs w:val="24"/>
        </w:rPr>
        <w:t>: Actuar de acuerdo con principios éticos y valores morales. Evitar conductas fraudulentas, corruptas o injustas, y tomar decisiones basadas en el bienestar de la organización y la sociedad en general.</w:t>
      </w:r>
    </w:p>
    <w:p w14:paraId="1E0E590F" w14:textId="4E8889F9" w:rsidR="00A1327A" w:rsidRPr="00F52B64" w:rsidRDefault="00A1327A" w:rsidP="0009557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t>Puntualidad</w:t>
      </w:r>
      <w:r w:rsidRPr="00F52B64">
        <w:rPr>
          <w:rFonts w:ascii="Arial" w:hAnsi="Arial" w:cs="Arial"/>
          <w:sz w:val="24"/>
          <w:szCs w:val="24"/>
        </w:rPr>
        <w:t>: Buscar entregar los trabajos antes de la fecha indicada y siempre buscando la excelencia y la mejor calidad posible.</w:t>
      </w:r>
    </w:p>
    <w:p w14:paraId="056CE6B7" w14:textId="1919D0F9" w:rsidR="00A1327A" w:rsidRPr="00F52B64" w:rsidRDefault="00A1327A" w:rsidP="0009557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lastRenderedPageBreak/>
        <w:t>Sinceridad</w:t>
      </w:r>
      <w:r w:rsidRPr="00F52B64">
        <w:rPr>
          <w:rFonts w:ascii="Arial" w:hAnsi="Arial" w:cs="Arial"/>
          <w:sz w:val="24"/>
          <w:szCs w:val="24"/>
        </w:rPr>
        <w:t>: Siempre ser sincero cuando se comenten errores y buscar aprender de estos mismos, al igual que siempre ser sincero cuando no se tiene conocimientos sobre el trabajo que nos están solicitando realizar y así solicitar más información y tener un panorama más claro de lo que nos están solicitando.</w:t>
      </w:r>
    </w:p>
    <w:p w14:paraId="030E6963" w14:textId="71B53397" w:rsidR="00DA0D17" w:rsidRPr="00F52B64" w:rsidRDefault="00DA0D17" w:rsidP="0009557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t>Honestidad</w:t>
      </w:r>
      <w:r w:rsidR="00A1327A" w:rsidRPr="00F52B64">
        <w:rPr>
          <w:rFonts w:ascii="Arial" w:hAnsi="Arial" w:cs="Arial"/>
          <w:sz w:val="24"/>
          <w:szCs w:val="24"/>
        </w:rPr>
        <w:t xml:space="preserve">: </w:t>
      </w:r>
      <w:r w:rsidR="00095577" w:rsidRPr="00F52B64">
        <w:rPr>
          <w:rFonts w:ascii="Arial" w:hAnsi="Arial" w:cs="Arial"/>
          <w:sz w:val="24"/>
          <w:szCs w:val="24"/>
        </w:rPr>
        <w:t>Fomentar la honestidad y la transparencia en todas las interacciones y actividades. Cumplir con los compromisos adquiridos y actuar de manera ética y responsable.</w:t>
      </w:r>
    </w:p>
    <w:p w14:paraId="69A1383F" w14:textId="77777777" w:rsidR="00095577" w:rsidRPr="00F52B64" w:rsidRDefault="00095577" w:rsidP="000955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1F92AEA" w14:textId="538FAF75" w:rsidR="00095577" w:rsidRPr="00F52B64" w:rsidRDefault="00095577" w:rsidP="000955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9F90BED" w14:textId="77777777" w:rsidR="00095577" w:rsidRPr="00F52B64" w:rsidRDefault="00095577" w:rsidP="000955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DA021B" w14:textId="77777777" w:rsidR="00095577" w:rsidRPr="00F52B64" w:rsidRDefault="00095577" w:rsidP="000955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br w:type="page"/>
      </w:r>
    </w:p>
    <w:p w14:paraId="3D0F3576" w14:textId="78B543F1" w:rsidR="00095577" w:rsidRPr="00F52B64" w:rsidRDefault="00095577" w:rsidP="005F405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lastRenderedPageBreak/>
        <w:t>Conclusión.</w:t>
      </w:r>
    </w:p>
    <w:p w14:paraId="06E8B6F1" w14:textId="77777777" w:rsidR="00F52B64" w:rsidRPr="00F52B64" w:rsidRDefault="005F405C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 xml:space="preserve">La administración es importante ya que nos ayuda a lograr los objetivos, optimizar recursos, nos ayuda a la toma de decisiones, nos ayuda a organizar y liderar de mejor forma y también ayuda con la adaptación al cambio. </w:t>
      </w:r>
    </w:p>
    <w:p w14:paraId="44DF5324" w14:textId="468567B7" w:rsidR="00F52B64" w:rsidRDefault="005F405C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 xml:space="preserve">En la administración existen 2 tipos de gerencias las cuales son la gerencia vertical y la gerencia horizontal, las cuales tienen varias diferencias </w:t>
      </w:r>
      <w:r w:rsidR="00F52B64" w:rsidRPr="00F52B64">
        <w:rPr>
          <w:rFonts w:ascii="Arial" w:hAnsi="Arial" w:cs="Arial"/>
          <w:sz w:val="24"/>
          <w:szCs w:val="24"/>
        </w:rPr>
        <w:t>y son utilizadas en diferentes tipos de organizaciones.</w:t>
      </w:r>
    </w:p>
    <w:p w14:paraId="52DEF187" w14:textId="397C2982" w:rsidR="00F52B64" w:rsidRPr="00F52B64" w:rsidRDefault="00F52B64" w:rsidP="000955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nos enseña diferentes valores entre los cuales están: </w:t>
      </w:r>
      <w:r w:rsidRPr="00F52B64">
        <w:rPr>
          <w:rFonts w:ascii="Arial" w:hAnsi="Arial" w:cs="Arial"/>
          <w:sz w:val="24"/>
          <w:szCs w:val="24"/>
        </w:rPr>
        <w:t>Responsabilidad, honradez, puntualidad, sinceridad y honestidad</w:t>
      </w:r>
      <w:r>
        <w:rPr>
          <w:rFonts w:ascii="Arial" w:hAnsi="Arial" w:cs="Arial"/>
          <w:sz w:val="24"/>
          <w:szCs w:val="24"/>
        </w:rPr>
        <w:t>, los cuales no son los únicos, pero, cabe rescatar que son importantes.</w:t>
      </w:r>
    </w:p>
    <w:p w14:paraId="5BFB2327" w14:textId="6E72CAEA" w:rsidR="00095577" w:rsidRPr="00F52B64" w:rsidRDefault="005F405C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br/>
      </w:r>
    </w:p>
    <w:p w14:paraId="338F55C8" w14:textId="77777777" w:rsidR="00095577" w:rsidRPr="00F52B64" w:rsidRDefault="00095577">
      <w:pPr>
        <w:rPr>
          <w:rFonts w:ascii="Arial" w:hAnsi="Arial" w:cs="Arial"/>
          <w:b/>
          <w:bCs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br w:type="page"/>
      </w:r>
    </w:p>
    <w:p w14:paraId="463B6E66" w14:textId="0B82CA16" w:rsidR="00271CA4" w:rsidRPr="00F52B64" w:rsidRDefault="00271CA4" w:rsidP="000955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52B64">
        <w:rPr>
          <w:rFonts w:ascii="Arial" w:hAnsi="Arial" w:cs="Arial"/>
          <w:b/>
          <w:bCs/>
          <w:sz w:val="24"/>
          <w:szCs w:val="24"/>
        </w:rPr>
        <w:lastRenderedPageBreak/>
        <w:t>Bibliografías.</w:t>
      </w:r>
    </w:p>
    <w:p w14:paraId="44F64B53" w14:textId="0C789620" w:rsidR="00271CA4" w:rsidRPr="00F52B64" w:rsidRDefault="00271CA4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 xml:space="preserve">1. </w:t>
      </w:r>
      <w:hyperlink r:id="rId6" w:anchor=":~:text=La%20administraci%C3%B3n%20es%20una%20disciplina,objetivo%20que%20plantea%20la%20organizaci%C3%B3n" w:history="1">
        <w:r w:rsidRPr="00F52B64">
          <w:rPr>
            <w:rStyle w:val="Hyperlink"/>
            <w:rFonts w:ascii="Arial" w:hAnsi="Arial" w:cs="Arial"/>
            <w:sz w:val="24"/>
            <w:szCs w:val="24"/>
          </w:rPr>
          <w:t>https://www.cibertec.edu.pe/noticias/importancia-administracion-empresas/#:~:text=La%20administraci%C3%B3n%20es%20una%20disciplina,objetivo%20que%20plantea%20la%20organizaci%C3%B3n</w:t>
        </w:r>
      </w:hyperlink>
      <w:r w:rsidRPr="00F52B64">
        <w:rPr>
          <w:rFonts w:ascii="Arial" w:hAnsi="Arial" w:cs="Arial"/>
          <w:sz w:val="24"/>
          <w:szCs w:val="24"/>
        </w:rPr>
        <w:t>.</w:t>
      </w:r>
    </w:p>
    <w:p w14:paraId="26345036" w14:textId="4701CDA4" w:rsidR="00271CA4" w:rsidRPr="00F52B64" w:rsidRDefault="00271CA4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 xml:space="preserve">2. </w:t>
      </w:r>
      <w:hyperlink r:id="rId7" w:history="1">
        <w:r w:rsidRPr="00F52B64">
          <w:rPr>
            <w:rStyle w:val="Hyperlink"/>
            <w:rFonts w:ascii="Arial" w:hAnsi="Arial" w:cs="Arial"/>
            <w:sz w:val="24"/>
            <w:szCs w:val="24"/>
          </w:rPr>
          <w:t>https://www.sydle.com/es/blog/organizacion-vertical-y-horizontal-623dd8a4b820e763c7075d08</w:t>
        </w:r>
      </w:hyperlink>
    </w:p>
    <w:p w14:paraId="0CDA27CA" w14:textId="710FA2CB" w:rsidR="00271CA4" w:rsidRPr="00F52B64" w:rsidRDefault="00271CA4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 xml:space="preserve">3. </w:t>
      </w:r>
      <w:hyperlink r:id="rId8" w:history="1">
        <w:r w:rsidRPr="00F52B64">
          <w:rPr>
            <w:rStyle w:val="Hyperlink"/>
            <w:rFonts w:ascii="Arial" w:hAnsi="Arial" w:cs="Arial"/>
            <w:sz w:val="24"/>
            <w:szCs w:val="24"/>
          </w:rPr>
          <w:t>https://www.eude.pe/blog/2018/07/18/relaciones-humanas-empresas/</w:t>
        </w:r>
      </w:hyperlink>
    </w:p>
    <w:p w14:paraId="72D2E673" w14:textId="1EF68CC0" w:rsidR="00DA0D17" w:rsidRPr="00F52B64" w:rsidRDefault="00DA0D17" w:rsidP="00095577">
      <w:pPr>
        <w:spacing w:line="360" w:lineRule="auto"/>
        <w:rPr>
          <w:rFonts w:ascii="Arial" w:hAnsi="Arial" w:cs="Arial"/>
          <w:sz w:val="24"/>
          <w:szCs w:val="24"/>
        </w:rPr>
      </w:pPr>
      <w:r w:rsidRPr="00F52B64">
        <w:rPr>
          <w:rFonts w:ascii="Arial" w:hAnsi="Arial" w:cs="Arial"/>
          <w:sz w:val="24"/>
          <w:szCs w:val="24"/>
        </w:rPr>
        <w:t xml:space="preserve">4. </w:t>
      </w:r>
      <w:hyperlink r:id="rId9" w:history="1">
        <w:r w:rsidRPr="00F52B64">
          <w:rPr>
            <w:rStyle w:val="Hyperlink"/>
            <w:rFonts w:ascii="Arial" w:hAnsi="Arial" w:cs="Arial"/>
            <w:sz w:val="24"/>
            <w:szCs w:val="24"/>
          </w:rPr>
          <w:t>https://asana.com/es/resources/company-values-examples</w:t>
        </w:r>
      </w:hyperlink>
    </w:p>
    <w:sectPr w:rsidR="00DA0D17" w:rsidRPr="00F52B64" w:rsidSect="0040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0984"/>
    <w:multiLevelType w:val="hybridMultilevel"/>
    <w:tmpl w:val="97EA565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240AA"/>
    <w:multiLevelType w:val="hybridMultilevel"/>
    <w:tmpl w:val="1C10F0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B1400"/>
    <w:multiLevelType w:val="hybridMultilevel"/>
    <w:tmpl w:val="DD58FE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12134">
    <w:abstractNumId w:val="2"/>
  </w:num>
  <w:num w:numId="2" w16cid:durableId="1464731249">
    <w:abstractNumId w:val="1"/>
  </w:num>
  <w:num w:numId="3" w16cid:durableId="141678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3C"/>
    <w:rsid w:val="00095577"/>
    <w:rsid w:val="00271CA4"/>
    <w:rsid w:val="002A1193"/>
    <w:rsid w:val="00405FF0"/>
    <w:rsid w:val="0040791E"/>
    <w:rsid w:val="0050109A"/>
    <w:rsid w:val="00532981"/>
    <w:rsid w:val="005662DB"/>
    <w:rsid w:val="005C5A06"/>
    <w:rsid w:val="005F405C"/>
    <w:rsid w:val="006316E4"/>
    <w:rsid w:val="006D7A3C"/>
    <w:rsid w:val="00786E82"/>
    <w:rsid w:val="007F2859"/>
    <w:rsid w:val="00A1327A"/>
    <w:rsid w:val="00C563FB"/>
    <w:rsid w:val="00CD6919"/>
    <w:rsid w:val="00DA0D17"/>
    <w:rsid w:val="00F52B64"/>
    <w:rsid w:val="00F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1CAF"/>
  <w15:chartTrackingRefBased/>
  <w15:docId w15:val="{D6D08B6C-AD54-49B1-A4D6-8F5FF23B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de.pe/blog/2018/07/18/relaciones-humanas-empres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le.com/es/blog/organizacion-vertical-y-horizontal-623dd8a4b820e763c7075d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bertec.edu.pe/noticias/importancia-administracion-empresa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ana.com/es/resources/company-values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967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Carrión Artavia</dc:creator>
  <cp:keywords/>
  <dc:description/>
  <cp:lastModifiedBy>Cesar Carrión Artavia</cp:lastModifiedBy>
  <cp:revision>2</cp:revision>
  <dcterms:created xsi:type="dcterms:W3CDTF">2023-05-29T05:49:00Z</dcterms:created>
  <dcterms:modified xsi:type="dcterms:W3CDTF">2023-05-29T05:49:00Z</dcterms:modified>
</cp:coreProperties>
</file>