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DB6B" w14:textId="042952D3" w:rsidR="0041507D" w:rsidRDefault="0041507D" w:rsidP="00F57D15">
      <w:pPr>
        <w:pStyle w:val="Ttulo1"/>
        <w:rPr>
          <w:lang w:val="es-ES"/>
        </w:rPr>
      </w:pPr>
      <w:r>
        <w:rPr>
          <w:lang w:val="es-ES"/>
        </w:rPr>
        <w:t>QUÉ ES DOCKER</w:t>
      </w:r>
    </w:p>
    <w:p w14:paraId="3E35B75E" w14:textId="2FCDC315" w:rsidR="000E0F0B" w:rsidRDefault="0041507D">
      <w:pPr>
        <w:rPr>
          <w:lang w:val="es-ES"/>
        </w:rPr>
      </w:pPr>
      <w:r>
        <w:rPr>
          <w:lang w:val="es-ES"/>
        </w:rPr>
        <w:t>Docker empaqueta el software en unidades estandarizadas llamadas containers.</w:t>
      </w:r>
    </w:p>
    <w:p w14:paraId="50EA13A6" w14:textId="40335BC7" w:rsidR="0041507D" w:rsidRDefault="0041507D">
      <w:pPr>
        <w:rPr>
          <w:lang w:val="es-ES"/>
        </w:rPr>
      </w:pPr>
      <w:r>
        <w:rPr>
          <w:lang w:val="es-ES"/>
        </w:rPr>
        <w:t>Los containers tienen todo lo que el software necesita para ser ejecutado (librerías, herramientas de sistema, código, etc…)</w:t>
      </w:r>
    </w:p>
    <w:p w14:paraId="17978C88" w14:textId="03A04736" w:rsidR="0041507D" w:rsidRDefault="0041507D">
      <w:pPr>
        <w:rPr>
          <w:lang w:val="es-ES"/>
        </w:rPr>
      </w:pPr>
      <w:r>
        <w:rPr>
          <w:lang w:val="es-ES"/>
        </w:rPr>
        <w:t>Desplegar y escalar aplicaciones se hace muy rápido a cualquier entorno.</w:t>
      </w:r>
    </w:p>
    <w:p w14:paraId="6A6774FE" w14:textId="5226E49C" w:rsidR="0041507D" w:rsidRDefault="0041507D">
      <w:pPr>
        <w:rPr>
          <w:lang w:val="es-ES"/>
        </w:rPr>
      </w:pPr>
      <w:r>
        <w:rPr>
          <w:lang w:val="es-ES"/>
        </w:rPr>
        <w:t>Un contenedor es una unidad autónoma que contiene todas las dependencias que el software necesita y que permite desplegar de un servidor a otro (laptop, proveedor de nube, etc…) y así el contenedor será ejecutado de la misma manera.</w:t>
      </w:r>
    </w:p>
    <w:p w14:paraId="60A19C85" w14:textId="36D88A68" w:rsidR="0041507D" w:rsidRDefault="0041507D">
      <w:pPr>
        <w:rPr>
          <w:lang w:val="es-ES"/>
        </w:rPr>
      </w:pPr>
      <w:r>
        <w:rPr>
          <w:lang w:val="es-ES"/>
        </w:rPr>
        <w:t>El container es un proceso aislado que incluso tiene su propio sistema de archivos.</w:t>
      </w:r>
    </w:p>
    <w:p w14:paraId="6B66BE67" w14:textId="1A84473F" w:rsidR="0041507D" w:rsidRDefault="0041507D">
      <w:pPr>
        <w:rPr>
          <w:lang w:val="es-ES"/>
        </w:rPr>
      </w:pPr>
      <w:r>
        <w:rPr>
          <w:lang w:val="es-ES"/>
        </w:rPr>
        <w:t>Una VM virtualiza el hardware del servidor</w:t>
      </w:r>
    </w:p>
    <w:p w14:paraId="5FADEEB0" w14:textId="2C427C91" w:rsidR="0041507D" w:rsidRDefault="0041507D">
      <w:pPr>
        <w:rPr>
          <w:lang w:val="es-ES"/>
        </w:rPr>
      </w:pPr>
      <w:r>
        <w:rPr>
          <w:lang w:val="es-ES"/>
        </w:rPr>
        <w:t>Un container virtualiza el sistema operativo del servidor</w:t>
      </w:r>
    </w:p>
    <w:p w14:paraId="0DB196C7" w14:textId="70F20A6F" w:rsidR="004F7F6B" w:rsidRDefault="004F7F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7F6B" w14:paraId="2765104F" w14:textId="77777777" w:rsidTr="004F7F6B">
        <w:tc>
          <w:tcPr>
            <w:tcW w:w="4414" w:type="dxa"/>
          </w:tcPr>
          <w:p w14:paraId="1A2FF930" w14:textId="6EABC430" w:rsidR="004F7F6B" w:rsidRDefault="004F7F6B">
            <w:pPr>
              <w:rPr>
                <w:lang w:val="es-ES"/>
              </w:rPr>
            </w:pPr>
            <w:r>
              <w:rPr>
                <w:lang w:val="es-ES"/>
              </w:rPr>
              <w:t>VIRTUAL MACHINE</w:t>
            </w:r>
          </w:p>
        </w:tc>
        <w:tc>
          <w:tcPr>
            <w:tcW w:w="4414" w:type="dxa"/>
          </w:tcPr>
          <w:p w14:paraId="3D775E2F" w14:textId="6CA1DAF2" w:rsidR="004F7F6B" w:rsidRDefault="004F7F6B">
            <w:pPr>
              <w:rPr>
                <w:lang w:val="es-ES"/>
              </w:rPr>
            </w:pPr>
            <w:r>
              <w:rPr>
                <w:lang w:val="es-ES"/>
              </w:rPr>
              <w:t>CONTAINER</w:t>
            </w:r>
          </w:p>
        </w:tc>
      </w:tr>
      <w:tr w:rsidR="004F7F6B" w14:paraId="7001D0D8" w14:textId="77777777" w:rsidTr="004F7F6B">
        <w:tc>
          <w:tcPr>
            <w:tcW w:w="4414" w:type="dxa"/>
          </w:tcPr>
          <w:p w14:paraId="6B2F7B5E" w14:textId="09B43BBA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Es una copia completa del sistema operativo</w:t>
            </w:r>
          </w:p>
        </w:tc>
        <w:tc>
          <w:tcPr>
            <w:tcW w:w="4414" w:type="dxa"/>
          </w:tcPr>
          <w:p w14:paraId="179CA8BB" w14:textId="4C943859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Comparte del kernel del host con otros contenedores</w:t>
            </w:r>
          </w:p>
        </w:tc>
      </w:tr>
      <w:tr w:rsidR="004F7F6B" w14:paraId="6243946B" w14:textId="77777777" w:rsidTr="004F7F6B">
        <w:tc>
          <w:tcPr>
            <w:tcW w:w="4414" w:type="dxa"/>
          </w:tcPr>
          <w:p w14:paraId="10B5D02E" w14:textId="5924D700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Puede mantener aplicaciones separadas que se ejecutan sobre el mismo hardware</w:t>
            </w:r>
          </w:p>
        </w:tc>
        <w:tc>
          <w:tcPr>
            <w:tcW w:w="4414" w:type="dxa"/>
          </w:tcPr>
          <w:p w14:paraId="2A0022CB" w14:textId="01931B52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Aíslan los ambientes de ejecución junto con todas sus dependencias y comparten el proceso de ejecución de los ambientes</w:t>
            </w:r>
          </w:p>
        </w:tc>
      </w:tr>
      <w:tr w:rsidR="004F7F6B" w14:paraId="3B63DB51" w14:textId="77777777" w:rsidTr="004F7F6B">
        <w:tc>
          <w:tcPr>
            <w:tcW w:w="4414" w:type="dxa"/>
          </w:tcPr>
          <w:p w14:paraId="55A1C26F" w14:textId="394F9C45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Cada VM requiere su propio sistema operativo, esto implica que se más grande y pesada y difícil de mantener y actualizar</w:t>
            </w:r>
          </w:p>
        </w:tc>
        <w:tc>
          <w:tcPr>
            <w:tcW w:w="4414" w:type="dxa"/>
          </w:tcPr>
          <w:p w14:paraId="39ACF5F0" w14:textId="4331B8E7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Comparten el sistema operativo del host</w:t>
            </w:r>
          </w:p>
        </w:tc>
      </w:tr>
      <w:tr w:rsidR="004F7F6B" w14:paraId="03F1A6E3" w14:textId="77777777" w:rsidTr="004F7F6B">
        <w:tc>
          <w:tcPr>
            <w:tcW w:w="4414" w:type="dxa"/>
          </w:tcPr>
          <w:p w14:paraId="00E1982F" w14:textId="77777777" w:rsidR="004F7F6B" w:rsidRDefault="004F7F6B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6997E9CF" w14:textId="1A5ADB1E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Con construidos a partir de imágenes (templates) de solo lectura</w:t>
            </w:r>
          </w:p>
        </w:tc>
      </w:tr>
      <w:tr w:rsidR="004F7F6B" w14:paraId="4AFD975A" w14:textId="77777777" w:rsidTr="004F7F6B">
        <w:tc>
          <w:tcPr>
            <w:tcW w:w="4414" w:type="dxa"/>
          </w:tcPr>
          <w:p w14:paraId="689BF4A1" w14:textId="77777777" w:rsidR="004F7F6B" w:rsidRDefault="004F7F6B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4204BE19" w14:textId="263C3975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Un contenedor es la instancia de una imagen</w:t>
            </w:r>
          </w:p>
        </w:tc>
      </w:tr>
      <w:tr w:rsidR="004F7F6B" w14:paraId="30B211BB" w14:textId="77777777" w:rsidTr="004F7F6B">
        <w:tc>
          <w:tcPr>
            <w:tcW w:w="4414" w:type="dxa"/>
          </w:tcPr>
          <w:p w14:paraId="7DA44277" w14:textId="77777777" w:rsidR="004F7F6B" w:rsidRDefault="004F7F6B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2196C937" w14:textId="7EE8A8D9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Una imagen se convierte en un contenedor una vez es ejecutada</w:t>
            </w:r>
          </w:p>
        </w:tc>
      </w:tr>
      <w:tr w:rsidR="004F7F6B" w14:paraId="21237DB2" w14:textId="77777777" w:rsidTr="004F7F6B">
        <w:tc>
          <w:tcPr>
            <w:tcW w:w="4414" w:type="dxa"/>
          </w:tcPr>
          <w:p w14:paraId="3A5F091A" w14:textId="77777777" w:rsidR="004F7F6B" w:rsidRDefault="004F7F6B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6AECFFF0" w14:textId="4FF964B7" w:rsidR="004F7F6B" w:rsidRDefault="00F57D15">
            <w:pPr>
              <w:rPr>
                <w:lang w:val="es-ES"/>
              </w:rPr>
            </w:pPr>
            <w:r>
              <w:rPr>
                <w:lang w:val="es-ES"/>
              </w:rPr>
              <w:t>Cada contenedor es independiente del host, tiene su propia configuración de red, almacenamiento y procesamiento de espacio</w:t>
            </w:r>
          </w:p>
        </w:tc>
      </w:tr>
      <w:tr w:rsidR="00F57D15" w14:paraId="57965699" w14:textId="77777777" w:rsidTr="004F7F6B">
        <w:tc>
          <w:tcPr>
            <w:tcW w:w="4414" w:type="dxa"/>
          </w:tcPr>
          <w:p w14:paraId="472DE9F0" w14:textId="77777777" w:rsidR="00F57D15" w:rsidRDefault="00F57D15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477466BE" w14:textId="14F3E4FB" w:rsidR="00F57D15" w:rsidRDefault="00F57D15">
            <w:pPr>
              <w:rPr>
                <w:lang w:val="es-ES"/>
              </w:rPr>
            </w:pPr>
            <w:r>
              <w:rPr>
                <w:lang w:val="es-ES"/>
              </w:rPr>
              <w:t>Una imagen se crea utilizando un Dockerfile (que es un archivo con todas las instrucciones necesarias para crear la imagen)</w:t>
            </w:r>
          </w:p>
        </w:tc>
      </w:tr>
    </w:tbl>
    <w:p w14:paraId="108742BB" w14:textId="7BAE8E35" w:rsidR="004F7F6B" w:rsidRDefault="004F7F6B">
      <w:pPr>
        <w:rPr>
          <w:lang w:val="es-ES"/>
        </w:rPr>
      </w:pPr>
    </w:p>
    <w:p w14:paraId="72927060" w14:textId="4A509B10" w:rsidR="00993F3B" w:rsidRDefault="00993F3B">
      <w:pPr>
        <w:rPr>
          <w:lang w:val="es-ES"/>
        </w:rPr>
      </w:pPr>
      <w:r>
        <w:rPr>
          <w:lang w:val="es-ES"/>
        </w:rPr>
        <w:t>A partir de un “</w:t>
      </w:r>
      <w:r>
        <w:rPr>
          <w:lang w:val="es-ES"/>
        </w:rPr>
        <w:t>Dockerfile</w:t>
      </w:r>
      <w:r>
        <w:rPr>
          <w:lang w:val="es-ES"/>
        </w:rPr>
        <w:t>” se crea una “Imagen” y a partir de una imagen se crea un contenedor</w:t>
      </w:r>
    </w:p>
    <w:p w14:paraId="0F111734" w14:textId="78DA2087" w:rsidR="0041507D" w:rsidRDefault="00F57D15">
      <w:pPr>
        <w:rPr>
          <w:lang w:val="es-ES"/>
        </w:rPr>
      </w:pPr>
      <w:r>
        <w:rPr>
          <w:lang w:val="es-ES"/>
        </w:rPr>
        <w:t>Dockerfile -&gt; Image -&gt; Container</w:t>
      </w:r>
    </w:p>
    <w:p w14:paraId="631EDD0B" w14:textId="77777777" w:rsidR="00F57D15" w:rsidRDefault="00F57D15">
      <w:pPr>
        <w:rPr>
          <w:lang w:val="es-ES"/>
        </w:rPr>
      </w:pPr>
    </w:p>
    <w:p w14:paraId="168A0197" w14:textId="77777777" w:rsidR="00F57D15" w:rsidRDefault="00F57D15" w:rsidP="00F57D15">
      <w:pPr>
        <w:pStyle w:val="Ttulo1"/>
        <w:rPr>
          <w:lang w:val="es-ES"/>
        </w:rPr>
      </w:pPr>
    </w:p>
    <w:p w14:paraId="1AE29794" w14:textId="3212CE88" w:rsidR="0041507D" w:rsidRDefault="00F57D15" w:rsidP="00F57D15">
      <w:pPr>
        <w:pStyle w:val="Ttulo1"/>
        <w:rPr>
          <w:lang w:val="es-ES"/>
        </w:rPr>
      </w:pPr>
      <w:r>
        <w:rPr>
          <w:lang w:val="es-ES"/>
        </w:rPr>
        <w:t>INSTALACION DOCKER EN WINDOWS</w:t>
      </w:r>
    </w:p>
    <w:p w14:paraId="39C64A21" w14:textId="2FD64B51" w:rsidR="0041507D" w:rsidRDefault="00F57D15" w:rsidP="00F57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Docker </w:t>
      </w:r>
      <w:hyperlink r:id="rId5" w:history="1">
        <w:r w:rsidRPr="00BB1ACA">
          <w:rPr>
            <w:rStyle w:val="Hipervnculo"/>
            <w:lang w:val="es-ES"/>
          </w:rPr>
          <w:t>https://www.docker.com</w:t>
        </w:r>
      </w:hyperlink>
    </w:p>
    <w:p w14:paraId="4B143F09" w14:textId="31BC61A8" w:rsidR="00F57D15" w:rsidRDefault="00F57D15" w:rsidP="00F57D1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Developers</w:t>
      </w:r>
    </w:p>
    <w:p w14:paraId="22FB2F31" w14:textId="5421982A" w:rsidR="00F57D15" w:rsidRDefault="00F57D15" w:rsidP="00F57D1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Getting started</w:t>
      </w:r>
    </w:p>
    <w:p w14:paraId="27D75D8C" w14:textId="17A20B0C" w:rsidR="00F57D15" w:rsidRDefault="00F57D15" w:rsidP="00F57D1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Download for Windows</w:t>
      </w:r>
    </w:p>
    <w:p w14:paraId="0E3EC801" w14:textId="547FC462" w:rsidR="00F57D15" w:rsidRDefault="00F57D15" w:rsidP="00F57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en Google “Download </w:t>
      </w:r>
      <w:r w:rsidR="009378E2">
        <w:rPr>
          <w:lang w:val="es-ES"/>
        </w:rPr>
        <w:t>for Linux kernel update package</w:t>
      </w:r>
      <w:r>
        <w:rPr>
          <w:lang w:val="es-ES"/>
        </w:rPr>
        <w:t>”</w:t>
      </w:r>
    </w:p>
    <w:p w14:paraId="449DCED3" w14:textId="7B76B765" w:rsidR="009378E2" w:rsidRDefault="009378E2" w:rsidP="009378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el paso 4 descargar e instalar “</w:t>
      </w:r>
      <w:r w:rsidRPr="009378E2">
        <w:rPr>
          <w:lang w:val="es-ES"/>
        </w:rPr>
        <w:t>WSL2 Linux kernel update package for x64 machines</w:t>
      </w:r>
      <w:r>
        <w:rPr>
          <w:lang w:val="es-ES"/>
        </w:rPr>
        <w:t>”</w:t>
      </w:r>
    </w:p>
    <w:p w14:paraId="1466A04B" w14:textId="1EAD4633" w:rsidR="009378E2" w:rsidRDefault="009378E2" w:rsidP="009378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Abrir powershell y ejecutar “</w:t>
      </w:r>
      <w:r w:rsidRPr="009378E2">
        <w:rPr>
          <w:lang w:val="es-ES"/>
        </w:rPr>
        <w:t>wsl --set-default-version 2</w:t>
      </w:r>
      <w:r>
        <w:rPr>
          <w:lang w:val="es-ES"/>
        </w:rPr>
        <w:t>” (paso 5)</w:t>
      </w:r>
    </w:p>
    <w:p w14:paraId="2066995D" w14:textId="7DD7B397" w:rsidR="009378E2" w:rsidRDefault="009378E2" w:rsidP="009378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el Microsoft store instalar y abrir “Ubuntu”</w:t>
      </w:r>
    </w:p>
    <w:p w14:paraId="5711B2C5" w14:textId="0EB23F1F" w:rsidR="009378E2" w:rsidRDefault="009378E2" w:rsidP="009378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Ejecutar Docker desktop</w:t>
      </w:r>
    </w:p>
    <w:p w14:paraId="672C37C4" w14:textId="23F6BADE" w:rsidR="009378E2" w:rsidRDefault="009378E2" w:rsidP="009378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Ubuntu escribir “docker run -d -p 80:80 docker/getting-started”</w:t>
      </w:r>
    </w:p>
    <w:p w14:paraId="5235E97C" w14:textId="3DDEDB53" w:rsidR="009378E2" w:rsidRDefault="009378E2" w:rsidP="009378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Ubuntu escribir “docker pull hello-world”</w:t>
      </w:r>
    </w:p>
    <w:p w14:paraId="33959EB5" w14:textId="05D93C3B" w:rsidR="007B47E1" w:rsidRPr="008C276E" w:rsidRDefault="009378E2" w:rsidP="007B47E1">
      <w:pPr>
        <w:pStyle w:val="Prrafodelista"/>
        <w:numPr>
          <w:ilvl w:val="0"/>
          <w:numId w:val="1"/>
        </w:numPr>
        <w:rPr>
          <w:lang w:val="es-ES"/>
        </w:rPr>
      </w:pPr>
      <w:r w:rsidRPr="008C276E">
        <w:rPr>
          <w:lang w:val="es-ES"/>
        </w:rPr>
        <w:t>En Docker desktop -&gt; Images &gt; Hello-world -&gt; Ejecutar</w:t>
      </w:r>
    </w:p>
    <w:p w14:paraId="0EBE098D" w14:textId="01753E41" w:rsidR="007B47E1" w:rsidRDefault="007B47E1" w:rsidP="007B47E1">
      <w:pPr>
        <w:pStyle w:val="Ttulo1"/>
        <w:rPr>
          <w:lang w:val="es-ES"/>
        </w:rPr>
      </w:pPr>
      <w:r>
        <w:rPr>
          <w:lang w:val="es-ES"/>
        </w:rPr>
        <w:t>DESPLEGAR APLICACIÓN EN DOCKER</w:t>
      </w:r>
    </w:p>
    <w:p w14:paraId="09E205C7" w14:textId="383754F4" w:rsidR="00073B71" w:rsidRPr="00073B71" w:rsidRDefault="00073B71" w:rsidP="00073B71">
      <w:pPr>
        <w:pStyle w:val="Ttulo1"/>
        <w:rPr>
          <w:lang w:val="es-ES"/>
        </w:rPr>
      </w:pPr>
      <w:r>
        <w:rPr>
          <w:lang w:val="es-ES"/>
        </w:rPr>
        <w:t>Publicar localmente</w:t>
      </w:r>
    </w:p>
    <w:p w14:paraId="789C5E69" w14:textId="24F6E627" w:rsidR="007B47E1" w:rsidRDefault="007B47E1" w:rsidP="007B47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el proyecto web (MVC) clic derecho y “open in terminal”</w:t>
      </w:r>
    </w:p>
    <w:p w14:paraId="2E9FB66B" w14:textId="77777777" w:rsidR="00687CB1" w:rsidRDefault="00687CB1" w:rsidP="007B47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Escribir en la terminal “dotnet restore”. Esto asegura a todos los paquetes nuget que están especificados en el archivo del proyecto</w:t>
      </w:r>
    </w:p>
    <w:p w14:paraId="10DFD776" w14:textId="124027D2" w:rsidR="00687CB1" w:rsidRDefault="00687CB1" w:rsidP="007B47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Escribir en la terminal “dotnet publish -c Release -o out”. Esto publica toda la aplicación en la carpeta out</w:t>
      </w:r>
    </w:p>
    <w:p w14:paraId="42444FCC" w14:textId="74A81E52" w:rsidR="00F327C3" w:rsidRDefault="00F327C3" w:rsidP="00F327C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Verificar que se haya creado la carpeta out con la publicación en el file explorer</w:t>
      </w:r>
    </w:p>
    <w:p w14:paraId="2EE81A3F" w14:textId="43DB6E86" w:rsidR="007B47E1" w:rsidRDefault="00687CB1" w:rsidP="007B47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F327C3">
        <w:rPr>
          <w:lang w:val="es-ES"/>
        </w:rPr>
        <w:t xml:space="preserve">Escribir en la terminal “dotnet out/DockerDotNetApp.dll”. DockerDotNetApp es el nombre de la aplicación web (MVC) y </w:t>
      </w:r>
      <w:r w:rsidR="0011753D">
        <w:rPr>
          <w:lang w:val="es-ES"/>
        </w:rPr>
        <w:t xml:space="preserve">tiene </w:t>
      </w:r>
      <w:r w:rsidR="00F327C3">
        <w:rPr>
          <w:lang w:val="es-ES"/>
        </w:rPr>
        <w:t>el nombre de la dll del proyecto web (MVC)</w:t>
      </w:r>
    </w:p>
    <w:p w14:paraId="3522EC3F" w14:textId="21B6C61A" w:rsidR="000D07AA" w:rsidRPr="008C276E" w:rsidRDefault="0011753D" w:rsidP="000D07AA">
      <w:pPr>
        <w:pStyle w:val="Prrafodelista"/>
        <w:numPr>
          <w:ilvl w:val="0"/>
          <w:numId w:val="2"/>
        </w:numPr>
        <w:rPr>
          <w:lang w:val="es-ES"/>
        </w:rPr>
      </w:pPr>
      <w:r w:rsidRPr="008C276E">
        <w:rPr>
          <w:lang w:val="es-ES"/>
        </w:rPr>
        <w:t xml:space="preserve">Abrir el navegador y escribir </w:t>
      </w:r>
      <w:hyperlink r:id="rId6" w:history="1">
        <w:r w:rsidRPr="008C276E">
          <w:rPr>
            <w:rStyle w:val="Hipervnculo"/>
            <w:lang w:val="es-ES"/>
          </w:rPr>
          <w:t>http://localhost:5024</w:t>
        </w:r>
      </w:hyperlink>
      <w:r w:rsidRPr="008C276E">
        <w:rPr>
          <w:lang w:val="es-ES"/>
        </w:rPr>
        <w:t>. Este puerto (5024) fue el que se configuró en la aplicación web (MVC) en el cuerpo del método “CreateHostBuilder” de la clase “Program.cs”</w:t>
      </w:r>
      <w:r w:rsidR="000D07AA" w:rsidRPr="008C276E">
        <w:rPr>
          <w:lang w:val="es-ES"/>
        </w:rPr>
        <w:t xml:space="preserve"> así:</w:t>
      </w:r>
    </w:p>
    <w:p w14:paraId="7A0F8B6E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>public static IHostBuilder CreateHostBuilder(string[] args) =&gt;</w:t>
      </w:r>
    </w:p>
    <w:p w14:paraId="4164FBD6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Host.CreateDefaultBuilder(args)</w:t>
      </w:r>
    </w:p>
    <w:p w14:paraId="5A1E2AC4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.ConfigureWebHostDefaults(webBuilder =&gt;</w:t>
      </w:r>
    </w:p>
    <w:p w14:paraId="525B7BDE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{</w:t>
      </w:r>
    </w:p>
    <w:p w14:paraId="1AABC53F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    webBuilder.UseStartup&lt;Startup&gt;();</w:t>
      </w:r>
    </w:p>
    <w:p w14:paraId="4ABAD44F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    //TODO: No importa el DNS, solo importa el puerto aleatorio que se eligió (5024).</w:t>
      </w:r>
    </w:p>
    <w:p w14:paraId="7C6FAD0B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    //Para evitar que docker tenga problemas con el puerto</w:t>
      </w:r>
    </w:p>
    <w:p w14:paraId="634E70BC" w14:textId="77777777" w:rsidR="000D07AA" w:rsidRP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    webBuilder.UseUrls("http://*:5024");</w:t>
      </w:r>
    </w:p>
    <w:p w14:paraId="714EFFC1" w14:textId="5347D24F" w:rsidR="000D07AA" w:rsidRDefault="000D07AA" w:rsidP="000D07AA">
      <w:pPr>
        <w:pStyle w:val="Prrafodelista"/>
        <w:rPr>
          <w:lang w:val="es-ES"/>
        </w:rPr>
      </w:pPr>
      <w:r w:rsidRPr="000D07AA">
        <w:rPr>
          <w:lang w:val="es-ES"/>
        </w:rPr>
        <w:t xml:space="preserve">                });</w:t>
      </w:r>
    </w:p>
    <w:p w14:paraId="68636D9F" w14:textId="0E5E3B61" w:rsidR="00073B71" w:rsidRDefault="00073B71" w:rsidP="007B47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terminal dar ctrl + c. Esto detiene la publicación.</w:t>
      </w:r>
    </w:p>
    <w:p w14:paraId="5018A2A6" w14:textId="05563ABF" w:rsidR="00073B71" w:rsidRDefault="00073B71" w:rsidP="00073B71">
      <w:pPr>
        <w:pStyle w:val="Ttulo1"/>
        <w:rPr>
          <w:lang w:val="es-ES"/>
        </w:rPr>
      </w:pPr>
      <w:r>
        <w:rPr>
          <w:lang w:val="es-ES"/>
        </w:rPr>
        <w:lastRenderedPageBreak/>
        <w:t>Publicar en Docker</w:t>
      </w:r>
    </w:p>
    <w:p w14:paraId="58187785" w14:textId="6ACBE2DC" w:rsidR="00073B71" w:rsidRDefault="00EF6181" w:rsidP="00073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 archivo con el nombre “</w:t>
      </w:r>
      <w:r w:rsidRPr="00EF6181">
        <w:rPr>
          <w:lang w:val="es-ES"/>
        </w:rPr>
        <w:t>Dockerfile</w:t>
      </w:r>
      <w:r>
        <w:rPr>
          <w:lang w:val="es-ES"/>
        </w:rPr>
        <w:t>” (sin extensión) al mismo nivel donde se encuentra el archivo del proyecto “</w:t>
      </w:r>
      <w:r w:rsidRPr="00EF6181">
        <w:rPr>
          <w:lang w:val="es-ES"/>
        </w:rPr>
        <w:t>DockerDotNetApp.csproj</w:t>
      </w:r>
      <w:r>
        <w:rPr>
          <w:lang w:val="es-ES"/>
        </w:rPr>
        <w:t xml:space="preserve">”. </w:t>
      </w:r>
      <w:r w:rsidRPr="00EF6181">
        <w:rPr>
          <w:lang w:val="es-ES"/>
        </w:rPr>
        <w:t>DockerDotNetApp</w:t>
      </w:r>
      <w:r>
        <w:rPr>
          <w:lang w:val="es-ES"/>
        </w:rPr>
        <w:t xml:space="preserve"> es el nombre de la aplicación web (MVC).</w:t>
      </w:r>
    </w:p>
    <w:p w14:paraId="2ACB0144" w14:textId="34163AFC" w:rsidR="00EF6181" w:rsidRDefault="00EF6181" w:rsidP="00073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este archivo a la solución desde visual studio. Agregar archivo existente/Add existing item.</w:t>
      </w:r>
    </w:p>
    <w:p w14:paraId="53E19443" w14:textId="10E52828" w:rsidR="00EF6181" w:rsidRDefault="00496F93" w:rsidP="00073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Ingresar a la página </w:t>
      </w:r>
      <w:hyperlink r:id="rId7" w:history="1">
        <w:r w:rsidRPr="00BB1ACA">
          <w:rPr>
            <w:rStyle w:val="Hipervnculo"/>
            <w:lang w:val="es-ES"/>
          </w:rPr>
          <w:t>https://hub.docker.com</w:t>
        </w:r>
      </w:hyperlink>
      <w:r>
        <w:rPr>
          <w:lang w:val="es-ES"/>
        </w:rPr>
        <w:t>.</w:t>
      </w:r>
    </w:p>
    <w:p w14:paraId="42423FED" w14:textId="52D8381B" w:rsidR="00496F93" w:rsidRDefault="00496F93" w:rsidP="00496F9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Escribir en el campo de búsqueda “.net SDK”</w:t>
      </w:r>
    </w:p>
    <w:p w14:paraId="4BED38C7" w14:textId="729211C8" w:rsidR="00496F93" w:rsidRDefault="00496F93" w:rsidP="00496F9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Seleccionar el SDK establecido (Nunca el preview)</w:t>
      </w:r>
    </w:p>
    <w:p w14:paraId="68C11A64" w14:textId="531E6E88" w:rsidR="00496F93" w:rsidRDefault="00496F93" w:rsidP="00496F93">
      <w:pPr>
        <w:pStyle w:val="Prrafodelista"/>
        <w:ind w:left="1440"/>
        <w:rPr>
          <w:lang w:val="es-ES"/>
        </w:rPr>
      </w:pPr>
      <w:r w:rsidRPr="00496F93">
        <w:rPr>
          <w:noProof/>
          <w:lang w:val="es-ES"/>
        </w:rPr>
        <w:drawing>
          <wp:inline distT="0" distB="0" distL="0" distR="0" wp14:anchorId="51832914" wp14:editId="2FCBBDA8">
            <wp:extent cx="3094538" cy="16859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534" cy="16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E5EA" w14:textId="0D47F58A" w:rsidR="00496F93" w:rsidRDefault="00496F93" w:rsidP="00496F9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En “Featured Tags” copiar el texto(según el framewo</w:t>
      </w:r>
      <w:r w:rsidR="00F85FF4">
        <w:rPr>
          <w:lang w:val="es-ES"/>
        </w:rPr>
        <w:t>r</w:t>
      </w:r>
      <w:r>
        <w:rPr>
          <w:lang w:val="es-ES"/>
        </w:rPr>
        <w:t xml:space="preserve">k con el cual se construyó la aplicación): </w:t>
      </w:r>
    </w:p>
    <w:p w14:paraId="4CF64E92" w14:textId="5937CF34" w:rsidR="00496F93" w:rsidRDefault="00496F93" w:rsidP="00496F93">
      <w:pPr>
        <w:pStyle w:val="Prrafodelista"/>
        <w:ind w:left="1440"/>
        <w:rPr>
          <w:lang w:val="es-ES"/>
        </w:rPr>
      </w:pPr>
      <w:r w:rsidRPr="00496F93">
        <w:rPr>
          <w:noProof/>
          <w:lang w:val="es-ES"/>
        </w:rPr>
        <w:drawing>
          <wp:inline distT="0" distB="0" distL="0" distR="0" wp14:anchorId="08981C26" wp14:editId="125E1BCA">
            <wp:extent cx="3236122" cy="1297304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614" cy="13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E9DD" w14:textId="77777777" w:rsidR="00F85FF4" w:rsidRDefault="00F85FF4" w:rsidP="00496F93">
      <w:pPr>
        <w:pStyle w:val="Prrafodelista"/>
        <w:ind w:left="1440"/>
        <w:rPr>
          <w:lang w:val="es-ES"/>
        </w:rPr>
      </w:pPr>
    </w:p>
    <w:p w14:paraId="43EDE221" w14:textId="2973F979" w:rsidR="00F85FF4" w:rsidRDefault="00F85FF4" w:rsidP="00F85F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Editar el archivo “</w:t>
      </w:r>
      <w:r w:rsidRPr="00496F93">
        <w:rPr>
          <w:lang w:val="es-ES"/>
        </w:rPr>
        <w:t>Dockerfile</w:t>
      </w:r>
      <w:r>
        <w:rPr>
          <w:lang w:val="es-ES"/>
        </w:rPr>
        <w:t>” así:</w:t>
      </w:r>
    </w:p>
    <w:p w14:paraId="6365DFD4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 xml:space="preserve">#TODO: Solicita a docker que obtenga la siguiente imagen. </w:t>
      </w:r>
    </w:p>
    <w:p w14:paraId="5648ADFE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Docker va a buscar la imagen oficial del sdk de .net 6.0 y se renombra a 'build'</w:t>
      </w:r>
    </w:p>
    <w:p w14:paraId="3D47CB48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FROM mcr.microsoft.com/dotnet/sdk:6.0 AS build</w:t>
      </w:r>
    </w:p>
    <w:p w14:paraId="064E531D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05D73DBB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Define un nombre para la aplicación (en este caso 'webapp')</w:t>
      </w:r>
    </w:p>
    <w:p w14:paraId="2D67D945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Este es un nombre para el contenedor</w:t>
      </w:r>
    </w:p>
    <w:p w14:paraId="0406F799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WORKDIR webapp</w:t>
      </w:r>
    </w:p>
    <w:p w14:paraId="1A555FA8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584376EA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Expone los puertos 80 y 5024 (Este último fue el que se definio en el método 'CreateHostBuilder' de la clase 'Program.cs')</w:t>
      </w:r>
    </w:p>
    <w:p w14:paraId="2F35C268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EXPOSE 80</w:t>
      </w:r>
    </w:p>
    <w:p w14:paraId="3C6FC9A0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EXPOSE 5024</w:t>
      </w:r>
    </w:p>
    <w:p w14:paraId="2796E1A8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625BBE66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Copia los archivos de proyecto en el mismo directorio</w:t>
      </w:r>
    </w:p>
    <w:p w14:paraId="74A43D1F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lastRenderedPageBreak/>
        <w:t>#TODO: Archivos que estén en el directorio en el cual está ubicado (este archivo ''DockerFile'. Por esta razón se creó el DockerFile a nivel del archivo de proyecto 'DockerDotNetApp.csproj')</w:t>
      </w:r>
    </w:p>
    <w:p w14:paraId="5BC9C7F2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COPY ./*.csproj ./</w:t>
      </w:r>
    </w:p>
    <w:p w14:paraId="67086827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489086D2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Verifica que el archivo de proyecto tenga todas las dependencias que necesita.</w:t>
      </w:r>
    </w:p>
    <w:p w14:paraId="6B90FA48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RUN dotnet restore</w:t>
      </w:r>
    </w:p>
    <w:p w14:paraId="33DE8DC0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7BF0C04F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Copia el resto de las cosas.</w:t>
      </w:r>
    </w:p>
    <w:p w14:paraId="5E0E946D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Copia el resto al mismo contenedor.</w:t>
      </w:r>
    </w:p>
    <w:p w14:paraId="70611201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Estamos moviendo archivos desde el build de esta aplicacion hacia adentro del contenedor de docker</w:t>
      </w:r>
    </w:p>
    <w:p w14:paraId="56FCAC98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COPY . .</w:t>
      </w:r>
    </w:p>
    <w:p w14:paraId="3676235A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6D370F41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Obtiene los artefactos que docker va a necesitar para ejecutar la aplicación (tomar las dll's y ejecutarlas)</w:t>
      </w:r>
    </w:p>
    <w:p w14:paraId="74512F77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RUN dotnet publish -c Release -o out</w:t>
      </w:r>
    </w:p>
    <w:p w14:paraId="6996D600" w14:textId="77777777" w:rsidR="00FE3991" w:rsidRPr="00FE3991" w:rsidRDefault="00FE3991" w:rsidP="00FE3991">
      <w:pPr>
        <w:pStyle w:val="Prrafodelista"/>
        <w:rPr>
          <w:lang w:val="es-ES"/>
        </w:rPr>
      </w:pPr>
    </w:p>
    <w:p w14:paraId="5A9C9BE2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#TODO: Construir la imagen (hacer un build de la imagen) que luego se va a agregar a un contenedor.</w:t>
      </w:r>
    </w:p>
    <w:p w14:paraId="45151DCB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FROM mcr.microsoft.com/dotnet/sdk:6.0</w:t>
      </w:r>
    </w:p>
    <w:p w14:paraId="5624D5C7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WORKDIR /webapp</w:t>
      </w:r>
    </w:p>
    <w:p w14:paraId="5E2A15BF" w14:textId="77777777" w:rsidR="00FE3991" w:rsidRP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COPY --from=build /webapp/out .</w:t>
      </w:r>
    </w:p>
    <w:p w14:paraId="61366A47" w14:textId="0F913427" w:rsidR="00FE3991" w:rsidRDefault="00FE3991" w:rsidP="00FE3991">
      <w:pPr>
        <w:pStyle w:val="Prrafodelista"/>
        <w:rPr>
          <w:lang w:val="es-ES"/>
        </w:rPr>
      </w:pPr>
      <w:r w:rsidRPr="00FE3991">
        <w:rPr>
          <w:lang w:val="es-ES"/>
        </w:rPr>
        <w:t>ENTRYPOINT ["dotnet", "DockerDotNetApp.dll"]</w:t>
      </w:r>
    </w:p>
    <w:p w14:paraId="7D44BE09" w14:textId="3F2F1F9D" w:rsidR="00496F93" w:rsidRDefault="00F85FF4" w:rsidP="007100FB">
      <w:pPr>
        <w:pStyle w:val="Prrafodelista"/>
        <w:numPr>
          <w:ilvl w:val="0"/>
          <w:numId w:val="3"/>
        </w:numPr>
        <w:rPr>
          <w:lang w:val="es-ES"/>
        </w:rPr>
      </w:pPr>
      <w:r w:rsidRPr="00496F93">
        <w:rPr>
          <w:lang w:val="es-ES"/>
        </w:rPr>
        <w:t>Seleccionar el proyecto web (MVC) clic derecho y “open in terminal”</w:t>
      </w:r>
    </w:p>
    <w:p w14:paraId="0DDC8DD9" w14:textId="4F76F1DF" w:rsidR="007100FB" w:rsidRDefault="007100FB" w:rsidP="007100FB">
      <w:pPr>
        <w:pStyle w:val="Prrafodelista"/>
        <w:numPr>
          <w:ilvl w:val="1"/>
          <w:numId w:val="3"/>
        </w:numPr>
        <w:rPr>
          <w:lang w:val="es-ES"/>
        </w:rPr>
      </w:pPr>
      <w:r w:rsidRPr="007100FB">
        <w:rPr>
          <w:lang w:val="es-ES"/>
        </w:rPr>
        <w:t>Escribir en la terminal “</w:t>
      </w:r>
      <w:r>
        <w:rPr>
          <w:lang w:val="es-ES"/>
        </w:rPr>
        <w:t>docker build -t dotnetcoreapp</w:t>
      </w:r>
      <w:r w:rsidRPr="007100FB">
        <w:rPr>
          <w:lang w:val="es-ES"/>
        </w:rPr>
        <w:t>”</w:t>
      </w:r>
      <w:r>
        <w:rPr>
          <w:lang w:val="es-ES"/>
        </w:rPr>
        <w:t>.  “dotnetcoreapp” va a ser el nombre de la imagen</w:t>
      </w:r>
    </w:p>
    <w:p w14:paraId="3AE9B17E" w14:textId="587A772A" w:rsidR="007100FB" w:rsidRDefault="007100FB" w:rsidP="007100FB">
      <w:pPr>
        <w:pStyle w:val="Prrafodelista"/>
        <w:numPr>
          <w:ilvl w:val="1"/>
          <w:numId w:val="3"/>
        </w:numPr>
        <w:rPr>
          <w:lang w:val="es-ES"/>
        </w:rPr>
      </w:pPr>
      <w:r w:rsidRPr="007100FB">
        <w:rPr>
          <w:lang w:val="es-ES"/>
        </w:rPr>
        <w:t>Escribir en la terminal “</w:t>
      </w:r>
      <w:r>
        <w:rPr>
          <w:lang w:val="es-ES"/>
        </w:rPr>
        <w:t>docker images”. Esto muestra la imagen creada</w:t>
      </w:r>
    </w:p>
    <w:p w14:paraId="63F9A85D" w14:textId="59E2020F" w:rsidR="00F57D15" w:rsidRPr="00F57D15" w:rsidRDefault="007100FB" w:rsidP="007100FB">
      <w:pPr>
        <w:pStyle w:val="Prrafodelista"/>
        <w:numPr>
          <w:ilvl w:val="1"/>
          <w:numId w:val="3"/>
        </w:numPr>
        <w:rPr>
          <w:lang w:val="es-ES"/>
        </w:rPr>
      </w:pPr>
      <w:r w:rsidRPr="007100FB">
        <w:rPr>
          <w:lang w:val="es-ES"/>
        </w:rPr>
        <w:t>Escribir en la terminal “</w:t>
      </w:r>
      <w:r>
        <w:rPr>
          <w:lang w:val="es-ES"/>
        </w:rPr>
        <w:t>docker run -d -p 5024:5024 –name webapp dotnetcoreapp”. “webapp” es el nombre del contenedor y “dotnetcoreapp” es el nombre de la imagen. Se escribe “5024:5024” para hacer un link entre el puerto del equipo local (host) y el puerto del contenedor de Docker.</w:t>
      </w:r>
    </w:p>
    <w:sectPr w:rsidR="00F57D15" w:rsidRPr="00F57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557B"/>
    <w:multiLevelType w:val="hybridMultilevel"/>
    <w:tmpl w:val="4D1A3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F5227"/>
    <w:multiLevelType w:val="hybridMultilevel"/>
    <w:tmpl w:val="37005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03A23"/>
    <w:multiLevelType w:val="hybridMultilevel"/>
    <w:tmpl w:val="914217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D"/>
    <w:rsid w:val="00073B71"/>
    <w:rsid w:val="000D07AA"/>
    <w:rsid w:val="000E0F0B"/>
    <w:rsid w:val="0011753D"/>
    <w:rsid w:val="0041507D"/>
    <w:rsid w:val="00496F93"/>
    <w:rsid w:val="004F7F6B"/>
    <w:rsid w:val="00687CB1"/>
    <w:rsid w:val="007100FB"/>
    <w:rsid w:val="007B47E1"/>
    <w:rsid w:val="007D5C78"/>
    <w:rsid w:val="008C276E"/>
    <w:rsid w:val="009378E2"/>
    <w:rsid w:val="00993F3B"/>
    <w:rsid w:val="00EF6181"/>
    <w:rsid w:val="00F327C3"/>
    <w:rsid w:val="00F57D15"/>
    <w:rsid w:val="00F85FF4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4904"/>
  <w15:chartTrackingRefBased/>
  <w15:docId w15:val="{177885FD-7537-45B4-B715-E72149EA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5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7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7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D1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73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k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Rios</dc:creator>
  <cp:keywords/>
  <dc:description/>
  <cp:lastModifiedBy>Cesar Rios</cp:lastModifiedBy>
  <cp:revision>22</cp:revision>
  <dcterms:created xsi:type="dcterms:W3CDTF">2023-07-06T21:42:00Z</dcterms:created>
  <dcterms:modified xsi:type="dcterms:W3CDTF">2023-07-06T22:45:00Z</dcterms:modified>
</cp:coreProperties>
</file>