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13497" w14:textId="77777777" w:rsidR="00CC2F3C" w:rsidRPr="00CC2F3C" w:rsidRDefault="00000000" w:rsidP="00CC2F3C">
      <w:r>
        <w:pict w14:anchorId="0410F9FC">
          <v:rect id="_x0000_i1025" style="width:0;height:1.5pt" o:hralign="center" o:hrstd="t" o:hr="t" fillcolor="#a0a0a0" stroked="f"/>
        </w:pict>
      </w:r>
    </w:p>
    <w:p w14:paraId="073B6C7C" w14:textId="77777777" w:rsidR="00CC2F3C" w:rsidRPr="00CC2F3C" w:rsidRDefault="00CC2F3C" w:rsidP="00CC2F3C">
      <w:pPr>
        <w:rPr>
          <w:b/>
          <w:bCs/>
        </w:rPr>
      </w:pPr>
      <w:r w:rsidRPr="00CC2F3C">
        <w:rPr>
          <w:rFonts w:ascii="Segoe UI Emoji" w:hAnsi="Segoe UI Emoji" w:cs="Segoe UI Emoji"/>
          <w:b/>
          <w:bCs/>
        </w:rPr>
        <w:t>📘</w:t>
      </w:r>
      <w:r w:rsidRPr="00CC2F3C">
        <w:rPr>
          <w:b/>
          <w:bCs/>
        </w:rPr>
        <w:t xml:space="preserve"> Manual de Arranque Maestro: Stward ERP (v2.0)</w:t>
      </w:r>
    </w:p>
    <w:p w14:paraId="0DBD8C9E" w14:textId="77777777" w:rsidR="00CC2F3C" w:rsidRPr="00CC2F3C" w:rsidRDefault="00CC2F3C" w:rsidP="00CC2F3C">
      <w:r w:rsidRPr="00CC2F3C">
        <w:t>Utiliza este procedimiento cuando necesites limpiar la base de datos y comenzar con una instalación fresca.</w:t>
      </w:r>
    </w:p>
    <w:p w14:paraId="3BC84C63" w14:textId="77777777" w:rsidR="00CC2F3C" w:rsidRPr="00CC2F3C" w:rsidRDefault="00CC2F3C" w:rsidP="00CC2F3C">
      <w:pPr>
        <w:rPr>
          <w:b/>
          <w:bCs/>
        </w:rPr>
      </w:pPr>
      <w:r w:rsidRPr="00CC2F3C">
        <w:rPr>
          <w:rFonts w:ascii="Segoe UI Emoji" w:hAnsi="Segoe UI Emoji" w:cs="Segoe UI Emoji"/>
          <w:b/>
          <w:bCs/>
        </w:rPr>
        <w:t>🛑</w:t>
      </w:r>
      <w:r w:rsidRPr="00CC2F3C">
        <w:rPr>
          <w:b/>
          <w:bCs/>
        </w:rPr>
        <w:t xml:space="preserve"> Fase 1: Limpieza Total (Reset)</w:t>
      </w:r>
    </w:p>
    <w:p w14:paraId="0E273448" w14:textId="77777777" w:rsidR="00CC2F3C" w:rsidRPr="00CC2F3C" w:rsidRDefault="00CC2F3C" w:rsidP="00CC2F3C">
      <w:r w:rsidRPr="00CC2F3C">
        <w:t>Si necesitas borrar toda la data corrupta o de prueba anterior:</w:t>
      </w:r>
    </w:p>
    <w:p w14:paraId="110D581F" w14:textId="77777777" w:rsidR="00CC2F3C" w:rsidRPr="00CC2F3C" w:rsidRDefault="00CC2F3C" w:rsidP="00CC2F3C">
      <w:r w:rsidRPr="00CC2F3C">
        <w:t>PowerShell</w:t>
      </w:r>
    </w:p>
    <w:p w14:paraId="47FA45F3" w14:textId="77777777" w:rsidR="00CC2F3C" w:rsidRPr="00CC2F3C" w:rsidRDefault="00CC2F3C" w:rsidP="00CC2F3C">
      <w:r w:rsidRPr="00CC2F3C">
        <w:rPr>
          <w:highlight w:val="yellow"/>
        </w:rPr>
        <w:t>docker-compose down -v</w:t>
      </w:r>
    </w:p>
    <w:p w14:paraId="675A46F4" w14:textId="77777777" w:rsidR="00CC2F3C" w:rsidRPr="00CC2F3C" w:rsidRDefault="00CC2F3C" w:rsidP="00CC2F3C">
      <w:r w:rsidRPr="00CC2F3C">
        <w:rPr>
          <w:i/>
          <w:iCs/>
        </w:rPr>
        <w:t>(Esto elimina los contenedores y el volumen de la base de datos).</w:t>
      </w:r>
    </w:p>
    <w:p w14:paraId="0D60EA04" w14:textId="77777777" w:rsidR="00CC2F3C" w:rsidRPr="00CC2F3C" w:rsidRDefault="00000000" w:rsidP="00CC2F3C">
      <w:r>
        <w:pict w14:anchorId="1A52EFEC">
          <v:rect id="_x0000_i1026" style="width:0;height:1.5pt" o:hralign="center" o:hrstd="t" o:hr="t" fillcolor="#a0a0a0" stroked="f"/>
        </w:pict>
      </w:r>
    </w:p>
    <w:p w14:paraId="59FE5A18" w14:textId="77777777" w:rsidR="00CC2F3C" w:rsidRPr="00CC2F3C" w:rsidRDefault="00CC2F3C" w:rsidP="00CC2F3C">
      <w:pPr>
        <w:rPr>
          <w:b/>
          <w:bCs/>
        </w:rPr>
      </w:pPr>
      <w:r w:rsidRPr="00CC2F3C">
        <w:rPr>
          <w:rFonts w:ascii="Segoe UI Emoji" w:hAnsi="Segoe UI Emoji" w:cs="Segoe UI Emoji"/>
          <w:b/>
          <w:bCs/>
        </w:rPr>
        <w:t>🐳</w:t>
      </w:r>
      <w:r w:rsidRPr="00CC2F3C">
        <w:rPr>
          <w:b/>
          <w:bCs/>
        </w:rPr>
        <w:t xml:space="preserve"> Fase 2: Levantar Infraestructura</w:t>
      </w:r>
    </w:p>
    <w:p w14:paraId="0DD31EDE" w14:textId="77777777" w:rsidR="00CC2F3C" w:rsidRPr="00CC2F3C" w:rsidRDefault="00CC2F3C" w:rsidP="00CC2F3C">
      <w:pPr>
        <w:numPr>
          <w:ilvl w:val="0"/>
          <w:numId w:val="4"/>
        </w:numPr>
      </w:pPr>
      <w:r w:rsidRPr="00CC2F3C">
        <w:rPr>
          <w:b/>
          <w:bCs/>
        </w:rPr>
        <w:t>Construir y arrancar:</w:t>
      </w:r>
    </w:p>
    <w:p w14:paraId="7753DD72" w14:textId="77777777" w:rsidR="00CC2F3C" w:rsidRPr="00CC2F3C" w:rsidRDefault="00CC2F3C" w:rsidP="00CC2F3C">
      <w:r w:rsidRPr="00CC2F3C">
        <w:t>PowerShell</w:t>
      </w:r>
    </w:p>
    <w:p w14:paraId="67636475" w14:textId="77777777" w:rsidR="00CC2F3C" w:rsidRPr="00CC2F3C" w:rsidRDefault="00CC2F3C" w:rsidP="00CC2F3C">
      <w:r w:rsidRPr="00CC2F3C">
        <w:rPr>
          <w:highlight w:val="yellow"/>
        </w:rPr>
        <w:t>docker-compose up -d --build</w:t>
      </w:r>
    </w:p>
    <w:p w14:paraId="6B11DB0E" w14:textId="77777777" w:rsidR="00CC2F3C" w:rsidRPr="00CC2F3C" w:rsidRDefault="00CC2F3C" w:rsidP="00CC2F3C">
      <w:r w:rsidRPr="00CC2F3C">
        <w:rPr>
          <w:i/>
          <w:iCs/>
        </w:rPr>
        <w:t>(Espera ~30 seg a que la base de datos inicie).</w:t>
      </w:r>
    </w:p>
    <w:p w14:paraId="270DA046" w14:textId="77777777" w:rsidR="00CC2F3C" w:rsidRPr="00CC2F3C" w:rsidRDefault="00CC2F3C" w:rsidP="00CC2F3C">
      <w:pPr>
        <w:numPr>
          <w:ilvl w:val="0"/>
          <w:numId w:val="4"/>
        </w:numPr>
      </w:pPr>
      <w:r w:rsidRPr="00CC2F3C">
        <w:rPr>
          <w:b/>
          <w:bCs/>
        </w:rPr>
        <w:t>Generar y Aplicar Migraciones (Estructura de BD):</w:t>
      </w:r>
    </w:p>
    <w:p w14:paraId="50CA5E64" w14:textId="77777777" w:rsidR="00CC2F3C" w:rsidRPr="00CC2F3C" w:rsidRDefault="00CC2F3C" w:rsidP="00CC2F3C">
      <w:pPr>
        <w:rPr>
          <w:lang w:val="en-US"/>
        </w:rPr>
      </w:pPr>
      <w:r w:rsidRPr="00CC2F3C">
        <w:rPr>
          <w:lang w:val="en-US"/>
        </w:rPr>
        <w:t>PowerShell</w:t>
      </w:r>
    </w:p>
    <w:p w14:paraId="7E940EAC" w14:textId="77777777" w:rsidR="00CC2F3C" w:rsidRPr="00CC2F3C" w:rsidRDefault="00CC2F3C" w:rsidP="00CC2F3C">
      <w:pPr>
        <w:rPr>
          <w:highlight w:val="yellow"/>
          <w:lang w:val="en-US"/>
        </w:rPr>
      </w:pPr>
      <w:r w:rsidRPr="00CC2F3C">
        <w:rPr>
          <w:highlight w:val="yellow"/>
          <w:lang w:val="en-US"/>
        </w:rPr>
        <w:t>docker-compose exec web python manage.py makemigrations</w:t>
      </w:r>
    </w:p>
    <w:p w14:paraId="1103CF5A" w14:textId="77777777" w:rsidR="00CC2F3C" w:rsidRPr="00CC2F3C" w:rsidRDefault="00CC2F3C" w:rsidP="00CC2F3C">
      <w:pPr>
        <w:rPr>
          <w:highlight w:val="yellow"/>
          <w:lang w:val="en-US"/>
        </w:rPr>
      </w:pPr>
      <w:r w:rsidRPr="00CC2F3C">
        <w:rPr>
          <w:highlight w:val="yellow"/>
          <w:lang w:val="en-US"/>
        </w:rPr>
        <w:t>docker-compose exec web python manage.py migrate_schemas --shared</w:t>
      </w:r>
    </w:p>
    <w:p w14:paraId="5A3674B4" w14:textId="77777777" w:rsidR="00CC2F3C" w:rsidRPr="00CC2F3C" w:rsidRDefault="00CC2F3C" w:rsidP="00CC2F3C">
      <w:pPr>
        <w:rPr>
          <w:lang w:val="en-US"/>
        </w:rPr>
      </w:pPr>
      <w:r w:rsidRPr="00CC2F3C">
        <w:rPr>
          <w:highlight w:val="yellow"/>
          <w:lang w:val="en-US"/>
        </w:rPr>
        <w:t>docker-compose exec web python manage.py migrate_schemas</w:t>
      </w:r>
    </w:p>
    <w:p w14:paraId="76280264" w14:textId="77777777" w:rsidR="00CC2F3C" w:rsidRPr="00CC2F3C" w:rsidRDefault="00CC2F3C" w:rsidP="00CC2F3C">
      <w:pPr>
        <w:numPr>
          <w:ilvl w:val="0"/>
          <w:numId w:val="4"/>
        </w:numPr>
      </w:pPr>
      <w:r w:rsidRPr="00CC2F3C">
        <w:rPr>
          <w:b/>
          <w:bCs/>
        </w:rPr>
        <w:t>Crear Superusuario:</w:t>
      </w:r>
    </w:p>
    <w:p w14:paraId="77F0B0D5" w14:textId="77777777" w:rsidR="00CC2F3C" w:rsidRPr="00CC2F3C" w:rsidRDefault="00CC2F3C" w:rsidP="00CC2F3C">
      <w:r w:rsidRPr="00CC2F3C">
        <w:t>PowerShell</w:t>
      </w:r>
    </w:p>
    <w:p w14:paraId="67BCDAFB" w14:textId="77777777" w:rsidR="00CC2F3C" w:rsidRPr="00CC2F3C" w:rsidRDefault="00CC2F3C" w:rsidP="00CC2F3C">
      <w:pPr>
        <w:rPr>
          <w:lang w:val="en-US"/>
        </w:rPr>
      </w:pPr>
      <w:r w:rsidRPr="00CC2F3C">
        <w:rPr>
          <w:highlight w:val="yellow"/>
          <w:lang w:val="en-US"/>
        </w:rPr>
        <w:t>docker-compose exec web python manage.py createsuperuser</w:t>
      </w:r>
    </w:p>
    <w:p w14:paraId="5329B5E9" w14:textId="77777777" w:rsidR="00CC2F3C" w:rsidRPr="00CC2F3C" w:rsidRDefault="00000000" w:rsidP="00CC2F3C">
      <w:r>
        <w:pict w14:anchorId="7ACAED20">
          <v:rect id="_x0000_i1027" style="width:0;height:1.5pt" o:hralign="center" o:hrstd="t" o:hr="t" fillcolor="#a0a0a0" stroked="f"/>
        </w:pict>
      </w:r>
    </w:p>
    <w:p w14:paraId="0234869D" w14:textId="77777777" w:rsidR="00CC2F3C" w:rsidRPr="00CC2F3C" w:rsidRDefault="00CC2F3C" w:rsidP="00CC2F3C">
      <w:pPr>
        <w:rPr>
          <w:b/>
          <w:bCs/>
        </w:rPr>
      </w:pPr>
      <w:r w:rsidRPr="00CC2F3C">
        <w:rPr>
          <w:rFonts w:ascii="Segoe UI Emoji" w:hAnsi="Segoe UI Emoji" w:cs="Segoe UI Emoji"/>
          <w:b/>
          <w:bCs/>
        </w:rPr>
        <w:t>🏢</w:t>
      </w:r>
      <w:r w:rsidRPr="00CC2F3C">
        <w:rPr>
          <w:b/>
          <w:bCs/>
        </w:rPr>
        <w:t xml:space="preserve"> Fase 3: Configuración del Inquilino (Tenant)</w:t>
      </w:r>
    </w:p>
    <w:p w14:paraId="341CD5C8" w14:textId="77777777" w:rsidR="00CC2F3C" w:rsidRPr="00CC2F3C" w:rsidRDefault="00CC2F3C" w:rsidP="00CC2F3C">
      <w:r w:rsidRPr="00CC2F3C">
        <w:t>Necesitamos crear la empresa "Tesla" para que el sistema Multi-Tenant funcione.</w:t>
      </w:r>
    </w:p>
    <w:p w14:paraId="51421B98" w14:textId="77777777" w:rsidR="00CC2F3C" w:rsidRPr="00CC2F3C" w:rsidRDefault="00CC2F3C" w:rsidP="00CC2F3C">
      <w:pPr>
        <w:numPr>
          <w:ilvl w:val="0"/>
          <w:numId w:val="5"/>
        </w:numPr>
      </w:pPr>
      <w:r w:rsidRPr="00CC2F3C">
        <w:lastRenderedPageBreak/>
        <w:t>Abre la consola de Python:</w:t>
      </w:r>
    </w:p>
    <w:p w14:paraId="70298110" w14:textId="77777777" w:rsidR="00CC2F3C" w:rsidRPr="00CC2F3C" w:rsidRDefault="00CC2F3C" w:rsidP="00CC2F3C">
      <w:pPr>
        <w:rPr>
          <w:lang w:val="en-US"/>
        </w:rPr>
      </w:pPr>
      <w:r w:rsidRPr="00CC2F3C">
        <w:rPr>
          <w:lang w:val="en-US"/>
        </w:rPr>
        <w:t>PowerShell</w:t>
      </w:r>
    </w:p>
    <w:p w14:paraId="034943C5" w14:textId="77777777" w:rsidR="00CC2F3C" w:rsidRPr="00CC2F3C" w:rsidRDefault="00CC2F3C" w:rsidP="00CC2F3C">
      <w:pPr>
        <w:rPr>
          <w:lang w:val="en-US"/>
        </w:rPr>
      </w:pPr>
      <w:r w:rsidRPr="00CC2F3C">
        <w:rPr>
          <w:highlight w:val="yellow"/>
          <w:lang w:val="en-US"/>
        </w:rPr>
        <w:t>docker-compose exec web python manage.py shell</w:t>
      </w:r>
    </w:p>
    <w:p w14:paraId="2CB980E8" w14:textId="77777777" w:rsidR="00CC2F3C" w:rsidRPr="00CC2F3C" w:rsidRDefault="00CC2F3C" w:rsidP="00CC2F3C">
      <w:pPr>
        <w:numPr>
          <w:ilvl w:val="0"/>
          <w:numId w:val="5"/>
        </w:numPr>
      </w:pPr>
      <w:r w:rsidRPr="00CC2F3C">
        <w:rPr>
          <w:b/>
          <w:bCs/>
        </w:rPr>
        <w:t>Pega este script</w:t>
      </w:r>
      <w:r w:rsidRPr="00CC2F3C">
        <w:t xml:space="preserve"> para crear el inquilino:</w:t>
      </w:r>
    </w:p>
    <w:p w14:paraId="639321CB" w14:textId="77777777" w:rsidR="00CC2F3C" w:rsidRPr="00CC2F3C" w:rsidRDefault="00CC2F3C" w:rsidP="00CC2F3C">
      <w:pPr>
        <w:rPr>
          <w:lang w:val="en-US"/>
        </w:rPr>
      </w:pPr>
      <w:r w:rsidRPr="00CC2F3C">
        <w:rPr>
          <w:lang w:val="en-US"/>
        </w:rPr>
        <w:t>Python</w:t>
      </w:r>
    </w:p>
    <w:p w14:paraId="1E844D9A" w14:textId="77777777" w:rsidR="00CC2F3C" w:rsidRPr="00CC2F3C" w:rsidRDefault="00CC2F3C" w:rsidP="00CC2F3C">
      <w:pPr>
        <w:rPr>
          <w:highlight w:val="yellow"/>
          <w:lang w:val="en-US"/>
        </w:rPr>
      </w:pPr>
      <w:r w:rsidRPr="00CC2F3C">
        <w:rPr>
          <w:highlight w:val="yellow"/>
          <w:lang w:val="en-US"/>
        </w:rPr>
        <w:t>from tenants.models import Company, Domain</w:t>
      </w:r>
    </w:p>
    <w:p w14:paraId="54A1D327" w14:textId="77777777" w:rsidR="00CC2F3C" w:rsidRPr="00CC2F3C" w:rsidRDefault="00CC2F3C" w:rsidP="00CC2F3C">
      <w:pPr>
        <w:rPr>
          <w:highlight w:val="yellow"/>
          <w:lang w:val="en-US"/>
        </w:rPr>
      </w:pPr>
    </w:p>
    <w:p w14:paraId="5F2E6093" w14:textId="77777777" w:rsidR="00CC2F3C" w:rsidRPr="00CC2F3C" w:rsidRDefault="00CC2F3C" w:rsidP="00CC2F3C">
      <w:pPr>
        <w:rPr>
          <w:highlight w:val="yellow"/>
          <w:lang w:val="en-US"/>
        </w:rPr>
      </w:pPr>
      <w:r w:rsidRPr="00CC2F3C">
        <w:rPr>
          <w:highlight w:val="yellow"/>
          <w:lang w:val="en-US"/>
        </w:rPr>
        <w:t># 1. Inquilino Público (Sistema)</w:t>
      </w:r>
    </w:p>
    <w:p w14:paraId="113BC657" w14:textId="77777777" w:rsidR="00CC2F3C" w:rsidRPr="00CC2F3C" w:rsidRDefault="00CC2F3C" w:rsidP="00CC2F3C">
      <w:pPr>
        <w:rPr>
          <w:highlight w:val="yellow"/>
          <w:lang w:val="en-US"/>
        </w:rPr>
      </w:pPr>
      <w:r w:rsidRPr="00CC2F3C">
        <w:rPr>
          <w:highlight w:val="yellow"/>
          <w:lang w:val="en-US"/>
        </w:rPr>
        <w:t>public = Company.objects.create(schema_name='public', name='Public Tenant')</w:t>
      </w:r>
    </w:p>
    <w:p w14:paraId="3D34B067" w14:textId="77777777" w:rsidR="00CC2F3C" w:rsidRPr="00CC2F3C" w:rsidRDefault="00CC2F3C" w:rsidP="00CC2F3C">
      <w:pPr>
        <w:rPr>
          <w:highlight w:val="yellow"/>
          <w:lang w:val="en-US"/>
        </w:rPr>
      </w:pPr>
      <w:r w:rsidRPr="00CC2F3C">
        <w:rPr>
          <w:highlight w:val="yellow"/>
          <w:lang w:val="en-US"/>
        </w:rPr>
        <w:t>Domain.objects.create(domain='localhost', tenant=public, is_primary=True)</w:t>
      </w:r>
    </w:p>
    <w:p w14:paraId="29602D1F" w14:textId="77777777" w:rsidR="00CC2F3C" w:rsidRPr="00CC2F3C" w:rsidRDefault="00CC2F3C" w:rsidP="00CC2F3C">
      <w:pPr>
        <w:rPr>
          <w:highlight w:val="yellow"/>
          <w:lang w:val="en-US"/>
        </w:rPr>
      </w:pPr>
    </w:p>
    <w:p w14:paraId="69AFBF99" w14:textId="77777777" w:rsidR="00CC2F3C" w:rsidRPr="00CC2F3C" w:rsidRDefault="00CC2F3C" w:rsidP="00CC2F3C">
      <w:pPr>
        <w:rPr>
          <w:highlight w:val="yellow"/>
          <w:lang w:val="en-US"/>
        </w:rPr>
      </w:pPr>
      <w:r w:rsidRPr="00CC2F3C">
        <w:rPr>
          <w:highlight w:val="yellow"/>
          <w:lang w:val="en-US"/>
        </w:rPr>
        <w:t># 2. Inquilino Cliente (Tesla)</w:t>
      </w:r>
    </w:p>
    <w:p w14:paraId="16563969" w14:textId="77777777" w:rsidR="00CC2F3C" w:rsidRPr="00CC2F3C" w:rsidRDefault="00CC2F3C" w:rsidP="00CC2F3C">
      <w:pPr>
        <w:rPr>
          <w:highlight w:val="yellow"/>
          <w:lang w:val="en-US"/>
        </w:rPr>
      </w:pPr>
      <w:r w:rsidRPr="00CC2F3C">
        <w:rPr>
          <w:highlight w:val="yellow"/>
          <w:lang w:val="en-US"/>
        </w:rPr>
        <w:t>tesla = Company.objects.create(schema_name='tesla', name='Tesla Inc')</w:t>
      </w:r>
    </w:p>
    <w:p w14:paraId="04E5290C" w14:textId="77777777" w:rsidR="00CC2F3C" w:rsidRPr="00CC2F3C" w:rsidRDefault="00CC2F3C" w:rsidP="00CC2F3C">
      <w:pPr>
        <w:rPr>
          <w:highlight w:val="yellow"/>
          <w:lang w:val="en-US"/>
        </w:rPr>
      </w:pPr>
      <w:r w:rsidRPr="00CC2F3C">
        <w:rPr>
          <w:highlight w:val="yellow"/>
          <w:lang w:val="en-US"/>
        </w:rPr>
        <w:t>Domain.objects.create(domain='tesla.localhost', tenant=tesla, is_primary=True)</w:t>
      </w:r>
    </w:p>
    <w:p w14:paraId="666451CD" w14:textId="77777777" w:rsidR="00CC2F3C" w:rsidRPr="00CC2F3C" w:rsidRDefault="00CC2F3C" w:rsidP="00CC2F3C">
      <w:pPr>
        <w:rPr>
          <w:highlight w:val="yellow"/>
          <w:lang w:val="en-US"/>
        </w:rPr>
      </w:pPr>
    </w:p>
    <w:p w14:paraId="31A31844" w14:textId="77777777" w:rsidR="00CC2F3C" w:rsidRPr="00CC2F3C" w:rsidRDefault="00CC2F3C" w:rsidP="00CC2F3C">
      <w:pPr>
        <w:rPr>
          <w:highlight w:val="yellow"/>
        </w:rPr>
      </w:pPr>
      <w:r w:rsidRPr="00CC2F3C">
        <w:rPr>
          <w:highlight w:val="yellow"/>
        </w:rPr>
        <w:t>print("</w:t>
      </w:r>
      <w:r w:rsidRPr="00CC2F3C">
        <w:rPr>
          <w:rFonts w:ascii="Segoe UI Emoji" w:hAnsi="Segoe UI Emoji" w:cs="Segoe UI Emoji"/>
          <w:highlight w:val="yellow"/>
        </w:rPr>
        <w:t>✅</w:t>
      </w:r>
      <w:r w:rsidRPr="00CC2F3C">
        <w:rPr>
          <w:highlight w:val="yellow"/>
        </w:rPr>
        <w:t xml:space="preserve"> Inquilinos creados correctamente.")</w:t>
      </w:r>
    </w:p>
    <w:p w14:paraId="58E6A6AB" w14:textId="77777777" w:rsidR="00CC2F3C" w:rsidRPr="00CC2F3C" w:rsidRDefault="00CC2F3C" w:rsidP="00CC2F3C">
      <w:r w:rsidRPr="00CC2F3C">
        <w:rPr>
          <w:highlight w:val="yellow"/>
        </w:rPr>
        <w:t>exit()</w:t>
      </w:r>
    </w:p>
    <w:p w14:paraId="2394D047" w14:textId="77777777" w:rsidR="00CC2F3C" w:rsidRPr="00CC2F3C" w:rsidRDefault="00000000" w:rsidP="00CC2F3C">
      <w:r>
        <w:pict w14:anchorId="55F7CDE6">
          <v:rect id="_x0000_i1028" style="width:0;height:1.5pt" o:hralign="center" o:hrstd="t" o:hr="t" fillcolor="#a0a0a0" stroked="f"/>
        </w:pict>
      </w:r>
    </w:p>
    <w:p w14:paraId="1F070BB0" w14:textId="77777777" w:rsidR="00CC2F3C" w:rsidRPr="00CC2F3C" w:rsidRDefault="00CC2F3C" w:rsidP="00CC2F3C">
      <w:pPr>
        <w:rPr>
          <w:b/>
          <w:bCs/>
        </w:rPr>
      </w:pPr>
      <w:r w:rsidRPr="00CC2F3C">
        <w:rPr>
          <w:rFonts w:ascii="Segoe UI Emoji" w:hAnsi="Segoe UI Emoji" w:cs="Segoe UI Emoji"/>
          <w:b/>
          <w:bCs/>
        </w:rPr>
        <w:t>⚙️</w:t>
      </w:r>
      <w:r w:rsidRPr="00CC2F3C">
        <w:rPr>
          <w:b/>
          <w:bCs/>
        </w:rPr>
        <w:t xml:space="preserve"> Fase 4: Semilla Contable (Obligatorio)</w:t>
      </w:r>
    </w:p>
    <w:p w14:paraId="6C5814E2" w14:textId="77777777" w:rsidR="00CC2F3C" w:rsidRPr="00CC2F3C" w:rsidRDefault="00CC2F3C" w:rsidP="00CC2F3C">
      <w:r w:rsidRPr="00CC2F3C">
        <w:t>Para que los módulos de RRHH (Cierre de Planilla) y Compras funcionen, debes crear estas cuentas contables.</w:t>
      </w:r>
    </w:p>
    <w:p w14:paraId="48286D49" w14:textId="77777777" w:rsidR="00194596" w:rsidRDefault="00CC2F3C" w:rsidP="00CC2F3C">
      <w:pPr>
        <w:numPr>
          <w:ilvl w:val="0"/>
          <w:numId w:val="6"/>
        </w:numPr>
      </w:pPr>
      <w:r w:rsidRPr="00CC2F3C">
        <w:t>Ve al Frontend:</w:t>
      </w:r>
    </w:p>
    <w:p w14:paraId="2F3BEECC" w14:textId="2314CCF0" w:rsidR="00194596" w:rsidRDefault="00194596" w:rsidP="00CC2F3C">
      <w:pPr>
        <w:numPr>
          <w:ilvl w:val="0"/>
          <w:numId w:val="6"/>
        </w:numPr>
      </w:pPr>
      <w:r>
        <w:t xml:space="preserve">Ejecuta el siguiente comando npm install </w:t>
      </w:r>
    </w:p>
    <w:p w14:paraId="5DE4B1F3" w14:textId="26E6C402" w:rsidR="00DB47B2" w:rsidRPr="00DB47B2" w:rsidRDefault="00DB47B2" w:rsidP="00CC2F3C">
      <w:pPr>
        <w:numPr>
          <w:ilvl w:val="0"/>
          <w:numId w:val="6"/>
        </w:numPr>
        <w:rPr>
          <w:lang w:val="en-US"/>
        </w:rPr>
      </w:pPr>
      <w:r w:rsidRPr="00DB47B2">
        <w:rPr>
          <w:lang w:val="en-US"/>
        </w:rPr>
        <w:t>npm install @mui/x-date-pickers date-fns</w:t>
      </w:r>
    </w:p>
    <w:p w14:paraId="533EC88B" w14:textId="29E3284F" w:rsidR="00194596" w:rsidRDefault="00194596" w:rsidP="00CC2F3C">
      <w:pPr>
        <w:numPr>
          <w:ilvl w:val="0"/>
          <w:numId w:val="6"/>
        </w:numPr>
      </w:pPr>
      <w:r w:rsidRPr="00DB47B2">
        <w:rPr>
          <w:lang w:val="en-US"/>
        </w:rPr>
        <w:t xml:space="preserve"> </w:t>
      </w:r>
      <w:r>
        <w:t>npm run dev</w:t>
      </w:r>
    </w:p>
    <w:p w14:paraId="50BA7205" w14:textId="3E21BC27" w:rsidR="00194596" w:rsidRDefault="00194596" w:rsidP="00CC2F3C">
      <w:pPr>
        <w:numPr>
          <w:ilvl w:val="0"/>
          <w:numId w:val="6"/>
        </w:numPr>
      </w:pPr>
      <w:r>
        <w:t xml:space="preserve"> </w:t>
      </w:r>
      <w:r w:rsidRPr="00194596">
        <w:t>npm install recharts</w:t>
      </w:r>
    </w:p>
    <w:p w14:paraId="0A2619EA" w14:textId="3B5F4877" w:rsidR="00CC2F3C" w:rsidRPr="00CC2F3C" w:rsidRDefault="00194596" w:rsidP="00CC2F3C">
      <w:pPr>
        <w:numPr>
          <w:ilvl w:val="0"/>
          <w:numId w:val="6"/>
        </w:numPr>
      </w:pPr>
      <w:r>
        <w:lastRenderedPageBreak/>
        <w:t xml:space="preserve">Luego ve a </w:t>
      </w:r>
      <w:r w:rsidR="00CC2F3C" w:rsidRPr="00CC2F3C">
        <w:t xml:space="preserve"> </w:t>
      </w:r>
      <w:hyperlink r:id="rId5" w:tgtFrame="_blank" w:history="1">
        <w:r w:rsidR="00CC2F3C" w:rsidRPr="00CC2F3C">
          <w:rPr>
            <w:rStyle w:val="Hyperlink"/>
            <w:b/>
            <w:bCs/>
          </w:rPr>
          <w:t>http://tesla.localhost:5173/login</w:t>
        </w:r>
      </w:hyperlink>
    </w:p>
    <w:p w14:paraId="72BCEA90" w14:textId="77777777" w:rsidR="00CC2F3C" w:rsidRPr="00CC2F3C" w:rsidRDefault="00CC2F3C" w:rsidP="00CC2F3C">
      <w:pPr>
        <w:numPr>
          <w:ilvl w:val="0"/>
          <w:numId w:val="6"/>
        </w:numPr>
      </w:pPr>
      <w:r w:rsidRPr="00CC2F3C">
        <w:t>Ingresa con tu superusuario.</w:t>
      </w:r>
    </w:p>
    <w:p w14:paraId="547F9E3B" w14:textId="77777777" w:rsidR="00CC2F3C" w:rsidRDefault="00CC2F3C" w:rsidP="00CC2F3C">
      <w:pPr>
        <w:numPr>
          <w:ilvl w:val="0"/>
          <w:numId w:val="6"/>
        </w:numPr>
      </w:pPr>
      <w:r w:rsidRPr="00CC2F3C">
        <w:t xml:space="preserve">Ve a </w:t>
      </w:r>
      <w:r w:rsidRPr="00CC2F3C">
        <w:rPr>
          <w:b/>
          <w:bCs/>
        </w:rPr>
        <w:t>Contabilidad &gt; Cuentas &gt; Nueva Cuenta</w:t>
      </w:r>
      <w:r w:rsidRPr="00CC2F3C">
        <w:t xml:space="preserve"> y crea estas 7 cuentas clave:</w:t>
      </w:r>
    </w:p>
    <w:p w14:paraId="3BEA56EF" w14:textId="26EEE432" w:rsidR="0059732F" w:rsidRPr="00CC2F3C" w:rsidRDefault="0059732F" w:rsidP="0059732F">
      <w:r>
        <w:t>(Activo/ Asset)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5"/>
        <w:gridCol w:w="2696"/>
        <w:gridCol w:w="4921"/>
      </w:tblGrid>
      <w:tr w:rsidR="0059732F" w:rsidRPr="0059732F" w14:paraId="6CA5BD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8526B" w14:textId="77777777" w:rsidR="0059732F" w:rsidRPr="0059732F" w:rsidRDefault="0059732F" w:rsidP="0059732F">
            <w:r w:rsidRPr="0059732F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CD61" w14:textId="77777777" w:rsidR="0059732F" w:rsidRPr="0059732F" w:rsidRDefault="0059732F" w:rsidP="0059732F">
            <w:r w:rsidRPr="0059732F">
              <w:rPr>
                <w:b/>
                <w:bCs/>
              </w:rPr>
              <w:t>Nombre Sugerido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9DB7A" w14:textId="77777777" w:rsidR="0059732F" w:rsidRPr="0059732F" w:rsidRDefault="0059732F" w:rsidP="0059732F">
            <w:r w:rsidRPr="0059732F">
              <w:rPr>
                <w:b/>
                <w:bCs/>
              </w:rPr>
              <w:t>Uso en el Sistema</w:t>
            </w:r>
          </w:p>
        </w:tc>
      </w:tr>
      <w:tr w:rsidR="0059732F" w:rsidRPr="0059732F" w14:paraId="6B37B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5CD74" w14:textId="77777777" w:rsidR="0059732F" w:rsidRPr="0059732F" w:rsidRDefault="0059732F" w:rsidP="0059732F">
            <w:r w:rsidRPr="0059732F">
              <w:rPr>
                <w:b/>
                <w:bCs/>
              </w:rPr>
              <w:t>1101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A672" w14:textId="77777777" w:rsidR="0059732F" w:rsidRPr="0059732F" w:rsidRDefault="0059732F" w:rsidP="0059732F">
            <w:r w:rsidRPr="0059732F">
              <w:t>Banco 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92BF3" w14:textId="77777777" w:rsidR="0059732F" w:rsidRPr="0059732F" w:rsidRDefault="0059732F" w:rsidP="0059732F">
            <w:r w:rsidRPr="0059732F">
              <w:t>Cuenta por defecto para pagos/cobros y nómina.</w:t>
            </w:r>
          </w:p>
        </w:tc>
      </w:tr>
      <w:tr w:rsidR="0059732F" w:rsidRPr="0059732F" w14:paraId="3BA9D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4152A" w14:textId="77777777" w:rsidR="0059732F" w:rsidRPr="0059732F" w:rsidRDefault="0059732F" w:rsidP="0059732F">
            <w:r w:rsidRPr="0059732F">
              <w:rPr>
                <w:b/>
                <w:bCs/>
              </w:rPr>
              <w:t>110505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CD72E" w14:textId="77777777" w:rsidR="0059732F" w:rsidRPr="0059732F" w:rsidRDefault="0059732F" w:rsidP="0059732F">
            <w:r w:rsidRPr="0059732F">
              <w:t>Clientes Nacionales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7E144" w14:textId="77777777" w:rsidR="0059732F" w:rsidRPr="0059732F" w:rsidRDefault="0059732F" w:rsidP="0059732F">
            <w:r w:rsidRPr="0059732F">
              <w:t>Cuenta puente de Cuentas por Cobrar (CxC).</w:t>
            </w:r>
          </w:p>
        </w:tc>
      </w:tr>
      <w:tr w:rsidR="0059732F" w:rsidRPr="0059732F" w14:paraId="7AFB2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31064" w14:textId="77777777" w:rsidR="0059732F" w:rsidRPr="0059732F" w:rsidRDefault="0059732F" w:rsidP="0059732F">
            <w:r w:rsidRPr="0059732F">
              <w:rPr>
                <w:b/>
                <w:bCs/>
              </w:rPr>
              <w:t>1401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8C81D" w14:textId="77777777" w:rsidR="0059732F" w:rsidRPr="0059732F" w:rsidRDefault="0059732F" w:rsidP="0059732F">
            <w:r w:rsidRPr="0059732F">
              <w:t>Inventario de Mercancía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1B6B5" w14:textId="77777777" w:rsidR="0059732F" w:rsidRPr="0059732F" w:rsidRDefault="0059732F" w:rsidP="0059732F">
            <w:r w:rsidRPr="0059732F">
              <w:rPr>
                <w:i/>
                <w:iCs/>
              </w:rPr>
              <w:t>Sugerido</w:t>
            </w:r>
            <w:r w:rsidRPr="0059732F">
              <w:t>. Se asigna en la Categoría del Producto.</w:t>
            </w:r>
          </w:p>
        </w:tc>
      </w:tr>
      <w:tr w:rsidR="009D263A" w:rsidRPr="0059732F" w14:paraId="76ED9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32E2D" w14:textId="51899E0E" w:rsidR="009D263A" w:rsidRPr="0059732F" w:rsidRDefault="009D263A" w:rsidP="0059732F">
            <w:pPr>
              <w:rPr>
                <w:b/>
                <w:bCs/>
              </w:rPr>
            </w:pPr>
            <w:r>
              <w:rPr>
                <w:b/>
                <w:bCs/>
              </w:rPr>
              <w:t>1109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1F6A83" w14:textId="576AA650" w:rsidR="009D263A" w:rsidRPr="0059732F" w:rsidRDefault="009D263A" w:rsidP="0059732F">
            <w:r>
              <w:t>ITBMS Compras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5E84C" w14:textId="5EC5F051" w:rsidR="009D263A" w:rsidRPr="0059732F" w:rsidRDefault="009D263A" w:rsidP="0059732F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Itbms Compras tesoro nacional </w:t>
            </w:r>
          </w:p>
        </w:tc>
      </w:tr>
      <w:tr w:rsidR="009D263A" w:rsidRPr="0059732F" w14:paraId="62A912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41914" w14:textId="77777777" w:rsidR="009D263A" w:rsidRPr="0059732F" w:rsidRDefault="009D263A" w:rsidP="005973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2C5A4" w14:textId="77777777" w:rsidR="009D263A" w:rsidRPr="0059732F" w:rsidRDefault="009D263A" w:rsidP="0059732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051951" w14:textId="77777777" w:rsidR="009D263A" w:rsidRPr="0059732F" w:rsidRDefault="009D263A" w:rsidP="0059732F">
            <w:pPr>
              <w:rPr>
                <w:i/>
                <w:iCs/>
              </w:rPr>
            </w:pPr>
          </w:p>
        </w:tc>
      </w:tr>
      <w:tr w:rsidR="009D263A" w:rsidRPr="0059732F" w14:paraId="6FF3E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8CCA3" w14:textId="77777777" w:rsidR="009D263A" w:rsidRPr="0059732F" w:rsidRDefault="009D263A" w:rsidP="005973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3F447C" w14:textId="77777777" w:rsidR="009D263A" w:rsidRPr="0059732F" w:rsidRDefault="009D263A" w:rsidP="0059732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331687" w14:textId="77777777" w:rsidR="009D263A" w:rsidRPr="0059732F" w:rsidRDefault="009D263A" w:rsidP="0059732F">
            <w:pPr>
              <w:rPr>
                <w:i/>
                <w:iCs/>
              </w:rPr>
            </w:pPr>
          </w:p>
        </w:tc>
      </w:tr>
    </w:tbl>
    <w:p w14:paraId="75FF1894" w14:textId="66BD9438" w:rsidR="0059732F" w:rsidRDefault="0059732F" w:rsidP="00CC2F3C">
      <w:r w:rsidRPr="0059732F">
        <w:t xml:space="preserve"> </w:t>
      </w:r>
      <w:r>
        <w:t>(Pasivos/Liability)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5"/>
        <w:gridCol w:w="2668"/>
        <w:gridCol w:w="4949"/>
      </w:tblGrid>
      <w:tr w:rsidR="0059732F" w:rsidRPr="0059732F" w14:paraId="379EB5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EE332" w14:textId="77777777" w:rsidR="0059732F" w:rsidRPr="0059732F" w:rsidRDefault="0059732F" w:rsidP="0059732F">
            <w:r w:rsidRPr="0059732F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ED1B4" w14:textId="77777777" w:rsidR="0059732F" w:rsidRPr="0059732F" w:rsidRDefault="0059732F" w:rsidP="0059732F">
            <w:r w:rsidRPr="0059732F">
              <w:rPr>
                <w:b/>
                <w:bCs/>
              </w:rPr>
              <w:t>Nombre Sugerido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FA661" w14:textId="77777777" w:rsidR="0059732F" w:rsidRPr="0059732F" w:rsidRDefault="0059732F" w:rsidP="0059732F">
            <w:r w:rsidRPr="0059732F">
              <w:rPr>
                <w:b/>
                <w:bCs/>
              </w:rPr>
              <w:t>Uso en el Sistema</w:t>
            </w:r>
          </w:p>
        </w:tc>
      </w:tr>
      <w:tr w:rsidR="0059732F" w:rsidRPr="0059732F" w14:paraId="09961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E55EB" w14:textId="77777777" w:rsidR="0059732F" w:rsidRPr="0059732F" w:rsidRDefault="0059732F" w:rsidP="0059732F">
            <w:r w:rsidRPr="0059732F">
              <w:rPr>
                <w:b/>
                <w:bCs/>
              </w:rPr>
              <w:t>210101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2FECC" w14:textId="77777777" w:rsidR="0059732F" w:rsidRPr="0059732F" w:rsidRDefault="0059732F" w:rsidP="0059732F">
            <w:r w:rsidRPr="0059732F">
              <w:t>ITBMS Tesoro Nacional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BD91" w14:textId="77777777" w:rsidR="0059732F" w:rsidRPr="0059732F" w:rsidRDefault="0059732F" w:rsidP="0059732F">
            <w:r w:rsidRPr="0059732F">
              <w:t>Acumula el 7% de las ventas (Débito Fiscal).</w:t>
            </w:r>
          </w:p>
        </w:tc>
      </w:tr>
      <w:tr w:rsidR="0059732F" w:rsidRPr="0059732F" w14:paraId="30B4A9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CC8B8" w14:textId="77777777" w:rsidR="0059732F" w:rsidRPr="0059732F" w:rsidRDefault="0059732F" w:rsidP="0059732F">
            <w:r w:rsidRPr="0059732F">
              <w:rPr>
                <w:b/>
                <w:bCs/>
              </w:rPr>
              <w:t>2105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D1CC6" w14:textId="77777777" w:rsidR="0059732F" w:rsidRPr="0059732F" w:rsidRDefault="0059732F" w:rsidP="0059732F">
            <w:r w:rsidRPr="0059732F">
              <w:t>Cuota Obrero Patronal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C147" w14:textId="77777777" w:rsidR="0059732F" w:rsidRPr="0059732F" w:rsidRDefault="0059732F" w:rsidP="0059732F">
            <w:r w:rsidRPr="0059732F">
              <w:t>Pasivo CSS (Descuento Empleado + Aporte Patrono).</w:t>
            </w:r>
          </w:p>
        </w:tc>
      </w:tr>
      <w:tr w:rsidR="0059732F" w:rsidRPr="0059732F" w14:paraId="03A44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630EB" w14:textId="77777777" w:rsidR="0059732F" w:rsidRPr="0059732F" w:rsidRDefault="0059732F" w:rsidP="0059732F">
            <w:r w:rsidRPr="0059732F">
              <w:rPr>
                <w:b/>
                <w:bCs/>
              </w:rPr>
              <w:lastRenderedPageBreak/>
              <w:t>2106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F766C" w14:textId="77777777" w:rsidR="0059732F" w:rsidRPr="0059732F" w:rsidRDefault="0059732F" w:rsidP="0059732F">
            <w:r w:rsidRPr="0059732F">
              <w:t>Seguro Educativo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ED8E9" w14:textId="77777777" w:rsidR="0059732F" w:rsidRPr="0059732F" w:rsidRDefault="0059732F" w:rsidP="0059732F">
            <w:r w:rsidRPr="0059732F">
              <w:t>Pasivo SE (Descuento Empleado + Aporte Patrono).</w:t>
            </w:r>
          </w:p>
        </w:tc>
      </w:tr>
      <w:tr w:rsidR="0059732F" w:rsidRPr="0059732F" w14:paraId="2D90C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1D488" w14:textId="77777777" w:rsidR="0059732F" w:rsidRPr="0059732F" w:rsidRDefault="0059732F" w:rsidP="0059732F">
            <w:r w:rsidRPr="0059732F">
              <w:rPr>
                <w:b/>
                <w:bCs/>
              </w:rPr>
              <w:t>2107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34085" w14:textId="77777777" w:rsidR="0059732F" w:rsidRPr="0059732F" w:rsidRDefault="0059732F" w:rsidP="0059732F">
            <w:r w:rsidRPr="0059732F">
              <w:t>ISR Salarios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F035C" w14:textId="77777777" w:rsidR="0059732F" w:rsidRPr="0059732F" w:rsidRDefault="0059732F" w:rsidP="0059732F">
            <w:r w:rsidRPr="0059732F">
              <w:t>Retención de Impuesto sobre la Renta a empleados.</w:t>
            </w:r>
          </w:p>
        </w:tc>
      </w:tr>
      <w:tr w:rsidR="0059732F" w:rsidRPr="0059732F" w14:paraId="667328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50348" w14:textId="77777777" w:rsidR="0059732F" w:rsidRPr="0059732F" w:rsidRDefault="0059732F" w:rsidP="0059732F">
            <w:r w:rsidRPr="0059732F">
              <w:rPr>
                <w:b/>
                <w:bCs/>
              </w:rPr>
              <w:t>2205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B9767" w14:textId="77777777" w:rsidR="0059732F" w:rsidRPr="0059732F" w:rsidRDefault="0059732F" w:rsidP="0059732F">
            <w:r w:rsidRPr="0059732F">
              <w:t>Proveedores Nacionales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C37BE" w14:textId="77777777" w:rsidR="0059732F" w:rsidRPr="0059732F" w:rsidRDefault="0059732F" w:rsidP="0059732F">
            <w:r w:rsidRPr="0059732F">
              <w:t>Cuenta puente de Cuentas por Pagar (CxP).</w:t>
            </w:r>
          </w:p>
        </w:tc>
      </w:tr>
    </w:tbl>
    <w:p w14:paraId="3DA06167" w14:textId="64312220" w:rsidR="0059732F" w:rsidRDefault="0059732F" w:rsidP="00CC2F3C">
      <w:r w:rsidRPr="0059732F">
        <w:t xml:space="preserve"> </w:t>
      </w:r>
      <w:r>
        <w:t>(ingresos/revenue)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5"/>
        <w:gridCol w:w="2396"/>
        <w:gridCol w:w="5221"/>
      </w:tblGrid>
      <w:tr w:rsidR="0059732F" w:rsidRPr="0059732F" w14:paraId="503C39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585BB" w14:textId="77777777" w:rsidR="0059732F" w:rsidRPr="0059732F" w:rsidRDefault="0059732F" w:rsidP="0059732F">
            <w:r w:rsidRPr="0059732F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8448E" w14:textId="77777777" w:rsidR="0059732F" w:rsidRPr="0059732F" w:rsidRDefault="0059732F" w:rsidP="0059732F">
            <w:r w:rsidRPr="0059732F">
              <w:rPr>
                <w:b/>
                <w:bCs/>
              </w:rPr>
              <w:t>Nombre Sugerido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ACB75" w14:textId="77777777" w:rsidR="0059732F" w:rsidRPr="0059732F" w:rsidRDefault="0059732F" w:rsidP="0059732F">
            <w:r w:rsidRPr="0059732F">
              <w:rPr>
                <w:b/>
                <w:bCs/>
              </w:rPr>
              <w:t>Uso en el Sistema</w:t>
            </w:r>
          </w:p>
        </w:tc>
      </w:tr>
      <w:tr w:rsidR="0059732F" w:rsidRPr="0059732F" w14:paraId="4024D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59500" w14:textId="77777777" w:rsidR="0059732F" w:rsidRPr="0059732F" w:rsidRDefault="0059732F" w:rsidP="0059732F">
            <w:r w:rsidRPr="0059732F">
              <w:rPr>
                <w:b/>
                <w:bCs/>
              </w:rPr>
              <w:t>4101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E3C4" w14:textId="77777777" w:rsidR="0059732F" w:rsidRPr="0059732F" w:rsidRDefault="0059732F" w:rsidP="0059732F">
            <w:r w:rsidRPr="0059732F">
              <w:t>Venta de Mercancía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B839D" w14:textId="77777777" w:rsidR="0059732F" w:rsidRPr="0059732F" w:rsidRDefault="0059732F" w:rsidP="0059732F">
            <w:r w:rsidRPr="0059732F">
              <w:rPr>
                <w:i/>
                <w:iCs/>
              </w:rPr>
              <w:t>Sugerido</w:t>
            </w:r>
            <w:r w:rsidRPr="0059732F">
              <w:t>. Se asigna en la Categoría del Producto.</w:t>
            </w:r>
          </w:p>
        </w:tc>
      </w:tr>
      <w:tr w:rsidR="0059732F" w:rsidRPr="0059732F" w14:paraId="046F0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39B58" w14:textId="77777777" w:rsidR="0059732F" w:rsidRPr="0059732F" w:rsidRDefault="0059732F" w:rsidP="0059732F">
            <w:r w:rsidRPr="0059732F">
              <w:rPr>
                <w:b/>
                <w:bCs/>
              </w:rPr>
              <w:t>4299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B7B94" w14:textId="77777777" w:rsidR="0059732F" w:rsidRPr="0059732F" w:rsidRDefault="0059732F" w:rsidP="0059732F">
            <w:r w:rsidRPr="0059732F">
              <w:t>Otros Ingresos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092DE" w14:textId="77777777" w:rsidR="0059732F" w:rsidRPr="0059732F" w:rsidRDefault="0059732F" w:rsidP="0059732F">
            <w:r w:rsidRPr="0059732F">
              <w:t>Para cobros en Tesorería sin factura asociada.</w:t>
            </w:r>
          </w:p>
        </w:tc>
      </w:tr>
    </w:tbl>
    <w:p w14:paraId="18177EAB" w14:textId="163964B8" w:rsidR="0059732F" w:rsidRDefault="0059732F" w:rsidP="00CC2F3C">
      <w:r w:rsidRPr="0059732F">
        <w:t xml:space="preserve"> </w:t>
      </w:r>
      <w:r>
        <w:t>Gastos/Expense)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5"/>
        <w:gridCol w:w="2906"/>
        <w:gridCol w:w="4711"/>
      </w:tblGrid>
      <w:tr w:rsidR="0059732F" w:rsidRPr="0059732F" w14:paraId="66BF25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32044" w14:textId="77777777" w:rsidR="0059732F" w:rsidRPr="0059732F" w:rsidRDefault="0059732F" w:rsidP="0059732F">
            <w:r w:rsidRPr="0059732F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9A8BE" w14:textId="77777777" w:rsidR="0059732F" w:rsidRPr="0059732F" w:rsidRDefault="0059732F" w:rsidP="0059732F">
            <w:r w:rsidRPr="0059732F">
              <w:rPr>
                <w:b/>
                <w:bCs/>
              </w:rPr>
              <w:t>Nombre Sugerido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B6B45" w14:textId="77777777" w:rsidR="0059732F" w:rsidRPr="0059732F" w:rsidRDefault="0059732F" w:rsidP="0059732F">
            <w:r w:rsidRPr="0059732F">
              <w:rPr>
                <w:b/>
                <w:bCs/>
              </w:rPr>
              <w:t>Uso en el Sistema</w:t>
            </w:r>
          </w:p>
        </w:tc>
      </w:tr>
      <w:tr w:rsidR="0059732F" w:rsidRPr="0059732F" w14:paraId="222C4A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96330" w14:textId="77777777" w:rsidR="0059732F" w:rsidRPr="0059732F" w:rsidRDefault="0059732F" w:rsidP="0059732F">
            <w:r w:rsidRPr="0059732F">
              <w:rPr>
                <w:b/>
                <w:bCs/>
              </w:rPr>
              <w:t>6105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F1A1B" w14:textId="77777777" w:rsidR="0059732F" w:rsidRPr="0059732F" w:rsidRDefault="0059732F" w:rsidP="0059732F">
            <w:r w:rsidRPr="0059732F">
              <w:t>Sueldos y Jornales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94656" w14:textId="77777777" w:rsidR="0059732F" w:rsidRPr="0059732F" w:rsidRDefault="0059732F" w:rsidP="0059732F">
            <w:r w:rsidRPr="0059732F">
              <w:t>Gasto bruto de nómina.</w:t>
            </w:r>
          </w:p>
        </w:tc>
      </w:tr>
      <w:tr w:rsidR="0059732F" w:rsidRPr="0059732F" w14:paraId="2B3DA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05F78" w14:textId="77777777" w:rsidR="0059732F" w:rsidRPr="0059732F" w:rsidRDefault="0059732F" w:rsidP="0059732F">
            <w:r w:rsidRPr="0059732F">
              <w:rPr>
                <w:b/>
                <w:bCs/>
              </w:rPr>
              <w:t>6110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B4300" w14:textId="77777777" w:rsidR="0059732F" w:rsidRPr="0059732F" w:rsidRDefault="0059732F" w:rsidP="0059732F">
            <w:r w:rsidRPr="0059732F">
              <w:t>Cargas Sociales Patronales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650FB" w14:textId="77777777" w:rsidR="0059732F" w:rsidRPr="0059732F" w:rsidRDefault="0059732F" w:rsidP="0059732F">
            <w:r w:rsidRPr="0059732F">
              <w:t>Gasto de la empresa (12.25% SS + 1.50% SE).</w:t>
            </w:r>
          </w:p>
        </w:tc>
      </w:tr>
      <w:tr w:rsidR="0059732F" w:rsidRPr="0059732F" w14:paraId="12A73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813D9" w14:textId="77777777" w:rsidR="0059732F" w:rsidRPr="0059732F" w:rsidRDefault="0059732F" w:rsidP="0059732F">
            <w:r w:rsidRPr="0059732F">
              <w:rPr>
                <w:b/>
                <w:bCs/>
              </w:rPr>
              <w:t>6120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E6EA8" w14:textId="77777777" w:rsidR="0059732F" w:rsidRPr="0059732F" w:rsidRDefault="0059732F" w:rsidP="0059732F">
            <w:r w:rsidRPr="0059732F">
              <w:t>Costo de Venta (COGS)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80290" w14:textId="77777777" w:rsidR="0059732F" w:rsidRPr="0059732F" w:rsidRDefault="0059732F" w:rsidP="0059732F">
            <w:r w:rsidRPr="0059732F">
              <w:rPr>
                <w:i/>
                <w:iCs/>
              </w:rPr>
              <w:t>Sugerido</w:t>
            </w:r>
            <w:r w:rsidRPr="0059732F">
              <w:t>. Se asigna en la Categoría del Producto.</w:t>
            </w:r>
          </w:p>
        </w:tc>
      </w:tr>
      <w:tr w:rsidR="0059732F" w:rsidRPr="0059732F" w14:paraId="3B4B5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32ACE" w14:textId="77777777" w:rsidR="0059732F" w:rsidRPr="0059732F" w:rsidRDefault="0059732F" w:rsidP="0059732F">
            <w:r w:rsidRPr="0059732F">
              <w:rPr>
                <w:b/>
                <w:bCs/>
              </w:rPr>
              <w:lastRenderedPageBreak/>
              <w:t>6199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DF31C" w14:textId="77777777" w:rsidR="0059732F" w:rsidRPr="0059732F" w:rsidRDefault="0059732F" w:rsidP="0059732F">
            <w:r w:rsidRPr="0059732F">
              <w:t>Gastos Generales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43D94" w14:textId="77777777" w:rsidR="0059732F" w:rsidRPr="0059732F" w:rsidRDefault="0059732F" w:rsidP="0059732F">
            <w:r w:rsidRPr="0059732F">
              <w:t>Para pagos en Tesorería sin proveedor asociado.</w:t>
            </w:r>
          </w:p>
        </w:tc>
      </w:tr>
    </w:tbl>
    <w:p w14:paraId="7AB35135" w14:textId="6F7FA50B" w:rsidR="00CC2F3C" w:rsidRPr="00CC2F3C" w:rsidRDefault="0059732F" w:rsidP="00CC2F3C">
      <w:r w:rsidRPr="0059732F">
        <w:t xml:space="preserve"> </w:t>
      </w:r>
      <w:r w:rsidR="00000000">
        <w:pict w14:anchorId="1EA2D257">
          <v:rect id="_x0000_i1029" style="width:0;height:1.5pt" o:hralign="center" o:hrstd="t" o:hr="t" fillcolor="#a0a0a0" stroked="f"/>
        </w:pict>
      </w:r>
    </w:p>
    <w:p w14:paraId="4C3F461B" w14:textId="77777777" w:rsidR="00CC2F3C" w:rsidRPr="00CC2F3C" w:rsidRDefault="00CC2F3C" w:rsidP="00CC2F3C">
      <w:pPr>
        <w:rPr>
          <w:b/>
          <w:bCs/>
        </w:rPr>
      </w:pPr>
      <w:r w:rsidRPr="00CC2F3C">
        <w:rPr>
          <w:rFonts w:ascii="Segoe UI Emoji" w:hAnsi="Segoe UI Emoji" w:cs="Segoe UI Emoji"/>
          <w:b/>
          <w:bCs/>
        </w:rPr>
        <w:t>🧪</w:t>
      </w:r>
      <w:r w:rsidRPr="00CC2F3C">
        <w:rPr>
          <w:b/>
          <w:bCs/>
        </w:rPr>
        <w:t xml:space="preserve"> Guía de Pruebas de Módulos</w:t>
      </w:r>
    </w:p>
    <w:p w14:paraId="32714A5C" w14:textId="77777777" w:rsidR="00CC2F3C" w:rsidRPr="00CC2F3C" w:rsidRDefault="00CC2F3C" w:rsidP="00CC2F3C">
      <w:r w:rsidRPr="00CC2F3C">
        <w:t>Sigue este orden para validar que todo el sistema integrado funciona.</w:t>
      </w:r>
    </w:p>
    <w:p w14:paraId="3F3E6903" w14:textId="77777777" w:rsidR="00CC2F3C" w:rsidRPr="00CC2F3C" w:rsidRDefault="00CC2F3C" w:rsidP="00CC2F3C">
      <w:pPr>
        <w:rPr>
          <w:b/>
          <w:bCs/>
        </w:rPr>
      </w:pPr>
      <w:r w:rsidRPr="00CC2F3C">
        <w:rPr>
          <w:b/>
          <w:bCs/>
        </w:rPr>
        <w:t xml:space="preserve">1. </w:t>
      </w:r>
      <w:r w:rsidRPr="00CC2F3C">
        <w:rPr>
          <w:rFonts w:ascii="Segoe UI Emoji" w:hAnsi="Segoe UI Emoji" w:cs="Segoe UI Emoji"/>
          <w:b/>
          <w:bCs/>
        </w:rPr>
        <w:t>👤</w:t>
      </w:r>
      <w:r w:rsidRPr="00CC2F3C">
        <w:rPr>
          <w:b/>
          <w:bCs/>
        </w:rPr>
        <w:t xml:space="preserve"> Módulo de RRHH (El más complejo)</w:t>
      </w:r>
    </w:p>
    <w:p w14:paraId="584F7DC4" w14:textId="77777777" w:rsidR="00CC2F3C" w:rsidRPr="00CC2F3C" w:rsidRDefault="00CC2F3C" w:rsidP="00CC2F3C">
      <w:r w:rsidRPr="00CC2F3C">
        <w:rPr>
          <w:b/>
          <w:bCs/>
        </w:rPr>
        <w:t>Escenario A: Configuración del Empleado</w:t>
      </w:r>
    </w:p>
    <w:p w14:paraId="7C98B4B2" w14:textId="77777777" w:rsidR="00CC2F3C" w:rsidRPr="00CC2F3C" w:rsidRDefault="00CC2F3C" w:rsidP="00CC2F3C">
      <w:pPr>
        <w:numPr>
          <w:ilvl w:val="0"/>
          <w:numId w:val="7"/>
        </w:numPr>
      </w:pPr>
      <w:r w:rsidRPr="00CC2F3C">
        <w:t xml:space="preserve">Ve a </w:t>
      </w:r>
      <w:r w:rsidRPr="00CC2F3C">
        <w:rPr>
          <w:b/>
          <w:bCs/>
        </w:rPr>
        <w:t>Empleados &gt; Nuevo</w:t>
      </w:r>
      <w:r w:rsidRPr="00CC2F3C">
        <w:t>.</w:t>
      </w:r>
    </w:p>
    <w:p w14:paraId="09591178" w14:textId="77777777" w:rsidR="00CC2F3C" w:rsidRPr="00CC2F3C" w:rsidRDefault="00CC2F3C" w:rsidP="00CC2F3C">
      <w:pPr>
        <w:numPr>
          <w:ilvl w:val="0"/>
          <w:numId w:val="7"/>
        </w:numPr>
      </w:pPr>
      <w:r w:rsidRPr="00CC2F3C">
        <w:t>Crea a "Juan Pérez":</w:t>
      </w:r>
    </w:p>
    <w:p w14:paraId="38FFE55D" w14:textId="77777777" w:rsidR="00CC2F3C" w:rsidRPr="00CC2F3C" w:rsidRDefault="00CC2F3C" w:rsidP="00CC2F3C">
      <w:pPr>
        <w:numPr>
          <w:ilvl w:val="1"/>
          <w:numId w:val="7"/>
        </w:numPr>
      </w:pPr>
      <w:r w:rsidRPr="00CC2F3C">
        <w:rPr>
          <w:b/>
          <w:bCs/>
        </w:rPr>
        <w:t>Salario Base:</w:t>
      </w:r>
      <w:r w:rsidRPr="00CC2F3C">
        <w:t xml:space="preserve"> 1,500.00</w:t>
      </w:r>
    </w:p>
    <w:p w14:paraId="4C0EE02D" w14:textId="77777777" w:rsidR="00CC2F3C" w:rsidRPr="00CC2F3C" w:rsidRDefault="00CC2F3C" w:rsidP="00CC2F3C">
      <w:pPr>
        <w:numPr>
          <w:ilvl w:val="1"/>
          <w:numId w:val="7"/>
        </w:numPr>
      </w:pPr>
      <w:r w:rsidRPr="00CC2F3C">
        <w:rPr>
          <w:b/>
          <w:bCs/>
        </w:rPr>
        <w:t>Honorarios:</w:t>
      </w:r>
      <w:r w:rsidRPr="00CC2F3C">
        <w:t xml:space="preserve"> 1,000.00</w:t>
      </w:r>
    </w:p>
    <w:p w14:paraId="71BAEB72" w14:textId="77777777" w:rsidR="00CC2F3C" w:rsidRPr="00CC2F3C" w:rsidRDefault="00CC2F3C" w:rsidP="00CC2F3C">
      <w:pPr>
        <w:numPr>
          <w:ilvl w:val="1"/>
          <w:numId w:val="7"/>
        </w:numPr>
      </w:pPr>
      <w:r w:rsidRPr="00CC2F3C">
        <w:rPr>
          <w:b/>
          <w:bCs/>
        </w:rPr>
        <w:t>Fecha Inicio:</w:t>
      </w:r>
      <w:r w:rsidRPr="00CC2F3C">
        <w:t xml:space="preserve"> 01/01/2024</w:t>
      </w:r>
    </w:p>
    <w:p w14:paraId="2AE77119" w14:textId="77777777" w:rsidR="00CC2F3C" w:rsidRPr="00CC2F3C" w:rsidRDefault="00CC2F3C" w:rsidP="00CC2F3C">
      <w:pPr>
        <w:numPr>
          <w:ilvl w:val="1"/>
          <w:numId w:val="7"/>
        </w:numPr>
      </w:pPr>
      <w:r w:rsidRPr="00CC2F3C">
        <w:rPr>
          <w:b/>
          <w:bCs/>
        </w:rPr>
        <w:t>Checks:</w:t>
      </w:r>
      <w:r w:rsidRPr="00CC2F3C">
        <w:t xml:space="preserve"> Activa SS, SE, ISR.</w:t>
      </w:r>
    </w:p>
    <w:p w14:paraId="0BEA8927" w14:textId="77777777" w:rsidR="00CC2F3C" w:rsidRPr="00CC2F3C" w:rsidRDefault="00CC2F3C" w:rsidP="00CC2F3C">
      <w:pPr>
        <w:numPr>
          <w:ilvl w:val="0"/>
          <w:numId w:val="7"/>
        </w:numPr>
      </w:pPr>
      <w:r w:rsidRPr="00CC2F3C">
        <w:t>Guarda. Luego edita al empleado.</w:t>
      </w:r>
    </w:p>
    <w:p w14:paraId="3F9C5211" w14:textId="77777777" w:rsidR="00CC2F3C" w:rsidRPr="00CC2F3C" w:rsidRDefault="00CC2F3C" w:rsidP="00CC2F3C">
      <w:pPr>
        <w:numPr>
          <w:ilvl w:val="0"/>
          <w:numId w:val="7"/>
        </w:numPr>
      </w:pPr>
      <w:r w:rsidRPr="00CC2F3C">
        <w:t xml:space="preserve">En </w:t>
      </w:r>
      <w:r w:rsidRPr="00CC2F3C">
        <w:rPr>
          <w:b/>
          <w:bCs/>
        </w:rPr>
        <w:t>Deducciones Recurrentes</w:t>
      </w:r>
      <w:r w:rsidRPr="00CC2F3C">
        <w:t>, agrega un "Préstamo Banco": Cuota $50.00.</w:t>
      </w:r>
    </w:p>
    <w:p w14:paraId="6B053927" w14:textId="77777777" w:rsidR="00CC2F3C" w:rsidRPr="00CC2F3C" w:rsidRDefault="00CC2F3C" w:rsidP="00CC2F3C">
      <w:pPr>
        <w:numPr>
          <w:ilvl w:val="0"/>
          <w:numId w:val="7"/>
        </w:numPr>
      </w:pPr>
      <w:r w:rsidRPr="00CC2F3C">
        <w:t xml:space="preserve">En </w:t>
      </w:r>
      <w:r w:rsidRPr="00CC2F3C">
        <w:rPr>
          <w:b/>
          <w:bCs/>
        </w:rPr>
        <w:t>Horas Extras</w:t>
      </w:r>
      <w:r w:rsidRPr="00CC2F3C">
        <w:t>, coloca: 2 horas al 25% (Diurnas).</w:t>
      </w:r>
    </w:p>
    <w:p w14:paraId="426E8B59" w14:textId="77777777" w:rsidR="00CC2F3C" w:rsidRPr="00CC2F3C" w:rsidRDefault="00CC2F3C" w:rsidP="00CC2F3C">
      <w:pPr>
        <w:numPr>
          <w:ilvl w:val="0"/>
          <w:numId w:val="7"/>
        </w:numPr>
      </w:pPr>
      <w:r w:rsidRPr="00CC2F3C">
        <w:t>Guarda cambios.</w:t>
      </w:r>
    </w:p>
    <w:p w14:paraId="25E4AAAD" w14:textId="77777777" w:rsidR="00CC2F3C" w:rsidRPr="00CC2F3C" w:rsidRDefault="00CC2F3C" w:rsidP="00CC2F3C">
      <w:r w:rsidRPr="00CC2F3C">
        <w:rPr>
          <w:b/>
          <w:bCs/>
        </w:rPr>
        <w:t>Escenario B: Planilla Regular (Quincenal)</w:t>
      </w:r>
    </w:p>
    <w:p w14:paraId="5074846A" w14:textId="77777777" w:rsidR="00CC2F3C" w:rsidRPr="00CC2F3C" w:rsidRDefault="00CC2F3C" w:rsidP="00CC2F3C">
      <w:pPr>
        <w:numPr>
          <w:ilvl w:val="0"/>
          <w:numId w:val="8"/>
        </w:numPr>
      </w:pPr>
      <w:r w:rsidRPr="00CC2F3C">
        <w:t xml:space="preserve">Ve a </w:t>
      </w:r>
      <w:r w:rsidRPr="00CC2F3C">
        <w:rPr>
          <w:b/>
          <w:bCs/>
        </w:rPr>
        <w:t>Nómina &gt; Nueva Planilla</w:t>
      </w:r>
      <w:r w:rsidRPr="00CC2F3C">
        <w:t>.</w:t>
      </w:r>
    </w:p>
    <w:p w14:paraId="2108C0FC" w14:textId="77777777" w:rsidR="00CC2F3C" w:rsidRPr="00CC2F3C" w:rsidRDefault="00CC2F3C" w:rsidP="00CC2F3C">
      <w:pPr>
        <w:numPr>
          <w:ilvl w:val="0"/>
          <w:numId w:val="8"/>
        </w:numPr>
      </w:pPr>
      <w:r w:rsidRPr="00CC2F3C">
        <w:t xml:space="preserve">Tipo: </w:t>
      </w:r>
      <w:r w:rsidRPr="00CC2F3C">
        <w:rPr>
          <w:b/>
          <w:bCs/>
        </w:rPr>
        <w:t>Quincenal</w:t>
      </w:r>
      <w:r w:rsidRPr="00CC2F3C">
        <w:t>. Fechas: 1 al 15 de Abril.</w:t>
      </w:r>
    </w:p>
    <w:p w14:paraId="67E03B4B" w14:textId="77777777" w:rsidR="00CC2F3C" w:rsidRPr="00CC2F3C" w:rsidRDefault="00CC2F3C" w:rsidP="00CC2F3C">
      <w:pPr>
        <w:numPr>
          <w:ilvl w:val="0"/>
          <w:numId w:val="8"/>
        </w:numPr>
      </w:pPr>
      <w:r w:rsidRPr="00CC2F3C">
        <w:rPr>
          <w:b/>
          <w:bCs/>
        </w:rPr>
        <w:t>Verificar Cálculo:</w:t>
      </w:r>
    </w:p>
    <w:p w14:paraId="204F8B7B" w14:textId="77777777" w:rsidR="00CC2F3C" w:rsidRPr="00CC2F3C" w:rsidRDefault="00CC2F3C" w:rsidP="00CC2F3C">
      <w:pPr>
        <w:numPr>
          <w:ilvl w:val="1"/>
          <w:numId w:val="8"/>
        </w:numPr>
      </w:pPr>
      <w:r w:rsidRPr="00CC2F3C">
        <w:rPr>
          <w:b/>
          <w:bCs/>
        </w:rPr>
        <w:t>Salario Base:</w:t>
      </w:r>
      <w:r w:rsidRPr="00CC2F3C">
        <w:t xml:space="preserve"> $750.00 (1500 / 2)</w:t>
      </w:r>
    </w:p>
    <w:p w14:paraId="26A6C25B" w14:textId="77777777" w:rsidR="00CC2F3C" w:rsidRPr="00CC2F3C" w:rsidRDefault="00CC2F3C" w:rsidP="00CC2F3C">
      <w:pPr>
        <w:numPr>
          <w:ilvl w:val="1"/>
          <w:numId w:val="8"/>
        </w:numPr>
      </w:pPr>
      <w:r w:rsidRPr="00CC2F3C">
        <w:rPr>
          <w:b/>
          <w:bCs/>
        </w:rPr>
        <w:t>Horas Extras:</w:t>
      </w:r>
      <w:r w:rsidRPr="00CC2F3C">
        <w:t xml:space="preserve"> Debe sumar el valor de 2 horas con recargo 25% (~$10.82 aprox).</w:t>
      </w:r>
    </w:p>
    <w:p w14:paraId="667ADA46" w14:textId="77777777" w:rsidR="00CC2F3C" w:rsidRPr="00CC2F3C" w:rsidRDefault="00CC2F3C" w:rsidP="00CC2F3C">
      <w:pPr>
        <w:numPr>
          <w:ilvl w:val="1"/>
          <w:numId w:val="8"/>
        </w:numPr>
      </w:pPr>
      <w:r w:rsidRPr="00CC2F3C">
        <w:rPr>
          <w:b/>
          <w:bCs/>
        </w:rPr>
        <w:lastRenderedPageBreak/>
        <w:t>Deducciones:</w:t>
      </w:r>
      <w:r w:rsidRPr="00CC2F3C">
        <w:t xml:space="preserve"> SS y SE deben calcularse sobre ($750 + Extras).</w:t>
      </w:r>
    </w:p>
    <w:p w14:paraId="121498A2" w14:textId="77777777" w:rsidR="00CC2F3C" w:rsidRPr="00CC2F3C" w:rsidRDefault="00CC2F3C" w:rsidP="00CC2F3C">
      <w:pPr>
        <w:numPr>
          <w:ilvl w:val="1"/>
          <w:numId w:val="8"/>
        </w:numPr>
      </w:pPr>
      <w:r w:rsidRPr="00CC2F3C">
        <w:rPr>
          <w:b/>
          <w:bCs/>
        </w:rPr>
        <w:t>Otras Ded:</w:t>
      </w:r>
      <w:r w:rsidRPr="00CC2F3C">
        <w:t xml:space="preserve"> Debe aparecer los $50.00 del préstamo.</w:t>
      </w:r>
    </w:p>
    <w:p w14:paraId="3B30333A" w14:textId="77777777" w:rsidR="00CC2F3C" w:rsidRPr="00CC2F3C" w:rsidRDefault="00CC2F3C" w:rsidP="00CC2F3C">
      <w:pPr>
        <w:numPr>
          <w:ilvl w:val="0"/>
          <w:numId w:val="8"/>
        </w:numPr>
      </w:pPr>
      <w:r w:rsidRPr="00CC2F3C">
        <w:t xml:space="preserve">Presiona </w:t>
      </w:r>
      <w:r w:rsidRPr="00CC2F3C">
        <w:rPr>
          <w:b/>
          <w:bCs/>
        </w:rPr>
        <w:t>"Confirmar Pago"</w:t>
      </w:r>
      <w:r w:rsidRPr="00CC2F3C">
        <w:t>.</w:t>
      </w:r>
    </w:p>
    <w:p w14:paraId="432A10A3" w14:textId="77777777" w:rsidR="00CC2F3C" w:rsidRPr="00CC2F3C" w:rsidRDefault="00CC2F3C" w:rsidP="00CC2F3C">
      <w:pPr>
        <w:numPr>
          <w:ilvl w:val="1"/>
          <w:numId w:val="8"/>
        </w:numPr>
      </w:pPr>
      <w:r w:rsidRPr="00CC2F3C">
        <w:rPr>
          <w:i/>
          <w:iCs/>
        </w:rPr>
        <w:t>Validación:</w:t>
      </w:r>
      <w:r w:rsidRPr="00CC2F3C">
        <w:t xml:space="preserve"> Debe generarse el asiento contable y las horas extras del empleado deben volver a 0.</w:t>
      </w:r>
    </w:p>
    <w:p w14:paraId="3FCD0B84" w14:textId="77777777" w:rsidR="00CC2F3C" w:rsidRPr="00CC2F3C" w:rsidRDefault="00CC2F3C" w:rsidP="00CC2F3C">
      <w:r w:rsidRPr="00CC2F3C">
        <w:rPr>
          <w:b/>
          <w:bCs/>
        </w:rPr>
        <w:t>Escenario C: Pago de Honorarios</w:t>
      </w:r>
    </w:p>
    <w:p w14:paraId="383F99AD" w14:textId="77777777" w:rsidR="00CC2F3C" w:rsidRPr="00CC2F3C" w:rsidRDefault="00CC2F3C" w:rsidP="00CC2F3C">
      <w:pPr>
        <w:numPr>
          <w:ilvl w:val="0"/>
          <w:numId w:val="9"/>
        </w:numPr>
      </w:pPr>
      <w:r w:rsidRPr="00CC2F3C">
        <w:t xml:space="preserve">Crea otra planilla. Tipo: </w:t>
      </w:r>
      <w:r w:rsidRPr="00CC2F3C">
        <w:rPr>
          <w:b/>
          <w:bCs/>
        </w:rPr>
        <w:t>Honorarios Profesionales</w:t>
      </w:r>
      <w:r w:rsidRPr="00CC2F3C">
        <w:t>.</w:t>
      </w:r>
    </w:p>
    <w:p w14:paraId="7AF749B3" w14:textId="77777777" w:rsidR="00CC2F3C" w:rsidRPr="00CC2F3C" w:rsidRDefault="00CC2F3C" w:rsidP="00CC2F3C">
      <w:pPr>
        <w:numPr>
          <w:ilvl w:val="0"/>
          <w:numId w:val="9"/>
        </w:numPr>
      </w:pPr>
      <w:r w:rsidRPr="00CC2F3C">
        <w:rPr>
          <w:b/>
          <w:bCs/>
        </w:rPr>
        <w:t>Verificar Cálculo:</w:t>
      </w:r>
    </w:p>
    <w:p w14:paraId="7BD35FA5" w14:textId="77777777" w:rsidR="00CC2F3C" w:rsidRPr="00CC2F3C" w:rsidRDefault="00CC2F3C" w:rsidP="00CC2F3C">
      <w:pPr>
        <w:numPr>
          <w:ilvl w:val="1"/>
          <w:numId w:val="9"/>
        </w:numPr>
      </w:pPr>
      <w:r w:rsidRPr="00CC2F3C">
        <w:rPr>
          <w:b/>
          <w:bCs/>
        </w:rPr>
        <w:t>Bruto:</w:t>
      </w:r>
      <w:r w:rsidRPr="00CC2F3C">
        <w:t xml:space="preserve"> $500.00 (1000 / 2 quincenas).</w:t>
      </w:r>
    </w:p>
    <w:p w14:paraId="77093473" w14:textId="77777777" w:rsidR="00CC2F3C" w:rsidRPr="00CC2F3C" w:rsidRDefault="00CC2F3C" w:rsidP="00CC2F3C">
      <w:pPr>
        <w:numPr>
          <w:ilvl w:val="1"/>
          <w:numId w:val="9"/>
        </w:numPr>
      </w:pPr>
      <w:r w:rsidRPr="00CC2F3C">
        <w:rPr>
          <w:b/>
          <w:bCs/>
        </w:rPr>
        <w:t>Deducciones:</w:t>
      </w:r>
      <w:r w:rsidRPr="00CC2F3C">
        <w:t xml:space="preserve"> $0.00 (Sin SS, SE, ISR).</w:t>
      </w:r>
    </w:p>
    <w:p w14:paraId="372E1531" w14:textId="77777777" w:rsidR="00CC2F3C" w:rsidRPr="00CC2F3C" w:rsidRDefault="00CC2F3C" w:rsidP="00CC2F3C">
      <w:pPr>
        <w:numPr>
          <w:ilvl w:val="1"/>
          <w:numId w:val="9"/>
        </w:numPr>
      </w:pPr>
      <w:r w:rsidRPr="00CC2F3C">
        <w:rPr>
          <w:b/>
          <w:bCs/>
        </w:rPr>
        <w:t>Neto:</w:t>
      </w:r>
      <w:r w:rsidRPr="00CC2F3C">
        <w:t xml:space="preserve"> $500.00.</w:t>
      </w:r>
    </w:p>
    <w:p w14:paraId="7DEFC48D" w14:textId="77777777" w:rsidR="00CC2F3C" w:rsidRPr="00CC2F3C" w:rsidRDefault="00CC2F3C" w:rsidP="00CC2F3C">
      <w:r w:rsidRPr="00CC2F3C">
        <w:rPr>
          <w:b/>
          <w:bCs/>
        </w:rPr>
        <w:t>Escenario D: Décimo Tercer Mes</w:t>
      </w:r>
    </w:p>
    <w:p w14:paraId="7254478F" w14:textId="77777777" w:rsidR="00CC2F3C" w:rsidRPr="00CC2F3C" w:rsidRDefault="00CC2F3C" w:rsidP="00CC2F3C">
      <w:pPr>
        <w:numPr>
          <w:ilvl w:val="0"/>
          <w:numId w:val="10"/>
        </w:numPr>
      </w:pPr>
      <w:r w:rsidRPr="00CC2F3C">
        <w:t xml:space="preserve">Crea planilla. Tipo: </w:t>
      </w:r>
      <w:r w:rsidRPr="00CC2F3C">
        <w:rPr>
          <w:b/>
          <w:bCs/>
        </w:rPr>
        <w:t>Décimo Tercer Mes (Planilla)</w:t>
      </w:r>
      <w:r w:rsidRPr="00CC2F3C">
        <w:t>.</w:t>
      </w:r>
    </w:p>
    <w:p w14:paraId="264A4059" w14:textId="77777777" w:rsidR="00CC2F3C" w:rsidRPr="00CC2F3C" w:rsidRDefault="00CC2F3C" w:rsidP="00CC2F3C">
      <w:pPr>
        <w:numPr>
          <w:ilvl w:val="0"/>
          <w:numId w:val="10"/>
        </w:numPr>
      </w:pPr>
      <w:r w:rsidRPr="00CC2F3C">
        <w:rPr>
          <w:b/>
          <w:bCs/>
        </w:rPr>
        <w:t>Verificar Cálculo:</w:t>
      </w:r>
    </w:p>
    <w:p w14:paraId="09935281" w14:textId="77777777" w:rsidR="00CC2F3C" w:rsidRPr="00CC2F3C" w:rsidRDefault="00CC2F3C" w:rsidP="00CC2F3C">
      <w:pPr>
        <w:numPr>
          <w:ilvl w:val="1"/>
          <w:numId w:val="10"/>
        </w:numPr>
      </w:pPr>
      <w:r w:rsidRPr="00CC2F3C">
        <w:rPr>
          <w:b/>
          <w:bCs/>
        </w:rPr>
        <w:t>Bruto:</w:t>
      </w:r>
      <w:r w:rsidRPr="00CC2F3C">
        <w:t xml:space="preserve"> $500.00 (1500 / 3).</w:t>
      </w:r>
    </w:p>
    <w:p w14:paraId="73D0CCDE" w14:textId="77777777" w:rsidR="00CC2F3C" w:rsidRPr="00CC2F3C" w:rsidRDefault="00CC2F3C" w:rsidP="00CC2F3C">
      <w:pPr>
        <w:numPr>
          <w:ilvl w:val="1"/>
          <w:numId w:val="10"/>
        </w:numPr>
      </w:pPr>
      <w:r w:rsidRPr="00CC2F3C">
        <w:rPr>
          <w:b/>
          <w:bCs/>
        </w:rPr>
        <w:t>Deducciones:</w:t>
      </w:r>
      <w:r w:rsidRPr="00CC2F3C">
        <w:t xml:space="preserve"> Solo SS (7.25%) e ISR. Sin Seguro Educativo.</w:t>
      </w:r>
    </w:p>
    <w:p w14:paraId="2C504EB8" w14:textId="77777777" w:rsidR="00CC2F3C" w:rsidRPr="00CC2F3C" w:rsidRDefault="00000000" w:rsidP="00CC2F3C">
      <w:r>
        <w:pict w14:anchorId="676C08A7">
          <v:rect id="_x0000_i1030" style="width:0;height:1.5pt" o:hralign="center" o:hrstd="t" o:hr="t" fillcolor="#a0a0a0" stroked="f"/>
        </w:pict>
      </w:r>
    </w:p>
    <w:p w14:paraId="1FE8BC3E" w14:textId="77777777" w:rsidR="00CC2F3C" w:rsidRPr="00CC2F3C" w:rsidRDefault="00CC2F3C" w:rsidP="00CC2F3C">
      <w:pPr>
        <w:rPr>
          <w:b/>
          <w:bCs/>
        </w:rPr>
      </w:pPr>
      <w:r w:rsidRPr="00CC2F3C">
        <w:rPr>
          <w:b/>
          <w:bCs/>
        </w:rPr>
        <w:t xml:space="preserve">2. </w:t>
      </w:r>
      <w:r w:rsidRPr="00CC2F3C">
        <w:rPr>
          <w:rFonts w:ascii="Segoe UI Emoji" w:hAnsi="Segoe UI Emoji" w:cs="Segoe UI Emoji"/>
          <w:b/>
          <w:bCs/>
        </w:rPr>
        <w:t>📦</w:t>
      </w:r>
      <w:r w:rsidRPr="00CC2F3C">
        <w:rPr>
          <w:b/>
          <w:bCs/>
        </w:rPr>
        <w:t xml:space="preserve"> Módulo de Compras</w:t>
      </w:r>
    </w:p>
    <w:p w14:paraId="3E8A505E" w14:textId="77777777" w:rsidR="00CC2F3C" w:rsidRPr="00CC2F3C" w:rsidRDefault="00CC2F3C" w:rsidP="00CC2F3C">
      <w:r w:rsidRPr="00CC2F3C">
        <w:rPr>
          <w:b/>
          <w:bCs/>
        </w:rPr>
        <w:t>Escenario:</w:t>
      </w:r>
    </w:p>
    <w:p w14:paraId="5B3A08AE" w14:textId="77777777" w:rsidR="00CC2F3C" w:rsidRPr="00CC2F3C" w:rsidRDefault="00CC2F3C" w:rsidP="00CC2F3C">
      <w:pPr>
        <w:numPr>
          <w:ilvl w:val="0"/>
          <w:numId w:val="11"/>
        </w:numPr>
      </w:pPr>
      <w:r w:rsidRPr="00CC2F3C">
        <w:t xml:space="preserve">Ve a </w:t>
      </w:r>
      <w:r w:rsidRPr="00CC2F3C">
        <w:rPr>
          <w:b/>
          <w:bCs/>
        </w:rPr>
        <w:t>Proveedores &gt; Nuevo</w:t>
      </w:r>
      <w:r w:rsidRPr="00CC2F3C">
        <w:t>.</w:t>
      </w:r>
    </w:p>
    <w:p w14:paraId="5C6BCF94" w14:textId="77777777" w:rsidR="00CC2F3C" w:rsidRPr="00CC2F3C" w:rsidRDefault="00CC2F3C" w:rsidP="00CC2F3C">
      <w:pPr>
        <w:numPr>
          <w:ilvl w:val="1"/>
          <w:numId w:val="11"/>
        </w:numPr>
      </w:pPr>
      <w:r w:rsidRPr="00CC2F3C">
        <w:t>Nombre: "Distribuidora Panamá".</w:t>
      </w:r>
    </w:p>
    <w:p w14:paraId="2F074ED6" w14:textId="77777777" w:rsidR="00CC2F3C" w:rsidRPr="00CC2F3C" w:rsidRDefault="00CC2F3C" w:rsidP="00CC2F3C">
      <w:pPr>
        <w:numPr>
          <w:ilvl w:val="1"/>
          <w:numId w:val="11"/>
        </w:numPr>
      </w:pPr>
      <w:r w:rsidRPr="00CC2F3C">
        <w:t xml:space="preserve">Tipo: </w:t>
      </w:r>
      <w:r w:rsidRPr="00CC2F3C">
        <w:rPr>
          <w:b/>
          <w:bCs/>
        </w:rPr>
        <w:t>Local</w:t>
      </w:r>
      <w:r w:rsidRPr="00CC2F3C">
        <w:t>. RUC: "123-456-789".</w:t>
      </w:r>
    </w:p>
    <w:p w14:paraId="46683B10" w14:textId="77777777" w:rsidR="00CC2F3C" w:rsidRPr="00CC2F3C" w:rsidRDefault="00CC2F3C" w:rsidP="00CC2F3C">
      <w:pPr>
        <w:numPr>
          <w:ilvl w:val="0"/>
          <w:numId w:val="11"/>
        </w:numPr>
      </w:pPr>
      <w:r w:rsidRPr="00CC2F3C">
        <w:t xml:space="preserve">Ve a </w:t>
      </w:r>
      <w:r w:rsidRPr="00CC2F3C">
        <w:rPr>
          <w:b/>
          <w:bCs/>
        </w:rPr>
        <w:t>Órdenes de Compra &gt; Nueva</w:t>
      </w:r>
      <w:r w:rsidRPr="00CC2F3C">
        <w:t>.</w:t>
      </w:r>
    </w:p>
    <w:p w14:paraId="27AEAE0E" w14:textId="77777777" w:rsidR="00CC2F3C" w:rsidRPr="00CC2F3C" w:rsidRDefault="00CC2F3C" w:rsidP="00CC2F3C">
      <w:pPr>
        <w:numPr>
          <w:ilvl w:val="1"/>
          <w:numId w:val="11"/>
        </w:numPr>
      </w:pPr>
      <w:r w:rsidRPr="00CC2F3C">
        <w:t>Proveedor: Distribuidora Panamá.</w:t>
      </w:r>
    </w:p>
    <w:p w14:paraId="73580F5F" w14:textId="77777777" w:rsidR="00CC2F3C" w:rsidRPr="00CC2F3C" w:rsidRDefault="00CC2F3C" w:rsidP="00CC2F3C">
      <w:pPr>
        <w:numPr>
          <w:ilvl w:val="1"/>
          <w:numId w:val="11"/>
        </w:numPr>
      </w:pPr>
      <w:r w:rsidRPr="00CC2F3C">
        <w:t>Item: Agrega un producto, precio $100.00.</w:t>
      </w:r>
    </w:p>
    <w:p w14:paraId="1452A9DF" w14:textId="77777777" w:rsidR="00CC2F3C" w:rsidRPr="00CC2F3C" w:rsidRDefault="00CC2F3C" w:rsidP="00CC2F3C">
      <w:pPr>
        <w:numPr>
          <w:ilvl w:val="0"/>
          <w:numId w:val="11"/>
        </w:numPr>
      </w:pPr>
      <w:r w:rsidRPr="00CC2F3C">
        <w:rPr>
          <w:b/>
          <w:bCs/>
        </w:rPr>
        <w:t>Verificar Totales:</w:t>
      </w:r>
    </w:p>
    <w:p w14:paraId="424B9B51" w14:textId="77777777" w:rsidR="00CC2F3C" w:rsidRPr="00CC2F3C" w:rsidRDefault="00CC2F3C" w:rsidP="00CC2F3C">
      <w:pPr>
        <w:numPr>
          <w:ilvl w:val="1"/>
          <w:numId w:val="11"/>
        </w:numPr>
      </w:pPr>
      <w:r w:rsidRPr="00CC2F3C">
        <w:lastRenderedPageBreak/>
        <w:t>Subtotal: $100.00</w:t>
      </w:r>
    </w:p>
    <w:p w14:paraId="69923AF4" w14:textId="77777777" w:rsidR="00CC2F3C" w:rsidRPr="00CC2F3C" w:rsidRDefault="00CC2F3C" w:rsidP="00CC2F3C">
      <w:pPr>
        <w:numPr>
          <w:ilvl w:val="1"/>
          <w:numId w:val="11"/>
        </w:numPr>
      </w:pPr>
      <w:r w:rsidRPr="00CC2F3C">
        <w:t>Impuesto (7%): $7.00</w:t>
      </w:r>
    </w:p>
    <w:p w14:paraId="29EC9C40" w14:textId="77777777" w:rsidR="00CC2F3C" w:rsidRPr="00CC2F3C" w:rsidRDefault="00CC2F3C" w:rsidP="00CC2F3C">
      <w:pPr>
        <w:numPr>
          <w:ilvl w:val="1"/>
          <w:numId w:val="11"/>
        </w:numPr>
      </w:pPr>
      <w:r w:rsidRPr="00CC2F3C">
        <w:rPr>
          <w:b/>
          <w:bCs/>
        </w:rPr>
        <w:t>Retención (50%):</w:t>
      </w:r>
      <w:r w:rsidRPr="00CC2F3C">
        <w:t xml:space="preserve"> -$3.50 (Porque es Local).</w:t>
      </w:r>
    </w:p>
    <w:p w14:paraId="75331585" w14:textId="77777777" w:rsidR="00CC2F3C" w:rsidRPr="00CC2F3C" w:rsidRDefault="00CC2F3C" w:rsidP="00CC2F3C">
      <w:pPr>
        <w:numPr>
          <w:ilvl w:val="1"/>
          <w:numId w:val="11"/>
        </w:numPr>
      </w:pPr>
      <w:r w:rsidRPr="00CC2F3C">
        <w:rPr>
          <w:b/>
          <w:bCs/>
        </w:rPr>
        <w:t>A Pagar:</w:t>
      </w:r>
      <w:r w:rsidRPr="00CC2F3C">
        <w:t xml:space="preserve"> $103.50.</w:t>
      </w:r>
    </w:p>
    <w:p w14:paraId="43CD7A17" w14:textId="77777777" w:rsidR="00CC2F3C" w:rsidRPr="00CC2F3C" w:rsidRDefault="00000000" w:rsidP="00CC2F3C">
      <w:r>
        <w:pict w14:anchorId="3694DF96">
          <v:rect id="_x0000_i1031" style="width:0;height:1.5pt" o:hralign="center" o:hrstd="t" o:hr="t" fillcolor="#a0a0a0" stroked="f"/>
        </w:pict>
      </w:r>
    </w:p>
    <w:p w14:paraId="3CD1980D" w14:textId="77777777" w:rsidR="00CC2F3C" w:rsidRPr="00CC2F3C" w:rsidRDefault="00CC2F3C" w:rsidP="00CC2F3C">
      <w:pPr>
        <w:rPr>
          <w:b/>
          <w:bCs/>
        </w:rPr>
      </w:pPr>
      <w:r w:rsidRPr="00CC2F3C">
        <w:rPr>
          <w:b/>
          <w:bCs/>
        </w:rPr>
        <w:t xml:space="preserve">3. </w:t>
      </w:r>
      <w:r w:rsidRPr="00CC2F3C">
        <w:rPr>
          <w:rFonts w:ascii="Segoe UI Emoji" w:hAnsi="Segoe UI Emoji" w:cs="Segoe UI Emoji"/>
          <w:b/>
          <w:bCs/>
        </w:rPr>
        <w:t>🧾</w:t>
      </w:r>
      <w:r w:rsidRPr="00CC2F3C">
        <w:rPr>
          <w:b/>
          <w:bCs/>
        </w:rPr>
        <w:t xml:space="preserve"> Módulo de Contabilidad</w:t>
      </w:r>
    </w:p>
    <w:p w14:paraId="4FC30071" w14:textId="77777777" w:rsidR="00CC2F3C" w:rsidRPr="00CC2F3C" w:rsidRDefault="00CC2F3C" w:rsidP="00CC2F3C">
      <w:r w:rsidRPr="00CC2F3C">
        <w:rPr>
          <w:b/>
          <w:bCs/>
        </w:rPr>
        <w:t>Escenario:</w:t>
      </w:r>
    </w:p>
    <w:p w14:paraId="06F4C11A" w14:textId="77777777" w:rsidR="00CC2F3C" w:rsidRPr="00CC2F3C" w:rsidRDefault="00CC2F3C" w:rsidP="00CC2F3C">
      <w:pPr>
        <w:numPr>
          <w:ilvl w:val="0"/>
          <w:numId w:val="12"/>
        </w:numPr>
      </w:pPr>
      <w:r w:rsidRPr="00CC2F3C">
        <w:t xml:space="preserve">Ve a </w:t>
      </w:r>
      <w:r w:rsidRPr="00CC2F3C">
        <w:rPr>
          <w:b/>
          <w:bCs/>
        </w:rPr>
        <w:t>Asientos (Diario)</w:t>
      </w:r>
      <w:r w:rsidRPr="00CC2F3C">
        <w:t>.</w:t>
      </w:r>
    </w:p>
    <w:p w14:paraId="76A0B1F2" w14:textId="77777777" w:rsidR="00CC2F3C" w:rsidRPr="00CC2F3C" w:rsidRDefault="00CC2F3C" w:rsidP="00CC2F3C">
      <w:pPr>
        <w:numPr>
          <w:ilvl w:val="0"/>
          <w:numId w:val="12"/>
        </w:numPr>
      </w:pPr>
      <w:r w:rsidRPr="00CC2F3C">
        <w:t>Deberías ver automáticamente los asientos generados por la "Confirmación de Pago" de la nómina.</w:t>
      </w:r>
    </w:p>
    <w:p w14:paraId="0DD79744" w14:textId="77777777" w:rsidR="00CC2F3C" w:rsidRPr="00CC2F3C" w:rsidRDefault="00CC2F3C" w:rsidP="00CC2F3C">
      <w:pPr>
        <w:numPr>
          <w:ilvl w:val="0"/>
          <w:numId w:val="12"/>
        </w:numPr>
      </w:pPr>
      <w:r w:rsidRPr="00CC2F3C">
        <w:t>Entra al asiento y verifica que cuadre (Débito = Crédito).</w:t>
      </w:r>
    </w:p>
    <w:p w14:paraId="22D2B30B" w14:textId="77777777" w:rsidR="00CC2F3C" w:rsidRPr="00CC2F3C" w:rsidRDefault="00CC2F3C" w:rsidP="00CC2F3C">
      <w:pPr>
        <w:numPr>
          <w:ilvl w:val="1"/>
          <w:numId w:val="12"/>
        </w:numPr>
      </w:pPr>
      <w:r w:rsidRPr="00CC2F3C">
        <w:rPr>
          <w:i/>
          <w:iCs/>
        </w:rPr>
        <w:t>Débito:</w:t>
      </w:r>
      <w:r w:rsidRPr="00CC2F3C">
        <w:t xml:space="preserve"> Gasto de Salarios (6105).</w:t>
      </w:r>
    </w:p>
    <w:p w14:paraId="082B6E56" w14:textId="77777777" w:rsidR="00CC2F3C" w:rsidRPr="00CC2F3C" w:rsidRDefault="00CC2F3C" w:rsidP="00CC2F3C">
      <w:pPr>
        <w:numPr>
          <w:ilvl w:val="1"/>
          <w:numId w:val="12"/>
        </w:numPr>
      </w:pPr>
      <w:r w:rsidRPr="00CC2F3C">
        <w:rPr>
          <w:i/>
          <w:iCs/>
        </w:rPr>
        <w:t>Crédito:</w:t>
      </w:r>
      <w:r w:rsidRPr="00CC2F3C">
        <w:t xml:space="preserve"> Banco (1101) y Retenciones (2105).</w:t>
      </w:r>
    </w:p>
    <w:p w14:paraId="178C6DC6" w14:textId="1E1DE31D" w:rsidR="00CC2F3C" w:rsidRDefault="006974DC" w:rsidP="00CC2F3C">
      <w:pPr>
        <w:rPr>
          <w:b/>
          <w:bCs/>
        </w:rPr>
      </w:pPr>
      <w:r>
        <w:rPr>
          <w:b/>
          <w:bCs/>
        </w:rPr>
        <w:t>p</w:t>
      </w:r>
      <w:r w:rsidRPr="006974DC">
        <w:rPr>
          <w:b/>
          <w:bCs/>
        </w:rPr>
        <w:t>gjqyxuojngqubqn</w:t>
      </w:r>
    </w:p>
    <w:p w14:paraId="3BA6F372" w14:textId="257AB422" w:rsidR="006974DC" w:rsidRPr="00CC2F3C" w:rsidRDefault="006974DC" w:rsidP="00CC2F3C">
      <w:r w:rsidRPr="006974DC">
        <w:rPr>
          <w:b/>
          <w:bCs/>
        </w:rPr>
        <w:t>pgjq yxuo jngq ubqn</w:t>
      </w:r>
    </w:p>
    <w:sectPr w:rsidR="006974DC" w:rsidRPr="00CC2F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BB4"/>
    <w:multiLevelType w:val="multilevel"/>
    <w:tmpl w:val="7F6E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F472B"/>
    <w:multiLevelType w:val="multilevel"/>
    <w:tmpl w:val="E64C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209B3"/>
    <w:multiLevelType w:val="multilevel"/>
    <w:tmpl w:val="AA9C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B3C24"/>
    <w:multiLevelType w:val="multilevel"/>
    <w:tmpl w:val="F266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A18A7"/>
    <w:multiLevelType w:val="multilevel"/>
    <w:tmpl w:val="01C6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74939"/>
    <w:multiLevelType w:val="multilevel"/>
    <w:tmpl w:val="9E06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3844DA"/>
    <w:multiLevelType w:val="multilevel"/>
    <w:tmpl w:val="5612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8676C"/>
    <w:multiLevelType w:val="multilevel"/>
    <w:tmpl w:val="C32E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E13EF5"/>
    <w:multiLevelType w:val="multilevel"/>
    <w:tmpl w:val="DE14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70065"/>
    <w:multiLevelType w:val="multilevel"/>
    <w:tmpl w:val="95520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C669FD"/>
    <w:multiLevelType w:val="multilevel"/>
    <w:tmpl w:val="DC56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C484A"/>
    <w:multiLevelType w:val="multilevel"/>
    <w:tmpl w:val="F0FC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60505">
    <w:abstractNumId w:val="4"/>
  </w:num>
  <w:num w:numId="2" w16cid:durableId="1068068525">
    <w:abstractNumId w:val="0"/>
  </w:num>
  <w:num w:numId="3" w16cid:durableId="1862552900">
    <w:abstractNumId w:val="8"/>
  </w:num>
  <w:num w:numId="4" w16cid:durableId="1393582442">
    <w:abstractNumId w:val="5"/>
  </w:num>
  <w:num w:numId="5" w16cid:durableId="85807832">
    <w:abstractNumId w:val="7"/>
  </w:num>
  <w:num w:numId="6" w16cid:durableId="827986284">
    <w:abstractNumId w:val="11"/>
  </w:num>
  <w:num w:numId="7" w16cid:durableId="1990209701">
    <w:abstractNumId w:val="10"/>
  </w:num>
  <w:num w:numId="8" w16cid:durableId="436994534">
    <w:abstractNumId w:val="6"/>
  </w:num>
  <w:num w:numId="9" w16cid:durableId="48653635">
    <w:abstractNumId w:val="9"/>
  </w:num>
  <w:num w:numId="10" w16cid:durableId="1940795646">
    <w:abstractNumId w:val="1"/>
  </w:num>
  <w:num w:numId="11" w16cid:durableId="1135872324">
    <w:abstractNumId w:val="3"/>
  </w:num>
  <w:num w:numId="12" w16cid:durableId="855735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3C"/>
    <w:rsid w:val="00051D54"/>
    <w:rsid w:val="00061A63"/>
    <w:rsid w:val="00194596"/>
    <w:rsid w:val="00254490"/>
    <w:rsid w:val="003653D0"/>
    <w:rsid w:val="003D57E1"/>
    <w:rsid w:val="00422944"/>
    <w:rsid w:val="004D2752"/>
    <w:rsid w:val="0059732F"/>
    <w:rsid w:val="006974DC"/>
    <w:rsid w:val="00824182"/>
    <w:rsid w:val="008A468C"/>
    <w:rsid w:val="009D263A"/>
    <w:rsid w:val="00B12A39"/>
    <w:rsid w:val="00B25FAE"/>
    <w:rsid w:val="00CC2F3C"/>
    <w:rsid w:val="00D61BF1"/>
    <w:rsid w:val="00DB47B2"/>
    <w:rsid w:val="00E9365D"/>
    <w:rsid w:val="00F552E9"/>
    <w:rsid w:val="00FE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58F674"/>
  <w15:chartTrackingRefBased/>
  <w15:docId w15:val="{FA5A4998-9597-46DC-8AC2-5DF6ED46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F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F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F3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9732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D26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://tesla.localhost:5173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7</Pages>
  <Words>835</Words>
  <Characters>4594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Sanchez</dc:creator>
  <cp:keywords/>
  <dc:description/>
  <cp:lastModifiedBy>Cesar Sanchez</cp:lastModifiedBy>
  <cp:revision>11</cp:revision>
  <dcterms:created xsi:type="dcterms:W3CDTF">2026-01-16T01:09:00Z</dcterms:created>
  <dcterms:modified xsi:type="dcterms:W3CDTF">2026-02-08T07:27:00Z</dcterms:modified>
</cp:coreProperties>
</file>