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CBDFB" w14:textId="77777777" w:rsidR="00A07124" w:rsidRPr="00D32643" w:rsidRDefault="00A07124" w:rsidP="00A07124">
      <w:pPr>
        <w:pStyle w:val="Ttulo1"/>
        <w:rPr>
          <w:lang w:val="es-CO"/>
        </w:rPr>
      </w:pPr>
      <w:r w:rsidRPr="00D32643">
        <w:rPr>
          <w:lang w:val="es-CO"/>
        </w:rPr>
        <w:t>C E R T I F I C A</w:t>
      </w:r>
    </w:p>
    <w:p w14:paraId="3DBF0805" w14:textId="77777777" w:rsidR="00A07124" w:rsidRDefault="00A07124" w:rsidP="00A07124">
      <w:pPr>
        <w:tabs>
          <w:tab w:val="left" w:pos="5670"/>
        </w:tabs>
        <w:jc w:val="both"/>
        <w:rPr>
          <w:b w:val="0"/>
          <w:szCs w:val="24"/>
          <w:lang w:val="es-MX"/>
        </w:rPr>
      </w:pPr>
    </w:p>
    <w:p w14:paraId="64A36B53" w14:textId="4E18B751" w:rsidR="00A07124" w:rsidRPr="00DA11F0" w:rsidRDefault="00A07124" w:rsidP="00A07124">
      <w:pPr>
        <w:tabs>
          <w:tab w:val="left" w:pos="5670"/>
        </w:tabs>
        <w:jc w:val="both"/>
        <w:rPr>
          <w:b w:val="0"/>
          <w:szCs w:val="24"/>
          <w:lang w:val="es-MX"/>
        </w:rPr>
      </w:pPr>
      <w:r w:rsidRPr="00DA11F0">
        <w:rPr>
          <w:b w:val="0"/>
          <w:szCs w:val="24"/>
          <w:lang w:val="es-MX"/>
        </w:rPr>
        <w:t>Que:</w:t>
      </w:r>
      <w:r w:rsidRPr="00DA11F0">
        <w:rPr>
          <w:szCs w:val="24"/>
          <w:lang w:val="es-MX"/>
        </w:rPr>
        <w:t xml:space="preserve"> </w:t>
      </w:r>
      <w:r w:rsidR="006C7095">
        <w:rPr>
          <w:lang w:val="es-MX"/>
        </w:rPr>
        <w:t>%</w:t>
      </w:r>
      <w:r w:rsidR="005065E0">
        <w:rPr>
          <w:lang w:val="es-MX"/>
        </w:rPr>
        <w:t>1</w:t>
      </w:r>
      <w:r w:rsidR="00DC2491" w:rsidRPr="006313F1">
        <w:rPr>
          <w:b w:val="0"/>
          <w:lang w:val="es-MX"/>
        </w:rPr>
        <w:t xml:space="preserve">, </w:t>
      </w:r>
      <w:r w:rsidR="006C7095">
        <w:rPr>
          <w:b w:val="0"/>
          <w:lang w:val="es-MX"/>
        </w:rPr>
        <w:t>D</w:t>
      </w:r>
      <w:r w:rsidR="00DC2491">
        <w:rPr>
          <w:b w:val="0"/>
          <w:lang w:val="es-MX"/>
        </w:rPr>
        <w:t xml:space="preserve">.I. </w:t>
      </w:r>
      <w:r w:rsidR="006C7095">
        <w:rPr>
          <w:b w:val="0"/>
          <w:lang w:val="es-MX"/>
        </w:rPr>
        <w:t>%</w:t>
      </w:r>
      <w:r w:rsidR="005065E0">
        <w:rPr>
          <w:b w:val="0"/>
          <w:lang w:val="es-MX"/>
        </w:rPr>
        <w:t>2</w:t>
      </w:r>
      <w:r w:rsidR="00DC2491">
        <w:rPr>
          <w:b w:val="0"/>
          <w:lang w:val="es-MX"/>
        </w:rPr>
        <w:t xml:space="preserve"> </w:t>
      </w:r>
      <w:r w:rsidRPr="00DA11F0">
        <w:rPr>
          <w:szCs w:val="24"/>
          <w:lang w:val="es-MX"/>
        </w:rPr>
        <w:t xml:space="preserve">, </w:t>
      </w:r>
      <w:r>
        <w:rPr>
          <w:b w:val="0"/>
          <w:szCs w:val="24"/>
          <w:lang w:val="es-MX"/>
        </w:rPr>
        <w:t>cursó</w:t>
      </w:r>
      <w:r w:rsidRPr="00DA11F0">
        <w:rPr>
          <w:b w:val="0"/>
          <w:szCs w:val="24"/>
          <w:lang w:val="es-MX"/>
        </w:rPr>
        <w:t xml:space="preserve"> </w:t>
      </w:r>
      <w:r>
        <w:rPr>
          <w:b w:val="0"/>
          <w:szCs w:val="24"/>
          <w:lang w:val="es-MX"/>
        </w:rPr>
        <w:t xml:space="preserve">y aprobó </w:t>
      </w:r>
      <w:r w:rsidRPr="00DA11F0">
        <w:rPr>
          <w:b w:val="0"/>
          <w:szCs w:val="24"/>
          <w:lang w:val="es-MX"/>
        </w:rPr>
        <w:t xml:space="preserve">en esta Institución </w:t>
      </w:r>
      <w:r>
        <w:rPr>
          <w:b w:val="0"/>
          <w:szCs w:val="24"/>
          <w:lang w:val="es-MX"/>
        </w:rPr>
        <w:t>las asignaturas correspondientes al</w:t>
      </w:r>
      <w:r w:rsidR="006C7095">
        <w:rPr>
          <w:b w:val="0"/>
          <w:szCs w:val="24"/>
          <w:lang w:val="es-MX"/>
        </w:rPr>
        <w:t xml:space="preserve"> %</w:t>
      </w:r>
      <w:r w:rsidR="005065E0">
        <w:rPr>
          <w:b w:val="0"/>
          <w:szCs w:val="24"/>
          <w:lang w:val="es-MX"/>
        </w:rPr>
        <w:t>3</w:t>
      </w:r>
      <w:r w:rsidRPr="00DA11F0">
        <w:rPr>
          <w:szCs w:val="24"/>
          <w:lang w:val="es-MX"/>
        </w:rPr>
        <w:t xml:space="preserve">, </w:t>
      </w:r>
      <w:r>
        <w:rPr>
          <w:b w:val="0"/>
          <w:szCs w:val="24"/>
          <w:lang w:val="es-MX"/>
        </w:rPr>
        <w:t xml:space="preserve">durante el año lectivo </w:t>
      </w:r>
      <w:proofErr w:type="spellStart"/>
      <w:r>
        <w:rPr>
          <w:b w:val="0"/>
          <w:szCs w:val="24"/>
          <w:lang w:val="es-MX"/>
        </w:rPr>
        <w:t>de</w:t>
      </w:r>
      <w:proofErr w:type="spellEnd"/>
      <w:r>
        <w:rPr>
          <w:b w:val="0"/>
          <w:szCs w:val="24"/>
          <w:lang w:val="es-MX"/>
        </w:rPr>
        <w:t xml:space="preserve"> </w:t>
      </w:r>
      <w:r w:rsidR="006C7095">
        <w:rPr>
          <w:b w:val="0"/>
          <w:szCs w:val="24"/>
          <w:lang w:val="es-MX"/>
        </w:rPr>
        <w:t>%</w:t>
      </w:r>
      <w:r w:rsidR="005065E0">
        <w:rPr>
          <w:b w:val="0"/>
          <w:szCs w:val="24"/>
          <w:lang w:val="es-MX"/>
        </w:rPr>
        <w:t>4</w:t>
      </w:r>
      <w:r w:rsidR="006C7095">
        <w:rPr>
          <w:b w:val="0"/>
          <w:szCs w:val="24"/>
          <w:lang w:val="es-MX"/>
        </w:rPr>
        <w:t xml:space="preserve"> </w:t>
      </w:r>
      <w:r w:rsidRPr="00DA11F0">
        <w:rPr>
          <w:b w:val="0"/>
          <w:szCs w:val="24"/>
          <w:lang w:val="es-MX"/>
        </w:rPr>
        <w:t>obteniendo las siguientes calificaciones</w:t>
      </w:r>
      <w:r>
        <w:rPr>
          <w:b w:val="0"/>
          <w:szCs w:val="24"/>
          <w:lang w:val="es-MX"/>
        </w:rPr>
        <w:t xml:space="preserve"> </w:t>
      </w:r>
      <w:r>
        <w:rPr>
          <w:b w:val="0"/>
          <w:szCs w:val="24"/>
          <w:u w:val="single"/>
          <w:lang w:val="es-MX"/>
        </w:rPr>
        <w:t xml:space="preserve">definitivas </w:t>
      </w:r>
      <w:r w:rsidRPr="00DA11F0">
        <w:rPr>
          <w:b w:val="0"/>
          <w:szCs w:val="24"/>
          <w:lang w:val="es-MX"/>
        </w:rPr>
        <w:t>y la Intensidad Horaria reglamentaria que a continuación se detallan:</w:t>
      </w:r>
    </w:p>
    <w:p w14:paraId="3D732B01" w14:textId="253D77F8" w:rsidR="006452E2" w:rsidRPr="006452E2" w:rsidRDefault="006452E2" w:rsidP="006452E2">
      <w:pPr>
        <w:jc w:val="center"/>
        <w:rPr>
          <w:bCs/>
          <w:sz w:val="22"/>
          <w:lang w:val="es-MX"/>
        </w:rPr>
      </w:pPr>
      <w:r w:rsidRPr="006452E2">
        <w:rPr>
          <w:bCs/>
          <w:sz w:val="22"/>
          <w:lang w:val="es-MX"/>
        </w:rPr>
        <w:t xml:space="preserve">MATRICULA </w:t>
      </w:r>
      <w:proofErr w:type="spellStart"/>
      <w:r w:rsidRPr="006452E2">
        <w:rPr>
          <w:bCs/>
          <w:sz w:val="22"/>
          <w:lang w:val="es-MX"/>
        </w:rPr>
        <w:t>Nº</w:t>
      </w:r>
      <w:proofErr w:type="spellEnd"/>
      <w:r w:rsidRPr="006452E2">
        <w:rPr>
          <w:bCs/>
          <w:sz w:val="22"/>
          <w:lang w:val="es-MX"/>
        </w:rPr>
        <w:t xml:space="preserve"> </w:t>
      </w:r>
      <w:r w:rsidR="006C7095">
        <w:rPr>
          <w:bCs/>
          <w:sz w:val="22"/>
          <w:lang w:val="es-MX"/>
        </w:rPr>
        <w:t>%</w:t>
      </w:r>
      <w:r w:rsidR="005065E0">
        <w:rPr>
          <w:bCs/>
          <w:sz w:val="22"/>
          <w:lang w:val="es-MX"/>
        </w:rPr>
        <w:t>5</w:t>
      </w:r>
      <w:r w:rsidR="004F743B">
        <w:rPr>
          <w:bCs/>
          <w:sz w:val="22"/>
          <w:lang w:val="es-MX"/>
        </w:rPr>
        <w:t xml:space="preserve"> </w:t>
      </w:r>
    </w:p>
    <w:p w14:paraId="374F1E5D" w14:textId="77777777" w:rsidR="00A07124" w:rsidRDefault="00A07124" w:rsidP="00A07124">
      <w:pPr>
        <w:rPr>
          <w:lang w:val="es-MX"/>
        </w:rPr>
      </w:pPr>
    </w:p>
    <w:p w14:paraId="71B413ED" w14:textId="77777777" w:rsidR="00535F42" w:rsidRDefault="00535F42" w:rsidP="00535F42">
      <w:pPr>
        <w:pStyle w:val="Textoindependiente2"/>
        <w:rPr>
          <w:sz w:val="18"/>
          <w:lang w:val="es-CO"/>
        </w:rPr>
      </w:pPr>
      <w:r w:rsidRPr="00D5493D">
        <w:rPr>
          <w:sz w:val="18"/>
          <w:lang w:val="es-CO"/>
        </w:rPr>
        <w:t>AREAS</w:t>
      </w:r>
      <w:r w:rsidRPr="00D5493D">
        <w:rPr>
          <w:sz w:val="18"/>
          <w:lang w:val="es-CO"/>
        </w:rPr>
        <w:tab/>
      </w:r>
      <w:r w:rsidRPr="00D5493D">
        <w:rPr>
          <w:sz w:val="18"/>
          <w:lang w:val="es-CO"/>
        </w:rPr>
        <w:tab/>
      </w:r>
      <w:r w:rsidRPr="00D5493D">
        <w:rPr>
          <w:sz w:val="18"/>
          <w:lang w:val="es-CO"/>
        </w:rPr>
        <w:tab/>
      </w:r>
      <w:r w:rsidRPr="00D5493D">
        <w:rPr>
          <w:sz w:val="18"/>
          <w:lang w:val="es-CO"/>
        </w:rPr>
        <w:tab/>
      </w:r>
      <w:r>
        <w:rPr>
          <w:sz w:val="18"/>
          <w:lang w:val="es-CO"/>
        </w:rPr>
        <w:tab/>
      </w:r>
      <w:r w:rsidRPr="00D5493D">
        <w:rPr>
          <w:sz w:val="18"/>
          <w:lang w:val="es-CO"/>
        </w:rPr>
        <w:t xml:space="preserve">ESCALA DE VAL. NAL. </w:t>
      </w:r>
      <w:r w:rsidRPr="00D5493D">
        <w:rPr>
          <w:sz w:val="18"/>
          <w:lang w:val="es-CO"/>
        </w:rPr>
        <w:tab/>
      </w:r>
      <w:r w:rsidRPr="00D5493D">
        <w:rPr>
          <w:sz w:val="18"/>
          <w:lang w:val="es-CO"/>
        </w:rPr>
        <w:tab/>
        <w:t>EQUIVALENCIA</w:t>
      </w:r>
      <w:r w:rsidRPr="00D5493D">
        <w:rPr>
          <w:sz w:val="18"/>
          <w:lang w:val="es-CO"/>
        </w:rPr>
        <w:tab/>
        <w:t>IHS</w:t>
      </w:r>
    </w:p>
    <w:p w14:paraId="24C3ECC4" w14:textId="77777777" w:rsidR="00A07124" w:rsidRPr="00176D01" w:rsidRDefault="00A07124" w:rsidP="00A07124">
      <w:pPr>
        <w:pStyle w:val="Textoindependiente"/>
        <w:rPr>
          <w:b w:val="0"/>
          <w:sz w:val="20"/>
          <w:lang w:val="es-ES"/>
        </w:rPr>
      </w:pPr>
    </w:p>
    <w:p w14:paraId="6A888DB1" w14:textId="77777777" w:rsidR="00A07124" w:rsidRPr="0084176B" w:rsidRDefault="00A07124" w:rsidP="00A07124">
      <w:pPr>
        <w:pStyle w:val="Sinespaciado"/>
        <w:rPr>
          <w:rFonts w:ascii="Bookman Old Style" w:hAnsi="Bookman Old Style"/>
          <w:sz w:val="24"/>
        </w:rPr>
      </w:pPr>
    </w:p>
    <w:p w14:paraId="052D3874" w14:textId="21AF51D8" w:rsidR="00F66FA9" w:rsidRDefault="00862F60" w:rsidP="00F66FA9">
      <w:pPr>
        <w:pStyle w:val="Textoindependiente2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Dado en Anserma Caldas, a los 02 días del mes de febrero de 2026</w:t>
      </w:r>
      <w:r w:rsidR="00F66FA9">
        <w:rPr>
          <w:b w:val="0"/>
          <w:sz w:val="24"/>
          <w:szCs w:val="24"/>
        </w:rPr>
        <w:t xml:space="preserve">. </w:t>
      </w:r>
    </w:p>
    <w:p w14:paraId="7ACA1668" w14:textId="77777777" w:rsidR="00A07124" w:rsidRDefault="00A07124" w:rsidP="00A07124"/>
    <w:p w14:paraId="35CA9E1A" w14:textId="77777777" w:rsidR="00A07124" w:rsidRDefault="00A07124" w:rsidP="00A07124"/>
    <w:p w14:paraId="39200AE9" w14:textId="77777777" w:rsidR="00A07124" w:rsidRDefault="00A07124" w:rsidP="00A07124"/>
    <w:p w14:paraId="1D4F60B7" w14:textId="77777777" w:rsidR="00A07124" w:rsidRDefault="00A07124" w:rsidP="00A07124">
      <w:r w:rsidRPr="00826EF7">
        <w:t>MANUEL SALVADOR MEJÍA ACEVEDO</w:t>
      </w:r>
      <w:r w:rsidRPr="00826EF7">
        <w:tab/>
        <w:t xml:space="preserve">     </w:t>
      </w:r>
    </w:p>
    <w:p w14:paraId="093E1EAE" w14:textId="77777777" w:rsidR="00A07124" w:rsidRDefault="00A07124" w:rsidP="00A07124">
      <w:r w:rsidRPr="00826EF7">
        <w:t>Rector</w:t>
      </w:r>
      <w:r w:rsidRPr="00826EF7">
        <w:tab/>
      </w:r>
      <w:r w:rsidRPr="00826EF7">
        <w:tab/>
      </w:r>
      <w:r w:rsidRPr="00826EF7">
        <w:tab/>
      </w:r>
      <w:r w:rsidRPr="00826EF7">
        <w:tab/>
      </w:r>
      <w:r w:rsidRPr="00826EF7">
        <w:tab/>
      </w:r>
      <w:r w:rsidRPr="00826EF7">
        <w:tab/>
      </w:r>
      <w:r w:rsidRPr="00826EF7">
        <w:tab/>
        <w:t xml:space="preserve">     </w:t>
      </w:r>
    </w:p>
    <w:p w14:paraId="2F2BB6A7" w14:textId="77777777" w:rsidR="00A07124" w:rsidRDefault="00A07124" w:rsidP="00A07124">
      <w:pPr>
        <w:spacing w:after="200" w:line="276" w:lineRule="auto"/>
        <w:rPr>
          <w:b w:val="0"/>
          <w:lang w:val="en-US"/>
        </w:rPr>
      </w:pPr>
      <w:r w:rsidRPr="00E950E6">
        <w:rPr>
          <w:b w:val="0"/>
          <w:lang w:val="en-US"/>
        </w:rPr>
        <w:t>C.C. 9993676</w:t>
      </w:r>
    </w:p>
    <w:p w14:paraId="2E60E768" w14:textId="7A9ED6EA" w:rsidR="001A196C" w:rsidRDefault="001A196C" w:rsidP="001A196C">
      <w:pPr>
        <w:rPr>
          <w:b w:val="0"/>
          <w:lang w:val="en-US"/>
        </w:rPr>
      </w:pPr>
      <w:r>
        <w:rPr>
          <w:b w:val="0"/>
          <w:bCs/>
          <w:lang w:val="es-CO"/>
        </w:rPr>
        <w:t>Elaboró : Jairo García</w:t>
      </w:r>
    </w:p>
    <w:sectPr w:rsidR="001A196C" w:rsidSect="00474A1D">
      <w:headerReference w:type="default" r:id="rId7"/>
      <w:footerReference w:type="default" r:id="rId8"/>
      <w:pgSz w:w="12240" w:h="15840" w:code="1"/>
      <w:pgMar w:top="975" w:right="1043" w:bottom="1985" w:left="992" w:header="709" w:footer="68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DC3CC" w14:textId="77777777" w:rsidR="00C60669" w:rsidRDefault="00C60669" w:rsidP="00DC7CE5">
      <w:r>
        <w:separator/>
      </w:r>
    </w:p>
  </w:endnote>
  <w:endnote w:type="continuationSeparator" w:id="0">
    <w:p w14:paraId="3CC74163" w14:textId="77777777" w:rsidR="00C60669" w:rsidRDefault="00C60669" w:rsidP="00DC7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7D766" w14:textId="77777777" w:rsidR="00AF7FAC" w:rsidRDefault="00AF7FAC" w:rsidP="00AF7FAC">
    <w:pPr>
      <w:pBdr>
        <w:bottom w:val="single" w:sz="12" w:space="1" w:color="auto"/>
      </w:pBdr>
      <w:jc w:val="right"/>
      <w:rPr>
        <w:rFonts w:ascii="Verdana" w:hAnsi="Verdana"/>
        <w:sz w:val="22"/>
        <w:szCs w:val="22"/>
      </w:rPr>
    </w:pPr>
  </w:p>
  <w:p w14:paraId="194F1D87" w14:textId="77777777" w:rsidR="00AF7FAC" w:rsidRPr="00AF7FAC" w:rsidRDefault="00AF7FAC" w:rsidP="00AF7FAC">
    <w:pPr>
      <w:jc w:val="center"/>
      <w:rPr>
        <w:rFonts w:ascii="Verdana" w:hAnsi="Verdana"/>
        <w:sz w:val="20"/>
      </w:rPr>
    </w:pPr>
    <w:r w:rsidRPr="00AF7FAC">
      <w:rPr>
        <w:rFonts w:ascii="Verdana" w:hAnsi="Verdana"/>
        <w:sz w:val="20"/>
      </w:rPr>
      <w:t xml:space="preserve">TELÉFONOS: SECRETARÍA </w:t>
    </w:r>
    <w:r w:rsidR="00612549">
      <w:rPr>
        <w:rFonts w:ascii="Verdana" w:hAnsi="Verdana"/>
        <w:sz w:val="20"/>
      </w:rPr>
      <w:t>314 661 03 44</w:t>
    </w:r>
  </w:p>
  <w:p w14:paraId="0B2C83BC" w14:textId="77777777" w:rsidR="00AF7FAC" w:rsidRDefault="00AF7FAC" w:rsidP="00AF7FAC">
    <w:pPr>
      <w:jc w:val="center"/>
      <w:rPr>
        <w:rFonts w:ascii="Verdana" w:hAnsi="Verdana"/>
        <w:b w:val="0"/>
        <w:sz w:val="20"/>
      </w:rPr>
    </w:pPr>
    <w:r>
      <w:rPr>
        <w:rFonts w:ascii="Verdana" w:hAnsi="Verdana"/>
        <w:b w:val="0"/>
        <w:sz w:val="20"/>
      </w:rPr>
      <w:t xml:space="preserve">e-mail </w:t>
    </w:r>
    <w:hyperlink r:id="rId1" w:history="1">
      <w:r w:rsidR="00612549" w:rsidRPr="00C64281">
        <w:rPr>
          <w:rStyle w:val="Hipervnculo"/>
          <w:rFonts w:ascii="Verdana" w:hAnsi="Verdana"/>
          <w:b w:val="0"/>
          <w:sz w:val="20"/>
        </w:rPr>
        <w:t>iedeoccidente@sedcaldas.gov.co</w:t>
      </w:r>
    </w:hyperlink>
  </w:p>
  <w:p w14:paraId="45C685E8" w14:textId="77777777" w:rsidR="00231A78" w:rsidRDefault="00AF7FAC" w:rsidP="00AF7FAC">
    <w:pPr>
      <w:jc w:val="center"/>
    </w:pPr>
    <w:r>
      <w:rPr>
        <w:rFonts w:ascii="Verdana" w:hAnsi="Verdana"/>
        <w:b w:val="0"/>
        <w:sz w:val="20"/>
      </w:rPr>
      <w:t>Cr 5 11-19 ANSERMA CALDAS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E58D56" w14:textId="77777777" w:rsidR="00C60669" w:rsidRDefault="00C60669" w:rsidP="00DC7CE5">
      <w:r>
        <w:separator/>
      </w:r>
    </w:p>
  </w:footnote>
  <w:footnote w:type="continuationSeparator" w:id="0">
    <w:p w14:paraId="56200892" w14:textId="77777777" w:rsidR="00C60669" w:rsidRDefault="00C60669" w:rsidP="00DC7C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52"/>
      <w:gridCol w:w="4596"/>
      <w:gridCol w:w="1319"/>
      <w:gridCol w:w="1879"/>
    </w:tblGrid>
    <w:tr w:rsidR="00872371" w:rsidRPr="00196FEA" w14:paraId="44966676" w14:textId="77777777" w:rsidTr="00541636">
      <w:trPr>
        <w:trHeight w:val="1038"/>
        <w:jc w:val="center"/>
      </w:trPr>
      <w:tc>
        <w:tcPr>
          <w:tcW w:w="0" w:type="auto"/>
          <w:vMerge w:val="restart"/>
          <w:vAlign w:val="center"/>
        </w:tcPr>
        <w:p w14:paraId="4855EAA0" w14:textId="77777777" w:rsidR="00872371" w:rsidRPr="00AC1BB1" w:rsidRDefault="00BB3842" w:rsidP="001D39E8">
          <w:pPr>
            <w:pStyle w:val="Sinespaciado"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noProof/>
              <w:sz w:val="24"/>
              <w:szCs w:val="24"/>
              <w:lang w:val="es-CO" w:eastAsia="es-CO"/>
            </w:rPr>
            <w:drawing>
              <wp:inline distT="0" distB="0" distL="0" distR="0" wp14:anchorId="07418681" wp14:editId="57FDDB6D">
                <wp:extent cx="1023620" cy="871370"/>
                <wp:effectExtent l="0" t="0" r="0" b="0"/>
                <wp:docPr id="9" name="2 Imagen" descr="Escudo Colegio Occiden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scudo Colegio Occidente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4391" cy="872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gridSpan w:val="2"/>
          <w:vMerge w:val="restart"/>
        </w:tcPr>
        <w:p w14:paraId="2316CDCD" w14:textId="77777777" w:rsidR="00872371" w:rsidRPr="00002361" w:rsidRDefault="00AA2641" w:rsidP="001D39E8">
          <w:pPr>
            <w:jc w:val="center"/>
            <w:rPr>
              <w:rFonts w:ascii="Verdana" w:hAnsi="Verdana"/>
              <w:b w:val="0"/>
              <w:sz w:val="20"/>
            </w:rPr>
          </w:pPr>
          <w:r>
            <w:rPr>
              <w:rFonts w:ascii="Verdana" w:hAnsi="Verdana"/>
              <w:b w:val="0"/>
              <w:sz w:val="20"/>
            </w:rPr>
            <w:t>SECRETARÍA DE EDUCACIÓN DEPARTAMENTAL</w:t>
          </w:r>
        </w:p>
        <w:p w14:paraId="3CE1E480" w14:textId="77777777" w:rsidR="00872371" w:rsidRPr="00002361" w:rsidRDefault="00872371" w:rsidP="001D39E8">
          <w:pPr>
            <w:jc w:val="center"/>
            <w:rPr>
              <w:rFonts w:ascii="Verdana" w:hAnsi="Verdana"/>
              <w:b w:val="0"/>
            </w:rPr>
          </w:pPr>
          <w:r w:rsidRPr="00002361">
            <w:rPr>
              <w:rFonts w:ascii="Verdana" w:hAnsi="Verdana"/>
              <w:b w:val="0"/>
            </w:rPr>
            <w:t>INSTITUCIÓN EDUCATIVA DE OCCIDENTE</w:t>
          </w:r>
        </w:p>
        <w:p w14:paraId="4107D0BA" w14:textId="77777777" w:rsidR="00872371" w:rsidRDefault="00872371" w:rsidP="001D39E8">
          <w:pPr>
            <w:jc w:val="center"/>
            <w:rPr>
              <w:rFonts w:ascii="Verdana" w:hAnsi="Verdana"/>
              <w:sz w:val="20"/>
            </w:rPr>
          </w:pPr>
          <w:r>
            <w:rPr>
              <w:rFonts w:ascii="Verdana" w:hAnsi="Verdana"/>
              <w:sz w:val="20"/>
            </w:rPr>
            <w:t>NIT 890802641-2  DANE 117042000561</w:t>
          </w:r>
        </w:p>
        <w:p w14:paraId="63DF3B52" w14:textId="77777777" w:rsidR="00872371" w:rsidRDefault="00872371" w:rsidP="001D39E8">
          <w:pPr>
            <w:jc w:val="center"/>
            <w:rPr>
              <w:sz w:val="16"/>
              <w:szCs w:val="16"/>
            </w:rPr>
          </w:pPr>
        </w:p>
        <w:p w14:paraId="05F3AB22" w14:textId="77777777" w:rsidR="00872371" w:rsidRPr="001B1049" w:rsidRDefault="00872371" w:rsidP="001D39E8">
          <w:pPr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79" w:type="dxa"/>
        </w:tcPr>
        <w:p w14:paraId="6FF8F1DE" w14:textId="77777777" w:rsidR="00872371" w:rsidRPr="00AC1BB1" w:rsidRDefault="00872371" w:rsidP="001D39E8">
          <w:pPr>
            <w:pStyle w:val="Sinespaciado"/>
            <w:rPr>
              <w:rFonts w:ascii="Arial" w:hAnsi="Arial" w:cs="Arial"/>
              <w:sz w:val="20"/>
              <w:szCs w:val="20"/>
            </w:rPr>
          </w:pPr>
          <w:r w:rsidRPr="00AC1BB1">
            <w:rPr>
              <w:rFonts w:ascii="Arial" w:hAnsi="Arial" w:cs="Arial"/>
              <w:sz w:val="20"/>
              <w:szCs w:val="20"/>
            </w:rPr>
            <w:t>Página:1-1</w:t>
          </w:r>
        </w:p>
        <w:p w14:paraId="3C63CC88" w14:textId="77777777" w:rsidR="00872371" w:rsidRDefault="00872371" w:rsidP="001D39E8">
          <w:pPr>
            <w:pStyle w:val="Sinespaciado"/>
            <w:rPr>
              <w:rFonts w:ascii="Arial" w:hAnsi="Arial" w:cs="Arial"/>
              <w:sz w:val="20"/>
              <w:szCs w:val="20"/>
            </w:rPr>
          </w:pPr>
        </w:p>
        <w:p w14:paraId="5BAA530C" w14:textId="77777777" w:rsidR="00872371" w:rsidRDefault="00872371" w:rsidP="001D39E8">
          <w:pPr>
            <w:pStyle w:val="Sinespaciado"/>
            <w:rPr>
              <w:rFonts w:ascii="Arial" w:hAnsi="Arial" w:cs="Arial"/>
              <w:sz w:val="20"/>
              <w:szCs w:val="20"/>
            </w:rPr>
          </w:pPr>
          <w:r w:rsidRPr="00AC1BB1">
            <w:rPr>
              <w:rFonts w:ascii="Arial" w:hAnsi="Arial" w:cs="Arial"/>
              <w:sz w:val="20"/>
              <w:szCs w:val="20"/>
            </w:rPr>
            <w:t>Código:</w:t>
          </w:r>
        </w:p>
        <w:p w14:paraId="3040E4CD" w14:textId="77777777" w:rsidR="00872371" w:rsidRPr="00AF7FAC" w:rsidRDefault="00872371" w:rsidP="001D39E8">
          <w:pPr>
            <w:pStyle w:val="Sinespaciado"/>
            <w:rPr>
              <w:rFonts w:ascii="Arial" w:hAnsi="Arial" w:cs="Arial"/>
              <w:sz w:val="18"/>
              <w:szCs w:val="18"/>
            </w:rPr>
          </w:pPr>
          <w:r w:rsidRPr="00AF7FAC">
            <w:rPr>
              <w:rFonts w:ascii="Arial" w:hAnsi="Arial" w:cs="Arial"/>
              <w:sz w:val="18"/>
              <w:szCs w:val="18"/>
            </w:rPr>
            <w:t>GAFMR-40-05</w:t>
          </w:r>
        </w:p>
      </w:tc>
    </w:tr>
    <w:tr w:rsidR="00872371" w:rsidRPr="00196FEA" w14:paraId="3AEDB29F" w14:textId="77777777" w:rsidTr="00541636">
      <w:trPr>
        <w:trHeight w:val="295"/>
        <w:jc w:val="center"/>
      </w:trPr>
      <w:tc>
        <w:tcPr>
          <w:tcW w:w="0" w:type="auto"/>
          <w:vMerge/>
          <w:vAlign w:val="center"/>
        </w:tcPr>
        <w:p w14:paraId="58E59C79" w14:textId="77777777" w:rsidR="00872371" w:rsidRPr="00AC1BB1" w:rsidRDefault="00872371" w:rsidP="001D39E8">
          <w:pPr>
            <w:pStyle w:val="Sinespaci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0" w:type="auto"/>
          <w:gridSpan w:val="2"/>
          <w:vMerge/>
        </w:tcPr>
        <w:p w14:paraId="7BB0C577" w14:textId="77777777" w:rsidR="00872371" w:rsidRPr="00AC1BB1" w:rsidRDefault="00872371" w:rsidP="001D39E8">
          <w:pPr>
            <w:pStyle w:val="Sinespaciado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1879" w:type="dxa"/>
        </w:tcPr>
        <w:p w14:paraId="2189B4E6" w14:textId="16321ACD" w:rsidR="00872371" w:rsidRPr="00AC1BB1" w:rsidRDefault="00872371" w:rsidP="00541636">
          <w:pPr>
            <w:pStyle w:val="Sinespaciado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V.:02</w:t>
          </w:r>
          <w:r w:rsidR="00541636">
            <w:rPr>
              <w:rFonts w:ascii="Arial" w:hAnsi="Arial" w:cs="Arial"/>
              <w:sz w:val="20"/>
              <w:szCs w:val="20"/>
            </w:rPr>
            <w:t xml:space="preserve">  </w:t>
          </w:r>
          <w:r w:rsidRPr="00541636">
            <w:rPr>
              <w:rFonts w:ascii="Arial" w:hAnsi="Arial" w:cs="Arial"/>
              <w:sz w:val="18"/>
              <w:szCs w:val="20"/>
            </w:rPr>
            <w:t>26/01/2012</w:t>
          </w:r>
        </w:p>
      </w:tc>
    </w:tr>
    <w:tr w:rsidR="00872371" w:rsidRPr="00196FEA" w14:paraId="758443EA" w14:textId="77777777" w:rsidTr="00541636">
      <w:trPr>
        <w:trHeight w:val="321"/>
        <w:jc w:val="center"/>
      </w:trPr>
      <w:tc>
        <w:tcPr>
          <w:tcW w:w="0" w:type="auto"/>
          <w:vMerge/>
          <w:vAlign w:val="center"/>
        </w:tcPr>
        <w:p w14:paraId="4BEA5A26" w14:textId="77777777" w:rsidR="00872371" w:rsidRPr="00AC1BB1" w:rsidRDefault="00872371" w:rsidP="001D39E8">
          <w:pPr>
            <w:pStyle w:val="Sinespaciado"/>
            <w:jc w:val="center"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0" w:type="auto"/>
        </w:tcPr>
        <w:p w14:paraId="78913C38" w14:textId="0DAB070B" w:rsidR="00872371" w:rsidRPr="00AF7FAC" w:rsidRDefault="00AB752D" w:rsidP="001D39E8">
          <w:pPr>
            <w:pStyle w:val="Sinespaciado"/>
            <w:jc w:val="both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CERTIFICADOS DE DESEMPEÑO ACADÉMICO</w:t>
          </w:r>
        </w:p>
      </w:tc>
      <w:tc>
        <w:tcPr>
          <w:tcW w:w="0" w:type="auto"/>
        </w:tcPr>
        <w:p w14:paraId="76C01711" w14:textId="77777777" w:rsidR="00872371" w:rsidRPr="00AC1BB1" w:rsidRDefault="00872371" w:rsidP="001D39E8">
          <w:pPr>
            <w:pStyle w:val="Sinespaciado"/>
            <w:rPr>
              <w:rFonts w:ascii="Arial" w:hAnsi="Arial" w:cs="Arial"/>
              <w:sz w:val="20"/>
              <w:szCs w:val="20"/>
            </w:rPr>
          </w:pPr>
          <w:r w:rsidRPr="00AC1BB1">
            <w:rPr>
              <w:rFonts w:ascii="Arial" w:hAnsi="Arial" w:cs="Arial"/>
              <w:sz w:val="20"/>
              <w:szCs w:val="20"/>
            </w:rPr>
            <w:t>Dependencia</w:t>
          </w:r>
        </w:p>
      </w:tc>
      <w:tc>
        <w:tcPr>
          <w:tcW w:w="1879" w:type="dxa"/>
        </w:tcPr>
        <w:p w14:paraId="4241E894" w14:textId="77777777" w:rsidR="00872371" w:rsidRPr="00AC1BB1" w:rsidRDefault="00872371" w:rsidP="001D39E8">
          <w:pPr>
            <w:pStyle w:val="Sinespaciado"/>
            <w:rPr>
              <w:rFonts w:ascii="Arial" w:hAnsi="Arial" w:cs="Arial"/>
              <w:sz w:val="20"/>
              <w:szCs w:val="20"/>
            </w:rPr>
          </w:pPr>
          <w:r w:rsidRPr="00AC1BB1">
            <w:rPr>
              <w:rFonts w:ascii="Arial" w:hAnsi="Arial" w:cs="Arial"/>
              <w:sz w:val="20"/>
              <w:szCs w:val="20"/>
            </w:rPr>
            <w:t>Secretaría</w:t>
          </w:r>
        </w:p>
      </w:tc>
    </w:tr>
  </w:tbl>
  <w:p w14:paraId="6E2E5327" w14:textId="77777777" w:rsidR="00872371" w:rsidRDefault="00872371" w:rsidP="00872371">
    <w:pPr>
      <w:pStyle w:val="Encabezado"/>
      <w:jc w:val="center"/>
      <w:rPr>
        <w:sz w:val="16"/>
        <w:szCs w:val="16"/>
      </w:rPr>
    </w:pPr>
  </w:p>
  <w:p w14:paraId="5E6A592C" w14:textId="77777777" w:rsidR="00BE2D13" w:rsidRPr="00B268CC" w:rsidRDefault="00BE2D13" w:rsidP="00BE2D13">
    <w:pPr>
      <w:pStyle w:val="Encabezado"/>
      <w:jc w:val="center"/>
      <w:rPr>
        <w:b w:val="0"/>
        <w:bCs/>
        <w:sz w:val="20"/>
      </w:rPr>
    </w:pPr>
    <w:r w:rsidRPr="00B268CC">
      <w:rPr>
        <w:bCs/>
        <w:sz w:val="18"/>
        <w:szCs w:val="18"/>
      </w:rPr>
      <w:t>El Suscrito Rector de la Institución Educativa De Occidente De Anserma Caldas plantel oficial aprobado por Resolución No 4859-6  De Junio 23 De 2017, Resolución De Fusión No  00507 de marzo  6 De 2003 emanada de La Secretaria De Educación Departamental y según el plan de estudios (P.E.I.) Ley 115 De 1994  y el  Decreto 1290 De 2009</w:t>
    </w:r>
  </w:p>
  <w:p w14:paraId="5E39C1D0" w14:textId="77777777" w:rsidR="001046A2" w:rsidRPr="002E7FE2" w:rsidRDefault="001046A2" w:rsidP="001046A2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24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CE5"/>
    <w:rsid w:val="0000478A"/>
    <w:rsid w:val="00007B7E"/>
    <w:rsid w:val="00010783"/>
    <w:rsid w:val="00011565"/>
    <w:rsid w:val="000127EE"/>
    <w:rsid w:val="00016424"/>
    <w:rsid w:val="00021D21"/>
    <w:rsid w:val="000225C0"/>
    <w:rsid w:val="00025053"/>
    <w:rsid w:val="0003525F"/>
    <w:rsid w:val="0003776C"/>
    <w:rsid w:val="00042B88"/>
    <w:rsid w:val="00044EBE"/>
    <w:rsid w:val="000505CD"/>
    <w:rsid w:val="00053115"/>
    <w:rsid w:val="0005357C"/>
    <w:rsid w:val="000616E1"/>
    <w:rsid w:val="0006305A"/>
    <w:rsid w:val="00082458"/>
    <w:rsid w:val="0008302A"/>
    <w:rsid w:val="0009111F"/>
    <w:rsid w:val="0009509E"/>
    <w:rsid w:val="00096F46"/>
    <w:rsid w:val="000A38B3"/>
    <w:rsid w:val="000A3D9C"/>
    <w:rsid w:val="000A404D"/>
    <w:rsid w:val="000A5905"/>
    <w:rsid w:val="000C10A5"/>
    <w:rsid w:val="000C3798"/>
    <w:rsid w:val="000C47E8"/>
    <w:rsid w:val="000D02E8"/>
    <w:rsid w:val="000E26BB"/>
    <w:rsid w:val="000F21D9"/>
    <w:rsid w:val="000F5918"/>
    <w:rsid w:val="00102741"/>
    <w:rsid w:val="001046A2"/>
    <w:rsid w:val="00104C9B"/>
    <w:rsid w:val="001243C9"/>
    <w:rsid w:val="00132947"/>
    <w:rsid w:val="00143750"/>
    <w:rsid w:val="00143CBE"/>
    <w:rsid w:val="001637A7"/>
    <w:rsid w:val="001648CA"/>
    <w:rsid w:val="0017206C"/>
    <w:rsid w:val="0017270F"/>
    <w:rsid w:val="001743CA"/>
    <w:rsid w:val="001829AC"/>
    <w:rsid w:val="00185D52"/>
    <w:rsid w:val="00193D63"/>
    <w:rsid w:val="001A196C"/>
    <w:rsid w:val="001A1F98"/>
    <w:rsid w:val="001A4E8D"/>
    <w:rsid w:val="001B2FFA"/>
    <w:rsid w:val="001B32AB"/>
    <w:rsid w:val="001B434A"/>
    <w:rsid w:val="001D2698"/>
    <w:rsid w:val="001D67D5"/>
    <w:rsid w:val="001E01A7"/>
    <w:rsid w:val="001E0F8D"/>
    <w:rsid w:val="001E7079"/>
    <w:rsid w:val="001F5B6D"/>
    <w:rsid w:val="002007E6"/>
    <w:rsid w:val="00205466"/>
    <w:rsid w:val="00210316"/>
    <w:rsid w:val="00210777"/>
    <w:rsid w:val="002114B6"/>
    <w:rsid w:val="00231A78"/>
    <w:rsid w:val="00232D7B"/>
    <w:rsid w:val="00233EB6"/>
    <w:rsid w:val="00236CEE"/>
    <w:rsid w:val="00240290"/>
    <w:rsid w:val="00243234"/>
    <w:rsid w:val="00245C37"/>
    <w:rsid w:val="00251AB9"/>
    <w:rsid w:val="00270990"/>
    <w:rsid w:val="00281605"/>
    <w:rsid w:val="002855DF"/>
    <w:rsid w:val="00290501"/>
    <w:rsid w:val="002E2364"/>
    <w:rsid w:val="002E2987"/>
    <w:rsid w:val="002E7FE2"/>
    <w:rsid w:val="002F0C5D"/>
    <w:rsid w:val="002F1E07"/>
    <w:rsid w:val="002F1EB0"/>
    <w:rsid w:val="002F247E"/>
    <w:rsid w:val="00302AE0"/>
    <w:rsid w:val="00304B99"/>
    <w:rsid w:val="00312C47"/>
    <w:rsid w:val="0031495D"/>
    <w:rsid w:val="00322D5E"/>
    <w:rsid w:val="00323240"/>
    <w:rsid w:val="00327FB7"/>
    <w:rsid w:val="00331B2B"/>
    <w:rsid w:val="003339A8"/>
    <w:rsid w:val="00334163"/>
    <w:rsid w:val="00334F9C"/>
    <w:rsid w:val="0033592F"/>
    <w:rsid w:val="00342C03"/>
    <w:rsid w:val="0034482E"/>
    <w:rsid w:val="00346E34"/>
    <w:rsid w:val="00347F8B"/>
    <w:rsid w:val="00353E08"/>
    <w:rsid w:val="00357596"/>
    <w:rsid w:val="00357930"/>
    <w:rsid w:val="003628F1"/>
    <w:rsid w:val="0036367B"/>
    <w:rsid w:val="00364207"/>
    <w:rsid w:val="00364DD4"/>
    <w:rsid w:val="0036598E"/>
    <w:rsid w:val="00374AC2"/>
    <w:rsid w:val="003805FF"/>
    <w:rsid w:val="00380AB2"/>
    <w:rsid w:val="003903EE"/>
    <w:rsid w:val="0039107F"/>
    <w:rsid w:val="00394FD8"/>
    <w:rsid w:val="003966DB"/>
    <w:rsid w:val="00396D54"/>
    <w:rsid w:val="003A38D2"/>
    <w:rsid w:val="003B06DF"/>
    <w:rsid w:val="003D1B7B"/>
    <w:rsid w:val="003D1C84"/>
    <w:rsid w:val="003D20B5"/>
    <w:rsid w:val="003E6AE6"/>
    <w:rsid w:val="003F02D5"/>
    <w:rsid w:val="003F1A8D"/>
    <w:rsid w:val="003F6063"/>
    <w:rsid w:val="0040329F"/>
    <w:rsid w:val="0041550C"/>
    <w:rsid w:val="004203B4"/>
    <w:rsid w:val="004204F9"/>
    <w:rsid w:val="00430F5C"/>
    <w:rsid w:val="00432910"/>
    <w:rsid w:val="0044031F"/>
    <w:rsid w:val="00446CC3"/>
    <w:rsid w:val="004512ED"/>
    <w:rsid w:val="00453D46"/>
    <w:rsid w:val="00455761"/>
    <w:rsid w:val="00474A1D"/>
    <w:rsid w:val="004753E8"/>
    <w:rsid w:val="004754FC"/>
    <w:rsid w:val="004756C7"/>
    <w:rsid w:val="0047687D"/>
    <w:rsid w:val="004862B7"/>
    <w:rsid w:val="0048682C"/>
    <w:rsid w:val="004A239F"/>
    <w:rsid w:val="004B0047"/>
    <w:rsid w:val="004B543D"/>
    <w:rsid w:val="004B6DBC"/>
    <w:rsid w:val="004C1A3B"/>
    <w:rsid w:val="004C3CB5"/>
    <w:rsid w:val="004C4072"/>
    <w:rsid w:val="004C71C0"/>
    <w:rsid w:val="004E258A"/>
    <w:rsid w:val="004F0809"/>
    <w:rsid w:val="004F2435"/>
    <w:rsid w:val="004F4E65"/>
    <w:rsid w:val="004F743B"/>
    <w:rsid w:val="005065E0"/>
    <w:rsid w:val="00507D1C"/>
    <w:rsid w:val="005146C0"/>
    <w:rsid w:val="0051632A"/>
    <w:rsid w:val="00523F86"/>
    <w:rsid w:val="00525600"/>
    <w:rsid w:val="00530F26"/>
    <w:rsid w:val="00535F42"/>
    <w:rsid w:val="00541636"/>
    <w:rsid w:val="00556D12"/>
    <w:rsid w:val="005614DC"/>
    <w:rsid w:val="0056220B"/>
    <w:rsid w:val="00563FAB"/>
    <w:rsid w:val="005754CD"/>
    <w:rsid w:val="005803AD"/>
    <w:rsid w:val="00582D9B"/>
    <w:rsid w:val="00584905"/>
    <w:rsid w:val="00591221"/>
    <w:rsid w:val="005922ED"/>
    <w:rsid w:val="005A05A2"/>
    <w:rsid w:val="005A5A27"/>
    <w:rsid w:val="005C6DE1"/>
    <w:rsid w:val="005D028F"/>
    <w:rsid w:val="005D6589"/>
    <w:rsid w:val="005E0BAB"/>
    <w:rsid w:val="005E5458"/>
    <w:rsid w:val="005E72A4"/>
    <w:rsid w:val="005F20AA"/>
    <w:rsid w:val="005F4042"/>
    <w:rsid w:val="005F5AE3"/>
    <w:rsid w:val="005F5CAE"/>
    <w:rsid w:val="006001D0"/>
    <w:rsid w:val="0060031C"/>
    <w:rsid w:val="00612549"/>
    <w:rsid w:val="00620A71"/>
    <w:rsid w:val="006230D0"/>
    <w:rsid w:val="0062511A"/>
    <w:rsid w:val="006270F2"/>
    <w:rsid w:val="006313F1"/>
    <w:rsid w:val="006379CE"/>
    <w:rsid w:val="006452E2"/>
    <w:rsid w:val="006508AB"/>
    <w:rsid w:val="006549E0"/>
    <w:rsid w:val="0067482C"/>
    <w:rsid w:val="006755CA"/>
    <w:rsid w:val="00686312"/>
    <w:rsid w:val="006966EB"/>
    <w:rsid w:val="006A0C5D"/>
    <w:rsid w:val="006A3AA3"/>
    <w:rsid w:val="006B1307"/>
    <w:rsid w:val="006B513B"/>
    <w:rsid w:val="006B633C"/>
    <w:rsid w:val="006C013F"/>
    <w:rsid w:val="006C7095"/>
    <w:rsid w:val="006D1E45"/>
    <w:rsid w:val="006D311A"/>
    <w:rsid w:val="006D55A4"/>
    <w:rsid w:val="006D62E2"/>
    <w:rsid w:val="006E2804"/>
    <w:rsid w:val="006F028C"/>
    <w:rsid w:val="006F3A5A"/>
    <w:rsid w:val="00714C56"/>
    <w:rsid w:val="00724EE9"/>
    <w:rsid w:val="0072666D"/>
    <w:rsid w:val="0072732C"/>
    <w:rsid w:val="00740659"/>
    <w:rsid w:val="007407C3"/>
    <w:rsid w:val="0074309A"/>
    <w:rsid w:val="007538E1"/>
    <w:rsid w:val="00755C17"/>
    <w:rsid w:val="00765534"/>
    <w:rsid w:val="00765783"/>
    <w:rsid w:val="00766185"/>
    <w:rsid w:val="00766AC5"/>
    <w:rsid w:val="00772CD3"/>
    <w:rsid w:val="00774B75"/>
    <w:rsid w:val="00775B9B"/>
    <w:rsid w:val="00782ABD"/>
    <w:rsid w:val="00796C61"/>
    <w:rsid w:val="00796FB8"/>
    <w:rsid w:val="007A35D9"/>
    <w:rsid w:val="007B7F16"/>
    <w:rsid w:val="007D4F97"/>
    <w:rsid w:val="007E2E8D"/>
    <w:rsid w:val="007E5AA1"/>
    <w:rsid w:val="007E7C72"/>
    <w:rsid w:val="007F7AA8"/>
    <w:rsid w:val="0081142E"/>
    <w:rsid w:val="00813DDC"/>
    <w:rsid w:val="00820A0F"/>
    <w:rsid w:val="00820BEE"/>
    <w:rsid w:val="00820CF3"/>
    <w:rsid w:val="00821108"/>
    <w:rsid w:val="00822367"/>
    <w:rsid w:val="008309A0"/>
    <w:rsid w:val="00836369"/>
    <w:rsid w:val="0084176B"/>
    <w:rsid w:val="00852462"/>
    <w:rsid w:val="0085301E"/>
    <w:rsid w:val="00861199"/>
    <w:rsid w:val="00862F60"/>
    <w:rsid w:val="00863F7A"/>
    <w:rsid w:val="008665FB"/>
    <w:rsid w:val="008667F3"/>
    <w:rsid w:val="00872371"/>
    <w:rsid w:val="00884D25"/>
    <w:rsid w:val="00886613"/>
    <w:rsid w:val="00893253"/>
    <w:rsid w:val="008A35B0"/>
    <w:rsid w:val="008B141E"/>
    <w:rsid w:val="008B143E"/>
    <w:rsid w:val="008B72FD"/>
    <w:rsid w:val="008C4441"/>
    <w:rsid w:val="008C6BAF"/>
    <w:rsid w:val="008C77EE"/>
    <w:rsid w:val="008D09A4"/>
    <w:rsid w:val="008D12C0"/>
    <w:rsid w:val="008D1848"/>
    <w:rsid w:val="008D4593"/>
    <w:rsid w:val="008D6E9F"/>
    <w:rsid w:val="008D7456"/>
    <w:rsid w:val="008D7527"/>
    <w:rsid w:val="008D76AB"/>
    <w:rsid w:val="008D7753"/>
    <w:rsid w:val="008E6786"/>
    <w:rsid w:val="008F1DD7"/>
    <w:rsid w:val="008F7DB2"/>
    <w:rsid w:val="00903E16"/>
    <w:rsid w:val="00911321"/>
    <w:rsid w:val="0091210A"/>
    <w:rsid w:val="0091365C"/>
    <w:rsid w:val="0092761B"/>
    <w:rsid w:val="00933BC4"/>
    <w:rsid w:val="00933DFF"/>
    <w:rsid w:val="00936804"/>
    <w:rsid w:val="0093778F"/>
    <w:rsid w:val="0095141A"/>
    <w:rsid w:val="00956169"/>
    <w:rsid w:val="00961C62"/>
    <w:rsid w:val="00965B6F"/>
    <w:rsid w:val="009663A2"/>
    <w:rsid w:val="00973D50"/>
    <w:rsid w:val="00977B11"/>
    <w:rsid w:val="00981241"/>
    <w:rsid w:val="0098451F"/>
    <w:rsid w:val="00987B7F"/>
    <w:rsid w:val="009935F3"/>
    <w:rsid w:val="00995AC8"/>
    <w:rsid w:val="00997FD0"/>
    <w:rsid w:val="009A3689"/>
    <w:rsid w:val="009A5AE9"/>
    <w:rsid w:val="009B15B7"/>
    <w:rsid w:val="009B49C8"/>
    <w:rsid w:val="009B63E4"/>
    <w:rsid w:val="009B754B"/>
    <w:rsid w:val="009C1426"/>
    <w:rsid w:val="009C3743"/>
    <w:rsid w:val="009C4C6A"/>
    <w:rsid w:val="009D62C5"/>
    <w:rsid w:val="009E1883"/>
    <w:rsid w:val="009E1F99"/>
    <w:rsid w:val="009E23F1"/>
    <w:rsid w:val="009E2BDB"/>
    <w:rsid w:val="009E6649"/>
    <w:rsid w:val="009F06DC"/>
    <w:rsid w:val="009F192C"/>
    <w:rsid w:val="009F26A1"/>
    <w:rsid w:val="00A00240"/>
    <w:rsid w:val="00A00499"/>
    <w:rsid w:val="00A01659"/>
    <w:rsid w:val="00A02FB1"/>
    <w:rsid w:val="00A050EF"/>
    <w:rsid w:val="00A07124"/>
    <w:rsid w:val="00A16E41"/>
    <w:rsid w:val="00A25A5B"/>
    <w:rsid w:val="00A30135"/>
    <w:rsid w:val="00A35D30"/>
    <w:rsid w:val="00A536DD"/>
    <w:rsid w:val="00A60293"/>
    <w:rsid w:val="00A62526"/>
    <w:rsid w:val="00A74A77"/>
    <w:rsid w:val="00A75684"/>
    <w:rsid w:val="00A850BC"/>
    <w:rsid w:val="00A876B3"/>
    <w:rsid w:val="00A95320"/>
    <w:rsid w:val="00AA2641"/>
    <w:rsid w:val="00AB04EE"/>
    <w:rsid w:val="00AB134F"/>
    <w:rsid w:val="00AB42C1"/>
    <w:rsid w:val="00AB5FCA"/>
    <w:rsid w:val="00AB752D"/>
    <w:rsid w:val="00AD0EB0"/>
    <w:rsid w:val="00AD2E4F"/>
    <w:rsid w:val="00AD399F"/>
    <w:rsid w:val="00AD4B88"/>
    <w:rsid w:val="00AD5987"/>
    <w:rsid w:val="00AD608F"/>
    <w:rsid w:val="00AE758F"/>
    <w:rsid w:val="00AF24CF"/>
    <w:rsid w:val="00AF3A00"/>
    <w:rsid w:val="00AF6A6E"/>
    <w:rsid w:val="00AF7FAC"/>
    <w:rsid w:val="00B01F82"/>
    <w:rsid w:val="00B042E4"/>
    <w:rsid w:val="00B05301"/>
    <w:rsid w:val="00B0731F"/>
    <w:rsid w:val="00B103C0"/>
    <w:rsid w:val="00B16C10"/>
    <w:rsid w:val="00B176B5"/>
    <w:rsid w:val="00B27241"/>
    <w:rsid w:val="00B37DE8"/>
    <w:rsid w:val="00B4218F"/>
    <w:rsid w:val="00B60B2C"/>
    <w:rsid w:val="00B67B1B"/>
    <w:rsid w:val="00B75365"/>
    <w:rsid w:val="00B826CA"/>
    <w:rsid w:val="00B935ED"/>
    <w:rsid w:val="00B966A8"/>
    <w:rsid w:val="00B97FA2"/>
    <w:rsid w:val="00BA3CC5"/>
    <w:rsid w:val="00BB0312"/>
    <w:rsid w:val="00BB2209"/>
    <w:rsid w:val="00BB3842"/>
    <w:rsid w:val="00BB3AA8"/>
    <w:rsid w:val="00BB68EB"/>
    <w:rsid w:val="00BC24EA"/>
    <w:rsid w:val="00BC2BBD"/>
    <w:rsid w:val="00BC2CB2"/>
    <w:rsid w:val="00BC3079"/>
    <w:rsid w:val="00BC4D09"/>
    <w:rsid w:val="00BD637E"/>
    <w:rsid w:val="00BE2D13"/>
    <w:rsid w:val="00BE64BB"/>
    <w:rsid w:val="00BF0B31"/>
    <w:rsid w:val="00BF1923"/>
    <w:rsid w:val="00C00FF0"/>
    <w:rsid w:val="00C053BE"/>
    <w:rsid w:val="00C06AD2"/>
    <w:rsid w:val="00C103FF"/>
    <w:rsid w:val="00C11D7B"/>
    <w:rsid w:val="00C35DDA"/>
    <w:rsid w:val="00C37BCA"/>
    <w:rsid w:val="00C412E8"/>
    <w:rsid w:val="00C45FD9"/>
    <w:rsid w:val="00C463B4"/>
    <w:rsid w:val="00C54F83"/>
    <w:rsid w:val="00C55EEF"/>
    <w:rsid w:val="00C60669"/>
    <w:rsid w:val="00C615DC"/>
    <w:rsid w:val="00C822A5"/>
    <w:rsid w:val="00C90212"/>
    <w:rsid w:val="00CA0751"/>
    <w:rsid w:val="00CA4E6B"/>
    <w:rsid w:val="00CB5476"/>
    <w:rsid w:val="00CC3D0F"/>
    <w:rsid w:val="00CC7886"/>
    <w:rsid w:val="00CD2304"/>
    <w:rsid w:val="00CD3571"/>
    <w:rsid w:val="00CE3293"/>
    <w:rsid w:val="00CF6A91"/>
    <w:rsid w:val="00D0662E"/>
    <w:rsid w:val="00D135C4"/>
    <w:rsid w:val="00D14B69"/>
    <w:rsid w:val="00D16018"/>
    <w:rsid w:val="00D160E3"/>
    <w:rsid w:val="00D32643"/>
    <w:rsid w:val="00D33712"/>
    <w:rsid w:val="00D34A03"/>
    <w:rsid w:val="00D4344B"/>
    <w:rsid w:val="00D43477"/>
    <w:rsid w:val="00D44B8F"/>
    <w:rsid w:val="00D44DEF"/>
    <w:rsid w:val="00D475CD"/>
    <w:rsid w:val="00D51CE9"/>
    <w:rsid w:val="00D57592"/>
    <w:rsid w:val="00D6405E"/>
    <w:rsid w:val="00D74275"/>
    <w:rsid w:val="00D80E3B"/>
    <w:rsid w:val="00D941B3"/>
    <w:rsid w:val="00DA11F0"/>
    <w:rsid w:val="00DA2116"/>
    <w:rsid w:val="00DB3A99"/>
    <w:rsid w:val="00DC22D3"/>
    <w:rsid w:val="00DC2491"/>
    <w:rsid w:val="00DC7CE5"/>
    <w:rsid w:val="00DD273B"/>
    <w:rsid w:val="00DD4797"/>
    <w:rsid w:val="00DE66C4"/>
    <w:rsid w:val="00DF6151"/>
    <w:rsid w:val="00DF66E6"/>
    <w:rsid w:val="00E031BC"/>
    <w:rsid w:val="00E07B76"/>
    <w:rsid w:val="00E10B1A"/>
    <w:rsid w:val="00E13AC5"/>
    <w:rsid w:val="00E152D5"/>
    <w:rsid w:val="00E37244"/>
    <w:rsid w:val="00E447DC"/>
    <w:rsid w:val="00E451C8"/>
    <w:rsid w:val="00E56F79"/>
    <w:rsid w:val="00E66878"/>
    <w:rsid w:val="00E66C63"/>
    <w:rsid w:val="00E7482D"/>
    <w:rsid w:val="00E80239"/>
    <w:rsid w:val="00E808C3"/>
    <w:rsid w:val="00E82CC5"/>
    <w:rsid w:val="00E94952"/>
    <w:rsid w:val="00EB3B03"/>
    <w:rsid w:val="00EB5C4C"/>
    <w:rsid w:val="00EB64E1"/>
    <w:rsid w:val="00EC6EC0"/>
    <w:rsid w:val="00ED63E7"/>
    <w:rsid w:val="00EE0502"/>
    <w:rsid w:val="00EE11A4"/>
    <w:rsid w:val="00EE5221"/>
    <w:rsid w:val="00EF1163"/>
    <w:rsid w:val="00F06D9D"/>
    <w:rsid w:val="00F07458"/>
    <w:rsid w:val="00F10089"/>
    <w:rsid w:val="00F121B3"/>
    <w:rsid w:val="00F21590"/>
    <w:rsid w:val="00F22EE0"/>
    <w:rsid w:val="00F31D81"/>
    <w:rsid w:val="00F32087"/>
    <w:rsid w:val="00F32E54"/>
    <w:rsid w:val="00F35C92"/>
    <w:rsid w:val="00F42D10"/>
    <w:rsid w:val="00F45C11"/>
    <w:rsid w:val="00F50D2C"/>
    <w:rsid w:val="00F50E03"/>
    <w:rsid w:val="00F53216"/>
    <w:rsid w:val="00F55B04"/>
    <w:rsid w:val="00F60D20"/>
    <w:rsid w:val="00F64CCE"/>
    <w:rsid w:val="00F66FA9"/>
    <w:rsid w:val="00F6768B"/>
    <w:rsid w:val="00F715CC"/>
    <w:rsid w:val="00F7674A"/>
    <w:rsid w:val="00F772BA"/>
    <w:rsid w:val="00F92D12"/>
    <w:rsid w:val="00F96709"/>
    <w:rsid w:val="00F96E12"/>
    <w:rsid w:val="00FA2747"/>
    <w:rsid w:val="00FA5346"/>
    <w:rsid w:val="00FB2F1A"/>
    <w:rsid w:val="00FC2163"/>
    <w:rsid w:val="00FC77E1"/>
    <w:rsid w:val="00FD0979"/>
    <w:rsid w:val="00FE1B11"/>
    <w:rsid w:val="00FE1E9A"/>
    <w:rsid w:val="00FE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3F710F"/>
  <w15:docId w15:val="{F8594A26-2F01-407C-BE6F-6F492CA0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CE5"/>
    <w:pPr>
      <w:spacing w:after="0" w:line="240" w:lineRule="auto"/>
    </w:pPr>
    <w:rPr>
      <w:rFonts w:ascii="Bookman Old Style" w:eastAsia="Times New Roman" w:hAnsi="Bookman Old Style" w:cs="Times New Roman"/>
      <w:b/>
      <w:sz w:val="24"/>
      <w:szCs w:val="20"/>
      <w:lang w:val="es-ES" w:eastAsia="es-CO"/>
    </w:rPr>
  </w:style>
  <w:style w:type="paragraph" w:styleId="Ttulo1">
    <w:name w:val="heading 1"/>
    <w:basedOn w:val="Normal"/>
    <w:next w:val="Normal"/>
    <w:link w:val="Ttulo1Car"/>
    <w:qFormat/>
    <w:rsid w:val="00DC7CE5"/>
    <w:pPr>
      <w:keepNext/>
      <w:jc w:val="center"/>
      <w:outlineLvl w:val="0"/>
    </w:pPr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DC7CE5"/>
    <w:rPr>
      <w:rFonts w:ascii="Bookman Old Style" w:eastAsia="Times New Roman" w:hAnsi="Bookman Old Style" w:cs="Times New Roman"/>
      <w:b/>
      <w:sz w:val="24"/>
      <w:szCs w:val="20"/>
      <w:lang w:val="es-MX" w:eastAsia="es-CO"/>
    </w:rPr>
  </w:style>
  <w:style w:type="paragraph" w:styleId="Textoindependiente">
    <w:name w:val="Body Text"/>
    <w:basedOn w:val="Normal"/>
    <w:link w:val="TextoindependienteCar"/>
    <w:rsid w:val="00DC7CE5"/>
    <w:pPr>
      <w:jc w:val="both"/>
    </w:pPr>
    <w:rPr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DC7CE5"/>
    <w:rPr>
      <w:rFonts w:ascii="Bookman Old Style" w:eastAsia="Times New Roman" w:hAnsi="Bookman Old Style" w:cs="Times New Roman"/>
      <w:b/>
      <w:sz w:val="24"/>
      <w:szCs w:val="20"/>
      <w:lang w:val="es-MX" w:eastAsia="es-CO"/>
    </w:rPr>
  </w:style>
  <w:style w:type="paragraph" w:styleId="Textoindependiente2">
    <w:name w:val="Body Text 2"/>
    <w:basedOn w:val="Normal"/>
    <w:link w:val="Textoindependiente2Car"/>
    <w:rsid w:val="00DC7CE5"/>
    <w:pPr>
      <w:jc w:val="both"/>
    </w:pPr>
    <w:rPr>
      <w:sz w:val="20"/>
    </w:rPr>
  </w:style>
  <w:style w:type="character" w:customStyle="1" w:styleId="Textoindependiente2Car">
    <w:name w:val="Texto independiente 2 Car"/>
    <w:basedOn w:val="Fuentedeprrafopredeter"/>
    <w:link w:val="Textoindependiente2"/>
    <w:rsid w:val="00DC7CE5"/>
    <w:rPr>
      <w:rFonts w:ascii="Bookman Old Style" w:eastAsia="Times New Roman" w:hAnsi="Bookman Old Style" w:cs="Times New Roman"/>
      <w:b/>
      <w:sz w:val="20"/>
      <w:szCs w:val="20"/>
      <w:lang w:val="es-ES" w:eastAsia="es-CO"/>
    </w:rPr>
  </w:style>
  <w:style w:type="paragraph" w:styleId="Encabezado">
    <w:name w:val="header"/>
    <w:basedOn w:val="Normal"/>
    <w:link w:val="EncabezadoCar"/>
    <w:rsid w:val="00DC7CE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DC7CE5"/>
    <w:rPr>
      <w:rFonts w:ascii="Bookman Old Style" w:eastAsia="Times New Roman" w:hAnsi="Bookman Old Style" w:cs="Times New Roman"/>
      <w:b/>
      <w:sz w:val="24"/>
      <w:szCs w:val="20"/>
      <w:lang w:val="es-ES" w:eastAsia="es-CO"/>
    </w:rPr>
  </w:style>
  <w:style w:type="paragraph" w:styleId="Piedepgina">
    <w:name w:val="footer"/>
    <w:basedOn w:val="Normal"/>
    <w:link w:val="PiedepginaCar"/>
    <w:rsid w:val="00DC7CE5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DC7CE5"/>
    <w:rPr>
      <w:rFonts w:ascii="Bookman Old Style" w:eastAsia="Times New Roman" w:hAnsi="Bookman Old Style" w:cs="Times New Roman"/>
      <w:b/>
      <w:sz w:val="24"/>
      <w:szCs w:val="20"/>
      <w:lang w:val="es-ES"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637A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37A7"/>
    <w:rPr>
      <w:rFonts w:ascii="Tahoma" w:eastAsia="Times New Roman" w:hAnsi="Tahoma" w:cs="Tahoma"/>
      <w:b/>
      <w:sz w:val="16"/>
      <w:szCs w:val="16"/>
      <w:lang w:val="es-ES" w:eastAsia="es-CO"/>
    </w:rPr>
  </w:style>
  <w:style w:type="table" w:customStyle="1" w:styleId="Cuadrculaclara-nfasis11">
    <w:name w:val="Cuadrícula clara - Énfasis 11"/>
    <w:basedOn w:val="Tablanormal"/>
    <w:uiPriority w:val="62"/>
    <w:rsid w:val="00185D52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Sinespaciado">
    <w:name w:val="No Spacing"/>
    <w:uiPriority w:val="1"/>
    <w:qFormat/>
    <w:rsid w:val="009A5AE9"/>
    <w:pPr>
      <w:spacing w:after="0" w:line="240" w:lineRule="auto"/>
    </w:pPr>
    <w:rPr>
      <w:rFonts w:ascii="Calibri" w:eastAsia="Calibri" w:hAnsi="Calibri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9A5AE9"/>
    <w:rPr>
      <w:color w:val="0000FF"/>
      <w:u w:val="single"/>
    </w:rPr>
  </w:style>
  <w:style w:type="table" w:styleId="Cuadrculaclara-nfasis3">
    <w:name w:val="Light Grid Accent 3"/>
    <w:basedOn w:val="Tablanormal"/>
    <w:uiPriority w:val="62"/>
    <w:rsid w:val="00BB384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edeoccidente@sedcaldas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60B363-EB00-416D-BE38-28624051D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1</Pages>
  <Words>76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Colegio de Occidente</dc:creator>
  <cp:lastModifiedBy>Usuario</cp:lastModifiedBy>
  <cp:revision>35</cp:revision>
  <cp:lastPrinted>2024-02-07T22:17:00Z</cp:lastPrinted>
  <dcterms:created xsi:type="dcterms:W3CDTF">2021-04-06T19:10:00Z</dcterms:created>
  <dcterms:modified xsi:type="dcterms:W3CDTF">2026-09-16T22:12:00Z</dcterms:modified>
</cp:coreProperties>
</file>