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09E" w:rsidRPr="00C173D6" w:rsidRDefault="00DA7F97" w:rsidP="0016035D">
      <w:pPr>
        <w:pStyle w:val="NoSpacing"/>
        <w:jc w:val="center"/>
        <w:rPr>
          <w:rFonts w:ascii="Cachet Book" w:hAnsi="Cachet Book" w:cs="Times New Roman"/>
          <w:b/>
          <w:sz w:val="24"/>
          <w:szCs w:val="24"/>
        </w:rPr>
      </w:pPr>
      <w:r w:rsidRPr="00C173D6">
        <w:rPr>
          <w:rFonts w:ascii="Cachet Book" w:hAnsi="Cachet Book" w:cs="Times New Roman"/>
          <w:b/>
          <w:sz w:val="24"/>
          <w:szCs w:val="24"/>
        </w:rPr>
        <w:t>California YMCA Youth &amp; Government – 201</w:t>
      </w:r>
      <w:r w:rsidR="00A33129">
        <w:rPr>
          <w:rFonts w:ascii="Cachet Book" w:hAnsi="Cachet Book" w:cs="Times New Roman"/>
          <w:b/>
          <w:sz w:val="24"/>
          <w:szCs w:val="24"/>
        </w:rPr>
        <w:t>4</w:t>
      </w:r>
      <w:r w:rsidRPr="00C173D6">
        <w:rPr>
          <w:rFonts w:ascii="Cachet Book" w:hAnsi="Cachet Book" w:cs="Times New Roman"/>
          <w:b/>
          <w:sz w:val="24"/>
          <w:szCs w:val="24"/>
        </w:rPr>
        <w:t xml:space="preserve"> </w:t>
      </w:r>
      <w:r w:rsidR="00706E3B">
        <w:rPr>
          <w:rFonts w:ascii="Cachet Book" w:hAnsi="Cachet Book" w:cs="Times New Roman"/>
          <w:b/>
          <w:sz w:val="24"/>
          <w:szCs w:val="24"/>
        </w:rPr>
        <w:t>Annual</w:t>
      </w:r>
      <w:r w:rsidR="009E48D5" w:rsidRPr="00C173D6">
        <w:rPr>
          <w:rFonts w:ascii="Cachet Book" w:hAnsi="Cachet Book" w:cs="Times New Roman"/>
          <w:b/>
          <w:sz w:val="24"/>
          <w:szCs w:val="24"/>
        </w:rPr>
        <w:t xml:space="preserve"> Campaign</w:t>
      </w:r>
    </w:p>
    <w:p w:rsidR="003B3D8E" w:rsidRPr="00C173D6" w:rsidRDefault="003B3D8E" w:rsidP="0016035D">
      <w:pPr>
        <w:pStyle w:val="NoSpacing"/>
        <w:jc w:val="center"/>
        <w:rPr>
          <w:rFonts w:ascii="Cachet Book" w:hAnsi="Cachet Book" w:cs="Times New Roman"/>
          <w:b/>
          <w:sz w:val="24"/>
          <w:szCs w:val="24"/>
        </w:rPr>
      </w:pPr>
    </w:p>
    <w:p w:rsidR="00DA7F97" w:rsidRPr="00C173D6" w:rsidRDefault="009E48D5" w:rsidP="0016035D">
      <w:pPr>
        <w:pStyle w:val="NoSpacing"/>
        <w:jc w:val="center"/>
        <w:rPr>
          <w:rFonts w:ascii="Cachet Book" w:hAnsi="Cachet Book" w:cs="Times New Roman"/>
          <w:b/>
          <w:sz w:val="24"/>
          <w:szCs w:val="24"/>
        </w:rPr>
      </w:pPr>
      <w:r w:rsidRPr="00C173D6">
        <w:rPr>
          <w:rFonts w:ascii="Cachet Book" w:hAnsi="Cachet Book" w:cs="Times New Roman"/>
          <w:b/>
          <w:sz w:val="24"/>
          <w:szCs w:val="24"/>
        </w:rPr>
        <w:t>HOW TO FILL OUT A PLEDGE SHEET</w:t>
      </w:r>
    </w:p>
    <w:p w:rsidR="0016035D" w:rsidRPr="00C173D6" w:rsidRDefault="0016035D" w:rsidP="0016035D">
      <w:pPr>
        <w:pStyle w:val="NoSpacing"/>
        <w:jc w:val="center"/>
        <w:rPr>
          <w:rFonts w:ascii="Cachet Book" w:hAnsi="Cachet Book" w:cs="Times New Roman"/>
          <w:sz w:val="24"/>
          <w:szCs w:val="24"/>
        </w:rPr>
      </w:pPr>
    </w:p>
    <w:p w:rsidR="00DA7F97" w:rsidRPr="00C173D6" w:rsidRDefault="00DA7F97" w:rsidP="0016035D">
      <w:pPr>
        <w:pStyle w:val="NoSpacing"/>
        <w:tabs>
          <w:tab w:val="left" w:pos="720"/>
        </w:tabs>
        <w:ind w:left="720"/>
        <w:rPr>
          <w:rFonts w:ascii="Cachet Book" w:hAnsi="Cachet Book" w:cs="Times New Roman"/>
        </w:rPr>
      </w:pPr>
      <w:r w:rsidRPr="00C173D6">
        <w:rPr>
          <w:rFonts w:ascii="Cachet Book" w:hAnsi="Cachet Book" w:cs="Times New Roman"/>
        </w:rPr>
        <w:t xml:space="preserve">Below are step-by-step instructions for completing your pledge </w:t>
      </w:r>
      <w:r w:rsidR="009E48D5" w:rsidRPr="00C173D6">
        <w:rPr>
          <w:rFonts w:ascii="Cachet Book" w:hAnsi="Cachet Book" w:cs="Times New Roman"/>
        </w:rPr>
        <w:t>sheet</w:t>
      </w:r>
      <w:r w:rsidRPr="00C173D6">
        <w:rPr>
          <w:rFonts w:ascii="Cachet Book" w:hAnsi="Cachet Book" w:cs="Times New Roman"/>
        </w:rPr>
        <w:t xml:space="preserve">. Please remember that pledge </w:t>
      </w:r>
      <w:r w:rsidR="009E48D5" w:rsidRPr="00C173D6">
        <w:rPr>
          <w:rFonts w:ascii="Cachet Book" w:hAnsi="Cachet Book" w:cs="Times New Roman"/>
        </w:rPr>
        <w:t>sheet</w:t>
      </w:r>
      <w:r w:rsidRPr="00C173D6">
        <w:rPr>
          <w:rFonts w:ascii="Cachet Book" w:hAnsi="Cachet Book" w:cs="Times New Roman"/>
        </w:rPr>
        <w:t xml:space="preserve"> information is CRITICAL to the success of campaign. We want to acknowledge our donors in a timely manner. As a campaigner, </w:t>
      </w:r>
      <w:r w:rsidRPr="00C173D6">
        <w:rPr>
          <w:rFonts w:ascii="Cachet Book" w:hAnsi="Cachet Book" w:cs="Times New Roman"/>
          <w:i/>
        </w:rPr>
        <w:t>YOU PLAY A BIG ROLE</w:t>
      </w:r>
      <w:r w:rsidRPr="00C173D6">
        <w:rPr>
          <w:rFonts w:ascii="Cachet Book" w:hAnsi="Cachet Book" w:cs="Times New Roman"/>
        </w:rPr>
        <w:t xml:space="preserve"> in ensuring that donors are treated well and guaranteeing that payments reach our office.</w:t>
      </w:r>
    </w:p>
    <w:p w:rsidR="0016035D" w:rsidRPr="00C173D6" w:rsidRDefault="0016035D" w:rsidP="0016035D">
      <w:pPr>
        <w:pStyle w:val="NoSpacing"/>
        <w:rPr>
          <w:rFonts w:ascii="Cachet Book" w:hAnsi="Cachet Book" w:cs="Times New Roman"/>
        </w:rPr>
      </w:pPr>
    </w:p>
    <w:p w:rsidR="00DA7F97" w:rsidRPr="00C173D6" w:rsidRDefault="00DA7F97" w:rsidP="0016035D">
      <w:pPr>
        <w:pStyle w:val="NoSpacing"/>
        <w:rPr>
          <w:rFonts w:ascii="Cachet Book" w:hAnsi="Cachet Book" w:cs="Times New Roman"/>
          <w:b/>
        </w:rPr>
      </w:pPr>
      <w:r w:rsidRPr="00C173D6">
        <w:rPr>
          <w:rFonts w:ascii="Cachet Book" w:hAnsi="Cachet Book" w:cs="Times New Roman"/>
          <w:b/>
        </w:rPr>
        <w:t xml:space="preserve">Top of </w:t>
      </w:r>
      <w:r w:rsidR="009E48D5" w:rsidRPr="00C173D6">
        <w:rPr>
          <w:rFonts w:ascii="Cachet Book" w:hAnsi="Cachet Book" w:cs="Times New Roman"/>
          <w:b/>
        </w:rPr>
        <w:t>Sheet</w:t>
      </w:r>
    </w:p>
    <w:p w:rsidR="00AF5F12" w:rsidRPr="00C173D6" w:rsidRDefault="00AF5F12" w:rsidP="0016035D">
      <w:pPr>
        <w:pStyle w:val="NoSpacing"/>
        <w:numPr>
          <w:ilvl w:val="0"/>
          <w:numId w:val="4"/>
        </w:numPr>
        <w:rPr>
          <w:rFonts w:ascii="Cachet Book" w:hAnsi="Cachet Book" w:cs="Times New Roman"/>
        </w:rPr>
      </w:pPr>
      <w:r w:rsidRPr="00C173D6">
        <w:rPr>
          <w:rFonts w:ascii="Cachet Book" w:hAnsi="Cachet Book" w:cs="Times New Roman"/>
          <w:b/>
        </w:rPr>
        <w:t xml:space="preserve">If your </w:t>
      </w:r>
      <w:r w:rsidR="009E48D5" w:rsidRPr="00C173D6">
        <w:rPr>
          <w:rFonts w:ascii="Cachet Book" w:hAnsi="Cachet Book" w:cs="Times New Roman"/>
          <w:b/>
        </w:rPr>
        <w:t>sheet</w:t>
      </w:r>
      <w:r w:rsidRPr="00C173D6">
        <w:rPr>
          <w:rFonts w:ascii="Cachet Book" w:hAnsi="Cachet Book" w:cs="Times New Roman"/>
          <w:b/>
        </w:rPr>
        <w:t xml:space="preserve"> shows donor info (black </w:t>
      </w:r>
      <w:r w:rsidR="0016035D" w:rsidRPr="00C173D6">
        <w:rPr>
          <w:rFonts w:ascii="Cachet Book" w:hAnsi="Cachet Book" w:cs="Times New Roman"/>
          <w:b/>
        </w:rPr>
        <w:t>print)</w:t>
      </w:r>
      <w:r w:rsidRPr="00C173D6">
        <w:rPr>
          <w:rFonts w:ascii="Cachet Book" w:hAnsi="Cachet Book" w:cs="Times New Roman"/>
          <w:b/>
        </w:rPr>
        <w:t xml:space="preserve"> on the Top Left side of </w:t>
      </w:r>
      <w:r w:rsidR="009E48D5" w:rsidRPr="00C173D6">
        <w:rPr>
          <w:rFonts w:ascii="Cachet Book" w:hAnsi="Cachet Book" w:cs="Times New Roman"/>
          <w:b/>
        </w:rPr>
        <w:t>sheet</w:t>
      </w:r>
      <w:r w:rsidRPr="00C173D6">
        <w:rPr>
          <w:rFonts w:ascii="Cachet Book" w:hAnsi="Cachet Book" w:cs="Times New Roman"/>
        </w:rPr>
        <w:t xml:space="preserve"> please check </w:t>
      </w:r>
      <w:r w:rsidR="009F3919" w:rsidRPr="00C173D6">
        <w:rPr>
          <w:rFonts w:ascii="Cachet Book" w:hAnsi="Cachet Book" w:cs="Times New Roman"/>
          <w:b/>
        </w:rPr>
        <w:t>accuracy of contact information</w:t>
      </w:r>
      <w:r w:rsidRPr="00C173D6">
        <w:rPr>
          <w:rFonts w:ascii="Cachet Book" w:hAnsi="Cachet Book" w:cs="Times New Roman"/>
          <w:b/>
        </w:rPr>
        <w:t xml:space="preserve"> for your donor!</w:t>
      </w:r>
      <w:r w:rsidRPr="00C173D6">
        <w:rPr>
          <w:rFonts w:ascii="Cachet Book" w:hAnsi="Cachet Book" w:cs="Times New Roman"/>
        </w:rPr>
        <w:t xml:space="preserve"> Fill in any </w:t>
      </w:r>
      <w:r w:rsidRPr="00C173D6">
        <w:rPr>
          <w:rFonts w:ascii="Cachet Book" w:hAnsi="Cachet Book" w:cs="Times New Roman"/>
          <w:b/>
        </w:rPr>
        <w:t>missing or incorrect</w:t>
      </w:r>
      <w:r w:rsidRPr="00C173D6">
        <w:rPr>
          <w:rFonts w:ascii="Cachet Book" w:hAnsi="Cachet Book" w:cs="Times New Roman"/>
        </w:rPr>
        <w:t xml:space="preserve"> information on your preprinted </w:t>
      </w:r>
      <w:r w:rsidR="009E48D5" w:rsidRPr="00C173D6">
        <w:rPr>
          <w:rFonts w:ascii="Cachet Book" w:hAnsi="Cachet Book" w:cs="Times New Roman"/>
        </w:rPr>
        <w:t>sheet</w:t>
      </w:r>
      <w:r w:rsidRPr="00C173D6">
        <w:rPr>
          <w:rFonts w:ascii="Cachet Book" w:hAnsi="Cachet Book" w:cs="Times New Roman"/>
        </w:rPr>
        <w:t xml:space="preserve"> in the </w:t>
      </w:r>
      <w:r w:rsidRPr="00C173D6">
        <w:rPr>
          <w:rFonts w:ascii="Cachet Book" w:hAnsi="Cachet Book" w:cs="Times New Roman"/>
          <w:b/>
        </w:rPr>
        <w:t>Updated info (changes)</w:t>
      </w:r>
      <w:r w:rsidRPr="00C173D6">
        <w:rPr>
          <w:rFonts w:ascii="Cachet Book" w:hAnsi="Cachet Book" w:cs="Times New Roman"/>
        </w:rPr>
        <w:t xml:space="preserve"> section on the </w:t>
      </w:r>
      <w:r w:rsidRPr="00C173D6">
        <w:rPr>
          <w:rFonts w:ascii="Cachet Book" w:hAnsi="Cachet Book" w:cs="Times New Roman"/>
          <w:b/>
        </w:rPr>
        <w:t>right</w:t>
      </w:r>
      <w:r w:rsidRPr="00C173D6">
        <w:rPr>
          <w:rFonts w:ascii="Cachet Book" w:hAnsi="Cachet Book" w:cs="Times New Roman"/>
        </w:rPr>
        <w:t>. Please include as much information as possible, i.e., e-mail, cell phone, etc.</w:t>
      </w:r>
    </w:p>
    <w:p w:rsidR="00DA7F97" w:rsidRPr="00C173D6" w:rsidRDefault="00AF5F12" w:rsidP="0016035D">
      <w:pPr>
        <w:pStyle w:val="NoSpacing"/>
        <w:numPr>
          <w:ilvl w:val="0"/>
          <w:numId w:val="4"/>
        </w:numPr>
        <w:rPr>
          <w:rFonts w:ascii="Cachet Book" w:hAnsi="Cachet Book" w:cs="Times New Roman"/>
        </w:rPr>
      </w:pPr>
      <w:r w:rsidRPr="00C173D6">
        <w:rPr>
          <w:rFonts w:ascii="Cachet Book" w:hAnsi="Cachet Book" w:cs="Times New Roman"/>
          <w:b/>
        </w:rPr>
        <w:t xml:space="preserve">If your </w:t>
      </w:r>
      <w:r w:rsidR="009E48D5" w:rsidRPr="00C173D6">
        <w:rPr>
          <w:rFonts w:ascii="Cachet Book" w:hAnsi="Cachet Book" w:cs="Times New Roman"/>
          <w:b/>
        </w:rPr>
        <w:t>sheet</w:t>
      </w:r>
      <w:r w:rsidRPr="00C173D6">
        <w:rPr>
          <w:rFonts w:ascii="Cachet Book" w:hAnsi="Cachet Book" w:cs="Times New Roman"/>
          <w:b/>
        </w:rPr>
        <w:t xml:space="preserve"> is not pre-printed, please fill in all the information on the </w:t>
      </w:r>
      <w:r w:rsidRPr="00C173D6">
        <w:rPr>
          <w:rFonts w:ascii="Cachet Book" w:hAnsi="Cachet Book" w:cs="Times New Roman"/>
          <w:b/>
          <w:u w:val="single"/>
        </w:rPr>
        <w:t>left</w:t>
      </w:r>
      <w:r w:rsidRPr="00C173D6">
        <w:rPr>
          <w:rFonts w:ascii="Cachet Book" w:hAnsi="Cachet Book" w:cs="Times New Roman"/>
        </w:rPr>
        <w:t xml:space="preserve">. </w:t>
      </w:r>
    </w:p>
    <w:p w:rsidR="00AF5F12" w:rsidRPr="00C173D6" w:rsidRDefault="00AF5F12" w:rsidP="0016035D">
      <w:pPr>
        <w:pStyle w:val="NoSpacing"/>
        <w:numPr>
          <w:ilvl w:val="0"/>
          <w:numId w:val="4"/>
        </w:numPr>
        <w:rPr>
          <w:rFonts w:ascii="Cachet Book" w:hAnsi="Cachet Book" w:cs="Times New Roman"/>
        </w:rPr>
      </w:pPr>
      <w:r w:rsidRPr="00C173D6">
        <w:rPr>
          <w:rFonts w:ascii="Cachet Book" w:hAnsi="Cachet Book" w:cs="Times New Roman"/>
        </w:rPr>
        <w:t xml:space="preserve">Fill in your name in the </w:t>
      </w:r>
      <w:r w:rsidRPr="00C173D6">
        <w:rPr>
          <w:rFonts w:ascii="Cachet Book" w:hAnsi="Cachet Book" w:cs="Times New Roman"/>
          <w:b/>
        </w:rPr>
        <w:t>CAMPAIGNER</w:t>
      </w:r>
      <w:r w:rsidR="009F3919" w:rsidRPr="00C173D6">
        <w:rPr>
          <w:rFonts w:ascii="Cachet Book" w:hAnsi="Cachet Book" w:cs="Times New Roman"/>
        </w:rPr>
        <w:t xml:space="preserve"> space, if not pre-pri</w:t>
      </w:r>
      <w:r w:rsidRPr="00C173D6">
        <w:rPr>
          <w:rFonts w:ascii="Cachet Book" w:hAnsi="Cachet Book" w:cs="Times New Roman"/>
        </w:rPr>
        <w:t>n</w:t>
      </w:r>
      <w:r w:rsidR="009F3919" w:rsidRPr="00C173D6">
        <w:rPr>
          <w:rFonts w:ascii="Cachet Book" w:hAnsi="Cachet Book" w:cs="Times New Roman"/>
        </w:rPr>
        <w:t>t</w:t>
      </w:r>
      <w:r w:rsidRPr="00C173D6">
        <w:rPr>
          <w:rFonts w:ascii="Cachet Book" w:hAnsi="Cachet Book" w:cs="Times New Roman"/>
        </w:rPr>
        <w:t>ed or correct.</w:t>
      </w:r>
    </w:p>
    <w:p w:rsidR="00AF5F12" w:rsidRPr="00C173D6" w:rsidRDefault="00AF5F12" w:rsidP="0016035D">
      <w:pPr>
        <w:pStyle w:val="NoSpacing"/>
        <w:numPr>
          <w:ilvl w:val="0"/>
          <w:numId w:val="4"/>
        </w:numPr>
        <w:rPr>
          <w:rFonts w:ascii="Cachet Book" w:hAnsi="Cachet Book" w:cs="Times New Roman"/>
        </w:rPr>
      </w:pPr>
      <w:r w:rsidRPr="00C173D6">
        <w:rPr>
          <w:rFonts w:ascii="Cachet Book" w:hAnsi="Cachet Book" w:cs="Times New Roman"/>
        </w:rPr>
        <w:t xml:space="preserve">Only use </w:t>
      </w:r>
      <w:r w:rsidRPr="00C173D6">
        <w:rPr>
          <w:rFonts w:ascii="Cachet Book" w:hAnsi="Cachet Book" w:cs="Times New Roman"/>
          <w:b/>
        </w:rPr>
        <w:t>Updated info</w:t>
      </w:r>
      <w:r w:rsidRPr="00C173D6">
        <w:rPr>
          <w:rFonts w:ascii="Cachet Book" w:hAnsi="Cachet Book" w:cs="Times New Roman"/>
        </w:rPr>
        <w:t xml:space="preserve"> for changes to your </w:t>
      </w:r>
      <w:r w:rsidRPr="00C173D6">
        <w:rPr>
          <w:rFonts w:ascii="Cachet Book" w:hAnsi="Cachet Book" w:cs="Times New Roman"/>
          <w:u w:val="single"/>
        </w:rPr>
        <w:t>donor</w:t>
      </w:r>
      <w:r w:rsidRPr="00C173D6">
        <w:rPr>
          <w:rFonts w:ascii="Cachet Book" w:hAnsi="Cachet Book" w:cs="Times New Roman"/>
        </w:rPr>
        <w:t>’s pre-printed information. This is not for Campaigner address!</w:t>
      </w:r>
    </w:p>
    <w:p w:rsidR="0016035D" w:rsidRPr="00C173D6" w:rsidRDefault="0016035D" w:rsidP="0016035D">
      <w:pPr>
        <w:pStyle w:val="NoSpacing"/>
        <w:rPr>
          <w:rFonts w:ascii="Cachet Book" w:hAnsi="Cachet Book" w:cs="Times New Roman"/>
        </w:rPr>
      </w:pPr>
    </w:p>
    <w:p w:rsidR="00AF5F12" w:rsidRPr="00C173D6" w:rsidRDefault="00AF5F12" w:rsidP="0016035D">
      <w:pPr>
        <w:pStyle w:val="NoSpacing"/>
        <w:ind w:left="720" w:hanging="720"/>
        <w:rPr>
          <w:rFonts w:ascii="Cachet Book" w:hAnsi="Cachet Book" w:cs="Times New Roman"/>
        </w:rPr>
      </w:pPr>
      <w:r w:rsidRPr="00C173D6">
        <w:rPr>
          <w:rFonts w:ascii="Cachet Book" w:hAnsi="Cachet Book" w:cs="Times New Roman"/>
          <w:b/>
        </w:rPr>
        <w:t>Center Section (Contribution Information):</w:t>
      </w:r>
      <w:r w:rsidRPr="00C173D6">
        <w:rPr>
          <w:rFonts w:ascii="Cachet Book" w:hAnsi="Cachet Book" w:cs="Times New Roman"/>
        </w:rPr>
        <w:br/>
      </w:r>
      <w:r w:rsidRPr="00C173D6">
        <w:rPr>
          <w:rFonts w:ascii="Cachet Book" w:hAnsi="Cachet Book" w:cs="Times New Roman"/>
          <w:b/>
        </w:rPr>
        <w:t>Fill in the total amount pledged</w:t>
      </w:r>
      <w:r w:rsidRPr="00C173D6">
        <w:rPr>
          <w:rFonts w:ascii="Cachet Book" w:hAnsi="Cachet Book" w:cs="Times New Roman"/>
        </w:rPr>
        <w:t xml:space="preserve"> (in the blank space next to My/Our Pledge to the this campaign is $)</w:t>
      </w:r>
    </w:p>
    <w:p w:rsidR="00AF5F12" w:rsidRPr="00C173D6" w:rsidRDefault="00AF5F12" w:rsidP="0016035D">
      <w:pPr>
        <w:pStyle w:val="NoSpacing"/>
        <w:rPr>
          <w:rFonts w:ascii="Cachet Book" w:hAnsi="Cachet Book" w:cs="Times New Roman"/>
          <w:b/>
          <w:i/>
        </w:rPr>
      </w:pPr>
      <w:r w:rsidRPr="00C173D6">
        <w:rPr>
          <w:rFonts w:ascii="Cachet Book" w:hAnsi="Cachet Book" w:cs="Times New Roman"/>
        </w:rPr>
        <w:tab/>
      </w:r>
      <w:r w:rsidRPr="00C173D6">
        <w:rPr>
          <w:rFonts w:ascii="Cachet Book" w:hAnsi="Cachet Book" w:cs="Times New Roman"/>
          <w:b/>
          <w:i/>
        </w:rPr>
        <w:t>THEN:</w:t>
      </w:r>
    </w:p>
    <w:p w:rsidR="00AF5F12" w:rsidRPr="00C173D6" w:rsidRDefault="00AF5F12" w:rsidP="0016035D">
      <w:pPr>
        <w:pStyle w:val="NoSpacing"/>
        <w:rPr>
          <w:rFonts w:ascii="Cachet Book" w:hAnsi="Cachet Book" w:cs="Times New Roman"/>
          <w:b/>
        </w:rPr>
      </w:pPr>
      <w:r w:rsidRPr="00C173D6">
        <w:rPr>
          <w:rFonts w:ascii="Cachet Book" w:hAnsi="Cachet Book" w:cs="Times New Roman"/>
          <w:b/>
        </w:rPr>
        <w:tab/>
        <w:t>Choose one of the three payment methods according to how donor wants to be billed.</w:t>
      </w:r>
    </w:p>
    <w:p w:rsidR="00AF5F12" w:rsidRPr="00C173D6" w:rsidRDefault="00AF5F12" w:rsidP="0016035D">
      <w:pPr>
        <w:pStyle w:val="NoSpacing"/>
        <w:numPr>
          <w:ilvl w:val="0"/>
          <w:numId w:val="5"/>
        </w:numPr>
        <w:rPr>
          <w:rFonts w:ascii="Cachet Book" w:hAnsi="Cachet Book" w:cs="Times New Roman"/>
          <w:b/>
        </w:rPr>
      </w:pPr>
      <w:r w:rsidRPr="00C173D6">
        <w:rPr>
          <w:rFonts w:ascii="Cachet Book" w:hAnsi="Cachet Book" w:cs="Times New Roman"/>
          <w:b/>
        </w:rPr>
        <w:t>Donor is paying and enclosing either a check or cash. Fill in the amount enclosed.</w:t>
      </w:r>
    </w:p>
    <w:p w:rsidR="00AF5F12" w:rsidRPr="00C173D6" w:rsidRDefault="00AF5F12" w:rsidP="0016035D">
      <w:pPr>
        <w:pStyle w:val="NoSpacing"/>
        <w:numPr>
          <w:ilvl w:val="0"/>
          <w:numId w:val="5"/>
        </w:numPr>
        <w:rPr>
          <w:rFonts w:ascii="Cachet Book" w:hAnsi="Cachet Book" w:cs="Times New Roman"/>
        </w:rPr>
      </w:pPr>
      <w:r w:rsidRPr="00C173D6">
        <w:rPr>
          <w:rFonts w:ascii="Cachet Book" w:hAnsi="Cachet Book" w:cs="Times New Roman"/>
          <w:b/>
        </w:rPr>
        <w:t>Donor wants to be billed</w:t>
      </w:r>
      <w:r w:rsidRPr="00C173D6">
        <w:rPr>
          <w:rFonts w:ascii="Cachet Book" w:hAnsi="Cachet Book" w:cs="Times New Roman"/>
        </w:rPr>
        <w:t xml:space="preserve">. Donor has a choice of when to be billed: one time, monthly, or quarterly. We are unable to accept a one time payment in the month of December so please advise donors that November would be the final month. </w:t>
      </w:r>
    </w:p>
    <w:p w:rsidR="00AF5F12" w:rsidRPr="00C173D6" w:rsidRDefault="009E48D5" w:rsidP="0016035D">
      <w:pPr>
        <w:pStyle w:val="NoSpacing"/>
        <w:numPr>
          <w:ilvl w:val="0"/>
          <w:numId w:val="5"/>
        </w:numPr>
        <w:rPr>
          <w:rFonts w:ascii="Cachet Book" w:hAnsi="Cachet Book" w:cs="Times New Roman"/>
        </w:rPr>
      </w:pPr>
      <w:r w:rsidRPr="00C173D6">
        <w:rPr>
          <w:rFonts w:ascii="Cachet Book" w:hAnsi="Cachet Book" w:cs="Times New Roman"/>
          <w:b/>
        </w:rPr>
        <w:t>Credit Card</w:t>
      </w:r>
      <w:r w:rsidR="00AF5F12" w:rsidRPr="00C173D6">
        <w:rPr>
          <w:rFonts w:ascii="Cachet Book" w:hAnsi="Cachet Book" w:cs="Times New Roman"/>
          <w:b/>
        </w:rPr>
        <w:t>:</w:t>
      </w:r>
      <w:r w:rsidR="00AF5F12" w:rsidRPr="00C173D6">
        <w:rPr>
          <w:rFonts w:ascii="Cachet Book" w:hAnsi="Cachet Book" w:cs="Times New Roman"/>
        </w:rPr>
        <w:t xml:space="preserve"> Check </w:t>
      </w:r>
      <w:r w:rsidRPr="00C173D6">
        <w:rPr>
          <w:rFonts w:ascii="Cachet Book" w:hAnsi="Cachet Book" w:cs="Times New Roman"/>
        </w:rPr>
        <w:t>Card</w:t>
      </w:r>
      <w:r w:rsidR="00AF5F12" w:rsidRPr="00C173D6">
        <w:rPr>
          <w:rFonts w:ascii="Cachet Book" w:hAnsi="Cachet Book" w:cs="Times New Roman"/>
        </w:rPr>
        <w:t xml:space="preserve"> Type, fill in donor name </w:t>
      </w:r>
      <w:r w:rsidRPr="00C173D6">
        <w:rPr>
          <w:rFonts w:ascii="Cachet Book" w:hAnsi="Cachet Book" w:cs="Times New Roman"/>
          <w:i/>
        </w:rPr>
        <w:t>as it appears on card</w:t>
      </w:r>
      <w:r w:rsidR="00AF5F12" w:rsidRPr="00C173D6">
        <w:rPr>
          <w:rFonts w:ascii="Cachet Book" w:hAnsi="Cachet Book" w:cs="Times New Roman"/>
        </w:rPr>
        <w:t xml:space="preserve">, then </w:t>
      </w:r>
      <w:r w:rsidR="00AF5F12" w:rsidRPr="00C173D6">
        <w:rPr>
          <w:rFonts w:ascii="Cachet Book" w:hAnsi="Cachet Book" w:cs="Times New Roman"/>
          <w:i/>
        </w:rPr>
        <w:t xml:space="preserve">Credit </w:t>
      </w:r>
      <w:r w:rsidRPr="00C173D6">
        <w:rPr>
          <w:rFonts w:ascii="Cachet Book" w:hAnsi="Cachet Book" w:cs="Times New Roman"/>
          <w:i/>
        </w:rPr>
        <w:t xml:space="preserve">Card </w:t>
      </w:r>
      <w:r w:rsidR="00AF5F12" w:rsidRPr="00C173D6">
        <w:rPr>
          <w:rFonts w:ascii="Cachet Book" w:hAnsi="Cachet Book" w:cs="Times New Roman"/>
          <w:i/>
        </w:rPr>
        <w:t>Number</w:t>
      </w:r>
      <w:r w:rsidR="00AF5F12" w:rsidRPr="00C173D6">
        <w:rPr>
          <w:rFonts w:ascii="Cachet Book" w:hAnsi="Cachet Book" w:cs="Times New Roman"/>
        </w:rPr>
        <w:t xml:space="preserve"> and </w:t>
      </w:r>
      <w:r w:rsidR="00AF5F12" w:rsidRPr="00C173D6">
        <w:rPr>
          <w:rFonts w:ascii="Cachet Book" w:hAnsi="Cachet Book" w:cs="Times New Roman"/>
          <w:i/>
        </w:rPr>
        <w:t>Expiration Date.</w:t>
      </w:r>
      <w:r w:rsidR="00AF5F12" w:rsidRPr="00C173D6">
        <w:rPr>
          <w:rFonts w:ascii="Cachet Book" w:hAnsi="Cachet Book" w:cs="Times New Roman"/>
        </w:rPr>
        <w:t xml:space="preserve"> Fill in </w:t>
      </w:r>
      <w:r w:rsidR="00AF5F12" w:rsidRPr="00C173D6">
        <w:rPr>
          <w:rFonts w:ascii="Cachet Book" w:hAnsi="Cachet Book" w:cs="Times New Roman"/>
          <w:b/>
        </w:rPr>
        <w:t>how</w:t>
      </w:r>
      <w:r w:rsidR="00AF5F12" w:rsidRPr="00C173D6">
        <w:rPr>
          <w:rFonts w:ascii="Cachet Book" w:hAnsi="Cachet Book" w:cs="Times New Roman"/>
        </w:rPr>
        <w:t xml:space="preserve"> the donor wants to charge, either the entire amount or the monthly amount. If name on credit </w:t>
      </w:r>
      <w:r w:rsidRPr="00C173D6">
        <w:rPr>
          <w:rFonts w:ascii="Cachet Book" w:hAnsi="Cachet Book" w:cs="Times New Roman"/>
        </w:rPr>
        <w:t>card</w:t>
      </w:r>
      <w:r w:rsidR="00AF5F12" w:rsidRPr="00C173D6">
        <w:rPr>
          <w:rFonts w:ascii="Cachet Book" w:hAnsi="Cachet Book" w:cs="Times New Roman"/>
        </w:rPr>
        <w:t xml:space="preserve"> is different from Donor Name, write name CLEARLY in comments field. </w:t>
      </w:r>
    </w:p>
    <w:p w:rsidR="00AF5F12" w:rsidRPr="00C173D6" w:rsidRDefault="00AF5F12" w:rsidP="0016035D">
      <w:pPr>
        <w:pStyle w:val="NoSpacing"/>
        <w:rPr>
          <w:rFonts w:ascii="Cachet Book" w:hAnsi="Cachet Book" w:cs="Times New Roman"/>
        </w:rPr>
      </w:pPr>
    </w:p>
    <w:p w:rsidR="00AF5F12" w:rsidRPr="00C173D6" w:rsidRDefault="00AF5F12" w:rsidP="0016035D">
      <w:pPr>
        <w:pStyle w:val="NoSpacing"/>
        <w:rPr>
          <w:rFonts w:ascii="Cachet Book" w:hAnsi="Cachet Book" w:cs="Times New Roman"/>
        </w:rPr>
      </w:pPr>
      <w:r w:rsidRPr="00C173D6">
        <w:rPr>
          <w:rFonts w:ascii="Cachet Book" w:hAnsi="Cachet Book" w:cs="Times New Roman"/>
          <w:b/>
        </w:rPr>
        <w:t>Blank space on right: Use Additional Comments for any notes to the office about your donor</w:t>
      </w:r>
      <w:r w:rsidRPr="00C173D6">
        <w:rPr>
          <w:rFonts w:ascii="Cachet Book" w:hAnsi="Cachet Book" w:cs="Times New Roman"/>
        </w:rPr>
        <w:t xml:space="preserve">. For example, </w:t>
      </w:r>
      <w:r w:rsidRPr="00C173D6">
        <w:rPr>
          <w:rFonts w:ascii="Cachet Book" w:hAnsi="Cachet Book" w:cs="Times New Roman"/>
          <w:b/>
        </w:rPr>
        <w:t>if you solicit the donor and don’t get a pledge</w:t>
      </w:r>
      <w:r w:rsidRPr="00C173D6">
        <w:rPr>
          <w:rFonts w:ascii="Cachet Book" w:hAnsi="Cachet Book" w:cs="Times New Roman"/>
        </w:rPr>
        <w:t xml:space="preserve"> (i.e. refused to give, could not reach, etc.) please put the reason in the additional comments area.</w:t>
      </w:r>
    </w:p>
    <w:p w:rsidR="00AF5F12" w:rsidRPr="00C173D6" w:rsidRDefault="00AF5F12" w:rsidP="0016035D">
      <w:pPr>
        <w:pStyle w:val="NoSpacing"/>
        <w:rPr>
          <w:rFonts w:ascii="Cachet Book" w:hAnsi="Cachet Book" w:cs="Times New Roman"/>
        </w:rPr>
      </w:pPr>
    </w:p>
    <w:p w:rsidR="00AF5F12" w:rsidRPr="00C173D6" w:rsidRDefault="00AF5F12" w:rsidP="0016035D">
      <w:pPr>
        <w:pStyle w:val="NoSpacing"/>
        <w:rPr>
          <w:rFonts w:ascii="Cachet Book" w:hAnsi="Cachet Book" w:cs="Times New Roman"/>
          <w:b/>
        </w:rPr>
      </w:pPr>
      <w:r w:rsidRPr="00C173D6">
        <w:rPr>
          <w:rFonts w:ascii="Cachet Book" w:hAnsi="Cachet Book" w:cs="Times New Roman"/>
        </w:rPr>
        <w:tab/>
      </w:r>
      <w:r w:rsidRPr="00C173D6">
        <w:rPr>
          <w:rFonts w:ascii="Cachet Book" w:hAnsi="Cachet Book" w:cs="Times New Roman"/>
          <w:b/>
        </w:rPr>
        <w:t xml:space="preserve">RETURN ENTIRE </w:t>
      </w:r>
      <w:r w:rsidR="009E48D5" w:rsidRPr="00C173D6">
        <w:rPr>
          <w:rFonts w:ascii="Cachet Book" w:hAnsi="Cachet Book" w:cs="Times New Roman"/>
          <w:b/>
        </w:rPr>
        <w:t>SHEET</w:t>
      </w:r>
      <w:r w:rsidRPr="00C173D6">
        <w:rPr>
          <w:rFonts w:ascii="Cachet Book" w:hAnsi="Cachet Book" w:cs="Times New Roman"/>
          <w:b/>
        </w:rPr>
        <w:t xml:space="preserve"> TO Y&amp;G (envelopes are provided in your packet)</w:t>
      </w:r>
    </w:p>
    <w:p w:rsidR="00AF5F12" w:rsidRPr="00C173D6" w:rsidRDefault="00AF5F12" w:rsidP="0016035D">
      <w:pPr>
        <w:pStyle w:val="NoSpacing"/>
        <w:ind w:left="720"/>
        <w:rPr>
          <w:rFonts w:ascii="Cachet Book" w:hAnsi="Cachet Book" w:cs="Times New Roman"/>
        </w:rPr>
      </w:pPr>
      <w:r w:rsidRPr="00C173D6">
        <w:rPr>
          <w:rFonts w:ascii="Cachet Book" w:hAnsi="Cachet Book" w:cs="Times New Roman"/>
          <w:b/>
        </w:rPr>
        <w:t xml:space="preserve">Note: If you took a </w:t>
      </w:r>
      <w:r w:rsidR="009E48D5" w:rsidRPr="00C173D6">
        <w:rPr>
          <w:rFonts w:ascii="Cachet Book" w:hAnsi="Cachet Book" w:cs="Times New Roman"/>
          <w:b/>
        </w:rPr>
        <w:t>sheet</w:t>
      </w:r>
      <w:r w:rsidRPr="00C173D6">
        <w:rPr>
          <w:rFonts w:ascii="Cachet Book" w:hAnsi="Cachet Book" w:cs="Times New Roman"/>
          <w:b/>
        </w:rPr>
        <w:t xml:space="preserve"> but have decided not the solicit the donor, </w:t>
      </w:r>
      <w:r w:rsidRPr="00C173D6">
        <w:rPr>
          <w:rFonts w:ascii="Cachet Book" w:hAnsi="Cachet Book" w:cs="Times New Roman"/>
        </w:rPr>
        <w:t xml:space="preserve">please return the </w:t>
      </w:r>
      <w:r w:rsidR="009E48D5" w:rsidRPr="00C173D6">
        <w:rPr>
          <w:rFonts w:ascii="Cachet Book" w:hAnsi="Cachet Book" w:cs="Times New Roman"/>
        </w:rPr>
        <w:t>sheet</w:t>
      </w:r>
      <w:r w:rsidRPr="00C173D6">
        <w:rPr>
          <w:rFonts w:ascii="Cachet Book" w:hAnsi="Cachet Book" w:cs="Times New Roman"/>
        </w:rPr>
        <w:t xml:space="preserve"> to Kelsey by the </w:t>
      </w:r>
      <w:r w:rsidRPr="00C173D6">
        <w:rPr>
          <w:rFonts w:ascii="Cachet Book" w:hAnsi="Cachet Book" w:cs="Times New Roman"/>
          <w:b/>
          <w:i/>
        </w:rPr>
        <w:t>final day of campaign.</w:t>
      </w:r>
      <w:r w:rsidRPr="00C173D6">
        <w:rPr>
          <w:rFonts w:ascii="Cachet Book" w:hAnsi="Cachet Book" w:cs="Times New Roman"/>
        </w:rPr>
        <w:t xml:space="preserve"> </w:t>
      </w:r>
    </w:p>
    <w:p w:rsidR="00AF5F12" w:rsidRPr="00C173D6" w:rsidRDefault="00AF5F12" w:rsidP="0016035D">
      <w:pPr>
        <w:pStyle w:val="NoSpacing"/>
        <w:rPr>
          <w:rFonts w:ascii="Cachet Book" w:hAnsi="Cachet Book" w:cs="Times New Roman"/>
        </w:rPr>
      </w:pPr>
    </w:p>
    <w:p w:rsidR="00AF5F12" w:rsidRPr="00C173D6" w:rsidRDefault="0016035D" w:rsidP="0016035D">
      <w:pPr>
        <w:pStyle w:val="NoSpacing"/>
        <w:ind w:left="720"/>
        <w:rPr>
          <w:rFonts w:ascii="Cachet Book" w:hAnsi="Cachet Book" w:cs="Times New Roman"/>
        </w:rPr>
      </w:pPr>
      <w:r w:rsidRPr="00C173D6">
        <w:rPr>
          <w:rFonts w:ascii="Cachet Book" w:hAnsi="Cachet Book" w:cs="Times New Roman"/>
          <w:b/>
        </w:rPr>
        <w:t>Fin</w:t>
      </w:r>
      <w:r w:rsidR="00AF5F12" w:rsidRPr="00C173D6">
        <w:rPr>
          <w:rFonts w:ascii="Cachet Book" w:hAnsi="Cachet Book" w:cs="Times New Roman"/>
          <w:b/>
        </w:rPr>
        <w:t>ally, if you think of som</w:t>
      </w:r>
      <w:r w:rsidRPr="00C173D6">
        <w:rPr>
          <w:rFonts w:ascii="Cachet Book" w:hAnsi="Cachet Book" w:cs="Times New Roman"/>
          <w:b/>
        </w:rPr>
        <w:t>e</w:t>
      </w:r>
      <w:r w:rsidR="00AF5F12" w:rsidRPr="00C173D6">
        <w:rPr>
          <w:rFonts w:ascii="Cachet Book" w:hAnsi="Cachet Book" w:cs="Times New Roman"/>
          <w:b/>
        </w:rPr>
        <w:t>o</w:t>
      </w:r>
      <w:r w:rsidRPr="00C173D6">
        <w:rPr>
          <w:rFonts w:ascii="Cachet Book" w:hAnsi="Cachet Book" w:cs="Times New Roman"/>
          <w:b/>
        </w:rPr>
        <w:t>n</w:t>
      </w:r>
      <w:r w:rsidR="00AF5F12" w:rsidRPr="00C173D6">
        <w:rPr>
          <w:rFonts w:ascii="Cachet Book" w:hAnsi="Cachet Book" w:cs="Times New Roman"/>
          <w:b/>
        </w:rPr>
        <w:t>e</w:t>
      </w:r>
      <w:r w:rsidR="00AF5F12" w:rsidRPr="00C173D6">
        <w:rPr>
          <w:rFonts w:ascii="Cachet Book" w:hAnsi="Cachet Book" w:cs="Times New Roman"/>
        </w:rPr>
        <w:t xml:space="preserve"> new you’d like to solicit, please call or e-mail Kelsey </w:t>
      </w:r>
      <w:r w:rsidR="009F3919" w:rsidRPr="00C173D6">
        <w:rPr>
          <w:rFonts w:ascii="Cachet Book" w:hAnsi="Cachet Book" w:cs="Times New Roman"/>
        </w:rPr>
        <w:t>first. This way, you will be assigned to</w:t>
      </w:r>
      <w:r w:rsidR="00AF5F12" w:rsidRPr="00C173D6">
        <w:rPr>
          <w:rFonts w:ascii="Cachet Book" w:hAnsi="Cachet Book" w:cs="Times New Roman"/>
        </w:rPr>
        <w:t xml:space="preserve"> the donor, or be notified that the donor is already assigned. </w:t>
      </w:r>
    </w:p>
    <w:p w:rsidR="00AF5F12" w:rsidRPr="00C173D6" w:rsidRDefault="00AF5F12" w:rsidP="0016035D">
      <w:pPr>
        <w:pStyle w:val="NoSpacing"/>
        <w:rPr>
          <w:rFonts w:ascii="Cachet Book" w:hAnsi="Cachet Book" w:cs="Times New Roman"/>
        </w:rPr>
      </w:pPr>
    </w:p>
    <w:p w:rsidR="00AF5F12" w:rsidRPr="00C173D6" w:rsidRDefault="00AF5F12" w:rsidP="0016035D">
      <w:pPr>
        <w:pStyle w:val="NoSpacing"/>
        <w:jc w:val="center"/>
        <w:rPr>
          <w:rFonts w:ascii="Cachet Book" w:hAnsi="Cachet Book" w:cs="Times New Roman"/>
          <w:b/>
        </w:rPr>
      </w:pPr>
      <w:r w:rsidRPr="00C173D6">
        <w:rPr>
          <w:rFonts w:ascii="Cachet Book" w:hAnsi="Cachet Book" w:cs="Times New Roman"/>
          <w:b/>
        </w:rPr>
        <w:t>Thank you for following these steps and for ensuring the campaign is successful!</w:t>
      </w:r>
    </w:p>
    <w:p w:rsidR="0016035D" w:rsidRPr="00C173D6" w:rsidRDefault="0016035D" w:rsidP="0016035D">
      <w:pPr>
        <w:pStyle w:val="NoSpacing"/>
        <w:jc w:val="center"/>
        <w:rPr>
          <w:rFonts w:ascii="Cachet Book" w:hAnsi="Cachet Book" w:cs="Times New Roman"/>
        </w:rPr>
      </w:pPr>
    </w:p>
    <w:p w:rsidR="00AF5F12" w:rsidRPr="00C173D6" w:rsidRDefault="00AF5F12" w:rsidP="0016035D">
      <w:pPr>
        <w:pStyle w:val="NoSpacing"/>
        <w:jc w:val="center"/>
        <w:rPr>
          <w:rFonts w:ascii="Cachet Book" w:hAnsi="Cachet Book" w:cs="Times New Roman"/>
        </w:rPr>
      </w:pPr>
      <w:r w:rsidRPr="00C173D6">
        <w:rPr>
          <w:rFonts w:ascii="Cachet Book" w:hAnsi="Cachet Book" w:cs="Times New Roman"/>
        </w:rPr>
        <w:t>Kelsey Nolan,</w:t>
      </w:r>
      <w:r w:rsidR="0016035D" w:rsidRPr="00C173D6">
        <w:rPr>
          <w:rFonts w:ascii="Cachet Book" w:hAnsi="Cachet Book" w:cs="Times New Roman"/>
        </w:rPr>
        <w:t xml:space="preserve"> Campaign Administrator</w:t>
      </w:r>
    </w:p>
    <w:p w:rsidR="0016035D" w:rsidRPr="00C173D6" w:rsidRDefault="0016035D" w:rsidP="0016035D">
      <w:pPr>
        <w:pStyle w:val="NoSpacing"/>
        <w:jc w:val="center"/>
        <w:rPr>
          <w:rFonts w:ascii="Cachet Book" w:hAnsi="Cachet Book" w:cs="Times New Roman"/>
        </w:rPr>
      </w:pPr>
      <w:r w:rsidRPr="00C173D6">
        <w:rPr>
          <w:rFonts w:ascii="Cachet Book" w:hAnsi="Cachet Book" w:cs="Times New Roman"/>
        </w:rPr>
        <w:t>California YMCA Youth &amp; Government</w:t>
      </w:r>
    </w:p>
    <w:p w:rsidR="0016035D" w:rsidRPr="00C173D6" w:rsidRDefault="00706E3B" w:rsidP="0016035D">
      <w:pPr>
        <w:pStyle w:val="NoSpacing"/>
        <w:jc w:val="center"/>
        <w:rPr>
          <w:rFonts w:ascii="Cachet Book" w:hAnsi="Cachet Book" w:cs="Times New Roman"/>
        </w:rPr>
      </w:pPr>
      <w:r>
        <w:rPr>
          <w:rFonts w:ascii="Cachet Book" w:hAnsi="Cachet Book" w:cs="Times New Roman"/>
        </w:rPr>
        <w:t>2555 Third Street #215</w:t>
      </w:r>
      <w:r w:rsidR="0016035D" w:rsidRPr="00C173D6">
        <w:rPr>
          <w:rFonts w:ascii="Cachet Book" w:hAnsi="Cachet Book" w:cs="Times New Roman"/>
        </w:rPr>
        <w:t xml:space="preserve"> </w:t>
      </w:r>
    </w:p>
    <w:p w:rsidR="0016035D" w:rsidRPr="00C173D6" w:rsidRDefault="0016035D" w:rsidP="0016035D">
      <w:pPr>
        <w:pStyle w:val="NoSpacing"/>
        <w:jc w:val="center"/>
        <w:rPr>
          <w:rFonts w:ascii="Cachet Book" w:hAnsi="Cachet Book" w:cs="Times New Roman"/>
          <w:lang w:val="es-ES"/>
        </w:rPr>
      </w:pPr>
      <w:r w:rsidRPr="00C173D6">
        <w:rPr>
          <w:rFonts w:ascii="Cachet Book" w:hAnsi="Cachet Book" w:cs="Times New Roman"/>
          <w:lang w:val="es-ES"/>
        </w:rPr>
        <w:t>Sacramento, CA 958</w:t>
      </w:r>
      <w:r w:rsidR="00706E3B">
        <w:rPr>
          <w:rFonts w:ascii="Cachet Book" w:hAnsi="Cachet Book" w:cs="Times New Roman"/>
          <w:lang w:val="es-ES"/>
        </w:rPr>
        <w:t>18</w:t>
      </w:r>
    </w:p>
    <w:p w:rsidR="0016035D" w:rsidRPr="00C173D6" w:rsidRDefault="0016035D" w:rsidP="0016035D">
      <w:pPr>
        <w:pStyle w:val="NoSpacing"/>
        <w:jc w:val="center"/>
        <w:rPr>
          <w:rFonts w:ascii="Cachet Book" w:hAnsi="Cachet Book" w:cs="Times New Roman"/>
          <w:lang w:val="es-ES"/>
        </w:rPr>
      </w:pPr>
      <w:r w:rsidRPr="00C173D6">
        <w:rPr>
          <w:rFonts w:ascii="Cachet Book" w:hAnsi="Cachet Book" w:cs="Times New Roman"/>
          <w:lang w:val="es-ES"/>
        </w:rPr>
        <w:t>(916) 756-0230 x. 107, Fax (818) 703-0733</w:t>
      </w:r>
    </w:p>
    <w:p w:rsidR="0016035D" w:rsidRPr="00C173D6" w:rsidRDefault="00681975" w:rsidP="0016035D">
      <w:pPr>
        <w:pStyle w:val="NoSpacing"/>
        <w:jc w:val="center"/>
        <w:rPr>
          <w:rFonts w:ascii="Cachet Book" w:hAnsi="Cachet Book" w:cs="Times New Roman"/>
          <w:lang w:val="es-ES"/>
        </w:rPr>
      </w:pPr>
      <w:hyperlink r:id="rId5" w:history="1">
        <w:r w:rsidR="0016035D" w:rsidRPr="00C173D6">
          <w:rPr>
            <w:rStyle w:val="Hyperlink"/>
            <w:rFonts w:ascii="Cachet Book" w:hAnsi="Cachet Book" w:cs="Times New Roman"/>
            <w:lang w:val="es-ES"/>
          </w:rPr>
          <w:t>kelsey@calymca.org</w:t>
        </w:r>
      </w:hyperlink>
    </w:p>
    <w:p w:rsidR="0016035D" w:rsidRPr="00C173D6" w:rsidRDefault="0016035D" w:rsidP="0016035D">
      <w:pPr>
        <w:pStyle w:val="NoSpacing"/>
        <w:jc w:val="center"/>
        <w:rPr>
          <w:rFonts w:ascii="Cachet Book" w:hAnsi="Cachet Book" w:cs="Times New Roman"/>
          <w:sz w:val="24"/>
          <w:szCs w:val="24"/>
          <w:lang w:val="es-ES"/>
        </w:rPr>
      </w:pPr>
    </w:p>
    <w:sectPr w:rsidR="0016035D" w:rsidRPr="00C173D6" w:rsidSect="001D7A23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chet Book">
    <w:panose1 w:val="020F0503030404040204"/>
    <w:charset w:val="00"/>
    <w:family w:val="swiss"/>
    <w:pitch w:val="variable"/>
    <w:sig w:usb0="0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937AB"/>
    <w:multiLevelType w:val="hybridMultilevel"/>
    <w:tmpl w:val="D4D8194A"/>
    <w:lvl w:ilvl="0" w:tplc="6A9679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90BAE"/>
    <w:multiLevelType w:val="hybridMultilevel"/>
    <w:tmpl w:val="9D401F6C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">
    <w:nsid w:val="39522F44"/>
    <w:multiLevelType w:val="hybridMultilevel"/>
    <w:tmpl w:val="12AA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4070A"/>
    <w:multiLevelType w:val="hybridMultilevel"/>
    <w:tmpl w:val="98BAA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0277B"/>
    <w:multiLevelType w:val="hybridMultilevel"/>
    <w:tmpl w:val="19B6D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A7F97"/>
    <w:rsid w:val="000247B1"/>
    <w:rsid w:val="00024B9F"/>
    <w:rsid w:val="00027F9F"/>
    <w:rsid w:val="00040B63"/>
    <w:rsid w:val="00047E1D"/>
    <w:rsid w:val="00050378"/>
    <w:rsid w:val="00056EB6"/>
    <w:rsid w:val="000635E9"/>
    <w:rsid w:val="00065BB1"/>
    <w:rsid w:val="000736E8"/>
    <w:rsid w:val="00080C5A"/>
    <w:rsid w:val="00095963"/>
    <w:rsid w:val="000A0CA6"/>
    <w:rsid w:val="000A1FC0"/>
    <w:rsid w:val="000A6D8F"/>
    <w:rsid w:val="000B0199"/>
    <w:rsid w:val="000B6D5F"/>
    <w:rsid w:val="000D1B14"/>
    <w:rsid w:val="000D1F4C"/>
    <w:rsid w:val="000E6702"/>
    <w:rsid w:val="001149A6"/>
    <w:rsid w:val="001166DF"/>
    <w:rsid w:val="00123548"/>
    <w:rsid w:val="00126B5E"/>
    <w:rsid w:val="001270DC"/>
    <w:rsid w:val="001333D7"/>
    <w:rsid w:val="001471B2"/>
    <w:rsid w:val="0016035D"/>
    <w:rsid w:val="00164B69"/>
    <w:rsid w:val="00171145"/>
    <w:rsid w:val="00171E8C"/>
    <w:rsid w:val="0017494F"/>
    <w:rsid w:val="00196F9D"/>
    <w:rsid w:val="001A20A4"/>
    <w:rsid w:val="001A7F64"/>
    <w:rsid w:val="001B3912"/>
    <w:rsid w:val="001C7903"/>
    <w:rsid w:val="001C7C24"/>
    <w:rsid w:val="001D401B"/>
    <w:rsid w:val="001D79C6"/>
    <w:rsid w:val="001D7A23"/>
    <w:rsid w:val="001E04BA"/>
    <w:rsid w:val="001E4E68"/>
    <w:rsid w:val="001F3B05"/>
    <w:rsid w:val="0020209E"/>
    <w:rsid w:val="00210DC4"/>
    <w:rsid w:val="00217AAE"/>
    <w:rsid w:val="00223475"/>
    <w:rsid w:val="00223F2C"/>
    <w:rsid w:val="00227402"/>
    <w:rsid w:val="0023281F"/>
    <w:rsid w:val="00233F2D"/>
    <w:rsid w:val="00237781"/>
    <w:rsid w:val="00237950"/>
    <w:rsid w:val="002410E5"/>
    <w:rsid w:val="0024182C"/>
    <w:rsid w:val="00241C03"/>
    <w:rsid w:val="002519DD"/>
    <w:rsid w:val="002533B3"/>
    <w:rsid w:val="0026462A"/>
    <w:rsid w:val="00284E27"/>
    <w:rsid w:val="00285E3D"/>
    <w:rsid w:val="002870CD"/>
    <w:rsid w:val="00287536"/>
    <w:rsid w:val="00291056"/>
    <w:rsid w:val="0029158F"/>
    <w:rsid w:val="00292FC7"/>
    <w:rsid w:val="00293163"/>
    <w:rsid w:val="00295421"/>
    <w:rsid w:val="002A5291"/>
    <w:rsid w:val="002B248A"/>
    <w:rsid w:val="002B72CB"/>
    <w:rsid w:val="002C0E79"/>
    <w:rsid w:val="002C5784"/>
    <w:rsid w:val="002C74D4"/>
    <w:rsid w:val="002C7A18"/>
    <w:rsid w:val="002C7C15"/>
    <w:rsid w:val="002D4954"/>
    <w:rsid w:val="002D7F9D"/>
    <w:rsid w:val="002F48E9"/>
    <w:rsid w:val="003036DB"/>
    <w:rsid w:val="00320E2E"/>
    <w:rsid w:val="003552E7"/>
    <w:rsid w:val="0036469E"/>
    <w:rsid w:val="00367ECB"/>
    <w:rsid w:val="003A0C1C"/>
    <w:rsid w:val="003B031D"/>
    <w:rsid w:val="003B3D8E"/>
    <w:rsid w:val="003B4937"/>
    <w:rsid w:val="003C6885"/>
    <w:rsid w:val="003D255A"/>
    <w:rsid w:val="003D2C32"/>
    <w:rsid w:val="003D6AE4"/>
    <w:rsid w:val="003D7F21"/>
    <w:rsid w:val="003F3CE3"/>
    <w:rsid w:val="003F46FB"/>
    <w:rsid w:val="003F69C9"/>
    <w:rsid w:val="00400C4F"/>
    <w:rsid w:val="0040433F"/>
    <w:rsid w:val="00406CA2"/>
    <w:rsid w:val="00414FE2"/>
    <w:rsid w:val="00422C9A"/>
    <w:rsid w:val="00423A70"/>
    <w:rsid w:val="004304B9"/>
    <w:rsid w:val="00466C89"/>
    <w:rsid w:val="00487025"/>
    <w:rsid w:val="00494C66"/>
    <w:rsid w:val="004A1D7D"/>
    <w:rsid w:val="004C29F4"/>
    <w:rsid w:val="004F14B8"/>
    <w:rsid w:val="004F7C3D"/>
    <w:rsid w:val="0050191C"/>
    <w:rsid w:val="00517A43"/>
    <w:rsid w:val="00521DD6"/>
    <w:rsid w:val="00531411"/>
    <w:rsid w:val="00537884"/>
    <w:rsid w:val="0054643F"/>
    <w:rsid w:val="00546AAC"/>
    <w:rsid w:val="00551112"/>
    <w:rsid w:val="005644BC"/>
    <w:rsid w:val="005802DB"/>
    <w:rsid w:val="00585C05"/>
    <w:rsid w:val="00587B3D"/>
    <w:rsid w:val="005A6C9E"/>
    <w:rsid w:val="005B62CE"/>
    <w:rsid w:val="005B714A"/>
    <w:rsid w:val="005D0998"/>
    <w:rsid w:val="005D2081"/>
    <w:rsid w:val="005F0AF5"/>
    <w:rsid w:val="005F6CC0"/>
    <w:rsid w:val="00606AFC"/>
    <w:rsid w:val="0060714D"/>
    <w:rsid w:val="00613E99"/>
    <w:rsid w:val="00620D0E"/>
    <w:rsid w:val="00620DD0"/>
    <w:rsid w:val="0062359C"/>
    <w:rsid w:val="006309C5"/>
    <w:rsid w:val="0063510A"/>
    <w:rsid w:val="00681975"/>
    <w:rsid w:val="006A4293"/>
    <w:rsid w:val="006C0BC9"/>
    <w:rsid w:val="006C4CD7"/>
    <w:rsid w:val="006C622A"/>
    <w:rsid w:val="006F5B64"/>
    <w:rsid w:val="00705707"/>
    <w:rsid w:val="00706E3B"/>
    <w:rsid w:val="0071064E"/>
    <w:rsid w:val="00713821"/>
    <w:rsid w:val="0072073B"/>
    <w:rsid w:val="007243A9"/>
    <w:rsid w:val="00740525"/>
    <w:rsid w:val="007444E6"/>
    <w:rsid w:val="00744A16"/>
    <w:rsid w:val="00753FF9"/>
    <w:rsid w:val="00754F7F"/>
    <w:rsid w:val="00755680"/>
    <w:rsid w:val="00762172"/>
    <w:rsid w:val="00764EC8"/>
    <w:rsid w:val="007703A6"/>
    <w:rsid w:val="00776A8B"/>
    <w:rsid w:val="00782818"/>
    <w:rsid w:val="00782CC1"/>
    <w:rsid w:val="0079139E"/>
    <w:rsid w:val="00792FE7"/>
    <w:rsid w:val="00796FB7"/>
    <w:rsid w:val="007B1698"/>
    <w:rsid w:val="007E68FA"/>
    <w:rsid w:val="007F0FC4"/>
    <w:rsid w:val="007F62E7"/>
    <w:rsid w:val="007F6A8B"/>
    <w:rsid w:val="007F75E3"/>
    <w:rsid w:val="00807047"/>
    <w:rsid w:val="00814899"/>
    <w:rsid w:val="0082382C"/>
    <w:rsid w:val="00831A5E"/>
    <w:rsid w:val="00837BE3"/>
    <w:rsid w:val="008421FF"/>
    <w:rsid w:val="008428C4"/>
    <w:rsid w:val="00846BC2"/>
    <w:rsid w:val="008722AC"/>
    <w:rsid w:val="0087583A"/>
    <w:rsid w:val="00881AFB"/>
    <w:rsid w:val="008B2C21"/>
    <w:rsid w:val="008C05C1"/>
    <w:rsid w:val="008C3547"/>
    <w:rsid w:val="008E4CC1"/>
    <w:rsid w:val="008F1610"/>
    <w:rsid w:val="008F6451"/>
    <w:rsid w:val="008F6793"/>
    <w:rsid w:val="008F68FB"/>
    <w:rsid w:val="00915EF9"/>
    <w:rsid w:val="009369F0"/>
    <w:rsid w:val="00943684"/>
    <w:rsid w:val="0096509B"/>
    <w:rsid w:val="00966DE9"/>
    <w:rsid w:val="00976777"/>
    <w:rsid w:val="0098405A"/>
    <w:rsid w:val="00986BC0"/>
    <w:rsid w:val="009A0DA1"/>
    <w:rsid w:val="009A44DF"/>
    <w:rsid w:val="009B143E"/>
    <w:rsid w:val="009B231F"/>
    <w:rsid w:val="009B7897"/>
    <w:rsid w:val="009D4774"/>
    <w:rsid w:val="009D5528"/>
    <w:rsid w:val="009E48D5"/>
    <w:rsid w:val="009F3919"/>
    <w:rsid w:val="009F59AF"/>
    <w:rsid w:val="00A029C5"/>
    <w:rsid w:val="00A12C50"/>
    <w:rsid w:val="00A130F3"/>
    <w:rsid w:val="00A1440F"/>
    <w:rsid w:val="00A157A2"/>
    <w:rsid w:val="00A1590B"/>
    <w:rsid w:val="00A33129"/>
    <w:rsid w:val="00A33C7C"/>
    <w:rsid w:val="00A40310"/>
    <w:rsid w:val="00A45916"/>
    <w:rsid w:val="00A53FE3"/>
    <w:rsid w:val="00A55B37"/>
    <w:rsid w:val="00A55D8D"/>
    <w:rsid w:val="00A56375"/>
    <w:rsid w:val="00A56680"/>
    <w:rsid w:val="00A96A04"/>
    <w:rsid w:val="00AB2946"/>
    <w:rsid w:val="00AC5BBF"/>
    <w:rsid w:val="00AC610F"/>
    <w:rsid w:val="00AD4474"/>
    <w:rsid w:val="00AE305A"/>
    <w:rsid w:val="00AE53D9"/>
    <w:rsid w:val="00AF3E5E"/>
    <w:rsid w:val="00AF5F12"/>
    <w:rsid w:val="00B13643"/>
    <w:rsid w:val="00B24C4C"/>
    <w:rsid w:val="00B26E23"/>
    <w:rsid w:val="00B51DCF"/>
    <w:rsid w:val="00B56C0B"/>
    <w:rsid w:val="00B656A1"/>
    <w:rsid w:val="00B700DE"/>
    <w:rsid w:val="00B77908"/>
    <w:rsid w:val="00BA02BF"/>
    <w:rsid w:val="00BB1B96"/>
    <w:rsid w:val="00BC429B"/>
    <w:rsid w:val="00BC7E3D"/>
    <w:rsid w:val="00BD5BB2"/>
    <w:rsid w:val="00BE4A62"/>
    <w:rsid w:val="00BF726D"/>
    <w:rsid w:val="00C0633F"/>
    <w:rsid w:val="00C17204"/>
    <w:rsid w:val="00C173D6"/>
    <w:rsid w:val="00C4768C"/>
    <w:rsid w:val="00C55FE4"/>
    <w:rsid w:val="00C64202"/>
    <w:rsid w:val="00C648EA"/>
    <w:rsid w:val="00C712A1"/>
    <w:rsid w:val="00C71B1C"/>
    <w:rsid w:val="00C74C26"/>
    <w:rsid w:val="00C800D0"/>
    <w:rsid w:val="00C84078"/>
    <w:rsid w:val="00C94EF7"/>
    <w:rsid w:val="00C96C7C"/>
    <w:rsid w:val="00CC1C9C"/>
    <w:rsid w:val="00CC33E9"/>
    <w:rsid w:val="00CE3433"/>
    <w:rsid w:val="00CE7074"/>
    <w:rsid w:val="00CF2059"/>
    <w:rsid w:val="00CF4C55"/>
    <w:rsid w:val="00D03280"/>
    <w:rsid w:val="00D119D2"/>
    <w:rsid w:val="00D23F86"/>
    <w:rsid w:val="00D30C25"/>
    <w:rsid w:val="00D32BDD"/>
    <w:rsid w:val="00D4030A"/>
    <w:rsid w:val="00D410D0"/>
    <w:rsid w:val="00D54FD4"/>
    <w:rsid w:val="00D557CC"/>
    <w:rsid w:val="00D669B7"/>
    <w:rsid w:val="00D67B4D"/>
    <w:rsid w:val="00D844DD"/>
    <w:rsid w:val="00D97B66"/>
    <w:rsid w:val="00DA0ADA"/>
    <w:rsid w:val="00DA22FC"/>
    <w:rsid w:val="00DA7F97"/>
    <w:rsid w:val="00DD0507"/>
    <w:rsid w:val="00DD16F2"/>
    <w:rsid w:val="00DF182A"/>
    <w:rsid w:val="00DF5041"/>
    <w:rsid w:val="00E01115"/>
    <w:rsid w:val="00E30A12"/>
    <w:rsid w:val="00E34B47"/>
    <w:rsid w:val="00E35F85"/>
    <w:rsid w:val="00E41C83"/>
    <w:rsid w:val="00E458C3"/>
    <w:rsid w:val="00E537A2"/>
    <w:rsid w:val="00E53906"/>
    <w:rsid w:val="00E551A4"/>
    <w:rsid w:val="00E5664B"/>
    <w:rsid w:val="00E656B5"/>
    <w:rsid w:val="00E676DB"/>
    <w:rsid w:val="00EA2591"/>
    <w:rsid w:val="00EA4EA1"/>
    <w:rsid w:val="00EA5147"/>
    <w:rsid w:val="00EA61B9"/>
    <w:rsid w:val="00EA7065"/>
    <w:rsid w:val="00EB0139"/>
    <w:rsid w:val="00EB13A5"/>
    <w:rsid w:val="00EB2010"/>
    <w:rsid w:val="00ED22FA"/>
    <w:rsid w:val="00ED588E"/>
    <w:rsid w:val="00EE017C"/>
    <w:rsid w:val="00EE24B7"/>
    <w:rsid w:val="00EE7C16"/>
    <w:rsid w:val="00F05534"/>
    <w:rsid w:val="00F168BB"/>
    <w:rsid w:val="00F255F1"/>
    <w:rsid w:val="00F2593D"/>
    <w:rsid w:val="00F33774"/>
    <w:rsid w:val="00F33C03"/>
    <w:rsid w:val="00F425C4"/>
    <w:rsid w:val="00F53535"/>
    <w:rsid w:val="00F55832"/>
    <w:rsid w:val="00F84671"/>
    <w:rsid w:val="00F853B2"/>
    <w:rsid w:val="00F87A0A"/>
    <w:rsid w:val="00FA7006"/>
    <w:rsid w:val="00FC4A38"/>
    <w:rsid w:val="00FC595E"/>
    <w:rsid w:val="00FC7AE6"/>
    <w:rsid w:val="00FD377A"/>
    <w:rsid w:val="00FD580A"/>
    <w:rsid w:val="00FE1E72"/>
    <w:rsid w:val="00FE1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09E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F12"/>
    <w:pPr>
      <w:ind w:left="720"/>
      <w:contextualSpacing/>
    </w:pPr>
  </w:style>
  <w:style w:type="paragraph" w:styleId="NoSpacing">
    <w:name w:val="No Spacing"/>
    <w:uiPriority w:val="1"/>
    <w:qFormat/>
    <w:rsid w:val="00AF5F12"/>
    <w:pPr>
      <w:spacing w:after="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1603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lsey@calymc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Kelsey</cp:lastModifiedBy>
  <cp:revision>3</cp:revision>
  <cp:lastPrinted>2013-01-11T20:02:00Z</cp:lastPrinted>
  <dcterms:created xsi:type="dcterms:W3CDTF">2013-10-23T22:13:00Z</dcterms:created>
  <dcterms:modified xsi:type="dcterms:W3CDTF">2013-10-23T22:30:00Z</dcterms:modified>
</cp:coreProperties>
</file>