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071B" w14:textId="49AF079A" w:rsidR="0097710B" w:rsidRDefault="005B70D0" w:rsidP="005B70D0">
      <w:pPr>
        <w:pStyle w:val="Title"/>
      </w:pPr>
      <w:r>
        <w:t>Star Luminance Report for {{ year }}</w:t>
      </w:r>
    </w:p>
    <w:p w14:paraId="5AC3806D" w14:textId="032DA7C4" w:rsidR="005B70D0" w:rsidRDefault="005B70D0">
      <w:pPr>
        <w:rPr>
          <w:sz w:val="28"/>
          <w:szCs w:val="28"/>
        </w:rPr>
      </w:pPr>
    </w:p>
    <w:p w14:paraId="0989C6E6" w14:textId="0E464727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The following pages details our findings in regards to monitoring the luminosity of fifteen select stars. Each page details the average luminosity of each star for one month in {{ year }}. Readings were done using the advanced optics derived from BIG EYE TELESCOPE 9000 situated at the top of TALL mountain. For more details, please reach out to our office:</w:t>
      </w:r>
    </w:p>
    <w:p w14:paraId="39245705" w14:textId="422B28F8" w:rsidR="005B70D0" w:rsidRDefault="005B70D0">
      <w:pPr>
        <w:rPr>
          <w:sz w:val="28"/>
          <w:szCs w:val="28"/>
        </w:rPr>
      </w:pPr>
    </w:p>
    <w:p w14:paraId="0CCF76E2" w14:textId="0802BB55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Department of Star Light</w:t>
      </w:r>
    </w:p>
    <w:p w14:paraId="6BD97229" w14:textId="161AA73B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400 Starwise Lane</w:t>
      </w:r>
    </w:p>
    <w:p w14:paraId="178E2DE5" w14:textId="196F21AA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Metropolis, New York, 90210</w:t>
      </w:r>
    </w:p>
    <w:p w14:paraId="576B2403" w14:textId="77777777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B52C10" w14:textId="5E1335B3" w:rsid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>{% repeating-section months %}</w:t>
      </w:r>
    </w:p>
    <w:p w14:paraId="305FFCCF" w14:textId="2D69611F" w:rsidR="000C7E6D" w:rsidRDefault="000C7E6D" w:rsidP="000C7E6D">
      <w:pPr>
        <w:pStyle w:val="Heading1"/>
      </w:pPr>
      <w:r>
        <w:t>Report for {{ month }}</w:t>
      </w:r>
      <w:r w:rsidR="007A1E93">
        <w:t>/</w:t>
      </w:r>
      <w:r>
        <w:t>{{ year }}</w:t>
      </w:r>
    </w:p>
    <w:p w14:paraId="7B094EBA" w14:textId="77777777" w:rsidR="000C7E6D" w:rsidRPr="000C7E6D" w:rsidRDefault="000C7E6D" w:rsidP="000C7E6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126"/>
        <w:gridCol w:w="4224"/>
      </w:tblGrid>
      <w:tr w:rsidR="00822DFC" w:rsidRPr="00BA1593" w14:paraId="103C1262" w14:textId="72A2BFF6" w:rsidTr="0082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</w:tcPr>
          <w:p w14:paraId="0A30E133" w14:textId="002675AD" w:rsidR="00822DFC" w:rsidRPr="00BA1593" w:rsidRDefault="00822DFC" w:rsidP="00822DFC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4224" w:type="dxa"/>
          </w:tcPr>
          <w:p w14:paraId="68AB2272" w14:textId="4CEB488F" w:rsidR="00822DFC" w:rsidRPr="00BA1593" w:rsidRDefault="00822DFC" w:rsidP="00822DFC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0"/>
                <w:szCs w:val="20"/>
              </w:rPr>
              <w:t>LUMINOSITY</w:t>
            </w:r>
          </w:p>
        </w:tc>
      </w:tr>
      <w:tr w:rsidR="00822DFC" w:rsidRPr="00BA1593" w14:paraId="0DA14D7D" w14:textId="085566C7" w:rsidTr="0082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6" w:type="dxa"/>
          </w:tcPr>
          <w:p w14:paraId="6B99FD8F" w14:textId="5E7D2957" w:rsidR="00822DFC" w:rsidRPr="00BA1593" w:rsidRDefault="00822DFC" w:rsidP="000C7E6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{{stars.name}}</w:t>
            </w:r>
          </w:p>
        </w:tc>
        <w:tc>
          <w:tcPr>
            <w:tcW w:w="4224" w:type="dxa"/>
          </w:tcPr>
          <w:p w14:paraId="4F54A155" w14:textId="6515E10C" w:rsidR="00822DFC" w:rsidRPr="00BA1593" w:rsidRDefault="00822DFC" w:rsidP="000C7E6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{{stars.luminosity}}</w:t>
            </w:r>
          </w:p>
        </w:tc>
      </w:tr>
    </w:tbl>
    <w:p w14:paraId="0BA5DBDB" w14:textId="1784F2D8" w:rsidR="00822DFC" w:rsidRDefault="00822DFC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6264F773" w14:textId="77777777" w:rsidR="00822DFC" w:rsidRDefault="00822D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8C0ABF" w14:textId="77777777" w:rsid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05741F18" w14:textId="7260EE60" w:rsidR="000C7E6D" w:rsidRP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{% end-section %}</w:t>
      </w:r>
    </w:p>
    <w:sectPr w:rsidR="000C7E6D" w:rsidRPr="000C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6A6"/>
    <w:multiLevelType w:val="hybridMultilevel"/>
    <w:tmpl w:val="BB7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D0"/>
    <w:rsid w:val="000C7E6D"/>
    <w:rsid w:val="005B70D0"/>
    <w:rsid w:val="007A1E93"/>
    <w:rsid w:val="00822DFC"/>
    <w:rsid w:val="0097710B"/>
    <w:rsid w:val="00B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43CD"/>
  <w15:chartTrackingRefBased/>
  <w15:docId w15:val="{E9B360E5-AA23-41B0-B31F-231596D5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22D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EE868C-52E4-4D60-9FFD-284A0E9E7764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Camden</dc:creator>
  <cp:keywords/>
  <dc:description/>
  <cp:lastModifiedBy>Ray Camden</cp:lastModifiedBy>
  <cp:revision>5</cp:revision>
  <dcterms:created xsi:type="dcterms:W3CDTF">2021-06-17T18:29:00Z</dcterms:created>
  <dcterms:modified xsi:type="dcterms:W3CDTF">2021-06-17T20:38:00Z</dcterms:modified>
</cp:coreProperties>
</file>