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0D3C1" w14:textId="77777777" w:rsidR="00B36FEE" w:rsidRDefault="00DE7A0E">
      <w:pPr>
        <w:rPr>
          <w:b/>
        </w:rPr>
      </w:pPr>
      <w:r w:rsidRPr="00DE7A0E">
        <w:rPr>
          <w:b/>
        </w:rPr>
        <w:t>PS 239T Final Project Proposal</w:t>
      </w:r>
    </w:p>
    <w:p w14:paraId="2078605E" w14:textId="77777777" w:rsidR="00DE7A0E" w:rsidRPr="00DE7A0E" w:rsidRDefault="00DE7A0E">
      <w:pPr>
        <w:rPr>
          <w:b/>
        </w:rPr>
      </w:pPr>
      <w:proofErr w:type="spellStart"/>
      <w:r>
        <w:rPr>
          <w:b/>
        </w:rPr>
        <w:t>Chuyue</w:t>
      </w:r>
      <w:proofErr w:type="spellEnd"/>
      <w:r>
        <w:rPr>
          <w:b/>
        </w:rPr>
        <w:t xml:space="preserve"> Frances Huang </w:t>
      </w:r>
    </w:p>
    <w:p w14:paraId="4515B40A" w14:textId="77777777" w:rsidR="00DE7A0E" w:rsidRDefault="00DE7A0E"/>
    <w:p w14:paraId="6CA8BED1" w14:textId="77777777" w:rsidR="00DE7A0E" w:rsidRDefault="00DE7A0E">
      <w:r w:rsidRPr="00DE7A0E">
        <w:rPr>
          <w:b/>
        </w:rPr>
        <w:t>Title:</w:t>
      </w:r>
      <w:r>
        <w:t xml:space="preserve"> </w:t>
      </w:r>
    </w:p>
    <w:p w14:paraId="20AD5A4E" w14:textId="77777777" w:rsidR="00DE7A0E" w:rsidRDefault="00DE7A0E">
      <w:r>
        <w:t xml:space="preserve">Text Analysis of Chinese Social Media Relating to the 2016 Presidential Election </w:t>
      </w:r>
    </w:p>
    <w:p w14:paraId="356E17E9" w14:textId="77777777" w:rsidR="00DE7A0E" w:rsidRDefault="00DE7A0E"/>
    <w:p w14:paraId="5B981A9D" w14:textId="77777777" w:rsidR="00DE7A0E" w:rsidRDefault="00DE7A0E">
      <w:pPr>
        <w:rPr>
          <w:b/>
        </w:rPr>
      </w:pPr>
      <w:r>
        <w:rPr>
          <w:b/>
        </w:rPr>
        <w:t xml:space="preserve">Data Collection: </w:t>
      </w:r>
    </w:p>
    <w:p w14:paraId="7541D21F" w14:textId="77777777" w:rsidR="00DE7A0E" w:rsidRDefault="00DE7A0E" w:rsidP="00DE7A0E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Sina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Weibo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the Chinese microblogging website, equivalent of </w:t>
      </w:r>
      <w:proofErr w:type="spellStart"/>
      <w:r>
        <w:rPr>
          <w:lang w:eastAsia="zh-CN"/>
        </w:rPr>
        <w:t>Quora</w:t>
      </w:r>
      <w:proofErr w:type="spellEnd"/>
      <w:r>
        <w:rPr>
          <w:lang w:eastAsia="zh-CN"/>
        </w:rPr>
        <w:t xml:space="preserve">): I will be accessing their API and getting the Chinese tweets there. Many Chinese scholars have done this before and performed comparative studies on </w:t>
      </w:r>
      <w:proofErr w:type="spellStart"/>
      <w:r>
        <w:rPr>
          <w:lang w:eastAsia="zh-CN"/>
        </w:rPr>
        <w:t>Sina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Weibo</w:t>
      </w:r>
      <w:proofErr w:type="spellEnd"/>
      <w:r>
        <w:rPr>
          <w:lang w:eastAsia="zh-CN"/>
        </w:rPr>
        <w:t xml:space="preserve"> (the Chinese microblogging website) and Twitter. </w:t>
      </w:r>
    </w:p>
    <w:p w14:paraId="7926EE56" w14:textId="77777777" w:rsidR="00457A8A" w:rsidRDefault="00DE7A0E" w:rsidP="00457A8A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Zhihu</w:t>
      </w:r>
      <w:proofErr w:type="spellEnd"/>
      <w:r>
        <w:rPr>
          <w:lang w:eastAsia="zh-CN"/>
        </w:rPr>
        <w:t xml:space="preserve"> (</w:t>
      </w:r>
      <w:r w:rsidR="00457A8A">
        <w:rPr>
          <w:lang w:eastAsia="zh-CN"/>
        </w:rPr>
        <w:t xml:space="preserve">the Chinese equivalence of </w:t>
      </w:r>
      <w:proofErr w:type="spellStart"/>
      <w:r w:rsidR="00457A8A">
        <w:rPr>
          <w:lang w:eastAsia="zh-CN"/>
        </w:rPr>
        <w:t>Quora</w:t>
      </w:r>
      <w:proofErr w:type="spellEnd"/>
      <w:r w:rsidR="00457A8A">
        <w:rPr>
          <w:lang w:eastAsia="zh-CN"/>
        </w:rPr>
        <w:t xml:space="preserve">): I will be scrapping their website, and in particular, I will be scrapping questions under the topics relating to to politics and the 2016 American election. Some of the </w:t>
      </w:r>
      <w:proofErr w:type="spellStart"/>
      <w:r w:rsidR="00457A8A">
        <w:rPr>
          <w:lang w:eastAsia="zh-CN"/>
        </w:rPr>
        <w:t>megadata</w:t>
      </w:r>
      <w:proofErr w:type="spellEnd"/>
      <w:r w:rsidR="00457A8A">
        <w:rPr>
          <w:lang w:eastAsia="zh-CN"/>
        </w:rPr>
        <w:t xml:space="preserve"> I will collect are requester, respondents, question title, date, and number of likes. I have checked out the structure of their webpages, and I think I will be able to identify the XML structure and parse the html accordingly. </w:t>
      </w:r>
    </w:p>
    <w:p w14:paraId="65925BD7" w14:textId="77777777" w:rsidR="00457A8A" w:rsidRDefault="00457A8A" w:rsidP="00457A8A">
      <w:pPr>
        <w:rPr>
          <w:lang w:eastAsia="zh-CN"/>
        </w:rPr>
      </w:pPr>
    </w:p>
    <w:p w14:paraId="3ADA3806" w14:textId="77777777" w:rsidR="00457A8A" w:rsidRDefault="00457A8A" w:rsidP="00457A8A">
      <w:pPr>
        <w:rPr>
          <w:b/>
          <w:lang w:eastAsia="zh-CN"/>
        </w:rPr>
      </w:pPr>
      <w:r>
        <w:rPr>
          <w:b/>
          <w:lang w:eastAsia="zh-CN"/>
        </w:rPr>
        <w:t xml:space="preserve">Research Question: </w:t>
      </w:r>
    </w:p>
    <w:p w14:paraId="60A40DC0" w14:textId="77777777" w:rsidR="00C26288" w:rsidRDefault="00457A8A" w:rsidP="00457A8A">
      <w:pPr>
        <w:rPr>
          <w:lang w:eastAsia="zh-CN"/>
        </w:rPr>
      </w:pPr>
      <w:r>
        <w:rPr>
          <w:b/>
          <w:lang w:eastAsia="zh-CN"/>
        </w:rPr>
        <w:tab/>
      </w:r>
      <w:r>
        <w:rPr>
          <w:lang w:eastAsia="zh-CN"/>
        </w:rPr>
        <w:t>Anecdotal evidence (and my own experience) indicates that the Chinese, in general, lack profound understanding of American politics. Yet amidst the 2016 US presidential election, the surprising outcome leads to a surge of interests among the Chinese, who are increasingly reliant on social media platforms for news</w:t>
      </w:r>
      <w:r w:rsidR="00C26288">
        <w:rPr>
          <w:lang w:eastAsia="zh-CN"/>
        </w:rPr>
        <w:t xml:space="preserve">. </w:t>
      </w:r>
    </w:p>
    <w:p w14:paraId="10B07B36" w14:textId="77777777" w:rsidR="00457A8A" w:rsidRDefault="00457A8A" w:rsidP="00457A8A">
      <w:pPr>
        <w:ind w:firstLine="720"/>
        <w:rPr>
          <w:lang w:eastAsia="zh-CN"/>
        </w:rPr>
      </w:pPr>
      <w:r>
        <w:rPr>
          <w:lang w:eastAsia="zh-CN"/>
        </w:rPr>
        <w:t xml:space="preserve">In what ways has the Chinese respond to the result of the 2016 presidential election? Has there been a general increase of interests in learning about American politics? Is there a difference between how the Chinese </w:t>
      </w:r>
      <w:proofErr w:type="spellStart"/>
      <w:r>
        <w:rPr>
          <w:lang w:eastAsia="zh-CN"/>
        </w:rPr>
        <w:t>netizens</w:t>
      </w:r>
      <w:proofErr w:type="spellEnd"/>
      <w:r>
        <w:rPr>
          <w:lang w:eastAsia="zh-CN"/>
        </w:rPr>
        <w:t xml:space="preserve"> view the two candidates and the promise of democracy before and after the election? </w:t>
      </w:r>
    </w:p>
    <w:p w14:paraId="5D736EC7" w14:textId="77777777" w:rsidR="00457A8A" w:rsidRDefault="00457A8A" w:rsidP="00457A8A">
      <w:pPr>
        <w:rPr>
          <w:lang w:eastAsia="zh-CN"/>
        </w:rPr>
      </w:pPr>
    </w:p>
    <w:p w14:paraId="306DAFEC" w14:textId="77777777" w:rsidR="00457A8A" w:rsidRDefault="00457A8A" w:rsidP="00457A8A">
      <w:pPr>
        <w:rPr>
          <w:b/>
          <w:lang w:eastAsia="zh-CN"/>
        </w:rPr>
      </w:pPr>
      <w:r>
        <w:rPr>
          <w:b/>
          <w:lang w:eastAsia="zh-CN"/>
        </w:rPr>
        <w:t xml:space="preserve">Analysis: </w:t>
      </w:r>
    </w:p>
    <w:p w14:paraId="7B02AC39" w14:textId="77777777" w:rsidR="00457A8A" w:rsidRDefault="00C26288" w:rsidP="00457A8A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First, I will visualize the number of tweets/posts before and after the election and see if there is a significant jump at the day of the election. </w:t>
      </w:r>
    </w:p>
    <w:p w14:paraId="30960F74" w14:textId="37DDAA9B" w:rsidR="007D1D6C" w:rsidRDefault="007D1D6C" w:rsidP="007D1D6C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Second, I will use sentiment analysis in Chinese and try to assign a sentiment score to all the posts/tweets relating to the same topic and compare them across different subjects. </w:t>
      </w:r>
      <w:r w:rsidR="00E84032">
        <w:rPr>
          <w:lang w:eastAsia="zh-CN"/>
        </w:rPr>
        <w:t xml:space="preserve">I will have a separate plot showing what kind of tweets/posts (positive or negative) tend to get t the most likes. </w:t>
      </w:r>
    </w:p>
    <w:p w14:paraId="0398456F" w14:textId="3D2B0EA5" w:rsidR="00D72A68" w:rsidRDefault="00D72A68" w:rsidP="007D1D6C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Third, I want to use text analysis to see what </w:t>
      </w:r>
      <w:r w:rsidR="00E84032">
        <w:rPr>
          <w:lang w:eastAsia="zh-CN"/>
        </w:rPr>
        <w:t xml:space="preserve">are the top terms/words that people associate with the election. </w:t>
      </w:r>
    </w:p>
    <w:p w14:paraId="07DB9BA7" w14:textId="77777777" w:rsidR="00C26288" w:rsidRDefault="00C26288" w:rsidP="00C26288">
      <w:pPr>
        <w:rPr>
          <w:lang w:eastAsia="zh-CN"/>
        </w:rPr>
      </w:pPr>
    </w:p>
    <w:p w14:paraId="0EEF063A" w14:textId="77777777" w:rsidR="00C26288" w:rsidRDefault="00C26288" w:rsidP="00C26288">
      <w:pPr>
        <w:rPr>
          <w:lang w:eastAsia="zh-CN"/>
        </w:rPr>
      </w:pPr>
    </w:p>
    <w:p w14:paraId="02CE8729" w14:textId="77777777" w:rsidR="00C26288" w:rsidRDefault="00C26288" w:rsidP="00C26288">
      <w:pPr>
        <w:rPr>
          <w:b/>
          <w:lang w:eastAsia="zh-CN"/>
        </w:rPr>
      </w:pPr>
      <w:r>
        <w:rPr>
          <w:b/>
          <w:lang w:eastAsia="zh-CN"/>
        </w:rPr>
        <w:t xml:space="preserve">Skills: </w:t>
      </w:r>
    </w:p>
    <w:p w14:paraId="4823EA30" w14:textId="77777777" w:rsidR="00C26288" w:rsidRDefault="007D1D6C" w:rsidP="00C26288">
      <w:pPr>
        <w:pStyle w:val="ListParagraph"/>
        <w:numPr>
          <w:ilvl w:val="0"/>
          <w:numId w:val="5"/>
        </w:numPr>
        <w:rPr>
          <w:lang w:eastAsia="zh-CN"/>
        </w:rPr>
      </w:pPr>
      <w:proofErr w:type="spellStart"/>
      <w:r>
        <w:rPr>
          <w:lang w:eastAsia="zh-CN"/>
        </w:rPr>
        <w:t>Webscrapping</w:t>
      </w:r>
      <w:proofErr w:type="spellEnd"/>
      <w:r w:rsidR="00C26288">
        <w:rPr>
          <w:lang w:eastAsia="zh-CN"/>
        </w:rPr>
        <w:t xml:space="preserve"> (for the Chinese </w:t>
      </w:r>
      <w:proofErr w:type="spellStart"/>
      <w:r w:rsidR="00C26288">
        <w:rPr>
          <w:lang w:eastAsia="zh-CN"/>
        </w:rPr>
        <w:t>quora</w:t>
      </w:r>
      <w:proofErr w:type="spellEnd"/>
      <w:r w:rsidR="00C26288">
        <w:rPr>
          <w:lang w:eastAsia="zh-CN"/>
        </w:rPr>
        <w:t xml:space="preserve"> website) </w:t>
      </w:r>
    </w:p>
    <w:p w14:paraId="24DC196B" w14:textId="77777777" w:rsidR="00C26288" w:rsidRDefault="00C26288" w:rsidP="00C26288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Accessing the API</w:t>
      </w:r>
    </w:p>
    <w:p w14:paraId="2AC7F085" w14:textId="0E453EBD" w:rsidR="00C26288" w:rsidRDefault="00C26288" w:rsidP="00C26288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Text</w:t>
      </w:r>
      <w:r w:rsidR="00E84032">
        <w:rPr>
          <w:lang w:eastAsia="zh-CN"/>
        </w:rPr>
        <w:t xml:space="preserve"> Analysis and creating a corpus</w:t>
      </w:r>
    </w:p>
    <w:p w14:paraId="2A760FB4" w14:textId="2D881716" w:rsidR="00E84032" w:rsidRPr="00E84032" w:rsidRDefault="00E84032" w:rsidP="00E84032">
      <w:pPr>
        <w:ind w:left="720"/>
        <w:rPr>
          <w:i/>
          <w:lang w:eastAsia="zh-CN"/>
        </w:rPr>
      </w:pPr>
      <w:r>
        <w:rPr>
          <w:i/>
          <w:lang w:eastAsia="zh-CN"/>
        </w:rPr>
        <w:t xml:space="preserve">Note: I found some </w:t>
      </w:r>
      <w:proofErr w:type="spellStart"/>
      <w:r>
        <w:rPr>
          <w:i/>
          <w:lang w:eastAsia="zh-CN"/>
        </w:rPr>
        <w:t>softwares</w:t>
      </w:r>
      <w:proofErr w:type="spellEnd"/>
      <w:r>
        <w:rPr>
          <w:i/>
          <w:lang w:eastAsia="zh-CN"/>
        </w:rPr>
        <w:t xml:space="preserve"> that would allow me to perform text analysis in Chinese. The one tool I will use to parse the Chinese text is called “</w:t>
      </w:r>
      <w:proofErr w:type="spellStart"/>
      <w:r>
        <w:rPr>
          <w:i/>
          <w:lang w:eastAsia="zh-CN"/>
        </w:rPr>
        <w:t>txtorg</w:t>
      </w:r>
      <w:proofErr w:type="spellEnd"/>
      <w:r>
        <w:rPr>
          <w:i/>
          <w:lang w:eastAsia="zh-CN"/>
        </w:rPr>
        <w:t>.”</w:t>
      </w:r>
    </w:p>
    <w:p w14:paraId="5362DF34" w14:textId="77777777" w:rsidR="007D1D6C" w:rsidRDefault="007D1D6C" w:rsidP="00C26288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Data visualization u</w:t>
      </w:r>
      <w:r>
        <w:rPr>
          <w:lang w:eastAsia="zh-CN"/>
        </w:rPr>
        <w:t xml:space="preserve">sing </w:t>
      </w:r>
      <w:proofErr w:type="spellStart"/>
      <w:r>
        <w:rPr>
          <w:lang w:eastAsia="zh-CN"/>
        </w:rPr>
        <w:t>ggplot</w:t>
      </w:r>
      <w:proofErr w:type="spellEnd"/>
      <w:r>
        <w:rPr>
          <w:lang w:eastAsia="zh-CN"/>
        </w:rPr>
        <w:t xml:space="preserve"> in R </w:t>
      </w:r>
    </w:p>
    <w:p w14:paraId="1319B346" w14:textId="77777777" w:rsidR="00C26288" w:rsidRDefault="00C26288" w:rsidP="00C26288">
      <w:pPr>
        <w:rPr>
          <w:lang w:eastAsia="zh-CN"/>
        </w:rPr>
      </w:pPr>
    </w:p>
    <w:p w14:paraId="5BFF2EB0" w14:textId="77777777" w:rsidR="00C26288" w:rsidRDefault="00C26288" w:rsidP="00C26288">
      <w:pPr>
        <w:rPr>
          <w:b/>
          <w:lang w:eastAsia="zh-CN"/>
        </w:rPr>
      </w:pPr>
      <w:r>
        <w:rPr>
          <w:b/>
          <w:lang w:eastAsia="zh-CN"/>
        </w:rPr>
        <w:t>Additional Comment:</w:t>
      </w:r>
    </w:p>
    <w:p w14:paraId="67AF00DC" w14:textId="77777777" w:rsidR="00C26288" w:rsidRDefault="00C26288" w:rsidP="00C26288">
      <w:pPr>
        <w:rPr>
          <w:lang w:eastAsia="zh-CN"/>
        </w:rPr>
      </w:pPr>
      <w:r>
        <w:rPr>
          <w:lang w:eastAsia="zh-CN"/>
        </w:rPr>
        <w:tab/>
        <w:t xml:space="preserve">I might also try to see if I can get any data from </w:t>
      </w:r>
      <w:proofErr w:type="spellStart"/>
      <w:r>
        <w:rPr>
          <w:lang w:eastAsia="zh-CN"/>
        </w:rPr>
        <w:t>WeChat</w:t>
      </w:r>
      <w:proofErr w:type="spellEnd"/>
      <w:r>
        <w:rPr>
          <w:lang w:eastAsia="zh-CN"/>
        </w:rPr>
        <w:t xml:space="preserve">, the largest social media platform (equivalence of Facebook), although as of now it looks very </w:t>
      </w:r>
      <w:r w:rsidR="007D1D6C">
        <w:rPr>
          <w:lang w:eastAsia="zh-CN"/>
        </w:rPr>
        <w:t xml:space="preserve">encrypt and inaccessible. </w:t>
      </w:r>
    </w:p>
    <w:p w14:paraId="180D23A0" w14:textId="77777777" w:rsidR="004F3BDC" w:rsidRDefault="004F3BDC" w:rsidP="00C26288">
      <w:pPr>
        <w:rPr>
          <w:lang w:eastAsia="zh-CN"/>
        </w:rPr>
      </w:pPr>
    </w:p>
    <w:p w14:paraId="4B1C710A" w14:textId="77777777" w:rsidR="004F3BDC" w:rsidRDefault="004F3BDC" w:rsidP="00C26288">
      <w:pPr>
        <w:rPr>
          <w:lang w:eastAsia="zh-CN"/>
        </w:rPr>
      </w:pPr>
    </w:p>
    <w:p w14:paraId="1D296427" w14:textId="77777777" w:rsidR="004F3BDC" w:rsidRDefault="004F3BDC" w:rsidP="00C26288">
      <w:pPr>
        <w:rPr>
          <w:lang w:eastAsia="zh-CN"/>
        </w:rPr>
      </w:pPr>
    </w:p>
    <w:p w14:paraId="57F3E5A3" w14:textId="7B880DAD" w:rsidR="004F3BDC" w:rsidRDefault="004F3BDC" w:rsidP="00C26288">
      <w:pPr>
        <w:rPr>
          <w:b/>
          <w:lang w:eastAsia="zh-CN"/>
        </w:rPr>
      </w:pPr>
      <w:r>
        <w:rPr>
          <w:b/>
          <w:lang w:eastAsia="zh-CN"/>
        </w:rPr>
        <w:t xml:space="preserve">For sentiment analysis: </w:t>
      </w:r>
    </w:p>
    <w:p w14:paraId="42BD8444" w14:textId="24778685" w:rsidR="004E7CEF" w:rsidRDefault="00141798" w:rsidP="00C26288">
      <w:pPr>
        <w:rPr>
          <w:lang w:eastAsia="zh-CN"/>
        </w:rPr>
      </w:pPr>
      <w:proofErr w:type="spellStart"/>
      <w:r w:rsidRPr="00141798">
        <w:rPr>
          <w:b/>
          <w:lang w:eastAsia="zh-CN"/>
        </w:rPr>
        <w:t>Semantria</w:t>
      </w:r>
      <w:proofErr w:type="spellEnd"/>
      <w:r w:rsidRPr="00141798">
        <w:rPr>
          <w:b/>
          <w:lang w:eastAsia="zh-CN"/>
        </w:rPr>
        <w:t>:</w:t>
      </w:r>
      <w:r>
        <w:rPr>
          <w:lang w:eastAsia="zh-CN"/>
        </w:rPr>
        <w:t xml:space="preserve"> </w:t>
      </w:r>
      <w:r w:rsidRPr="00141798">
        <w:rPr>
          <w:lang w:eastAsia="zh-CN"/>
        </w:rPr>
        <w:t>https://online.semantria.com/</w:t>
      </w:r>
    </w:p>
    <w:p w14:paraId="18704F7F" w14:textId="77777777" w:rsidR="004E7CEF" w:rsidRDefault="004E7CEF">
      <w:pPr>
        <w:rPr>
          <w:lang w:eastAsia="zh-CN"/>
        </w:rPr>
      </w:pPr>
      <w:r>
        <w:rPr>
          <w:lang w:eastAsia="zh-CN"/>
        </w:rPr>
        <w:br w:type="page"/>
      </w:r>
    </w:p>
    <w:p w14:paraId="61696C95" w14:textId="1D4FDC51" w:rsidR="004F3BDC" w:rsidRDefault="004E7CEF" w:rsidP="00C26288">
      <w:pPr>
        <w:rPr>
          <w:b/>
          <w:lang w:eastAsia="zh-CN"/>
        </w:rPr>
      </w:pPr>
      <w:r w:rsidRPr="004E7CEF">
        <w:rPr>
          <w:b/>
          <w:lang w:eastAsia="zh-CN"/>
        </w:rPr>
        <w:t xml:space="preserve">Plan update: </w:t>
      </w:r>
      <w:r>
        <w:rPr>
          <w:b/>
          <w:lang w:eastAsia="zh-CN"/>
        </w:rPr>
        <w:t>(11-28)</w:t>
      </w:r>
    </w:p>
    <w:p w14:paraId="19B9D63C" w14:textId="4CDFD205" w:rsidR="00D84180" w:rsidRDefault="004E7CEF" w:rsidP="00D8418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Kicking up </w:t>
      </w:r>
      <w:proofErr w:type="spellStart"/>
      <w:r>
        <w:rPr>
          <w:lang w:eastAsia="zh-CN"/>
        </w:rPr>
        <w:t>Sina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Weibo</w:t>
      </w:r>
      <w:proofErr w:type="spellEnd"/>
      <w:r>
        <w:rPr>
          <w:lang w:eastAsia="zh-CN"/>
        </w:rPr>
        <w:t xml:space="preserve">, only doing </w:t>
      </w:r>
      <w:proofErr w:type="spellStart"/>
      <w:r w:rsidRPr="00D84180">
        <w:rPr>
          <w:b/>
          <w:lang w:eastAsia="zh-CN"/>
        </w:rPr>
        <w:t>Zhihu</w:t>
      </w:r>
      <w:proofErr w:type="spellEnd"/>
    </w:p>
    <w:p w14:paraId="4188F69D" w14:textId="77777777" w:rsidR="00D84180" w:rsidRDefault="00D84180" w:rsidP="00D84180">
      <w:pPr>
        <w:rPr>
          <w:lang w:eastAsia="zh-CN"/>
        </w:rPr>
      </w:pPr>
    </w:p>
    <w:p w14:paraId="033A14A0" w14:textId="6EE88463" w:rsidR="00D84180" w:rsidRDefault="00D84180" w:rsidP="00D84180">
      <w:pPr>
        <w:rPr>
          <w:lang w:eastAsia="zh-CN"/>
        </w:rPr>
      </w:pPr>
      <w:r>
        <w:rPr>
          <w:lang w:eastAsia="zh-CN"/>
        </w:rPr>
        <w:t>Part 1:using the</w:t>
      </w:r>
      <w:r>
        <w:rPr>
          <w:lang w:eastAsia="zh-CN"/>
        </w:rPr>
        <w:t>知乎日报</w:t>
      </w:r>
      <w:r>
        <w:rPr>
          <w:lang w:eastAsia="zh-CN"/>
        </w:rPr>
        <w:t xml:space="preserve">API to get the info before and after the election </w:t>
      </w:r>
    </w:p>
    <w:p w14:paraId="463C4F4E" w14:textId="77777777" w:rsidR="00D84180" w:rsidRDefault="00D84180" w:rsidP="00D84180">
      <w:pPr>
        <w:rPr>
          <w:rFonts w:hint="eastAsia"/>
          <w:lang w:eastAsia="zh-CN"/>
        </w:rPr>
      </w:pPr>
    </w:p>
    <w:p w14:paraId="36711EA3" w14:textId="4F5C6C5A" w:rsidR="00D84180" w:rsidRDefault="00D84180" w:rsidP="00D84180">
      <w:pPr>
        <w:rPr>
          <w:lang w:eastAsia="zh-CN"/>
        </w:rPr>
      </w:pPr>
      <w:r>
        <w:rPr>
          <w:rFonts w:hint="eastAsia"/>
          <w:lang w:eastAsia="zh-CN"/>
        </w:rPr>
        <w:t xml:space="preserve">Part 2: another </w:t>
      </w:r>
      <w:r>
        <w:rPr>
          <w:lang w:eastAsia="zh-CN"/>
        </w:rPr>
        <w:t>知乎</w:t>
      </w:r>
      <w:r>
        <w:rPr>
          <w:lang w:eastAsia="zh-CN"/>
        </w:rPr>
        <w:t xml:space="preserve">API to get the latest number of questions on the topic </w:t>
      </w:r>
    </w:p>
    <w:p w14:paraId="23BF30C1" w14:textId="77777777" w:rsidR="00AA78A5" w:rsidRDefault="00AA78A5" w:rsidP="00D84180">
      <w:pPr>
        <w:rPr>
          <w:rFonts w:hint="eastAsia"/>
          <w:lang w:eastAsia="zh-CN"/>
        </w:rPr>
      </w:pPr>
    </w:p>
    <w:p w14:paraId="78BE222B" w14:textId="749C33E3" w:rsidR="00AA78A5" w:rsidRDefault="00AA78A5" w:rsidP="00D84180">
      <w:pPr>
        <w:rPr>
          <w:lang w:eastAsia="zh-CN"/>
        </w:rPr>
      </w:pPr>
      <w:r>
        <w:rPr>
          <w:rFonts w:hint="eastAsia"/>
          <w:lang w:eastAsia="zh-CN"/>
        </w:rPr>
        <w:t xml:space="preserve">Part 3: </w:t>
      </w:r>
      <w:proofErr w:type="spellStart"/>
      <w:r>
        <w:rPr>
          <w:lang w:eastAsia="zh-CN"/>
        </w:rPr>
        <w:t>scarpe</w:t>
      </w:r>
      <w:proofErr w:type="spellEnd"/>
      <w:r>
        <w:rPr>
          <w:lang w:eastAsia="zh-CN"/>
        </w:rPr>
        <w:t xml:space="preserve"> the search pages to get the answers to questions on the following topic </w:t>
      </w:r>
    </w:p>
    <w:p w14:paraId="13949413" w14:textId="04776EB1" w:rsidR="004E7CEF" w:rsidRDefault="004E7CEF" w:rsidP="004E7CEF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Search terms: </w:t>
      </w:r>
    </w:p>
    <w:p w14:paraId="3EE22377" w14:textId="2706B9E9" w:rsidR="004E7CEF" w:rsidRDefault="005E4560" w:rsidP="004E7CEF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美国大选</w:t>
      </w:r>
    </w:p>
    <w:p w14:paraId="4816F1C4" w14:textId="3345C90A" w:rsidR="005E4560" w:rsidRDefault="005E4560" w:rsidP="004E7CEF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川普</w:t>
      </w:r>
    </w:p>
    <w:p w14:paraId="173E607F" w14:textId="4F08B623" w:rsidR="005E4560" w:rsidRDefault="005E4560" w:rsidP="004E7CEF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克林顿</w:t>
      </w:r>
    </w:p>
    <w:p w14:paraId="31A56B85" w14:textId="2F34F83D" w:rsidR="003B5F70" w:rsidRDefault="003B5F70" w:rsidP="003B5F70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希拉里</w:t>
      </w:r>
    </w:p>
    <w:p w14:paraId="1E24067E" w14:textId="6719CA71" w:rsidR="003B5F70" w:rsidRDefault="003B5F70" w:rsidP="003B5F70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特兰普</w:t>
      </w:r>
    </w:p>
    <w:p w14:paraId="63783381" w14:textId="155CCFA1" w:rsidR="003B5F70" w:rsidRDefault="003B5F70" w:rsidP="003B5F70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大选</w:t>
      </w:r>
    </w:p>
    <w:p w14:paraId="57CD5890" w14:textId="7BCB80AC" w:rsidR="0002482E" w:rsidRDefault="0002482E" w:rsidP="003B5F70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美国政治</w:t>
      </w:r>
    </w:p>
    <w:p w14:paraId="49144A0F" w14:textId="77777777" w:rsidR="0002482E" w:rsidRPr="004E7CEF" w:rsidRDefault="0002482E" w:rsidP="003B5F70">
      <w:pPr>
        <w:pStyle w:val="ListParagraph"/>
        <w:numPr>
          <w:ilvl w:val="1"/>
          <w:numId w:val="6"/>
        </w:numPr>
        <w:rPr>
          <w:lang w:eastAsia="zh-CN"/>
        </w:rPr>
      </w:pPr>
      <w:bookmarkStart w:id="0" w:name="_GoBack"/>
      <w:bookmarkEnd w:id="0"/>
    </w:p>
    <w:p w14:paraId="49D521C1" w14:textId="77777777" w:rsidR="004E7CEF" w:rsidRPr="004E7CEF" w:rsidRDefault="004E7CEF" w:rsidP="00C26288">
      <w:pPr>
        <w:rPr>
          <w:b/>
          <w:lang w:eastAsia="zh-CN"/>
        </w:rPr>
      </w:pPr>
    </w:p>
    <w:sectPr w:rsidR="004E7CEF" w:rsidRPr="004E7CEF" w:rsidSect="00FA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34007"/>
    <w:multiLevelType w:val="hybridMultilevel"/>
    <w:tmpl w:val="023E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E57EE"/>
    <w:multiLevelType w:val="hybridMultilevel"/>
    <w:tmpl w:val="3CAAC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D7460"/>
    <w:multiLevelType w:val="hybridMultilevel"/>
    <w:tmpl w:val="C2560FD2"/>
    <w:lvl w:ilvl="0" w:tplc="A27261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6F2BDD"/>
    <w:multiLevelType w:val="hybridMultilevel"/>
    <w:tmpl w:val="745C7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A16E9"/>
    <w:multiLevelType w:val="hybridMultilevel"/>
    <w:tmpl w:val="2FDEC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E65B9"/>
    <w:multiLevelType w:val="hybridMultilevel"/>
    <w:tmpl w:val="CC383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0E"/>
    <w:rsid w:val="0002482E"/>
    <w:rsid w:val="00141798"/>
    <w:rsid w:val="00341F33"/>
    <w:rsid w:val="00386B25"/>
    <w:rsid w:val="003B5F70"/>
    <w:rsid w:val="00457A8A"/>
    <w:rsid w:val="004E7CEF"/>
    <w:rsid w:val="004F3BDC"/>
    <w:rsid w:val="005E4560"/>
    <w:rsid w:val="006A51F3"/>
    <w:rsid w:val="007A18AF"/>
    <w:rsid w:val="007D1D6C"/>
    <w:rsid w:val="00866456"/>
    <w:rsid w:val="00AA78A5"/>
    <w:rsid w:val="00AC7917"/>
    <w:rsid w:val="00C03E5F"/>
    <w:rsid w:val="00C26288"/>
    <w:rsid w:val="00D3342A"/>
    <w:rsid w:val="00D41BFF"/>
    <w:rsid w:val="00D72A68"/>
    <w:rsid w:val="00D84180"/>
    <w:rsid w:val="00DE7A0E"/>
    <w:rsid w:val="00E547F6"/>
    <w:rsid w:val="00E84032"/>
    <w:rsid w:val="00FA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DD7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465</Words>
  <Characters>2563</Characters>
  <Application>Microsoft Macintosh Word</Application>
  <DocSecurity>0</DocSecurity>
  <Lines>41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Chuyue Huang</dc:creator>
  <cp:keywords/>
  <dc:description/>
  <cp:lastModifiedBy>Chuyue Huang</cp:lastModifiedBy>
  <cp:revision>5</cp:revision>
  <dcterms:created xsi:type="dcterms:W3CDTF">2016-11-18T07:13:00Z</dcterms:created>
  <dcterms:modified xsi:type="dcterms:W3CDTF">2016-11-28T22:27:00Z</dcterms:modified>
</cp:coreProperties>
</file>