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A8B5" w14:textId="7F293540" w:rsidR="00774756" w:rsidRDefault="00D56EAF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6AECDF7E" wp14:editId="69C64BA8">
            <wp:extent cx="1390310" cy="1948543"/>
            <wp:effectExtent l="0" t="0" r="0" b="0"/>
            <wp:docPr id="3" name="图片 3" descr="人穿着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穿着衬衫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579" cy="19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6C45" w14:textId="38BEB712" w:rsidR="00774756" w:rsidRDefault="00774756">
      <w:pPr>
        <w:rPr>
          <w:rFonts w:ascii="Times New Roman" w:hAnsi="Times New Roman" w:cs="Times New Roman"/>
          <w:sz w:val="24"/>
        </w:rPr>
      </w:pPr>
    </w:p>
    <w:p w14:paraId="6C15D755" w14:textId="078619CC" w:rsidR="009364B8" w:rsidRPr="007B2AF6" w:rsidRDefault="007B2AF6">
      <w:pPr>
        <w:rPr>
          <w:rFonts w:ascii="Times New Roman" w:hAnsi="Times New Roman" w:cs="Times New Roman"/>
          <w:sz w:val="24"/>
        </w:rPr>
      </w:pPr>
      <w:r w:rsidRPr="007B2AF6">
        <w:rPr>
          <w:rFonts w:ascii="Times New Roman" w:hAnsi="Times New Roman" w:cs="Times New Roman"/>
          <w:sz w:val="24"/>
        </w:rPr>
        <w:t>PhD student: Lele Zhang</w:t>
      </w:r>
    </w:p>
    <w:p w14:paraId="2222024F" w14:textId="0DBF6200" w:rsidR="007B2AF6" w:rsidRDefault="007B2AF6">
      <w:pPr>
        <w:rPr>
          <w:rFonts w:ascii="Times New Roman" w:hAnsi="Times New Roman" w:cs="Times New Roman"/>
          <w:sz w:val="24"/>
        </w:rPr>
      </w:pPr>
    </w:p>
    <w:p w14:paraId="021F508D" w14:textId="4DCC16B2" w:rsidR="007B2AF6" w:rsidRPr="007B2AF6" w:rsidRDefault="007B2AF6">
      <w:pPr>
        <w:rPr>
          <w:rFonts w:ascii="Times New Roman" w:hAnsi="Times New Roman" w:cs="Times New Roman" w:hint="eastAsia"/>
          <w:sz w:val="24"/>
        </w:rPr>
      </w:pPr>
      <w:r w:rsidRPr="007B2AF6">
        <w:rPr>
          <w:rFonts w:ascii="Times New Roman" w:hAnsi="Times New Roman" w:cs="Times New Roman"/>
          <w:sz w:val="24"/>
        </w:rPr>
        <w:t>Lele earned her Bachelor of Science in Environmental Science and Engineering from Yantai University</w:t>
      </w:r>
      <w:r w:rsidR="00774756">
        <w:rPr>
          <w:rFonts w:ascii="Times New Roman" w:hAnsi="Times New Roman" w:cs="Times New Roman"/>
          <w:sz w:val="24"/>
        </w:rPr>
        <w:t xml:space="preserve"> in 2019</w:t>
      </w:r>
      <w:r w:rsidRPr="007B2AF6">
        <w:rPr>
          <w:rFonts w:ascii="Times New Roman" w:hAnsi="Times New Roman" w:cs="Times New Roman"/>
          <w:sz w:val="24"/>
        </w:rPr>
        <w:t xml:space="preserve"> and </w:t>
      </w:r>
      <w:r w:rsidR="00774756">
        <w:rPr>
          <w:rFonts w:ascii="Times New Roman" w:hAnsi="Times New Roman" w:cs="Times New Roman"/>
          <w:sz w:val="24"/>
        </w:rPr>
        <w:t xml:space="preserve">received </w:t>
      </w:r>
      <w:r w:rsidRPr="007B2AF6">
        <w:rPr>
          <w:rFonts w:ascii="Times New Roman" w:hAnsi="Times New Roman" w:cs="Times New Roman"/>
          <w:sz w:val="24"/>
        </w:rPr>
        <w:t>her Master of Science in Civil Engineering at the University of Macau</w:t>
      </w:r>
      <w:r w:rsidR="00774756">
        <w:rPr>
          <w:rFonts w:ascii="Times New Roman" w:hAnsi="Times New Roman" w:cs="Times New Roman"/>
          <w:sz w:val="24"/>
        </w:rPr>
        <w:t xml:space="preserve"> in 2022</w:t>
      </w:r>
      <w:r w:rsidRPr="007B2AF6">
        <w:rPr>
          <w:rFonts w:ascii="Times New Roman" w:hAnsi="Times New Roman" w:cs="Times New Roman"/>
          <w:sz w:val="24"/>
        </w:rPr>
        <w:t xml:space="preserve">. Having embarked on her doctoral journey in the summer of 2023, Lele possesses a keen interest in examining how climate change and extreme weather events impact health outcomes related to SARS-CoV-2. </w:t>
      </w:r>
      <w:r w:rsidR="00774756" w:rsidRPr="007B2AF6">
        <w:rPr>
          <w:rFonts w:ascii="Times New Roman" w:hAnsi="Times New Roman" w:cs="Times New Roman"/>
          <w:sz w:val="24"/>
        </w:rPr>
        <w:t>Expected graduation: TBD.</w:t>
      </w:r>
    </w:p>
    <w:sectPr w:rsidR="007B2AF6" w:rsidRPr="007B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F6"/>
    <w:rsid w:val="00074391"/>
    <w:rsid w:val="001469AA"/>
    <w:rsid w:val="00201D23"/>
    <w:rsid w:val="00360E9A"/>
    <w:rsid w:val="003863CB"/>
    <w:rsid w:val="003D0310"/>
    <w:rsid w:val="00560374"/>
    <w:rsid w:val="00774756"/>
    <w:rsid w:val="007B2AF6"/>
    <w:rsid w:val="0089788F"/>
    <w:rsid w:val="008C74E0"/>
    <w:rsid w:val="00912D6E"/>
    <w:rsid w:val="0093365D"/>
    <w:rsid w:val="009364B8"/>
    <w:rsid w:val="00B15DA6"/>
    <w:rsid w:val="00C05BA4"/>
    <w:rsid w:val="00D07281"/>
    <w:rsid w:val="00D56EAF"/>
    <w:rsid w:val="00EB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09E4"/>
  <w15:chartTrackingRefBased/>
  <w15:docId w15:val="{86400DD5-7A17-5841-9AAF-4D304A6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Zhang</dc:creator>
  <cp:keywords/>
  <dc:description/>
  <cp:lastModifiedBy>Lele Zhang</cp:lastModifiedBy>
  <cp:revision>2</cp:revision>
  <dcterms:created xsi:type="dcterms:W3CDTF">2023-09-28T19:43:00Z</dcterms:created>
  <dcterms:modified xsi:type="dcterms:W3CDTF">2023-09-28T20:01:00Z</dcterms:modified>
</cp:coreProperties>
</file>