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shin;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Phone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Phone(String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number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PhoneBook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인원수</w:t>
      </w:r>
      <w:r>
        <w:rPr>
          <w:rFonts w:ascii="Consolas" w:hAnsi="Consolas" w:cs="Consolas"/>
          <w:color w:val="2A00FF"/>
          <w:kern w:val="0"/>
          <w:szCs w:val="20"/>
        </w:rPr>
        <w:t xml:space="preserve"> &gt;&gt;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Phone [] </w:t>
      </w:r>
      <w:r>
        <w:rPr>
          <w:rFonts w:ascii="Consolas" w:hAnsi="Consolas" w:cs="Consolas"/>
          <w:color w:val="6A3E3E"/>
          <w:kern w:val="0"/>
          <w:szCs w:val="20"/>
        </w:rPr>
        <w:t>Phone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Phone[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전화번호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이름과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칸없이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) &gt;&gt;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number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Phone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Phone(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저장되었습니다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...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save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&gt;&gt;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search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Phone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Phone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save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save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)&amp;&amp;!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save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프로그램을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A0260" w:rsidRDefault="00FA0260" w:rsidP="00FA02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B4868" w:rsidRDefault="00FA0260">
      <w:pPr>
        <w:widowControl/>
        <w:wordWrap/>
        <w:autoSpaceDE/>
        <w:autoSpaceDN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5B50F25B" wp14:editId="3388DD4E">
            <wp:extent cx="5476875" cy="1800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60" w:rsidRDefault="00FA0260">
      <w:pPr>
        <w:widowControl/>
        <w:wordWrap/>
        <w:autoSpaceDE/>
        <w:autoSpaceDN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B1029F" w:rsidRDefault="006055ED" w:rsidP="00FA0260">
      <w:pPr>
        <w:widowControl/>
        <w:wordWrap/>
        <w:autoSpaceDE/>
        <w:autoSpaceDN/>
      </w:pPr>
      <w:r>
        <w:rPr>
          <w:rFonts w:hint="eastAsia"/>
        </w:rPr>
        <w:t xml:space="preserve">처음에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개수를 입력하고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개수만큼 이름과 전화번호를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:rsidR="006055ED" w:rsidRDefault="006055ED" w:rsidP="00FA0260">
      <w:pPr>
        <w:widowControl/>
        <w:wordWrap/>
        <w:autoSpaceDE/>
        <w:autoSpaceDN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이름과 전화번호를 </w:t>
      </w:r>
      <w:r>
        <w:t>phone</w:t>
      </w:r>
      <w:r>
        <w:rPr>
          <w:rFonts w:hint="eastAsia"/>
        </w:rPr>
        <w:t xml:space="preserve">배열에 저장하고 검색을 받아 </w:t>
      </w:r>
      <w:r>
        <w:t>phone</w:t>
      </w:r>
      <w:r>
        <w:rPr>
          <w:rFonts w:hint="eastAsia"/>
        </w:rPr>
        <w:t>배열에 입력된 이름과 비교하여 이름과 일치할 경우 전화번호를 출력하고,</w:t>
      </w:r>
      <w:r>
        <w:t xml:space="preserve"> </w:t>
      </w:r>
      <w:r>
        <w:rPr>
          <w:rFonts w:hint="eastAsia"/>
        </w:rPr>
        <w:t>이름이 존재하지 않을 경우 이름이 없다는 문구를 출력한다.</w:t>
      </w:r>
    </w:p>
    <w:p w:rsidR="006055ED" w:rsidRPr="00B1029F" w:rsidRDefault="006055ED" w:rsidP="00FA026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그만을 입력할 경우 프로그램을 종료합니다.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출력하고 프로그램을 종료한다.</w:t>
      </w:r>
      <w:bookmarkStart w:id="0" w:name="_GoBack"/>
      <w:bookmarkEnd w:id="0"/>
    </w:p>
    <w:sectPr w:rsidR="006055ED" w:rsidRPr="00B1029F" w:rsidSect="0014433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36807"/>
    <w:multiLevelType w:val="hybridMultilevel"/>
    <w:tmpl w:val="69626586"/>
    <w:lvl w:ilvl="0" w:tplc="E4A06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EA675B"/>
    <w:multiLevelType w:val="hybridMultilevel"/>
    <w:tmpl w:val="DB7EFFCE"/>
    <w:lvl w:ilvl="0" w:tplc="6E62F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5E1D53"/>
    <w:multiLevelType w:val="hybridMultilevel"/>
    <w:tmpl w:val="922080A8"/>
    <w:lvl w:ilvl="0" w:tplc="C1927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4D"/>
    <w:rsid w:val="00012552"/>
    <w:rsid w:val="000628A0"/>
    <w:rsid w:val="00560B43"/>
    <w:rsid w:val="005E02DE"/>
    <w:rsid w:val="006055ED"/>
    <w:rsid w:val="006340C9"/>
    <w:rsid w:val="0064734D"/>
    <w:rsid w:val="007E44F2"/>
    <w:rsid w:val="009B4868"/>
    <w:rsid w:val="009C0829"/>
    <w:rsid w:val="00A90F79"/>
    <w:rsid w:val="00AC1C4F"/>
    <w:rsid w:val="00AC5399"/>
    <w:rsid w:val="00B1029F"/>
    <w:rsid w:val="00B37E07"/>
    <w:rsid w:val="00BC1468"/>
    <w:rsid w:val="00CA0117"/>
    <w:rsid w:val="00CC1941"/>
    <w:rsid w:val="00CE110F"/>
    <w:rsid w:val="00D30B84"/>
    <w:rsid w:val="00DA22A9"/>
    <w:rsid w:val="00FA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CF5E6-D8DF-4144-A7C6-04F8BB8E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2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2019-03-21T14:46:00Z</dcterms:created>
  <dcterms:modified xsi:type="dcterms:W3CDTF">2019-04-19T17:40:00Z</dcterms:modified>
</cp:coreProperties>
</file>