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C718" w14:textId="346F0549" w:rsidR="00493BDA" w:rsidRDefault="001E1AA6" w:rsidP="001E1AA6">
      <w:pPr>
        <w:pStyle w:val="ListParagraph"/>
        <w:numPr>
          <w:ilvl w:val="0"/>
          <w:numId w:val="1"/>
        </w:numPr>
      </w:pPr>
      <w:r>
        <w:t>A key and a value</w:t>
      </w:r>
    </w:p>
    <w:p w14:paraId="715EFA90" w14:textId="3D22ACB7" w:rsidR="001E1AA6" w:rsidRDefault="001E1AA6" w:rsidP="001E1AA6">
      <w:pPr>
        <w:pStyle w:val="ListParagraph"/>
        <w:numPr>
          <w:ilvl w:val="0"/>
          <w:numId w:val="1"/>
        </w:numPr>
      </w:pPr>
      <w:r>
        <w:t>keys</w:t>
      </w:r>
    </w:p>
    <w:p w14:paraId="78FA21EF" w14:textId="483EB190" w:rsidR="001E1AA6" w:rsidRDefault="001E1AA6" w:rsidP="001E1AA6">
      <w:pPr>
        <w:pStyle w:val="ListParagraph"/>
        <w:numPr>
          <w:ilvl w:val="0"/>
          <w:numId w:val="1"/>
        </w:numPr>
      </w:pPr>
      <w:r>
        <w:t>start is key and 14</w:t>
      </w:r>
      <w:r w:rsidR="000156CE">
        <w:t>72 is the value.</w:t>
      </w:r>
    </w:p>
    <w:p w14:paraId="1A393570" w14:textId="328346CB" w:rsidR="001E1AA6" w:rsidRDefault="00135561" w:rsidP="001E1AA6">
      <w:pPr>
        <w:pStyle w:val="ListParagraph"/>
        <w:numPr>
          <w:ilvl w:val="0"/>
          <w:numId w:val="1"/>
        </w:numPr>
      </w:pPr>
      <w:r>
        <w:t>Adds value pair id:54321 into dictionary employee.</w:t>
      </w:r>
    </w:p>
    <w:p w14:paraId="074E8754" w14:textId="66024E31" w:rsidR="001E1AA6" w:rsidRDefault="00135561" w:rsidP="001E1AA6">
      <w:pPr>
        <w:pStyle w:val="ListParagraph"/>
        <w:numPr>
          <w:ilvl w:val="0"/>
          <w:numId w:val="1"/>
        </w:numPr>
      </w:pPr>
      <w:r>
        <w:t>ccc</w:t>
      </w:r>
    </w:p>
    <w:p w14:paraId="6B3BE78F" w14:textId="439EF385" w:rsidR="001E1AA6" w:rsidRDefault="002364E4" w:rsidP="001E1AA6">
      <w:pPr>
        <w:pStyle w:val="ListParagraph"/>
        <w:numPr>
          <w:ilvl w:val="0"/>
          <w:numId w:val="1"/>
        </w:numPr>
      </w:pPr>
      <w:r>
        <w:t>in operator</w:t>
      </w:r>
    </w:p>
    <w:p w14:paraId="7B3E8DDB" w14:textId="118E99F6" w:rsidR="001E1AA6" w:rsidRDefault="002364E4" w:rsidP="001E1AA6">
      <w:pPr>
        <w:pStyle w:val="ListParagraph"/>
        <w:numPr>
          <w:ilvl w:val="0"/>
          <w:numId w:val="1"/>
        </w:numPr>
      </w:pPr>
      <w:r>
        <w:t>Delete the key value 654 from the dictionary.</w:t>
      </w:r>
    </w:p>
    <w:p w14:paraId="5BED7AB6" w14:textId="6A9C3C31" w:rsidR="001E1AA6" w:rsidRDefault="00267B63" w:rsidP="001E1AA6">
      <w:pPr>
        <w:pStyle w:val="ListParagraph"/>
        <w:numPr>
          <w:ilvl w:val="0"/>
          <w:numId w:val="1"/>
        </w:numPr>
      </w:pPr>
      <w:r>
        <w:t>3</w:t>
      </w:r>
    </w:p>
    <w:p w14:paraId="6F37543C" w14:textId="1D6C07B0" w:rsidR="001E1AA6" w:rsidRDefault="00267B63" w:rsidP="001E1AA6">
      <w:pPr>
        <w:pStyle w:val="ListParagraph"/>
        <w:numPr>
          <w:ilvl w:val="0"/>
          <w:numId w:val="1"/>
        </w:numPr>
      </w:pPr>
      <w:r>
        <w:t>1</w:t>
      </w:r>
    </w:p>
    <w:p w14:paraId="546FB2F1" w14:textId="53DF8624" w:rsidR="00267B63" w:rsidRDefault="00267B63" w:rsidP="00267B63">
      <w:pPr>
        <w:pStyle w:val="ListParagraph"/>
      </w:pPr>
      <w:r>
        <w:t>2</w:t>
      </w:r>
    </w:p>
    <w:p w14:paraId="4129FB3B" w14:textId="0297CC59" w:rsidR="00267B63" w:rsidRDefault="00267B63" w:rsidP="00267B63">
      <w:pPr>
        <w:pStyle w:val="ListParagraph"/>
      </w:pPr>
      <w:r>
        <w:t>3</w:t>
      </w:r>
    </w:p>
    <w:p w14:paraId="19A8FF6C" w14:textId="033EFE0A" w:rsidR="001E1AA6" w:rsidRDefault="001E1AA6" w:rsidP="001E1AA6">
      <w:pPr>
        <w:pStyle w:val="ListParagraph"/>
        <w:numPr>
          <w:ilvl w:val="0"/>
          <w:numId w:val="1"/>
        </w:numPr>
      </w:pPr>
      <w:r>
        <w:t>Pop returns the value associated with a specified key and removes that key value pair from the dictionary. Popitem returns a randomly selected key value pair as a tuple from the dictionary and removes that key value pair from the dictionary</w:t>
      </w:r>
      <w:r>
        <w:t>.</w:t>
      </w:r>
    </w:p>
    <w:p w14:paraId="22A474B1" w14:textId="0FF705D0" w:rsidR="001E1AA6" w:rsidRDefault="00267B63" w:rsidP="001E1AA6">
      <w:pPr>
        <w:pStyle w:val="ListParagraph"/>
        <w:numPr>
          <w:ilvl w:val="0"/>
          <w:numId w:val="1"/>
        </w:numPr>
      </w:pPr>
      <w:r>
        <w:t>Returns all the keys in a dictionary and their associated values as a sequence of tuples.</w:t>
      </w:r>
    </w:p>
    <w:p w14:paraId="64F1757B" w14:textId="2A68AE3F" w:rsidR="001E1AA6" w:rsidRDefault="00267B63" w:rsidP="001E1AA6">
      <w:pPr>
        <w:pStyle w:val="ListParagraph"/>
        <w:numPr>
          <w:ilvl w:val="0"/>
          <w:numId w:val="1"/>
        </w:numPr>
      </w:pPr>
      <w:r>
        <w:t>Returns all the keys in a dictionary as a sequence of tuples.</w:t>
      </w:r>
    </w:p>
    <w:p w14:paraId="78E00861" w14:textId="2944B91F" w:rsidR="001E1AA6" w:rsidRDefault="00267B63" w:rsidP="001E1AA6">
      <w:pPr>
        <w:pStyle w:val="ListParagraph"/>
        <w:numPr>
          <w:ilvl w:val="0"/>
          <w:numId w:val="1"/>
        </w:numPr>
      </w:pPr>
      <w:r>
        <w:t xml:space="preserve">Returns all the values in </w:t>
      </w:r>
      <w:r w:rsidR="00406B7D">
        <w:t>the dictionary as a sequence of tuples.</w:t>
      </w:r>
    </w:p>
    <w:p w14:paraId="3D96796B" w14:textId="5985F3A6" w:rsidR="001E1AA6" w:rsidRDefault="00406B7D" w:rsidP="001E1AA6">
      <w:pPr>
        <w:pStyle w:val="ListParagraph"/>
        <w:numPr>
          <w:ilvl w:val="0"/>
          <w:numId w:val="1"/>
        </w:numPr>
      </w:pPr>
      <w:r>
        <w:t>unordered</w:t>
      </w:r>
    </w:p>
    <w:p w14:paraId="38963B23" w14:textId="1E8984E0" w:rsidR="00406B7D" w:rsidRDefault="00406B7D" w:rsidP="001E1AA6">
      <w:pPr>
        <w:pStyle w:val="ListParagraph"/>
        <w:numPr>
          <w:ilvl w:val="0"/>
          <w:numId w:val="1"/>
        </w:numPr>
      </w:pPr>
      <w:r>
        <w:t>sets cannot contain duplicate elements.</w:t>
      </w:r>
    </w:p>
    <w:p w14:paraId="41C1452F" w14:textId="23243A5C" w:rsidR="00406B7D" w:rsidRDefault="00406B7D" w:rsidP="001E1AA6">
      <w:pPr>
        <w:pStyle w:val="ListParagraph"/>
        <w:numPr>
          <w:ilvl w:val="0"/>
          <w:numId w:val="1"/>
        </w:numPr>
      </w:pPr>
      <w:r>
        <w:t>Leave the () empty when you call the set function.</w:t>
      </w:r>
    </w:p>
    <w:p w14:paraId="61B2B69E" w14:textId="66EA63F8" w:rsidR="00406B7D" w:rsidRDefault="00097F25" w:rsidP="001E1AA6">
      <w:pPr>
        <w:pStyle w:val="ListParagraph"/>
        <w:numPr>
          <w:ilvl w:val="0"/>
          <w:numId w:val="1"/>
        </w:numPr>
      </w:pPr>
      <w:r>
        <w:t>All the characters in Jupiter unordered.</w:t>
      </w:r>
    </w:p>
    <w:p w14:paraId="262EC57A" w14:textId="4C102AAA" w:rsidR="00406B7D" w:rsidRDefault="00097F25" w:rsidP="001E1AA6">
      <w:pPr>
        <w:pStyle w:val="ListParagraph"/>
        <w:numPr>
          <w:ilvl w:val="0"/>
          <w:numId w:val="1"/>
        </w:numPr>
      </w:pPr>
      <w:r>
        <w:t>25</w:t>
      </w:r>
    </w:p>
    <w:p w14:paraId="36482A04" w14:textId="1184A2C6" w:rsidR="00406B7D" w:rsidRDefault="000D6D00" w:rsidP="001E1AA6">
      <w:pPr>
        <w:pStyle w:val="ListParagraph"/>
        <w:numPr>
          <w:ilvl w:val="0"/>
          <w:numId w:val="1"/>
        </w:numPr>
      </w:pPr>
      <w:r>
        <w:t>w,x,y,z,” “</w:t>
      </w:r>
    </w:p>
    <w:p w14:paraId="512ED5EF" w14:textId="1D985B4E" w:rsidR="00406B7D" w:rsidRDefault="000D6D00" w:rsidP="001E1AA6">
      <w:pPr>
        <w:pStyle w:val="ListParagraph"/>
        <w:numPr>
          <w:ilvl w:val="0"/>
          <w:numId w:val="1"/>
        </w:numPr>
      </w:pPr>
      <w:r>
        <w:t xml:space="preserve">1,2,3,4 </w:t>
      </w:r>
    </w:p>
    <w:p w14:paraId="794AB578" w14:textId="15A83926" w:rsidR="00406B7D" w:rsidRDefault="000D6D00" w:rsidP="001E1AA6">
      <w:pPr>
        <w:pStyle w:val="ListParagraph"/>
        <w:numPr>
          <w:ilvl w:val="0"/>
          <w:numId w:val="1"/>
        </w:numPr>
      </w:pPr>
      <w:r>
        <w:t>www,xxx,yyy,zzz</w:t>
      </w:r>
    </w:p>
    <w:p w14:paraId="6E49858D" w14:textId="02F5BF94" w:rsidR="00406B7D" w:rsidRDefault="000D6D00" w:rsidP="001E1AA6">
      <w:pPr>
        <w:pStyle w:val="ListParagraph"/>
        <w:numPr>
          <w:ilvl w:val="0"/>
          <w:numId w:val="1"/>
        </w:numPr>
      </w:pPr>
      <w:r>
        <w:t>len function</w:t>
      </w:r>
    </w:p>
    <w:p w14:paraId="67B09A1F" w14:textId="5526941F" w:rsidR="00406B7D" w:rsidRDefault="00501070" w:rsidP="001E1AA6">
      <w:pPr>
        <w:pStyle w:val="ListParagraph"/>
        <w:numPr>
          <w:ilvl w:val="0"/>
          <w:numId w:val="1"/>
        </w:numPr>
      </w:pPr>
      <w:r>
        <w:t>10,9,8,1,2,3</w:t>
      </w:r>
    </w:p>
    <w:p w14:paraId="105F24E1" w14:textId="190FE2C7" w:rsidR="00406B7D" w:rsidRDefault="00501070" w:rsidP="001E1AA6">
      <w:pPr>
        <w:pStyle w:val="ListParagraph"/>
        <w:numPr>
          <w:ilvl w:val="0"/>
          <w:numId w:val="1"/>
        </w:numPr>
      </w:pPr>
      <w:r>
        <w:t>10,9,8,a,b,c</w:t>
      </w:r>
    </w:p>
    <w:p w14:paraId="3FD89A1B" w14:textId="6146ED6A" w:rsidR="00406B7D" w:rsidRDefault="00B84D13" w:rsidP="001E1AA6">
      <w:pPr>
        <w:pStyle w:val="ListParagraph"/>
        <w:numPr>
          <w:ilvl w:val="0"/>
          <w:numId w:val="1"/>
        </w:numPr>
      </w:pPr>
      <w:r>
        <w:t>The remove method raises a KeyError exception, but the discard method does not raise an exception.</w:t>
      </w:r>
    </w:p>
    <w:p w14:paraId="15CFD931" w14:textId="5CC57F0B" w:rsidR="00406B7D" w:rsidRDefault="00B84D13" w:rsidP="001E1AA6">
      <w:pPr>
        <w:pStyle w:val="ListParagraph"/>
        <w:numPr>
          <w:ilvl w:val="0"/>
          <w:numId w:val="1"/>
        </w:numPr>
      </w:pPr>
      <w:r>
        <w:t>In operator</w:t>
      </w:r>
    </w:p>
    <w:p w14:paraId="24B03FB3" w14:textId="405FC839" w:rsidR="00406B7D" w:rsidRDefault="00B84D13" w:rsidP="001E1AA6">
      <w:pPr>
        <w:pStyle w:val="ListParagraph"/>
        <w:numPr>
          <w:ilvl w:val="0"/>
          <w:numId w:val="1"/>
        </w:numPr>
      </w:pPr>
      <w:r>
        <w:t>10,20,30,100,200,300</w:t>
      </w:r>
    </w:p>
    <w:p w14:paraId="50A0E358" w14:textId="24A49FD7" w:rsidR="00406B7D" w:rsidRDefault="00B84D13" w:rsidP="001E1AA6">
      <w:pPr>
        <w:pStyle w:val="ListParagraph"/>
        <w:numPr>
          <w:ilvl w:val="0"/>
          <w:numId w:val="1"/>
        </w:numPr>
      </w:pPr>
      <w:r>
        <w:t>3,4</w:t>
      </w:r>
    </w:p>
    <w:p w14:paraId="6B6142CF" w14:textId="4D913E01" w:rsidR="00406B7D" w:rsidRDefault="00B84D13" w:rsidP="001E1AA6">
      <w:pPr>
        <w:pStyle w:val="ListParagraph"/>
        <w:numPr>
          <w:ilvl w:val="0"/>
          <w:numId w:val="1"/>
        </w:numPr>
      </w:pPr>
      <w:r>
        <w:t>1,2</w:t>
      </w:r>
    </w:p>
    <w:p w14:paraId="6426B448" w14:textId="0649A8CB" w:rsidR="00406B7D" w:rsidRDefault="00B84D13" w:rsidP="001E1AA6">
      <w:pPr>
        <w:pStyle w:val="ListParagraph"/>
        <w:numPr>
          <w:ilvl w:val="0"/>
          <w:numId w:val="1"/>
        </w:numPr>
      </w:pPr>
      <w:r>
        <w:t>5,6</w:t>
      </w:r>
    </w:p>
    <w:p w14:paraId="6353855A" w14:textId="57FD2676" w:rsidR="00406B7D" w:rsidRDefault="00B84D13" w:rsidP="001E1AA6">
      <w:pPr>
        <w:pStyle w:val="ListParagraph"/>
        <w:numPr>
          <w:ilvl w:val="0"/>
          <w:numId w:val="1"/>
        </w:numPr>
      </w:pPr>
      <w:r>
        <w:t>a,</w:t>
      </w:r>
      <w:r w:rsidR="004C4255">
        <w:t>d</w:t>
      </w:r>
    </w:p>
    <w:p w14:paraId="6CA74A37" w14:textId="669085E1" w:rsidR="00406B7D" w:rsidRDefault="00B84D13" w:rsidP="001E1AA6">
      <w:pPr>
        <w:pStyle w:val="ListParagraph"/>
        <w:numPr>
          <w:ilvl w:val="0"/>
          <w:numId w:val="1"/>
        </w:numPr>
      </w:pPr>
      <w:r>
        <w:t>set2 is subset of set1 and set1 is superset of set2.</w:t>
      </w:r>
    </w:p>
    <w:sectPr w:rsidR="00406B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AB854" w14:textId="77777777" w:rsidR="00F45A43" w:rsidRDefault="00F45A43" w:rsidP="001E1AA6">
      <w:pPr>
        <w:spacing w:after="0" w:line="240" w:lineRule="auto"/>
      </w:pPr>
      <w:r>
        <w:separator/>
      </w:r>
    </w:p>
  </w:endnote>
  <w:endnote w:type="continuationSeparator" w:id="0">
    <w:p w14:paraId="6AD60141" w14:textId="77777777" w:rsidR="00F45A43" w:rsidRDefault="00F45A43" w:rsidP="001E1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5219B" w14:textId="77777777" w:rsidR="00F45A43" w:rsidRDefault="00F45A43" w:rsidP="001E1AA6">
      <w:pPr>
        <w:spacing w:after="0" w:line="240" w:lineRule="auto"/>
      </w:pPr>
      <w:r>
        <w:separator/>
      </w:r>
    </w:p>
  </w:footnote>
  <w:footnote w:type="continuationSeparator" w:id="0">
    <w:p w14:paraId="2F1BC940" w14:textId="77777777" w:rsidR="00F45A43" w:rsidRDefault="00F45A43" w:rsidP="001E1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E2D0B" w14:textId="4F947723" w:rsidR="001E1AA6" w:rsidRDefault="001E1AA6">
    <w:pPr>
      <w:pStyle w:val="Header"/>
    </w:pPr>
    <w:r>
      <w:t>Cooper Gadd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435E"/>
    <w:multiLevelType w:val="hybridMultilevel"/>
    <w:tmpl w:val="FEEA0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E3"/>
    <w:rsid w:val="000156CE"/>
    <w:rsid w:val="00097F25"/>
    <w:rsid w:val="000D6D00"/>
    <w:rsid w:val="00135561"/>
    <w:rsid w:val="001E1AA6"/>
    <w:rsid w:val="002364E4"/>
    <w:rsid w:val="00267B63"/>
    <w:rsid w:val="00406B7D"/>
    <w:rsid w:val="004C4255"/>
    <w:rsid w:val="00501070"/>
    <w:rsid w:val="005C70E3"/>
    <w:rsid w:val="00B56826"/>
    <w:rsid w:val="00B708F1"/>
    <w:rsid w:val="00B84D13"/>
    <w:rsid w:val="00F4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2F07"/>
  <w15:chartTrackingRefBased/>
  <w15:docId w15:val="{B87750AD-F36A-421D-AE00-09751619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A6"/>
  </w:style>
  <w:style w:type="paragraph" w:styleId="Footer">
    <w:name w:val="footer"/>
    <w:basedOn w:val="Normal"/>
    <w:link w:val="FooterChar"/>
    <w:uiPriority w:val="99"/>
    <w:unhideWhenUsed/>
    <w:rsid w:val="001E1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A6"/>
  </w:style>
  <w:style w:type="paragraph" w:styleId="ListParagraph">
    <w:name w:val="List Paragraph"/>
    <w:basedOn w:val="Normal"/>
    <w:uiPriority w:val="34"/>
    <w:qFormat/>
    <w:rsid w:val="001E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Gadd</dc:creator>
  <cp:keywords/>
  <dc:description/>
  <cp:lastModifiedBy>Cooper Gadd</cp:lastModifiedBy>
  <cp:revision>3</cp:revision>
  <dcterms:created xsi:type="dcterms:W3CDTF">2021-04-02T16:10:00Z</dcterms:created>
  <dcterms:modified xsi:type="dcterms:W3CDTF">2021-04-03T17:06:00Z</dcterms:modified>
</cp:coreProperties>
</file>