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6DB0D4" w14:textId="77777777" w:rsidR="00994EF6" w:rsidRDefault="002A7674">
      <w:pPr>
        <w:rPr>
          <w:sz w:val="2"/>
          <w:szCs w:val="2"/>
        </w:rPr>
      </w:pPr>
      <w:r>
        <w:pict w14:anchorId="5444EEE6">
          <v:shapetype id="_x0000_t202" coordsize="21600,21600" o:spt="202" path="m,l,21600r21600,l21600,xe">
            <v:stroke joinstyle="miter"/>
            <v:path gradientshapeok="t" o:connecttype="rect"/>
          </v:shapetype>
          <v:shape id="_x0000_s1089" type="#_x0000_t202" alt="" style="position:absolute;margin-left:242.6pt;margin-top:45.35pt;width:152.25pt;height:63.75pt;z-index:-2518896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2329357" w14:textId="77777777" w:rsidR="00994EF6" w:rsidRDefault="002A7674">
                  <w:pPr>
                    <w:spacing w:line="1070" w:lineRule="exact"/>
                    <w:ind w:left="20"/>
                    <w:rPr>
                      <w:b/>
                      <w:sz w:val="72"/>
                    </w:rPr>
                  </w:pPr>
                  <w:r>
                    <w:rPr>
                      <w:b/>
                      <w:color w:val="282926"/>
                      <w:sz w:val="72"/>
                    </w:rPr>
                    <w:t>Alanda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drawing>
          <wp:anchor distT="0" distB="0" distL="0" distR="0" simplePos="0" relativeHeight="251409408" behindDoc="1" locked="0" layoutInCell="1" allowOverlap="1" wp14:anchorId="1172B857" wp14:editId="7916ACFB">
            <wp:simplePos x="0" y="0"/>
            <wp:positionH relativeFrom="page">
              <wp:posOffset>457200</wp:posOffset>
            </wp:positionH>
            <wp:positionV relativeFrom="page">
              <wp:posOffset>9270592</wp:posOffset>
            </wp:positionV>
            <wp:extent cx="228600" cy="2286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10432" behindDoc="1" locked="0" layoutInCell="1" allowOverlap="1" wp14:anchorId="75F70F0B" wp14:editId="22090E90">
            <wp:simplePos x="0" y="0"/>
            <wp:positionH relativeFrom="page">
              <wp:posOffset>457200</wp:posOffset>
            </wp:positionH>
            <wp:positionV relativeFrom="page">
              <wp:posOffset>8830481</wp:posOffset>
            </wp:positionV>
            <wp:extent cx="228600" cy="2286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11456" behindDoc="1" locked="0" layoutInCell="1" allowOverlap="1" wp14:anchorId="50805DA3" wp14:editId="67952050">
            <wp:simplePos x="0" y="0"/>
            <wp:positionH relativeFrom="page">
              <wp:posOffset>457200</wp:posOffset>
            </wp:positionH>
            <wp:positionV relativeFrom="page">
              <wp:posOffset>9710703</wp:posOffset>
            </wp:positionV>
            <wp:extent cx="228600" cy="2286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F057EB1">
          <v:shape id="_x0000_s1088" alt="" style="position:absolute;margin-left:309.55pt;margin-top:270.65pt;width:2.9pt;height:2.9pt;z-index:-251904000;mso-wrap-edited:f;mso-width-percent:0;mso-height-percent:0;mso-position-horizontal-relative:page;mso-position-vertical-relative:page;mso-width-percent:0;mso-height-percent:0" coordsize="58,58" path="m29,l18,2,9,9,2,18,,29,2,40r7,9l18,55r11,3l40,55r9,-6l56,40,58,29,56,18,49,9,40,2,29,xe" fillcolor="#231f20" stroked="f">
            <v:path arrowok="t" o:connecttype="custom" o:connectlocs="18415,3437255;11430,3438525;5715,3442970;1270,3448685;0,3455670;1270,3462655;5715,3468370;11430,3472180;18415,3474085;25400,3472180;31115,3468370;35560,3462655;36830,3455670;35560,3448685;31115,3442970;25400,3438525;18415,3437255" o:connectangles="0,0,0,0,0,0,0,0,0,0,0,0,0,0,0,0,0"/>
            <w10:wrap anchorx="page" anchory="page"/>
          </v:shape>
        </w:pict>
      </w:r>
      <w:r>
        <w:pict w14:anchorId="7FDB77DF">
          <v:shape id="_x0000_s1087" alt="" style="position:absolute;margin-left:309.65pt;margin-top:383.05pt;width:2.9pt;height:2.9pt;z-index:-251902976;mso-wrap-edited:f;mso-width-percent:0;mso-height-percent:0;mso-position-horizontal-relative:page;mso-position-vertical-relative:page;mso-width-percent:0;mso-height-percent:0" coordsize="58,58" path="m29,l18,2,9,9,3,18,,29,3,40r6,9l18,55r11,3l40,55,50,49r6,-9l58,29,56,18,50,9,40,2,29,xe" fillcolor="#231f20" stroked="f">
            <v:path arrowok="t" o:connecttype="custom" o:connectlocs="18415,4864735;11430,4866005;5715,4870450;1905,4876165;0,4883150;1905,4890135;5715,4895850;11430,4899660;18415,4901565;25400,4899660;31750,4895850;35560,4890135;36830,4883150;35560,4876165;31750,4870450;25400,4866005;18415,4864735" o:connectangles="0,0,0,0,0,0,0,0,0,0,0,0,0,0,0,0,0"/>
            <w10:wrap anchorx="page" anchory="page"/>
          </v:shape>
        </w:pict>
      </w:r>
      <w:r>
        <w:pict w14:anchorId="105BB09D">
          <v:shape id="_x0000_s1086" alt="" style="position:absolute;margin-left:309.55pt;margin-top:497.4pt;width:2.9pt;height:2.9pt;z-index:-251901952;mso-wrap-edited:f;mso-width-percent:0;mso-height-percent:0;mso-position-horizontal-relative:page;mso-position-vertical-relative:page;mso-width-percent:0;mso-height-percent:0" coordsize="58,58" path="m29,l18,3,9,9,2,18,,29,2,40r7,9l18,56r11,2l40,56r9,-7l56,40,58,29,56,18,49,9,40,3,29,xe" fillcolor="#231f20" stroked="f">
            <v:path arrowok="t" o:connecttype="custom" o:connectlocs="18415,6316980;11430,6318885;5715,6322695;1270,6328410;0,6335395;1270,6342380;5715,6348095;11430,6352540;18415,6353810;25400,6352540;31115,6348095;35560,6342380;36830,6335395;35560,6328410;31115,6322695;25400,6318885;18415,6316980" o:connectangles="0,0,0,0,0,0,0,0,0,0,0,0,0,0,0,0,0"/>
            <w10:wrap anchorx="page" anchory="page"/>
          </v:shape>
        </w:pict>
      </w:r>
      <w:r>
        <w:pict w14:anchorId="2FFB1EF6">
          <v:shape id="_x0000_s1085" alt="" style="position:absolute;margin-left:309.55pt;margin-top:287.35pt;width:2.9pt;height:2.9pt;z-index:-251900928;mso-wrap-edited:f;mso-width-percent:0;mso-height-percent:0;mso-position-horizontal-relative:page;mso-position-vertical-relative:page;mso-width-percent:0;mso-height-percent:0" coordsize="58,58" path="m29,l18,2,9,8,2,17,,29,2,40r7,9l18,55r11,2l40,55r9,-6l56,40,58,29,56,17,49,8,40,2,29,xe" fillcolor="#231f20" stroked="f">
            <v:path arrowok="t" o:connecttype="custom" o:connectlocs="18415,3649345;11430,3650615;5715,3654425;1270,3660140;0,3667760;1270,3674745;5715,3680460;11430,3684270;18415,3685540;25400,3684270;31115,3680460;35560,3674745;36830,3667760;35560,3660140;31115,3654425;25400,3650615;18415,3649345" o:connectangles="0,0,0,0,0,0,0,0,0,0,0,0,0,0,0,0,0"/>
            <w10:wrap anchorx="page" anchory="page"/>
          </v:shape>
        </w:pict>
      </w:r>
      <w:r>
        <w:pict w14:anchorId="50E0E8F3">
          <v:shape id="_x0000_s1084" alt="" style="position:absolute;margin-left:309.65pt;margin-top:399.75pt;width:2.9pt;height:2.9pt;z-index:-251899904;mso-wrap-edited:f;mso-width-percent:0;mso-height-percent:0;mso-position-horizontal-relative:page;mso-position-vertical-relative:page;mso-width-percent:0;mso-height-percent:0" coordsize="58,58" path="m29,l18,2,9,8,3,17,,29,3,40r6,9l18,55r11,2l40,55,50,49r6,-9l58,29,56,17,50,8,40,2,29,xe" fillcolor="#231f20" stroked="f">
            <v:path arrowok="t" o:connecttype="custom" o:connectlocs="18415,5076825;11430,5078095;5715,5081905;1905,5087620;0,5095240;1905,5102225;5715,5107940;11430,5111750;18415,5113020;25400,5111750;31750,5107940;35560,5102225;36830,5095240;35560,5087620;31750,5081905;25400,5078095;18415,5076825" o:connectangles="0,0,0,0,0,0,0,0,0,0,0,0,0,0,0,0,0"/>
            <w10:wrap anchorx="page" anchory="page"/>
          </v:shape>
        </w:pict>
      </w:r>
      <w:r>
        <w:pict w14:anchorId="72E6EA4C">
          <v:shape id="_x0000_s1083" alt="" style="position:absolute;margin-left:309.55pt;margin-top:514.1pt;width:2.9pt;height:2.9pt;z-index:-251898880;mso-wrap-edited:f;mso-width-percent:0;mso-height-percent:0;mso-position-horizontal-relative:page;mso-position-vertical-relative:page;mso-width-percent:0;mso-height-percent:0" coordsize="58,58" path="m29,l18,2,9,8,2,18,,29,2,40r7,9l18,55r11,3l40,55r9,-6l56,40,58,29,56,18,49,8,40,2,29,xe" fillcolor="#231f20" stroked="f">
            <v:path arrowok="t" o:connecttype="custom" o:connectlocs="18415,6529070;11430,6530340;5715,6534150;1270,6540500;0,6547485;1270,6554470;5715,6560185;11430,6563995;18415,6565900;25400,6563995;31115,6560185;35560,6554470;36830,6547485;35560,6540500;31115,6534150;25400,6530340;18415,6529070" o:connectangles="0,0,0,0,0,0,0,0,0,0,0,0,0,0,0,0,0"/>
            <w10:wrap anchorx="page" anchory="page"/>
          </v:shape>
        </w:pict>
      </w:r>
      <w:r>
        <w:pict w14:anchorId="57096E11">
          <v:group id="_x0000_s1080" alt="" style="position:absolute;margin-left:349.4pt;margin-top:575pt;width:209.75pt;height:5.8pt;z-index:-251897856;mso-position-horizontal-relative:page;mso-position-vertical-relative:page" coordorigin="6988,11500" coordsize="4195,116">
            <v:line id="_x0000_s1081" alt="" style="position:absolute" from="6988,11558" to="11003,11558" strokecolor="#eea944" strokeweight="5.76pt"/>
            <v:line id="_x0000_s1082" alt="" style="position:absolute" from="11003,11558" to="11182,11558" strokeweight="5.76pt"/>
            <w10:wrap anchorx="page" anchory="page"/>
          </v:group>
        </w:pict>
      </w:r>
      <w:r>
        <w:pict w14:anchorId="1B40CAC5">
          <v:group id="_x0000_s1077" alt="" style="position:absolute;margin-left:349.4pt;margin-top:627.9pt;width:209.75pt;height:5.8pt;z-index:-251896832;mso-position-horizontal-relative:page;mso-position-vertical-relative:page" coordorigin="6988,12558" coordsize="4195,116">
            <v:line id="_x0000_s1078" alt="" style="position:absolute" from="6988,12616" to="10630,12616" strokecolor="#eea944" strokeweight="5.76pt"/>
            <v:line id="_x0000_s1079" alt="" style="position:absolute" from="10630,12616" to="11182,12616" strokeweight="5.76pt"/>
            <w10:wrap anchorx="page" anchory="page"/>
          </v:group>
        </w:pict>
      </w:r>
      <w:r>
        <w:pict w14:anchorId="2FAD9D3A">
          <v:group id="_x0000_s1074" alt="" style="position:absolute;margin-left:349.4pt;margin-top:601.45pt;width:209.75pt;height:5.8pt;z-index:-251895808;mso-position-horizontal-relative:page;mso-position-vertical-relative:page" coordorigin="6988,12029" coordsize="4195,116">
            <v:line id="_x0000_s1075" alt="" style="position:absolute" from="6988,12087" to="10821,12087" strokecolor="#eea944" strokeweight="5.76pt"/>
            <v:line id="_x0000_s1076" alt="" style="position:absolute" from="10821,12087" to="11182,12087" strokeweight="5.76pt"/>
            <w10:wrap anchorx="page" anchory="page"/>
          </v:group>
        </w:pict>
      </w:r>
      <w:r>
        <w:pict w14:anchorId="648FB99D">
          <v:group id="_x0000_s1071" alt="" style="position:absolute;margin-left:36pt;margin-top:57.95pt;width:154.95pt;height:232.4pt;z-index:-251894784;mso-position-horizontal-relative:page;mso-position-vertical-relative:page" coordorigin="720,1159" coordsize="3099,464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2" type="#_x0000_t75" alt="" style="position:absolute;left:740;top:1178;width:3059;height:4608">
              <v:imagedata r:id="rId7" o:title=""/>
            </v:shape>
            <v:rect id="_x0000_s1073" alt="" style="position:absolute;left:740;top:1178;width:3059;height:4608" filled="f" strokecolor="#d1d3d4" strokeweight="2pt"/>
            <w10:wrap anchorx="page" anchory="page"/>
          </v:group>
        </w:pict>
      </w:r>
      <w:r>
        <w:pict w14:anchorId="7A6DA65B">
          <v:line id="_x0000_s1070" alt="" style="position:absolute;z-index:-251893760;mso-wrap-edited:f;mso-width-percent:0;mso-height-percent:0;mso-position-horizontal-relative:page;mso-position-vertical-relative:page;mso-width-percent:0;mso-height-percent:0" from="36pt,529pt" to="190.9pt,529pt" strokecolor="#808285" strokeweight=".25pt">
            <w10:wrap anchorx="page" anchory="page"/>
          </v:line>
        </w:pict>
      </w:r>
      <w:r>
        <w:pict w14:anchorId="542B79A4">
          <v:line id="_x0000_s1069" alt="" style="position:absolute;z-index:-251892736;mso-wrap-edited:f;mso-width-percent:0;mso-height-percent:0;mso-position-horizontal-relative:page;mso-position-vertical-relative:page;mso-width-percent:0;mso-height-percent:0" from="36pt,568.2pt" to="190.9pt,568.2pt" strokecolor="#808285" strokeweight=".25pt">
            <w10:wrap anchorx="page" anchory="page"/>
          </v:line>
        </w:pict>
      </w:r>
      <w:r>
        <w:pict w14:anchorId="7AE499D8">
          <v:line id="_x0000_s1068" alt="" style="position:absolute;z-index:-251891712;mso-wrap-edited:f;mso-width-percent:0;mso-height-percent:0;mso-position-horizontal-relative:page;mso-position-vertical-relative:page;mso-width-percent:0;mso-height-percent:0" from="36pt,609.2pt" to="190.9pt,609.2pt" strokecolor="#808285" strokeweight=".25pt">
            <w10:wrap anchorx="page" anchory="page"/>
          </v:line>
        </w:pict>
      </w:r>
      <w:r>
        <w:pict w14:anchorId="1C88E761">
          <v:group id="_x0000_s1064" alt="" style="position:absolute;margin-left:.15pt;margin-top:0;width:595.3pt;height:806.2pt;z-index:-251890688;mso-position-horizontal-relative:page;mso-position-vertical-relative:page" coordorigin="3" coordsize="11906,16124">
            <v:line id="_x0000_s1065" alt="" style="position:absolute" from="4282,0" to="4282,16118" strokecolor="#808285" strokeweight=".25pt"/>
            <v:line id="_x0000_s1066" alt="" style="position:absolute" from="7142,13389" to="7142,16124" strokecolor="#808285" strokeweight=".25pt"/>
            <v:line id="_x0000_s1067" alt="" style="position:absolute" from="11908,16121" to="3,16121" strokecolor="#808285" strokeweight=".25pt"/>
            <w10:wrap anchorx="page" anchory="page"/>
          </v:group>
        </w:pict>
      </w:r>
      <w:r>
        <w:pict w14:anchorId="2AC765E6">
          <v:shape id="_x0000_s1063" type="#_x0000_t202" alt="" style="position:absolute;margin-left:242.5pt;margin-top:85.55pt;width:149.7pt;height:63.75pt;z-index:-2518886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2B40B4E" w14:textId="77777777" w:rsidR="00994EF6" w:rsidRDefault="002A7674">
                  <w:pPr>
                    <w:spacing w:line="1070" w:lineRule="exact"/>
                    <w:ind w:left="20"/>
                    <w:rPr>
                      <w:b/>
                      <w:sz w:val="72"/>
                    </w:rPr>
                  </w:pPr>
                  <w:r>
                    <w:rPr>
                      <w:b/>
                      <w:color w:val="282926"/>
                      <w:sz w:val="72"/>
                    </w:rPr>
                    <w:t>Mitchell</w:t>
                  </w:r>
                </w:p>
              </w:txbxContent>
            </v:textbox>
            <w10:wrap anchorx="page" anchory="page"/>
          </v:shape>
        </w:pict>
      </w:r>
      <w:r>
        <w:pict w14:anchorId="23C0246C">
          <v:shape id="_x0000_s1062" type="#_x0000_t202" alt="" style="position:absolute;margin-left:242.5pt;margin-top:134.75pt;width:145.9pt;height:18.4pt;z-index:-2518876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2245802" w14:textId="77777777" w:rsidR="00994EF6" w:rsidRDefault="002A7674">
                  <w:pPr>
                    <w:spacing w:before="20"/>
                    <w:ind w:left="20"/>
                    <w:rPr>
                      <w:rFonts w:ascii="Poppins-SemiBold"/>
                      <w:b/>
                      <w:sz w:val="20"/>
                    </w:rPr>
                  </w:pPr>
                  <w:r>
                    <w:rPr>
                      <w:rFonts w:ascii="Poppins-SemiBold"/>
                      <w:b/>
                      <w:color w:val="808285"/>
                      <w:sz w:val="20"/>
                    </w:rPr>
                    <w:t>SOCIAL MEDIA MARKETING</w:t>
                  </w:r>
                </w:p>
              </w:txbxContent>
            </v:textbox>
            <w10:wrap anchorx="page" anchory="page"/>
          </v:shape>
        </w:pict>
      </w:r>
      <w:r>
        <w:pict w14:anchorId="0BC13AD2">
          <v:shape id="_x0000_s1061" type="#_x0000_t202" alt="" style="position:absolute;margin-left:242.6pt;margin-top:177.15pt;width:120.25pt;height:15.15pt;z-index:-2518865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1B1C886" w14:textId="77777777" w:rsidR="00994EF6" w:rsidRDefault="002A7674">
                  <w:pPr>
                    <w:spacing w:before="20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>PROFESSIONAL EXPERIENCE</w:t>
                  </w:r>
                </w:p>
              </w:txbxContent>
            </v:textbox>
            <w10:wrap anchorx="page" anchory="page"/>
          </v:shape>
        </w:pict>
      </w:r>
      <w:r>
        <w:pict w14:anchorId="3126199E">
          <v:shape id="_x0000_s1060" type="#_x0000_t202" alt="" style="position:absolute;margin-left:308.55pt;margin-top:201.2pt;width:251.55pt;height:94.65pt;z-index:-2518855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305E7E5" w14:textId="77777777" w:rsidR="00994EF6" w:rsidRDefault="002A7674">
                  <w:pPr>
                    <w:spacing w:before="20"/>
                    <w:ind w:left="20"/>
                    <w:jc w:val="both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 xml:space="preserve">Head of Marketing </w:t>
                  </w:r>
                  <w:r>
                    <w:rPr>
                      <w:rFonts w:ascii="Poppins-Light"/>
                      <w:color w:val="282926"/>
                      <w:sz w:val="16"/>
                    </w:rPr>
                    <w:t xml:space="preserve">| </w:t>
                  </w:r>
                  <w:r>
                    <w:rPr>
                      <w:rFonts w:ascii="Poppins-SemiBold"/>
                      <w:b/>
                      <w:color w:val="808285"/>
                      <w:sz w:val="16"/>
                    </w:rPr>
                    <w:t>ABC Company</w:t>
                  </w:r>
                </w:p>
                <w:p w14:paraId="349DFEBB" w14:textId="77777777" w:rsidR="00994EF6" w:rsidRDefault="002A7674">
                  <w:pPr>
                    <w:pStyle w:val="BodyText"/>
                    <w:spacing w:before="112" w:line="292" w:lineRule="auto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remaperi, eaque ipsa quae ab inventore veritatis quasi.</w:t>
                  </w:r>
                </w:p>
                <w:p w14:paraId="2C420ACD" w14:textId="77777777" w:rsidR="00994EF6" w:rsidRDefault="002A7674">
                  <w:pPr>
                    <w:pStyle w:val="BodyText"/>
                    <w:spacing w:before="74"/>
                    <w:ind w:left="241"/>
                    <w:jc w:val="both"/>
                  </w:pPr>
                  <w:r>
                    <w:rPr>
                      <w:color w:val="565350"/>
                    </w:rPr>
                    <w:t>Omnis iste natus error sit voluptatem</w:t>
                  </w:r>
                </w:p>
                <w:p w14:paraId="7CA51D28" w14:textId="77777777" w:rsidR="00994EF6" w:rsidRDefault="002A7674">
                  <w:pPr>
                    <w:pStyle w:val="BodyText"/>
                    <w:spacing w:before="104"/>
                    <w:ind w:left="241"/>
                    <w:jc w:val="both"/>
                  </w:pPr>
                  <w:r>
                    <w:rPr>
                      <w:color w:val="565350"/>
                    </w:rPr>
                    <w:t>Totam remaperi eaque ipsa</w:t>
                  </w:r>
                </w:p>
              </w:txbxContent>
            </v:textbox>
            <w10:wrap anchorx="page" anchory="page"/>
          </v:shape>
        </w:pict>
      </w:r>
      <w:r>
        <w:pict w14:anchorId="407630D6">
          <v:shape id="_x0000_s1059" type="#_x0000_t202" alt="" style="position:absolute;margin-left:242.5pt;margin-top:202.2pt;width:43pt;height:31.3pt;z-index:-2518845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7DBDF8C" w14:textId="77777777" w:rsidR="00994EF6" w:rsidRDefault="002A7674">
                  <w:pPr>
                    <w:spacing w:before="2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2019 - 2020</w:t>
                  </w:r>
                </w:p>
                <w:p w14:paraId="391BD261" w14:textId="77777777" w:rsidR="00994EF6" w:rsidRDefault="002A7674">
                  <w:pPr>
                    <w:pStyle w:val="BodyText"/>
                    <w:spacing w:before="126"/>
                    <w:ind w:left="22"/>
                  </w:pPr>
                  <w:r>
                    <w:rPr>
                      <w:color w:val="808285"/>
                    </w:rPr>
                    <w:t>2 years</w:t>
                  </w:r>
                </w:p>
              </w:txbxContent>
            </v:textbox>
            <w10:wrap anchorx="page" anchory="page"/>
          </v:shape>
        </w:pict>
      </w:r>
      <w:r>
        <w:pict w14:anchorId="50679945">
          <v:shape id="_x0000_s1058" type="#_x0000_t202" alt="" style="position:absolute;margin-left:35pt;margin-top:304.75pt;width:156.95pt;height:49.5pt;z-index:-2518835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2F5B12F" w14:textId="77777777" w:rsidR="00994EF6" w:rsidRDefault="002A7674">
                  <w:pPr>
                    <w:pStyle w:val="BodyText"/>
                    <w:spacing w:line="252" w:lineRule="auto"/>
                    <w:ind w:right="17"/>
                    <w:jc w:val="both"/>
                  </w:pPr>
                  <w:r>
                    <w:rPr>
                      <w:color w:val="414042"/>
                    </w:rPr>
                    <w:t>Sedut</w:t>
                  </w:r>
                  <w:r>
                    <w:rPr>
                      <w:color w:val="414042"/>
                      <w:spacing w:val="-21"/>
                    </w:rPr>
                    <w:t xml:space="preserve"> </w:t>
                  </w:r>
                  <w:r>
                    <w:rPr>
                      <w:color w:val="414042"/>
                    </w:rPr>
                    <w:t>perspiciatis</w:t>
                  </w:r>
                  <w:r>
                    <w:rPr>
                      <w:color w:val="414042"/>
                      <w:spacing w:val="-21"/>
                    </w:rPr>
                    <w:t xml:space="preserve"> </w:t>
                  </w:r>
                  <w:r>
                    <w:rPr>
                      <w:color w:val="414042"/>
                    </w:rPr>
                    <w:t>unde</w:t>
                  </w:r>
                  <w:r>
                    <w:rPr>
                      <w:color w:val="414042"/>
                      <w:spacing w:val="-21"/>
                    </w:rPr>
                    <w:t xml:space="preserve"> </w:t>
                  </w:r>
                  <w:r>
                    <w:rPr>
                      <w:color w:val="414042"/>
                    </w:rPr>
                    <w:t>omnis</w:t>
                  </w:r>
                  <w:r>
                    <w:rPr>
                      <w:color w:val="414042"/>
                      <w:spacing w:val="-21"/>
                    </w:rPr>
                    <w:t xml:space="preserve"> </w:t>
                  </w:r>
                  <w:r>
                    <w:rPr>
                      <w:color w:val="414042"/>
                    </w:rPr>
                    <w:t>iste</w:t>
                  </w:r>
                  <w:r>
                    <w:rPr>
                      <w:color w:val="414042"/>
                      <w:spacing w:val="-21"/>
                    </w:rPr>
                    <w:t xml:space="preserve"> </w:t>
                  </w:r>
                  <w:r>
                    <w:rPr>
                      <w:color w:val="414042"/>
                    </w:rPr>
                    <w:t>natus</w:t>
                  </w:r>
                  <w:r>
                    <w:rPr>
                      <w:color w:val="414042"/>
                      <w:spacing w:val="-21"/>
                    </w:rPr>
                    <w:t xml:space="preserve"> </w:t>
                  </w:r>
                  <w:r>
                    <w:rPr>
                      <w:color w:val="414042"/>
                    </w:rPr>
                    <w:t>error sit voluptatem accusan tiumyu dolor</w:t>
                  </w:r>
                  <w:r>
                    <w:rPr>
                      <w:color w:val="414042"/>
                      <w:spacing w:val="-30"/>
                    </w:rPr>
                    <w:t xml:space="preserve"> </w:t>
                  </w:r>
                  <w:r>
                    <w:rPr>
                      <w:color w:val="414042"/>
                    </w:rPr>
                    <w:t>emque laudantium, tortamrema eaque ipsa quae ab inventore. Veritatis quasi</w:t>
                  </w:r>
                  <w:r>
                    <w:rPr>
                      <w:color w:val="414042"/>
                      <w:spacing w:val="36"/>
                    </w:rPr>
                    <w:t xml:space="preserve"> </w:t>
                  </w:r>
                  <w:r>
                    <w:rPr>
                      <w:color w:val="414042"/>
                    </w:rPr>
                    <w:t>architectop</w:t>
                  </w:r>
                </w:p>
              </w:txbxContent>
            </v:textbox>
            <w10:wrap anchorx="page" anchory="page"/>
          </v:shape>
        </w:pict>
      </w:r>
      <w:r>
        <w:pict w14:anchorId="29A61455">
          <v:shape id="_x0000_s1057" type="#_x0000_t202" alt="" style="position:absolute;margin-left:308.65pt;margin-top:314.6pt;width:251.45pt;height:93.65pt;z-index:-2518824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5227161" w14:textId="77777777" w:rsidR="00994EF6" w:rsidRDefault="002A7674">
                  <w:pPr>
                    <w:spacing w:before="20"/>
                    <w:ind w:left="20"/>
                    <w:jc w:val="both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 xml:space="preserve">Social Media Research </w:t>
                  </w:r>
                  <w:r>
                    <w:rPr>
                      <w:rFonts w:ascii="Poppins-Light"/>
                      <w:color w:val="282926"/>
                      <w:sz w:val="16"/>
                    </w:rPr>
                    <w:t xml:space="preserve">| </w:t>
                  </w:r>
                  <w:r>
                    <w:rPr>
                      <w:rFonts w:ascii="Poppins-SemiBold"/>
                      <w:b/>
                      <w:color w:val="808285"/>
                      <w:sz w:val="16"/>
                    </w:rPr>
                    <w:t>DEF Company</w:t>
                  </w:r>
                </w:p>
                <w:p w14:paraId="05645F4C" w14:textId="77777777" w:rsidR="00994EF6" w:rsidRDefault="002A7674">
                  <w:pPr>
                    <w:pStyle w:val="BodyText"/>
                    <w:spacing w:before="112" w:line="292" w:lineRule="auto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remaperi, eaque ipsa quae ab inventore veritatis quasi.</w:t>
                  </w:r>
                </w:p>
                <w:p w14:paraId="76A89DE7" w14:textId="77777777" w:rsidR="00994EF6" w:rsidRDefault="002A7674">
                  <w:pPr>
                    <w:pStyle w:val="BodyText"/>
                    <w:spacing w:before="54"/>
                    <w:ind w:left="241"/>
                    <w:jc w:val="both"/>
                  </w:pPr>
                  <w:r>
                    <w:rPr>
                      <w:color w:val="565350"/>
                    </w:rPr>
                    <w:t>Omnis iste natus error sit voluptatem</w:t>
                  </w:r>
                </w:p>
                <w:p w14:paraId="3DBEA912" w14:textId="77777777" w:rsidR="00994EF6" w:rsidRDefault="002A7674">
                  <w:pPr>
                    <w:pStyle w:val="BodyText"/>
                    <w:spacing w:before="104"/>
                    <w:ind w:left="241"/>
                    <w:jc w:val="both"/>
                  </w:pPr>
                  <w:r>
                    <w:rPr>
                      <w:color w:val="565350"/>
                    </w:rPr>
                    <w:t>Totam remaperi eaque ipsa</w:t>
                  </w:r>
                </w:p>
              </w:txbxContent>
            </v:textbox>
            <w10:wrap anchorx="page" anchory="page"/>
          </v:shape>
        </w:pict>
      </w:r>
      <w:r>
        <w:pict w14:anchorId="791E7654">
          <v:shape id="_x0000_s1056" type="#_x0000_t202" alt="" style="position:absolute;margin-left:242.6pt;margin-top:315.6pt;width:41.65pt;height:31.3pt;z-index:-2518814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032483F" w14:textId="77777777" w:rsidR="00994EF6" w:rsidRDefault="002A7674">
                  <w:pPr>
                    <w:spacing w:before="2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2016 - 2019</w:t>
                  </w:r>
                </w:p>
                <w:p w14:paraId="740A465E" w14:textId="77777777" w:rsidR="00994EF6" w:rsidRDefault="002A7674">
                  <w:pPr>
                    <w:pStyle w:val="BodyText"/>
                    <w:spacing w:before="126"/>
                    <w:ind w:left="22"/>
                  </w:pPr>
                  <w:r>
                    <w:rPr>
                      <w:color w:val="808285"/>
                    </w:rPr>
                    <w:t>3 years</w:t>
                  </w:r>
                </w:p>
              </w:txbxContent>
            </v:textbox>
            <w10:wrap anchorx="page" anchory="page"/>
          </v:shape>
        </w:pict>
      </w:r>
      <w:r>
        <w:pict w14:anchorId="5C622F63">
          <v:shape id="_x0000_s1055" type="#_x0000_t202" alt="" style="position:absolute;margin-left:35pt;margin-top:352.75pt;width:47.65pt;height:13.5pt;z-index:-2518804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0AD13CA" w14:textId="77777777" w:rsidR="00994EF6" w:rsidRDefault="002A7674">
                  <w:pPr>
                    <w:pStyle w:val="BodyText"/>
                  </w:pPr>
                  <w:r>
                    <w:rPr>
                      <w:color w:val="414042"/>
                    </w:rPr>
                    <w:t>be</w:t>
                  </w:r>
                  <w:r>
                    <w:rPr>
                      <w:color w:val="414042"/>
                    </w:rPr>
                    <w:t>tameatae.</w:t>
                  </w:r>
                </w:p>
              </w:txbxContent>
            </v:textbox>
            <w10:wrap anchorx="page" anchory="page"/>
          </v:shape>
        </w:pict>
      </w:r>
      <w:r>
        <w:pict w14:anchorId="2945B042">
          <v:shape id="_x0000_s1054" type="#_x0000_t202" alt="" style="position:absolute;margin-left:95.3pt;margin-top:352.75pt;width:26.2pt;height:13.5pt;z-index:-2518794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DDF97E3" w14:textId="77777777" w:rsidR="00994EF6" w:rsidRDefault="002A7674">
                  <w:pPr>
                    <w:pStyle w:val="BodyText"/>
                  </w:pPr>
                  <w:r>
                    <w:rPr>
                      <w:color w:val="414042"/>
                    </w:rPr>
                    <w:t>Emque</w:t>
                  </w:r>
                </w:p>
              </w:txbxContent>
            </v:textbox>
            <w10:wrap anchorx="page" anchory="page"/>
          </v:shape>
        </w:pict>
      </w:r>
      <w:r>
        <w:pict w14:anchorId="786F92C8">
          <v:shape id="_x0000_s1053" type="#_x0000_t202" alt="" style="position:absolute;margin-left:134.15pt;margin-top:352.75pt;width:57.8pt;height:13.5pt;z-index:-2518784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DF98F95" w14:textId="77777777" w:rsidR="00994EF6" w:rsidRDefault="002A7674">
                  <w:pPr>
                    <w:pStyle w:val="BodyText"/>
                  </w:pPr>
                  <w:r>
                    <w:rPr>
                      <w:color w:val="414042"/>
                    </w:rPr>
                    <w:t>laudantiumana,</w:t>
                  </w:r>
                </w:p>
              </w:txbxContent>
            </v:textbox>
            <w10:wrap anchorx="page" anchory="page"/>
          </v:shape>
        </w:pict>
      </w:r>
      <w:r>
        <w:pict w14:anchorId="36FD83AB">
          <v:shape id="_x0000_s1052" type="#_x0000_t202" alt="" style="position:absolute;margin-left:35pt;margin-top:364.75pt;width:156.95pt;height:49.5pt;z-index:-2518773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4B64399" w14:textId="77777777" w:rsidR="00994EF6" w:rsidRDefault="002A7674">
                  <w:pPr>
                    <w:pStyle w:val="BodyText"/>
                    <w:spacing w:line="252" w:lineRule="auto"/>
                    <w:ind w:right="17"/>
                    <w:jc w:val="both"/>
                  </w:pPr>
                  <w:r>
                    <w:rPr>
                      <w:color w:val="414042"/>
                    </w:rPr>
                    <w:t>tortamrema eaque. Torta eaque ipsa quae ab inventore quasi architectop betameatae vit dicta. Tortamrema eaque ipsa quae ab inventore quasi architectop.</w:t>
                  </w:r>
                </w:p>
              </w:txbxContent>
            </v:textbox>
            <w10:wrap anchorx="page" anchory="page"/>
          </v:shape>
        </w:pict>
      </w:r>
      <w:r>
        <w:pict w14:anchorId="42E173A9">
          <v:shape id="_x0000_s1051" type="#_x0000_t202" alt="" style="position:absolute;margin-left:35pt;margin-top:424.75pt;width:26.2pt;height:13.5pt;z-index:-2518763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6A521FE" w14:textId="77777777" w:rsidR="00994EF6" w:rsidRDefault="002A7674">
                  <w:pPr>
                    <w:pStyle w:val="BodyText"/>
                  </w:pPr>
                  <w:r>
                    <w:rPr>
                      <w:color w:val="414042"/>
                    </w:rPr>
                    <w:t>Emque</w:t>
                  </w:r>
                </w:p>
              </w:txbxContent>
            </v:textbox>
            <w10:wrap anchorx="page" anchory="page"/>
          </v:shape>
        </w:pict>
      </w:r>
      <w:r>
        <w:pict w14:anchorId="61E0523F">
          <v:shape id="_x0000_s1050" type="#_x0000_t202" alt="" style="position:absolute;margin-left:75.25pt;margin-top:424.75pt;width:57.8pt;height:13.5pt;z-index:-2518753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AC61B6B" w14:textId="77777777" w:rsidR="00994EF6" w:rsidRDefault="002A7674">
                  <w:pPr>
                    <w:pStyle w:val="BodyText"/>
                  </w:pPr>
                  <w:r>
                    <w:rPr>
                      <w:color w:val="414042"/>
                    </w:rPr>
                    <w:t>laudantiumana,</w:t>
                  </w:r>
                </w:p>
              </w:txbxContent>
            </v:textbox>
            <w10:wrap anchorx="page" anchory="page"/>
          </v:shape>
        </w:pict>
      </w:r>
      <w:r>
        <w:pict w14:anchorId="68185083">
          <v:shape id="_x0000_s1049" type="#_x0000_t202" alt="" style="position:absolute;margin-left:147.15pt;margin-top:424.75pt;width:44.8pt;height:13.5pt;z-index:-2518743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5C15D70" w14:textId="77777777" w:rsidR="00994EF6" w:rsidRDefault="002A7674">
                  <w:pPr>
                    <w:pStyle w:val="BodyText"/>
                  </w:pPr>
                  <w:r>
                    <w:rPr>
                      <w:color w:val="414042"/>
                    </w:rPr>
                    <w:t>tortamrema</w:t>
                  </w:r>
                </w:p>
              </w:txbxContent>
            </v:textbox>
            <w10:wrap anchorx="page" anchory="page"/>
          </v:shape>
        </w:pict>
      </w:r>
      <w:r>
        <w:pict w14:anchorId="291BAC90">
          <v:shape id="_x0000_s1048" type="#_x0000_t202" alt="" style="position:absolute;margin-left:308.8pt;margin-top:428pt;width:251.35pt;height:94.6pt;z-index:-2518732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EE5AB59" w14:textId="77777777" w:rsidR="00994EF6" w:rsidRDefault="002A7674">
                  <w:pPr>
                    <w:spacing w:before="20"/>
                    <w:ind w:left="20"/>
                    <w:jc w:val="both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 xml:space="preserve">Social Media Admin </w:t>
                  </w:r>
                  <w:r>
                    <w:rPr>
                      <w:rFonts w:ascii="Poppins-Light"/>
                      <w:color w:val="282926"/>
                      <w:sz w:val="16"/>
                    </w:rPr>
                    <w:t xml:space="preserve">| </w:t>
                  </w:r>
                  <w:r>
                    <w:rPr>
                      <w:rFonts w:ascii="Poppins-SemiBold"/>
                      <w:b/>
                      <w:color w:val="808285"/>
                      <w:sz w:val="16"/>
                    </w:rPr>
                    <w:t>JKL Company</w:t>
                  </w:r>
                </w:p>
                <w:p w14:paraId="1BEB22AB" w14:textId="77777777" w:rsidR="00994EF6" w:rsidRDefault="002A7674">
                  <w:pPr>
                    <w:pStyle w:val="BodyText"/>
                    <w:spacing w:before="112" w:line="292" w:lineRule="auto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remaperi, eaque ipsa quae ab inventore veritatis quasi.</w:t>
                  </w:r>
                </w:p>
                <w:p w14:paraId="269DA97A" w14:textId="77777777" w:rsidR="00994EF6" w:rsidRDefault="002A7674">
                  <w:pPr>
                    <w:pStyle w:val="BodyText"/>
                    <w:spacing w:before="73"/>
                    <w:ind w:left="236"/>
                    <w:jc w:val="both"/>
                  </w:pPr>
                  <w:r>
                    <w:rPr>
                      <w:color w:val="565350"/>
                    </w:rPr>
                    <w:t>Omnis iste natus error sit voluptatem</w:t>
                  </w:r>
                </w:p>
                <w:p w14:paraId="097B7F5F" w14:textId="77777777" w:rsidR="00994EF6" w:rsidRDefault="002A7674">
                  <w:pPr>
                    <w:pStyle w:val="BodyText"/>
                    <w:spacing w:before="104"/>
                    <w:ind w:left="236"/>
                    <w:jc w:val="both"/>
                  </w:pPr>
                  <w:r>
                    <w:rPr>
                      <w:color w:val="565350"/>
                    </w:rPr>
                    <w:t>Totam remaperi eaque ipsa</w:t>
                  </w:r>
                </w:p>
              </w:txbxContent>
            </v:textbox>
            <w10:wrap anchorx="page" anchory="page"/>
          </v:shape>
        </w:pict>
      </w:r>
      <w:r>
        <w:pict w14:anchorId="17DE970A">
          <v:shape id="_x0000_s1047" type="#_x0000_t202" alt="" style="position:absolute;margin-left:242.7pt;margin-top:429pt;width:41.35pt;height:31.3pt;z-index:-2518722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296EC6F" w14:textId="77777777" w:rsidR="00994EF6" w:rsidRDefault="002A7674">
                  <w:pPr>
                    <w:spacing w:before="2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2013 - 2016</w:t>
                  </w:r>
                </w:p>
                <w:p w14:paraId="02F95251" w14:textId="77777777" w:rsidR="00994EF6" w:rsidRDefault="002A7674">
                  <w:pPr>
                    <w:pStyle w:val="BodyText"/>
                    <w:spacing w:before="126"/>
                    <w:ind w:left="22"/>
                  </w:pPr>
                  <w:r>
                    <w:rPr>
                      <w:color w:val="808285"/>
                    </w:rPr>
                    <w:t>3 years</w:t>
                  </w:r>
                </w:p>
              </w:txbxContent>
            </v:textbox>
            <w10:wrap anchorx="page" anchory="page"/>
          </v:shape>
        </w:pict>
      </w:r>
      <w:r>
        <w:pict w14:anchorId="4647A2A3">
          <v:shape id="_x0000_s1046" type="#_x0000_t202" alt="" style="position:absolute;margin-left:35pt;margin-top:436.75pt;width:156.95pt;height:37.5pt;z-index:-2518712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94D03B2" w14:textId="77777777" w:rsidR="00994EF6" w:rsidRDefault="002A7674">
                  <w:pPr>
                    <w:pStyle w:val="BodyText"/>
                    <w:spacing w:line="252" w:lineRule="auto"/>
                    <w:ind w:right="17"/>
                    <w:jc w:val="both"/>
                  </w:pPr>
                  <w:r>
                    <w:rPr>
                      <w:color w:val="414042"/>
                    </w:rPr>
                    <w:t>eaque. Torta eaque ipsa quae ab inventore quasi architectop betameatae vit dicta. Tortamrema eaque ipsa quae architectop.</w:t>
                  </w:r>
                </w:p>
              </w:txbxContent>
            </v:textbox>
            <w10:wrap anchorx="page" anchory="page"/>
          </v:shape>
        </w:pict>
      </w:r>
      <w:r>
        <w:pict w14:anchorId="70AB145B">
          <v:shape id="_x0000_s1045" type="#_x0000_t202" alt="" style="position:absolute;margin-left:35pt;margin-top:495.8pt;width:68.65pt;height:27.05pt;z-index:-2518702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A5C2310" w14:textId="77777777" w:rsidR="00994EF6" w:rsidRDefault="002A7674">
                  <w:pPr>
                    <w:pStyle w:val="BodyText"/>
                  </w:pPr>
                  <w:r>
                    <w:rPr>
                      <w:color w:val="414042"/>
                    </w:rPr>
                    <w:t>Phone Number:</w:t>
                  </w:r>
                </w:p>
                <w:p w14:paraId="6BB9FEAB" w14:textId="77777777" w:rsidR="00994EF6" w:rsidRDefault="002A7674">
                  <w:pPr>
                    <w:spacing w:before="9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31F20"/>
                      <w:sz w:val="16"/>
                    </w:rPr>
                    <w:t>222 333 444 555</w:t>
                  </w:r>
                </w:p>
              </w:txbxContent>
            </v:textbox>
            <w10:wrap anchorx="page" anchory="page"/>
          </v:shape>
        </w:pict>
      </w:r>
      <w:r>
        <w:pict w14:anchorId="1754CF5E">
          <v:shape id="_x0000_s1044" type="#_x0000_t202" alt="" style="position:absolute;margin-left:35pt;margin-top:536.15pt;width:121.3pt;height:27.05pt;z-index:-2518691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6F7C360" w14:textId="77777777" w:rsidR="00994EF6" w:rsidRDefault="002A7674">
                  <w:pPr>
                    <w:pStyle w:val="BodyText"/>
                  </w:pPr>
                  <w:r>
                    <w:rPr>
                      <w:color w:val="414042"/>
                    </w:rPr>
                    <w:t>E-mail Address:</w:t>
                  </w:r>
                </w:p>
                <w:p w14:paraId="3A0EEA6E" w14:textId="77777777" w:rsidR="00994EF6" w:rsidRDefault="002A7674">
                  <w:pPr>
                    <w:spacing w:before="8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hyperlink r:id="rId8">
                    <w:r>
                      <w:rPr>
                        <w:rFonts w:ascii="Poppins-SemiBold"/>
                        <w:b/>
                        <w:color w:val="231F20"/>
                        <w:sz w:val="16"/>
                      </w:rPr>
                      <w:t>alanda.mitchell@ema</w:t>
                    </w:r>
                    <w:r>
                      <w:rPr>
                        <w:rFonts w:ascii="Poppins-SemiBold"/>
                        <w:b/>
                        <w:color w:val="231F20"/>
                        <w:sz w:val="16"/>
                      </w:rPr>
                      <w:t>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4D6454B1">
          <v:shape id="_x0000_s1043" type="#_x0000_t202" alt="" style="position:absolute;margin-left:242.6pt;margin-top:543.6pt;width:96.05pt;height:15.15pt;z-index:-2518681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C3438CC" w14:textId="77777777" w:rsidR="00994EF6" w:rsidRDefault="002A7674">
                  <w:pPr>
                    <w:spacing w:before="20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6"/>
                    </w:rPr>
                    <w:t>PROFESSIONAL SKILLS</w:t>
                  </w:r>
                </w:p>
              </w:txbxContent>
            </v:textbox>
            <w10:wrap anchorx="page" anchory="page"/>
          </v:shape>
        </w:pict>
      </w:r>
      <w:r>
        <w:pict w14:anchorId="54C5AF97">
          <v:shape id="_x0000_s1042" type="#_x0000_t202" alt="" style="position:absolute;margin-left:242.6pt;margin-top:571.05pt;width:77.45pt;height:13.5pt;z-index:-2518671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DC27BDC" w14:textId="77777777" w:rsidR="00994EF6" w:rsidRDefault="002A7674">
                  <w:pPr>
                    <w:spacing w:before="2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Facebook Marketing</w:t>
                  </w:r>
                </w:p>
              </w:txbxContent>
            </v:textbox>
            <w10:wrap anchorx="page" anchory="page"/>
          </v:shape>
        </w:pict>
      </w:r>
      <w:r>
        <w:pict w14:anchorId="50089AE2">
          <v:shape id="_x0000_s1041" type="#_x0000_t202" alt="" style="position:absolute;margin-left:35pt;margin-top:575.05pt;width:73.05pt;height:27.05pt;z-index:-2518661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E0359C6" w14:textId="77777777" w:rsidR="00994EF6" w:rsidRDefault="002A7674">
                  <w:pPr>
                    <w:pStyle w:val="BodyText"/>
                  </w:pPr>
                  <w:r>
                    <w:rPr>
                      <w:color w:val="414042"/>
                    </w:rPr>
                    <w:t>Website:</w:t>
                  </w:r>
                </w:p>
                <w:p w14:paraId="5197CDE1" w14:textId="77777777" w:rsidR="00994EF6" w:rsidRDefault="002A7674">
                  <w:pPr>
                    <w:spacing w:before="8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31F20"/>
                      <w:sz w:val="16"/>
                    </w:rPr>
                    <w:t>yourwebsite.com</w:t>
                  </w:r>
                </w:p>
              </w:txbxContent>
            </v:textbox>
            <w10:wrap anchorx="page" anchory="page"/>
          </v:shape>
        </w:pict>
      </w:r>
      <w:r>
        <w:pict w14:anchorId="02D17CB0">
          <v:shape id="_x0000_s1040" type="#_x0000_t202" alt="" style="position:absolute;margin-left:242.6pt;margin-top:597.5pt;width:80.25pt;height:13.5pt;z-index:-2518650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D3E9D5A" w14:textId="77777777" w:rsidR="00994EF6" w:rsidRDefault="002A7674">
                  <w:pPr>
                    <w:spacing w:before="2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Instagram Marketing</w:t>
                  </w:r>
                </w:p>
              </w:txbxContent>
            </v:textbox>
            <w10:wrap anchorx="page" anchory="page"/>
          </v:shape>
        </w:pict>
      </w:r>
      <w:r>
        <w:pict w14:anchorId="2AAADA37">
          <v:shape id="_x0000_s1039" type="#_x0000_t202" alt="" style="position:absolute;margin-left:35pt;margin-top:616pt;width:104.85pt;height:27.05pt;z-index:-2518640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5627911" w14:textId="77777777" w:rsidR="00994EF6" w:rsidRDefault="002A7674">
                  <w:pPr>
                    <w:pStyle w:val="BodyText"/>
                  </w:pPr>
                  <w:r>
                    <w:rPr>
                      <w:color w:val="414042"/>
                    </w:rPr>
                    <w:t>Location:</w:t>
                  </w:r>
                </w:p>
                <w:p w14:paraId="7DCB3579" w14:textId="77777777" w:rsidR="00994EF6" w:rsidRDefault="002A7674">
                  <w:pPr>
                    <w:spacing w:before="8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31F20"/>
                      <w:sz w:val="16"/>
                    </w:rPr>
                    <w:t>San Francisco, California</w:t>
                  </w:r>
                </w:p>
              </w:txbxContent>
            </v:textbox>
            <w10:wrap anchorx="page" anchory="page"/>
          </v:shape>
        </w:pict>
      </w:r>
      <w:r>
        <w:pict w14:anchorId="599C4E63">
          <v:shape id="_x0000_s1038" type="#_x0000_t202" alt="" style="position:absolute;margin-left:242.6pt;margin-top:623.95pt;width:66.85pt;height:13.5pt;z-index:-2518630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8DFBBDD" w14:textId="77777777" w:rsidR="00994EF6" w:rsidRDefault="002A7674">
                  <w:pPr>
                    <w:spacing w:before="2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Twitter Marketing</w:t>
                  </w:r>
                </w:p>
              </w:txbxContent>
            </v:textbox>
            <w10:wrap anchorx="page" anchory="page"/>
          </v:shape>
        </w:pict>
      </w:r>
      <w:r>
        <w:pict w14:anchorId="040D7B4E">
          <v:shape id="_x0000_s1037" type="#_x0000_t202" alt="" style="position:absolute;margin-left:35pt;margin-top:668.45pt;width:153.4pt;height:48.5pt;z-index:-2518620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CFC06DB" w14:textId="77777777" w:rsidR="00994EF6" w:rsidRDefault="002A7674">
                  <w:pPr>
                    <w:spacing w:before="20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pacing w:val="6"/>
                      <w:sz w:val="16"/>
                    </w:rPr>
                    <w:t>SOCIAL</w:t>
                  </w:r>
                  <w:r>
                    <w:rPr>
                      <w:rFonts w:ascii="Poppins-SemiBold"/>
                      <w:b/>
                      <w:color w:val="282926"/>
                      <w:spacing w:val="20"/>
                      <w:sz w:val="16"/>
                    </w:rPr>
                    <w:t xml:space="preserve"> </w:t>
                  </w:r>
                  <w:r>
                    <w:rPr>
                      <w:rFonts w:ascii="Poppins-SemiBold"/>
                      <w:b/>
                      <w:color w:val="282926"/>
                      <w:spacing w:val="8"/>
                      <w:sz w:val="16"/>
                    </w:rPr>
                    <w:t>MEDIA</w:t>
                  </w:r>
                </w:p>
                <w:p w14:paraId="4B9FF1AD" w14:textId="77777777" w:rsidR="00994EF6" w:rsidRDefault="002A7674">
                  <w:pPr>
                    <w:pStyle w:val="BodyText"/>
                    <w:spacing w:before="198"/>
                    <w:ind w:left="559"/>
                  </w:pPr>
                  <w:r>
                    <w:rPr>
                      <w:color w:val="414042"/>
                      <w:spacing w:val="7"/>
                    </w:rPr>
                    <w:t>Linkedin:</w:t>
                  </w:r>
                </w:p>
                <w:p w14:paraId="520745D3" w14:textId="77777777" w:rsidR="00994EF6" w:rsidRDefault="002A7674">
                  <w:pPr>
                    <w:spacing w:before="10"/>
                    <w:ind w:left="559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31F20"/>
                      <w:sz w:val="14"/>
                    </w:rPr>
                    <w:t>linkedin.com/alanda-mitchell</w:t>
                  </w:r>
                </w:p>
              </w:txbxContent>
            </v:textbox>
            <w10:wrap anchorx="page" anchory="page"/>
          </v:shape>
        </w:pict>
      </w:r>
      <w:r>
        <w:pict w14:anchorId="7827525A">
          <v:shape id="_x0000_s1036" type="#_x0000_t202" alt="" style="position:absolute;margin-left:242.5pt;margin-top:668.45pt;width:64.35pt;height:61.4pt;z-index:-2518609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5CBAC4A" w14:textId="77777777" w:rsidR="00994EF6" w:rsidRDefault="002A7674">
                  <w:pPr>
                    <w:spacing w:before="20"/>
                    <w:ind w:left="24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pacing w:val="8"/>
                      <w:sz w:val="16"/>
                    </w:rPr>
                    <w:t>EDUCATION</w:t>
                  </w:r>
                </w:p>
                <w:p w14:paraId="019D6888" w14:textId="77777777" w:rsidR="00994EF6" w:rsidRDefault="002A7674">
                  <w:pPr>
                    <w:spacing w:before="194" w:line="225" w:lineRule="exact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Master Degree</w:t>
                  </w:r>
                </w:p>
                <w:p w14:paraId="0EBFCE20" w14:textId="77777777" w:rsidR="00994EF6" w:rsidRDefault="002A7674">
                  <w:pPr>
                    <w:pStyle w:val="BodyText"/>
                    <w:spacing w:before="0" w:line="292" w:lineRule="auto"/>
                    <w:ind w:right="17"/>
                  </w:pPr>
                  <w:r>
                    <w:rPr>
                      <w:color w:val="808285"/>
                    </w:rPr>
                    <w:t xml:space="preserve">Zurich University </w:t>
                  </w:r>
                  <w:r>
                    <w:rPr>
                      <w:color w:val="414042"/>
                    </w:rPr>
                    <w:t>2010-2013</w:t>
                  </w:r>
                </w:p>
              </w:txbxContent>
            </v:textbox>
            <w10:wrap anchorx="page" anchory="page"/>
          </v:shape>
        </w:pict>
      </w:r>
      <w:r>
        <w:pict w14:anchorId="6FED284C">
          <v:shape id="_x0000_s1035" type="#_x0000_t202" alt="" style="position:absolute;margin-left:379.55pt;margin-top:668.45pt;width:78.2pt;height:84.2pt;z-index:-2518599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AFA635C" w14:textId="77777777" w:rsidR="00994EF6" w:rsidRDefault="002A7674">
                  <w:pPr>
                    <w:spacing w:before="20"/>
                    <w:ind w:left="20"/>
                    <w:rPr>
                      <w:rFonts w:ascii="Poppins-SemiBold"/>
                      <w:b/>
                      <w:sz w:val="16"/>
                    </w:rPr>
                  </w:pPr>
                  <w:r>
                    <w:rPr>
                      <w:rFonts w:ascii="Poppins-SemiBold"/>
                      <w:b/>
                      <w:color w:val="282926"/>
                      <w:spacing w:val="8"/>
                      <w:sz w:val="16"/>
                    </w:rPr>
                    <w:t>REFERENCES</w:t>
                  </w:r>
                </w:p>
                <w:p w14:paraId="22C2A042" w14:textId="77777777" w:rsidR="00994EF6" w:rsidRDefault="002A7674">
                  <w:pPr>
                    <w:spacing w:before="198" w:line="225" w:lineRule="exact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Jonathan Doe</w:t>
                  </w:r>
                </w:p>
                <w:p w14:paraId="1F8AC3BE" w14:textId="77777777" w:rsidR="00994EF6" w:rsidRDefault="002A7674">
                  <w:pPr>
                    <w:pStyle w:val="BodyText"/>
                    <w:spacing w:before="1" w:line="230" w:lineRule="auto"/>
                  </w:pPr>
                  <w:r>
                    <w:rPr>
                      <w:color w:val="808285"/>
                    </w:rPr>
                    <w:t>General Manager Company</w:t>
                  </w:r>
                </w:p>
                <w:p w14:paraId="2984199B" w14:textId="77777777" w:rsidR="00994EF6" w:rsidRDefault="002A7674">
                  <w:pPr>
                    <w:pStyle w:val="BodyText"/>
                    <w:spacing w:before="46" w:line="252" w:lineRule="auto"/>
                  </w:pPr>
                  <w:hyperlink r:id="rId9">
                    <w:r>
                      <w:rPr>
                        <w:color w:val="414042"/>
                      </w:rPr>
                      <w:t>joe.doe@email.com</w:t>
                    </w:r>
                  </w:hyperlink>
                  <w:r>
                    <w:rPr>
                      <w:color w:val="414042"/>
                    </w:rPr>
                    <w:t xml:space="preserve"> 0800 222 33344</w:t>
                  </w:r>
                </w:p>
              </w:txbxContent>
            </v:textbox>
            <w10:wrap anchorx="page" anchory="page"/>
          </v:shape>
        </w:pict>
      </w:r>
      <w:r>
        <w:pict w14:anchorId="5FCA0FA7">
          <v:shape id="_x0000_s1034" type="#_x0000_t202" alt="" style="position:absolute;margin-left:477pt;margin-top:691.55pt;width:79.7pt;height:61.15pt;z-index:-2518589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4B4D21F" w14:textId="77777777" w:rsidR="00994EF6" w:rsidRDefault="002A7674">
                  <w:pPr>
                    <w:spacing w:before="26" w:line="230" w:lineRule="auto"/>
                    <w:ind w:left="20" w:right="527"/>
                    <w:rPr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 xml:space="preserve">Adam Holmes </w:t>
                  </w:r>
                  <w:r>
                    <w:rPr>
                      <w:color w:val="808285"/>
                      <w:sz w:val="14"/>
                    </w:rPr>
                    <w:t>CTO Holmes Company</w:t>
                  </w:r>
                </w:p>
                <w:p w14:paraId="77EDB8EA" w14:textId="77777777" w:rsidR="00994EF6" w:rsidRDefault="002A7674">
                  <w:pPr>
                    <w:pStyle w:val="BodyText"/>
                    <w:spacing w:before="46" w:line="252" w:lineRule="auto"/>
                  </w:pPr>
                  <w:hyperlink r:id="rId10">
                    <w:r>
                      <w:rPr>
                        <w:color w:val="414042"/>
                      </w:rPr>
                      <w:t>adam.h@email.com</w:t>
                    </w:r>
                  </w:hyperlink>
                  <w:r>
                    <w:rPr>
                      <w:color w:val="414042"/>
                    </w:rPr>
                    <w:t xml:space="preserve"> 0800 222 33344</w:t>
                  </w:r>
                </w:p>
              </w:txbxContent>
            </v:textbox>
            <w10:wrap anchorx="page" anchory="page"/>
          </v:shape>
        </w:pict>
      </w:r>
      <w:r>
        <w:pict w14:anchorId="2CEC5C1B">
          <v:shape id="_x0000_s1033" type="#_x0000_t202" alt="" style="position:absolute;margin-left:61.95pt;margin-top:727.15pt;width:66.55pt;height:25.5pt;z-index:-2518579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DFC4C0F" w14:textId="77777777" w:rsidR="00994EF6" w:rsidRDefault="002A7674">
                  <w:pPr>
                    <w:pStyle w:val="BodyText"/>
                  </w:pPr>
                  <w:r>
                    <w:rPr>
                      <w:color w:val="414042"/>
                    </w:rPr>
                    <w:t>Facebook:</w:t>
                  </w:r>
                </w:p>
                <w:p w14:paraId="22FE8D21" w14:textId="77777777" w:rsidR="00994EF6" w:rsidRDefault="002A7674">
                  <w:pPr>
                    <w:spacing w:before="1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31F20"/>
                      <w:sz w:val="14"/>
                    </w:rPr>
                    <w:t>Alanda Mitchell</w:t>
                  </w:r>
                </w:p>
              </w:txbxContent>
            </v:textbox>
            <w10:wrap anchorx="page" anchory="page"/>
          </v:shape>
        </w:pict>
      </w:r>
      <w:r>
        <w:pict w14:anchorId="574F1272">
          <v:shape id="_x0000_s1032" type="#_x0000_t202" alt="" style="position:absolute;margin-left:242.5pt;margin-top:742.75pt;width:78.3pt;height:38.55pt;z-index:-2518568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C70D095" w14:textId="77777777" w:rsidR="00994EF6" w:rsidRDefault="002A7674">
                  <w:pPr>
                    <w:spacing w:before="20" w:line="225" w:lineRule="exact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4"/>
                    </w:rPr>
                    <w:t>Bachelor Degree</w:t>
                  </w:r>
                </w:p>
                <w:p w14:paraId="7EFEA95C" w14:textId="77777777" w:rsidR="00994EF6" w:rsidRDefault="002A7674">
                  <w:pPr>
                    <w:pStyle w:val="BodyText"/>
                    <w:spacing w:before="0" w:line="292" w:lineRule="auto"/>
                    <w:ind w:right="17"/>
                  </w:pPr>
                  <w:r>
                    <w:rPr>
                      <w:color w:val="808285"/>
                    </w:rPr>
                    <w:t xml:space="preserve">California University </w:t>
                  </w:r>
                  <w:r>
                    <w:rPr>
                      <w:color w:val="414042"/>
                    </w:rPr>
                    <w:t>2007-2010</w:t>
                  </w:r>
                </w:p>
              </w:txbxContent>
            </v:textbox>
            <w10:wrap anchorx="page" anchory="page"/>
          </v:shape>
        </w:pict>
      </w:r>
      <w:r>
        <w:pict w14:anchorId="4613EA25">
          <v:shape id="_x0000_s1031" type="#_x0000_t202" alt="" style="position:absolute;margin-left:61.95pt;margin-top:761.8pt;width:74pt;height:25.5pt;z-index:-2518558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C7C0CBC" w14:textId="77777777" w:rsidR="00994EF6" w:rsidRDefault="002A7674">
                  <w:pPr>
                    <w:pStyle w:val="BodyText"/>
                  </w:pPr>
                  <w:r>
                    <w:rPr>
                      <w:color w:val="414042"/>
                    </w:rPr>
                    <w:t>Twitter:</w:t>
                  </w:r>
                </w:p>
                <w:p w14:paraId="7E01698D" w14:textId="77777777" w:rsidR="00994EF6" w:rsidRDefault="002A7674">
                  <w:pPr>
                    <w:spacing w:before="10"/>
                    <w:ind w:left="20"/>
                    <w:rPr>
                      <w:rFonts w:ascii="Poppins-SemiBold"/>
                      <w:b/>
                      <w:sz w:val="14"/>
                    </w:rPr>
                  </w:pPr>
                  <w:r>
                    <w:rPr>
                      <w:rFonts w:ascii="Poppins-SemiBold"/>
                      <w:b/>
                      <w:color w:val="231F20"/>
                      <w:sz w:val="14"/>
                    </w:rPr>
                    <w:t>@alandamitchell</w:t>
                  </w:r>
                </w:p>
              </w:txbxContent>
            </v:textbox>
            <w10:wrap anchorx="page" anchory="page"/>
          </v:shape>
        </w:pict>
      </w:r>
      <w:r>
        <w:pict w14:anchorId="7AC46B5A">
          <v:shape id="_x0000_s1030" type="#_x0000_t202" alt="" style="position:absolute;margin-left:37pt;margin-top:58.95pt;width:152.95pt;height:230.4pt;z-index:-2518548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6B6649B" w14:textId="77777777" w:rsidR="00994EF6" w:rsidRDefault="00994EF6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CFA8910">
          <v:shape id="_x0000_s1029" type="#_x0000_t202" alt="" style="position:absolute;margin-left:36pt;margin-top:518pt;width:154.95pt;height:12pt;z-index:-2518538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A4B35B2" w14:textId="77777777" w:rsidR="00994EF6" w:rsidRDefault="00994EF6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D5820B8">
          <v:shape id="_x0000_s1028" type="#_x0000_t202" alt="" style="position:absolute;margin-left:36pt;margin-top:557.2pt;width:154.95pt;height:12pt;z-index:-2518528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9883454" w14:textId="77777777" w:rsidR="00994EF6" w:rsidRDefault="00994EF6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FC6E8BD">
          <v:shape id="_x0000_s1027" type="#_x0000_t202" alt="" style="position:absolute;margin-left:36pt;margin-top:598.2pt;width:154.95pt;height:12pt;z-index:-2518517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9E3A294" w14:textId="77777777" w:rsidR="00994EF6" w:rsidRDefault="00994EF6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EBA0EA7">
          <v:shape id="_x0000_s1026" type="#_x0000_t202" alt="" style="position:absolute;margin-left:.15pt;margin-top:795.05pt;width:595.3pt;height:12pt;z-index:-2518507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65C1599" w14:textId="77777777" w:rsidR="00994EF6" w:rsidRDefault="00994EF6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994EF6">
      <w:type w:val="continuous"/>
      <w:pgSz w:w="11910" w:h="16840"/>
      <w:pgMar w:top="900" w:right="60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Poppins-SemiBold">
    <w:altName w:val="Poppins-SemiBold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Poppins-Light">
    <w:altName w:val="Poppins-Light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6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EF6"/>
    <w:rsid w:val="002A7674"/>
    <w:rsid w:val="00994EF6"/>
    <w:rsid w:val="00E8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0"/>
    <o:shapelayout v:ext="edit">
      <o:idmap v:ext="edit" data="1"/>
    </o:shapelayout>
  </w:shapeDefaults>
  <w:decimalSymbol w:val=","/>
  <w:listSeparator w:val=";"/>
  <w14:docId w14:val="5031702F"/>
  <w15:docId w15:val="{ED11BA33-C797-294F-AF79-68FA85F7F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oppins" w:eastAsia="Poppins" w:hAnsi="Poppins" w:cs="Poppins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20"/>
    </w:pPr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anda.mitchell@e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mailto:adam.h@email.com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joe.doe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01_Professional_CV_Resume.indd</dc:title>
  <cp:lastModifiedBy>Ahmad Syarif Afandi</cp:lastModifiedBy>
  <cp:revision>2</cp:revision>
  <dcterms:created xsi:type="dcterms:W3CDTF">2020-05-25T07:57:00Z</dcterms:created>
  <dcterms:modified xsi:type="dcterms:W3CDTF">2020-05-25T07:57:00Z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2020-05-25T00:00:00Z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2020-05-25T00:00:00Z</vt:filetime>
  </property>
</Properties>
</file>