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91188" w14:textId="5182462F" w:rsidR="007A3FF2" w:rsidRDefault="00AB0BCB">
      <w:r>
        <w:t>Brief Report</w:t>
      </w:r>
    </w:p>
    <w:p w14:paraId="0DCB5444" w14:textId="4C6C6A5A" w:rsidR="00AB0BCB" w:rsidRDefault="00AB0BCB"/>
    <w:p w14:paraId="7638DAA1" w14:textId="6C08C132" w:rsidR="00AB0BCB" w:rsidRDefault="00AB0BCB">
      <w:r>
        <w:t>Distribution of Sex</w:t>
      </w:r>
    </w:p>
    <w:p w14:paraId="26E88617" w14:textId="4263D2E0" w:rsidR="00AB0BCB" w:rsidRDefault="00337D29">
      <w:r>
        <w:rPr>
          <w:noProof/>
        </w:rPr>
        <w:drawing>
          <wp:anchor distT="0" distB="0" distL="114300" distR="114300" simplePos="0" relativeHeight="251658240" behindDoc="1" locked="0" layoutInCell="1" allowOverlap="1" wp14:anchorId="39391BF9" wp14:editId="5AAEC725">
            <wp:simplePos x="0" y="0"/>
            <wp:positionH relativeFrom="column">
              <wp:posOffset>3289300</wp:posOffset>
            </wp:positionH>
            <wp:positionV relativeFrom="paragraph">
              <wp:posOffset>110490</wp:posOffset>
            </wp:positionV>
            <wp:extent cx="2882900" cy="584835"/>
            <wp:effectExtent l="0" t="0" r="0" b="0"/>
            <wp:wrapNone/>
            <wp:docPr id="4" name="Picture 4" descr="A picture containing knif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9-03 at 7.17.4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2569B" w14:textId="25DDA085" w:rsidR="00AB0BCB" w:rsidRDefault="00337D29">
      <w:r>
        <w:rPr>
          <w:noProof/>
        </w:rPr>
        <w:drawing>
          <wp:inline distT="0" distB="0" distL="0" distR="0" wp14:anchorId="131D7199" wp14:editId="2820CAB7">
            <wp:extent cx="3290579" cy="2816679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03 at 7.15.4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532" cy="281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5BDA" w14:textId="61DF70F7" w:rsidR="00AB0BCB" w:rsidRDefault="00AB0BCB"/>
    <w:p w14:paraId="53FDAB77" w14:textId="77777777" w:rsidR="00AB0BCB" w:rsidRDefault="00AB0BCB"/>
    <w:p w14:paraId="76077233" w14:textId="16B4F93A" w:rsidR="00AB0BCB" w:rsidRDefault="00AB0BCB"/>
    <w:p w14:paraId="37C9F2B9" w14:textId="2D301DBC" w:rsidR="00AB0BCB" w:rsidRDefault="00AB0BCB">
      <w:r>
        <w:t>Distribution of Class</w:t>
      </w:r>
    </w:p>
    <w:p w14:paraId="5B01E95E" w14:textId="77777777" w:rsidR="00337D29" w:rsidRDefault="00337D29"/>
    <w:p w14:paraId="531A88E1" w14:textId="3C02105B" w:rsidR="00AB0BCB" w:rsidRDefault="00AB0BCB"/>
    <w:p w14:paraId="363A4D20" w14:textId="4C167531" w:rsidR="00AB0BCB" w:rsidRDefault="00337D29">
      <w:r>
        <w:rPr>
          <w:noProof/>
        </w:rPr>
        <w:drawing>
          <wp:anchor distT="0" distB="0" distL="114300" distR="114300" simplePos="0" relativeHeight="251659264" behindDoc="0" locked="0" layoutInCell="1" allowOverlap="1" wp14:anchorId="490EA727" wp14:editId="09796A33">
            <wp:simplePos x="0" y="0"/>
            <wp:positionH relativeFrom="column">
              <wp:posOffset>2130879</wp:posOffset>
            </wp:positionH>
            <wp:positionV relativeFrom="paragraph">
              <wp:posOffset>71664</wp:posOffset>
            </wp:positionV>
            <wp:extent cx="4130675" cy="508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9-03 at 7.18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0FB8524" wp14:editId="7CF2E612">
            <wp:extent cx="3585103" cy="287382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03 at 7.16.0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752" cy="287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F922" w14:textId="1E3E036F" w:rsidR="00AB0BCB" w:rsidRDefault="00AB0BCB"/>
    <w:p w14:paraId="0E802695" w14:textId="77777777" w:rsidR="00AB0BCB" w:rsidRDefault="00AB0BCB"/>
    <w:p w14:paraId="402B71F3" w14:textId="5DBF437A" w:rsidR="00AB0BCB" w:rsidRDefault="00AB0BCB"/>
    <w:p w14:paraId="042DC689" w14:textId="1B277739" w:rsidR="00337D29" w:rsidRDefault="00AB0BCB">
      <w:r>
        <w:lastRenderedPageBreak/>
        <w:t>Distribution of Age</w:t>
      </w:r>
    </w:p>
    <w:p w14:paraId="2FF5767B" w14:textId="77777777" w:rsidR="00337D29" w:rsidRDefault="00337D29"/>
    <w:p w14:paraId="0D8C951C" w14:textId="253E1815" w:rsidR="00AB0BCB" w:rsidRDefault="00337D29">
      <w:r>
        <w:rPr>
          <w:noProof/>
        </w:rPr>
        <w:drawing>
          <wp:anchor distT="0" distB="0" distL="114300" distR="114300" simplePos="0" relativeHeight="251660288" behindDoc="0" locked="0" layoutInCell="1" allowOverlap="1" wp14:anchorId="7318804F" wp14:editId="04DE0290">
            <wp:simplePos x="0" y="0"/>
            <wp:positionH relativeFrom="column">
              <wp:posOffset>3102429</wp:posOffset>
            </wp:positionH>
            <wp:positionV relativeFrom="paragraph">
              <wp:posOffset>591276</wp:posOffset>
            </wp:positionV>
            <wp:extent cx="2640989" cy="514350"/>
            <wp:effectExtent l="0" t="0" r="635" b="0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9-03 at 7.19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89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26F872" wp14:editId="72D58325">
            <wp:extent cx="3437164" cy="2766991"/>
            <wp:effectExtent l="0" t="0" r="508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9-03 at 7.16.2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03" cy="27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BCB" w:rsidSect="0065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CB"/>
    <w:rsid w:val="00337D29"/>
    <w:rsid w:val="005F0A55"/>
    <w:rsid w:val="00656D78"/>
    <w:rsid w:val="00AB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7C8A"/>
  <w15:chartTrackingRefBased/>
  <w15:docId w15:val="{38E608F6-3195-C648-9300-57FE334F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Graber, Connor</dc:creator>
  <cp:keywords/>
  <dc:description/>
  <cp:lastModifiedBy>Graber, Connor</cp:lastModifiedBy>
  <cp:revision>2</cp:revision>
  <dcterms:created xsi:type="dcterms:W3CDTF">2020-09-04T01:13:00Z</dcterms:created>
  <dcterms:modified xsi:type="dcterms:W3CDTF">2020-09-04T01:21:00Z</dcterms:modified>
</cp:coreProperties>
</file>