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90CDE" w14:textId="77777777" w:rsidR="002F453E" w:rsidRDefault="00B33961">
      <w:pPr>
        <w:spacing w:after="220"/>
        <w:ind w:left="44" w:firstLine="0"/>
        <w:jc w:val="center"/>
      </w:pPr>
      <w:r>
        <w:t xml:space="preserve">Design and Analysis of Algorithms - Final Overview </w:t>
      </w:r>
    </w:p>
    <w:p w14:paraId="52FF4CEE" w14:textId="77777777" w:rsidR="002F453E" w:rsidRDefault="00B33961">
      <w:pPr>
        <w:spacing w:after="270" w:line="216" w:lineRule="auto"/>
        <w:ind w:left="0" w:firstLine="0"/>
      </w:pPr>
      <w:r>
        <w:rPr>
          <w:b/>
        </w:rPr>
        <w:t xml:space="preserve">You should be able to sufficiently justify why any algorithm or data structure operation has the time complexity it does.  </w:t>
      </w:r>
    </w:p>
    <w:p w14:paraId="27372DB7" w14:textId="77777777" w:rsidR="002F453E" w:rsidRDefault="00B33961">
      <w:pPr>
        <w:pStyle w:val="Heading1"/>
        <w:ind w:left="-5"/>
      </w:pPr>
      <w:r>
        <w:t>Fundamental Techniques</w:t>
      </w:r>
      <w:r>
        <w:rPr>
          <w:u w:val="none"/>
        </w:rPr>
        <w:t xml:space="preserve"> </w:t>
      </w:r>
    </w:p>
    <w:p w14:paraId="22EB0119" w14:textId="77777777" w:rsidR="008658B6" w:rsidRDefault="00B33961">
      <w:pPr>
        <w:numPr>
          <w:ilvl w:val="0"/>
          <w:numId w:val="1"/>
        </w:numPr>
        <w:ind w:hanging="360"/>
      </w:pPr>
      <w:r>
        <w:t>Greedy Method (greedy choice, greedy-choice property)</w:t>
      </w:r>
    </w:p>
    <w:p w14:paraId="27F44A71" w14:textId="77777777" w:rsidR="008658B6" w:rsidRDefault="008658B6" w:rsidP="008658B6">
      <w:pPr>
        <w:ind w:left="1080" w:firstLine="0"/>
      </w:pPr>
      <w:r>
        <w:t xml:space="preserve">The greedy method is a general algorithm design paradigm, built on the following elements: </w:t>
      </w:r>
    </w:p>
    <w:p w14:paraId="4E12B62B" w14:textId="77777777" w:rsidR="008658B6" w:rsidRDefault="008658B6" w:rsidP="008658B6">
      <w:pPr>
        <w:ind w:left="1080" w:firstLine="360"/>
      </w:pPr>
      <w:r>
        <w:t xml:space="preserve">– configurations: different choices, collections, or values to find </w:t>
      </w:r>
    </w:p>
    <w:p w14:paraId="41739C3F" w14:textId="77777777" w:rsidR="008658B6" w:rsidRDefault="008658B6" w:rsidP="008658B6">
      <w:pPr>
        <w:ind w:left="1080" w:firstLine="360"/>
      </w:pPr>
      <w:r>
        <w:t>– objective function: a score assigned to configurations, which we want to either maximize or minimize</w:t>
      </w:r>
    </w:p>
    <w:p w14:paraId="45C6A020" w14:textId="77777777" w:rsidR="008658B6" w:rsidRDefault="008658B6" w:rsidP="008658B6">
      <w:pPr>
        <w:ind w:left="1080" w:firstLine="0"/>
      </w:pPr>
      <w:r>
        <w:t>Idea: make a greedy choice (locally optimal) in hopes it will eventually lead to a globally optimal solution</w:t>
      </w:r>
    </w:p>
    <w:p w14:paraId="0AE18480" w14:textId="59A0D45A" w:rsidR="002F453E" w:rsidRDefault="008658B6" w:rsidP="008658B6">
      <w:pPr>
        <w:ind w:left="1080" w:firstLine="0"/>
      </w:pPr>
      <w:r>
        <w:t>It works best when applied to problems with the greedy-choice property – a globally-optimal solution can always be found by a series of local improvements from a starting configuration.</w:t>
      </w:r>
    </w:p>
    <w:p w14:paraId="09FF7284" w14:textId="77777777" w:rsidR="008658B6" w:rsidRDefault="008658B6" w:rsidP="008658B6">
      <w:pPr>
        <w:ind w:left="1080" w:firstLine="0"/>
      </w:pPr>
    </w:p>
    <w:p w14:paraId="08A4CCC3" w14:textId="2E6F610D" w:rsidR="002F453E" w:rsidRDefault="00B33961">
      <w:pPr>
        <w:numPr>
          <w:ilvl w:val="0"/>
          <w:numId w:val="1"/>
        </w:numPr>
        <w:ind w:hanging="360"/>
      </w:pPr>
      <w:r>
        <w:t>Divide and Conquer (divide, recur, conquer, recurrenc</w:t>
      </w:r>
      <w:r>
        <w:t>e equations, Master Theorem)</w:t>
      </w:r>
    </w:p>
    <w:p w14:paraId="5E74D80A" w14:textId="77777777" w:rsidR="00333DE7" w:rsidRDefault="00333DE7" w:rsidP="00333DE7">
      <w:pPr>
        <w:ind w:left="1080" w:firstLine="0"/>
      </w:pPr>
      <w:r>
        <w:t>Divide-and conquer is a general algorithm design paradigm:</w:t>
      </w:r>
    </w:p>
    <w:p w14:paraId="654C51AE" w14:textId="77777777" w:rsidR="00333DE7" w:rsidRDefault="00333DE7" w:rsidP="00333DE7">
      <w:pPr>
        <w:ind w:left="1080" w:firstLine="360"/>
      </w:pPr>
      <w:r>
        <w:t>-</w:t>
      </w:r>
      <w:r>
        <w:t xml:space="preserve">Divide: divide the input data in two or more disjoint subsets S1, S2, … </w:t>
      </w:r>
    </w:p>
    <w:p w14:paraId="3863D2B9" w14:textId="77777777" w:rsidR="00333DE7" w:rsidRDefault="00333DE7" w:rsidP="00333DE7">
      <w:pPr>
        <w:ind w:left="1080" w:firstLine="360"/>
      </w:pPr>
      <w:r>
        <w:t xml:space="preserve">– Recur: solve the subproblems recursively </w:t>
      </w:r>
    </w:p>
    <w:p w14:paraId="3F28FA8B" w14:textId="77777777" w:rsidR="00333DE7" w:rsidRDefault="00333DE7" w:rsidP="00333DE7">
      <w:pPr>
        <w:ind w:left="1080" w:firstLine="360"/>
      </w:pPr>
      <w:r>
        <w:t>– Conquer: combine the solutions for S1, S2, …, into a solution for S</w:t>
      </w:r>
    </w:p>
    <w:p w14:paraId="01EB091E" w14:textId="22206F41" w:rsidR="00333DE7" w:rsidRDefault="00333DE7" w:rsidP="00333DE7">
      <w:pPr>
        <w:ind w:left="414" w:firstLine="666"/>
      </w:pPr>
      <w:r>
        <w:t>The base case for the recursion are subproblems of constant size</w:t>
      </w:r>
    </w:p>
    <w:p w14:paraId="5158D266" w14:textId="4544FBBC" w:rsidR="00333DE7" w:rsidRDefault="00333DE7" w:rsidP="00333DE7">
      <w:pPr>
        <w:ind w:left="414" w:firstLine="666"/>
      </w:pPr>
    </w:p>
    <w:p w14:paraId="15D59443" w14:textId="14186214" w:rsidR="00333DE7" w:rsidRDefault="00333DE7" w:rsidP="00333DE7">
      <w:pPr>
        <w:ind w:left="414" w:firstLine="666"/>
      </w:pPr>
      <w:r>
        <w:t>Master Method</w:t>
      </w:r>
      <w:r>
        <w:t>:</w:t>
      </w:r>
    </w:p>
    <w:p w14:paraId="750A967D" w14:textId="2FB66405" w:rsidR="00333DE7" w:rsidRDefault="00333DE7" w:rsidP="00333DE7">
      <w:pPr>
        <w:ind w:left="414" w:firstLine="666"/>
      </w:pPr>
      <w:r>
        <w:t xml:space="preserve">Many divide-and-conquer recurrence equations have the form: </w:t>
      </w:r>
    </w:p>
    <w:p w14:paraId="0327CF2A" w14:textId="29432C57" w:rsidR="00333DE7" w:rsidRDefault="00333DE7" w:rsidP="00333DE7">
      <w:pPr>
        <w:ind w:left="414" w:firstLine="666"/>
      </w:pPr>
    </w:p>
    <w:p w14:paraId="1108D449" w14:textId="04390569" w:rsidR="00333DE7" w:rsidRDefault="00333DE7" w:rsidP="00333DE7">
      <w:pPr>
        <w:ind w:left="414" w:firstLine="666"/>
      </w:pPr>
      <w:r>
        <w:tab/>
        <w:t xml:space="preserve">T(n)= </w:t>
      </w:r>
      <w:r>
        <w:tab/>
      </w:r>
      <w:r>
        <w:tab/>
        <w:t>c</w:t>
      </w:r>
      <w:r>
        <w:tab/>
      </w:r>
      <w:r>
        <w:tab/>
        <w:t>if n&lt;d</w:t>
      </w:r>
    </w:p>
    <w:p w14:paraId="5B14B75D" w14:textId="75E33A41" w:rsidR="00333DE7" w:rsidRDefault="00333DE7" w:rsidP="00333DE7">
      <w:pPr>
        <w:ind w:left="414" w:firstLine="666"/>
      </w:pPr>
      <w:r>
        <w:tab/>
      </w:r>
      <w:r>
        <w:tab/>
        <w:t>aT(n/b)+f(n)</w:t>
      </w:r>
      <w:r>
        <w:tab/>
      </w:r>
      <w:r>
        <w:tab/>
        <w:t>if n&gt;=d</w:t>
      </w:r>
    </w:p>
    <w:p w14:paraId="48D78C19" w14:textId="77777777" w:rsidR="00333DE7" w:rsidRDefault="00333DE7" w:rsidP="00333DE7">
      <w:pPr>
        <w:ind w:left="414" w:firstLine="666"/>
      </w:pPr>
    </w:p>
    <w:p w14:paraId="027A348A" w14:textId="1A914A5D" w:rsidR="00333DE7" w:rsidRDefault="00333DE7" w:rsidP="00333DE7">
      <w:pPr>
        <w:ind w:left="414" w:firstLine="666"/>
      </w:pPr>
      <w:r>
        <w:t xml:space="preserve">The Master Theorem: </w:t>
      </w:r>
    </w:p>
    <w:p w14:paraId="52DE949F" w14:textId="44C984B1" w:rsidR="00333DE7" w:rsidRPr="00B06B21" w:rsidRDefault="00333DE7" w:rsidP="00333DE7">
      <w:pPr>
        <w:ind w:left="414" w:firstLine="666"/>
      </w:pPr>
      <w:r>
        <w:tab/>
        <w:t>1. if f(n) is O(n</w:t>
      </w:r>
      <w:r>
        <w:rPr>
          <w:vertAlign w:val="superscript"/>
        </w:rPr>
        <w:t>log b a</w:t>
      </w:r>
      <w:r w:rsidR="00B06B21">
        <w:t>), then T(n) is big-theta(n</w:t>
      </w:r>
      <w:r w:rsidR="00B06B21">
        <w:rPr>
          <w:vertAlign w:val="superscript"/>
        </w:rPr>
        <w:t>log b a</w:t>
      </w:r>
      <w:r w:rsidR="00B06B21">
        <w:t>)</w:t>
      </w:r>
    </w:p>
    <w:p w14:paraId="0FA81BDB" w14:textId="18C49B33" w:rsidR="00333DE7" w:rsidRPr="00B06B21" w:rsidRDefault="00333DE7" w:rsidP="00333DE7">
      <w:pPr>
        <w:ind w:left="414" w:firstLine="666"/>
      </w:pPr>
      <w:r>
        <w:tab/>
        <w:t>2.</w:t>
      </w:r>
      <w:r w:rsidR="00B06B21">
        <w:t xml:space="preserve"> if f(n) is big-theta(n</w:t>
      </w:r>
      <w:r w:rsidR="00B06B21">
        <w:rPr>
          <w:vertAlign w:val="superscript"/>
        </w:rPr>
        <w:t>log b a</w:t>
      </w:r>
      <w:r w:rsidR="00B06B21">
        <w:t xml:space="preserve"> log</w:t>
      </w:r>
      <w:r w:rsidR="00B06B21">
        <w:rPr>
          <w:vertAlign w:val="superscript"/>
        </w:rPr>
        <w:t>k</w:t>
      </w:r>
      <w:r w:rsidR="00B06B21">
        <w:t>n), then T(n) is big-theta(n</w:t>
      </w:r>
      <w:r w:rsidR="00B06B21">
        <w:rPr>
          <w:vertAlign w:val="superscript"/>
        </w:rPr>
        <w:t xml:space="preserve">log b a </w:t>
      </w:r>
      <w:r w:rsidR="00B06B21">
        <w:t>log</w:t>
      </w:r>
      <w:r w:rsidR="00B06B21">
        <w:rPr>
          <w:vertAlign w:val="superscript"/>
        </w:rPr>
        <w:t>k+1</w:t>
      </w:r>
      <w:r w:rsidR="00B06B21">
        <w:t xml:space="preserve"> n)</w:t>
      </w:r>
    </w:p>
    <w:p w14:paraId="7B4CD293" w14:textId="0EF4D105" w:rsidR="00333DE7" w:rsidRPr="00B06B21" w:rsidRDefault="00333DE7" w:rsidP="00333DE7">
      <w:pPr>
        <w:ind w:left="414" w:firstLine="666"/>
      </w:pPr>
      <w:r>
        <w:tab/>
        <w:t>3.</w:t>
      </w:r>
      <w:r w:rsidR="00B06B21">
        <w:t xml:space="preserve"> if f(n) is big-omega(n</w:t>
      </w:r>
      <w:r w:rsidR="00B06B21">
        <w:rPr>
          <w:vertAlign w:val="superscript"/>
        </w:rPr>
        <w:t>log b a</w:t>
      </w:r>
      <w:r w:rsidR="00B06B21">
        <w:t>), then T(n) is big-theta(f(n))</w:t>
      </w:r>
    </w:p>
    <w:p w14:paraId="7F784D93" w14:textId="77777777" w:rsidR="00333DE7" w:rsidRDefault="00333DE7" w:rsidP="00333DE7">
      <w:pPr>
        <w:ind w:left="414" w:firstLine="666"/>
      </w:pPr>
    </w:p>
    <w:p w14:paraId="35501966" w14:textId="52EA73F5" w:rsidR="002F453E" w:rsidRDefault="00B33961">
      <w:pPr>
        <w:numPr>
          <w:ilvl w:val="0"/>
          <w:numId w:val="1"/>
        </w:numPr>
        <w:ind w:hanging="360"/>
      </w:pPr>
      <w:r>
        <w:t>Dynamic Programming (define subproblems, subproblem optimality, subproblem overlap, bottom-up, table)</w:t>
      </w:r>
    </w:p>
    <w:p w14:paraId="076F70DF" w14:textId="7CFF41FD" w:rsidR="005531AC" w:rsidRDefault="005531AC" w:rsidP="005531AC">
      <w:pPr>
        <w:ind w:left="1080" w:firstLine="0"/>
      </w:pPr>
      <w:r>
        <w:t>Since subproblems overlap, we don’t use recursion.</w:t>
      </w:r>
    </w:p>
    <w:p w14:paraId="67938637" w14:textId="6DF26FE3" w:rsidR="005531AC" w:rsidRDefault="005531AC" w:rsidP="005531AC">
      <w:pPr>
        <w:ind w:left="1080" w:firstLine="0"/>
      </w:pPr>
      <w:r>
        <w:t>Instead, we construct optimal subproblems “bottom-up. ”</w:t>
      </w:r>
    </w:p>
    <w:p w14:paraId="08BB49CD" w14:textId="74B72A36" w:rsidR="005531AC" w:rsidRDefault="005531AC" w:rsidP="005531AC">
      <w:pPr>
        <w:ind w:left="1080" w:firstLine="0"/>
      </w:pPr>
      <w:r>
        <w:t>Ni,i ’s are easy, so start with them</w:t>
      </w:r>
    </w:p>
    <w:p w14:paraId="31DB42BE" w14:textId="6E5B0EB9" w:rsidR="005531AC" w:rsidRDefault="005531AC" w:rsidP="005531AC">
      <w:pPr>
        <w:ind w:left="1080" w:firstLine="0"/>
      </w:pPr>
      <w:r>
        <w:t>Then do problems of “length” 2,3,… subproblems, and so on.</w:t>
      </w:r>
    </w:p>
    <w:p w14:paraId="3650D388" w14:textId="5A9A3F19" w:rsidR="005531AC" w:rsidRDefault="005531AC" w:rsidP="005531AC">
      <w:pPr>
        <w:ind w:left="1080" w:firstLine="0"/>
      </w:pPr>
      <w:r>
        <w:t>Running time: O(n3)</w:t>
      </w:r>
    </w:p>
    <w:p w14:paraId="0193F9EC" w14:textId="386C9FBE" w:rsidR="005531AC" w:rsidRDefault="005531AC" w:rsidP="005531AC">
      <w:pPr>
        <w:ind w:left="1080" w:firstLine="0"/>
      </w:pPr>
    </w:p>
    <w:p w14:paraId="3A3903A8" w14:textId="77777777" w:rsidR="00593D1A" w:rsidRDefault="00593D1A" w:rsidP="005531AC">
      <w:pPr>
        <w:ind w:left="1080" w:firstLine="0"/>
      </w:pPr>
    </w:p>
    <w:p w14:paraId="5CEB3F9C" w14:textId="77777777" w:rsidR="002F453E" w:rsidRDefault="00B33961">
      <w:pPr>
        <w:numPr>
          <w:ilvl w:val="0"/>
          <w:numId w:val="1"/>
        </w:numPr>
        <w:ind w:hanging="360"/>
      </w:pPr>
      <w:r>
        <w:lastRenderedPageBreak/>
        <w:t xml:space="preserve">Algorithms/Problems include: </w:t>
      </w:r>
    </w:p>
    <w:p w14:paraId="7AF5A073" w14:textId="77777777" w:rsidR="00C01A99" w:rsidRDefault="00B33961">
      <w:pPr>
        <w:numPr>
          <w:ilvl w:val="0"/>
          <w:numId w:val="1"/>
        </w:numPr>
        <w:ind w:hanging="360"/>
      </w:pPr>
      <w:r>
        <w:t>Fractional knapsack (greedy)</w:t>
      </w:r>
    </w:p>
    <w:p w14:paraId="312D704B" w14:textId="77777777" w:rsidR="00C01A99" w:rsidRDefault="00C01A99" w:rsidP="00C01A99">
      <w:pPr>
        <w:ind w:left="1080" w:firstLine="0"/>
      </w:pPr>
      <w:r>
        <w:t xml:space="preserve">Algorithm fractionalKnapsack(S, W) </w:t>
      </w:r>
    </w:p>
    <w:p w14:paraId="3BB339F7" w14:textId="77777777" w:rsidR="00C01A99" w:rsidRDefault="00C01A99" w:rsidP="00C01A99">
      <w:pPr>
        <w:ind w:left="1080" w:firstLine="0"/>
      </w:pPr>
      <w:r>
        <w:t xml:space="preserve">Input: set S of items w/ benefit bi and weight wi; max. weight W </w:t>
      </w:r>
    </w:p>
    <w:p w14:paraId="1BB812C1" w14:textId="77777777" w:rsidR="00C01A99" w:rsidRDefault="00C01A99" w:rsidP="00C01A99">
      <w:pPr>
        <w:ind w:left="1080" w:firstLine="0"/>
      </w:pPr>
      <w:r>
        <w:t xml:space="preserve">Output: amount xi of each item i to maximize benefit with weight at most W </w:t>
      </w:r>
    </w:p>
    <w:p w14:paraId="41CB4811" w14:textId="77777777" w:rsidR="00C01A99" w:rsidRDefault="00C01A99" w:rsidP="00C01A99">
      <w:pPr>
        <w:ind w:left="1080" w:firstLine="0"/>
      </w:pPr>
      <w:r>
        <w:t>for each item i in S</w:t>
      </w:r>
    </w:p>
    <w:p w14:paraId="6F091832" w14:textId="77777777" w:rsidR="00C01A99" w:rsidRDefault="00C01A99" w:rsidP="00C01A99">
      <w:pPr>
        <w:ind w:left="1080" w:firstLine="360"/>
      </w:pPr>
      <w:r>
        <w:t xml:space="preserve"> xi </w:t>
      </w:r>
      <w:r>
        <w:t>&lt;-</w:t>
      </w:r>
      <w:r>
        <w:t xml:space="preserve"> 0 </w:t>
      </w:r>
    </w:p>
    <w:p w14:paraId="02E3E14F" w14:textId="77777777" w:rsidR="00C01A99" w:rsidRDefault="00C01A99" w:rsidP="00C01A99">
      <w:pPr>
        <w:ind w:left="1080" w:firstLine="360"/>
      </w:pPr>
      <w:r>
        <w:t xml:space="preserve">vi </w:t>
      </w:r>
      <w:r>
        <w:t>&lt;-</w:t>
      </w:r>
      <w:r>
        <w:t xml:space="preserve"> bi / wi {value} </w:t>
      </w:r>
    </w:p>
    <w:p w14:paraId="01AB0D6F" w14:textId="77777777" w:rsidR="00C01A99" w:rsidRDefault="00C01A99" w:rsidP="00C01A99">
      <w:pPr>
        <w:ind w:left="1080" w:firstLine="0"/>
      </w:pPr>
      <w:r>
        <w:t xml:space="preserve">w </w:t>
      </w:r>
      <w:r>
        <w:t>&lt;-</w:t>
      </w:r>
      <w:r>
        <w:t xml:space="preserve"> 0 {total weight} </w:t>
      </w:r>
    </w:p>
    <w:p w14:paraId="1B041864" w14:textId="77777777" w:rsidR="00C01A99" w:rsidRDefault="00C01A99" w:rsidP="00C01A99">
      <w:pPr>
        <w:ind w:left="1080" w:firstLine="0"/>
      </w:pPr>
      <w:r>
        <w:t xml:space="preserve">while w &lt; W </w:t>
      </w:r>
    </w:p>
    <w:p w14:paraId="34F4F211" w14:textId="77777777" w:rsidR="00C01A99" w:rsidRDefault="00C01A99" w:rsidP="00C01A99">
      <w:pPr>
        <w:ind w:left="1080" w:firstLine="360"/>
      </w:pPr>
      <w:r>
        <w:t xml:space="preserve">remove item i with highest vi </w:t>
      </w:r>
    </w:p>
    <w:p w14:paraId="620D56A3" w14:textId="77777777" w:rsidR="00C01A99" w:rsidRDefault="00C01A99" w:rsidP="00C01A99">
      <w:pPr>
        <w:ind w:left="1080" w:firstLine="360"/>
      </w:pPr>
      <w:r>
        <w:t xml:space="preserve">xi </w:t>
      </w:r>
      <w:r>
        <w:t>&lt;-</w:t>
      </w:r>
      <w:r>
        <w:t xml:space="preserve"> min{wi , W - w} </w:t>
      </w:r>
    </w:p>
    <w:p w14:paraId="47F4308B" w14:textId="38B2C9C7" w:rsidR="002F453E" w:rsidRDefault="00C01A99" w:rsidP="00C01A99">
      <w:pPr>
        <w:ind w:left="1080" w:firstLine="360"/>
      </w:pPr>
      <w:r>
        <w:t xml:space="preserve">w </w:t>
      </w:r>
      <w:r>
        <w:t>&lt;-</w:t>
      </w:r>
      <w:r>
        <w:t xml:space="preserve"> w + xi</w:t>
      </w:r>
      <w:r w:rsidR="00B33961">
        <w:t xml:space="preserve"> </w:t>
      </w:r>
    </w:p>
    <w:p w14:paraId="3DF3B9C9" w14:textId="77777777" w:rsidR="00C01A99" w:rsidRDefault="00C01A99" w:rsidP="00C01A99">
      <w:pPr>
        <w:ind w:left="1080" w:firstLine="360"/>
      </w:pPr>
    </w:p>
    <w:p w14:paraId="7DF71B69" w14:textId="62A144AD" w:rsidR="002F453E" w:rsidRDefault="00B33961">
      <w:pPr>
        <w:numPr>
          <w:ilvl w:val="0"/>
          <w:numId w:val="1"/>
        </w:numPr>
        <w:ind w:hanging="360"/>
      </w:pPr>
      <w:r>
        <w:t xml:space="preserve">Task Scheduling (greedy) </w:t>
      </w:r>
    </w:p>
    <w:p w14:paraId="45D7ED39" w14:textId="77777777" w:rsidR="00686503" w:rsidRDefault="00686503" w:rsidP="00686503">
      <w:pPr>
        <w:ind w:left="720" w:firstLine="0"/>
      </w:pPr>
      <w:r>
        <w:t xml:space="preserve">Algorithm taskSchedule(T) </w:t>
      </w:r>
    </w:p>
    <w:p w14:paraId="31A5FC84" w14:textId="77777777" w:rsidR="00686503" w:rsidRDefault="00686503" w:rsidP="00686503">
      <w:pPr>
        <w:ind w:left="720" w:firstLine="0"/>
      </w:pPr>
      <w:r>
        <w:t xml:space="preserve">Input: set T of tasks w/ start time si and finish time fi </w:t>
      </w:r>
    </w:p>
    <w:p w14:paraId="57142462" w14:textId="77777777" w:rsidR="00686503" w:rsidRDefault="00686503" w:rsidP="00686503">
      <w:pPr>
        <w:ind w:left="720" w:firstLine="0"/>
      </w:pPr>
      <w:r>
        <w:t xml:space="preserve">Output: non-conflicting schedule with minimum number of machines </w:t>
      </w:r>
    </w:p>
    <w:p w14:paraId="068F6064" w14:textId="77777777" w:rsidR="00686503" w:rsidRDefault="00686503" w:rsidP="00686503">
      <w:pPr>
        <w:ind w:left="720" w:firstLine="0"/>
      </w:pPr>
      <w:r>
        <w:t xml:space="preserve">m </w:t>
      </w:r>
      <w:r>
        <w:t>&lt;-</w:t>
      </w:r>
      <w:r>
        <w:t xml:space="preserve"> 0 {no. of machines} </w:t>
      </w:r>
    </w:p>
    <w:p w14:paraId="3321E6EE" w14:textId="77777777" w:rsidR="00686503" w:rsidRDefault="00686503" w:rsidP="00686503">
      <w:pPr>
        <w:ind w:left="720" w:firstLine="0"/>
      </w:pPr>
      <w:r>
        <w:t xml:space="preserve">while T is not empty </w:t>
      </w:r>
    </w:p>
    <w:p w14:paraId="7169376F" w14:textId="77777777" w:rsidR="00686503" w:rsidRDefault="00686503" w:rsidP="00686503">
      <w:pPr>
        <w:ind w:left="720" w:firstLine="360"/>
      </w:pPr>
      <w:r>
        <w:t xml:space="preserve">remove task i w/ smallest si </w:t>
      </w:r>
    </w:p>
    <w:p w14:paraId="1965210B" w14:textId="77777777" w:rsidR="00686503" w:rsidRDefault="00686503" w:rsidP="00686503">
      <w:pPr>
        <w:ind w:left="720" w:firstLine="360"/>
      </w:pPr>
      <w:r>
        <w:t xml:space="preserve">if there’s a machine j for i then </w:t>
      </w:r>
    </w:p>
    <w:p w14:paraId="492CB32E" w14:textId="77777777" w:rsidR="00686503" w:rsidRDefault="00686503" w:rsidP="00686503">
      <w:pPr>
        <w:ind w:left="720" w:firstLine="720"/>
      </w:pPr>
      <w:r>
        <w:t xml:space="preserve">schedule i on machine j </w:t>
      </w:r>
    </w:p>
    <w:p w14:paraId="6259B187" w14:textId="77777777" w:rsidR="00686503" w:rsidRDefault="00686503" w:rsidP="00686503">
      <w:pPr>
        <w:ind w:left="414" w:firstLine="666"/>
      </w:pPr>
      <w:r>
        <w:t xml:space="preserve">else </w:t>
      </w:r>
    </w:p>
    <w:p w14:paraId="5FD47B82" w14:textId="483E78F3" w:rsidR="00686503" w:rsidRDefault="00686503" w:rsidP="00686503">
      <w:pPr>
        <w:ind w:left="774" w:firstLine="666"/>
      </w:pPr>
      <w:r>
        <w:t xml:space="preserve">m </w:t>
      </w:r>
      <w:r>
        <w:t xml:space="preserve">&lt;- </w:t>
      </w:r>
      <w:r>
        <w:t>m + 1 schedule i on machine m</w:t>
      </w:r>
    </w:p>
    <w:p w14:paraId="28935DDC" w14:textId="77777777" w:rsidR="00686503" w:rsidRDefault="00686503" w:rsidP="00686503">
      <w:pPr>
        <w:ind w:left="0" w:firstLine="0"/>
      </w:pPr>
    </w:p>
    <w:p w14:paraId="79FA96DF" w14:textId="77777777" w:rsidR="00686503" w:rsidRDefault="00B33961">
      <w:pPr>
        <w:numPr>
          <w:ilvl w:val="0"/>
          <w:numId w:val="1"/>
        </w:numPr>
        <w:ind w:hanging="360"/>
      </w:pPr>
      <w:r>
        <w:t>Merge sort (divide and conquer)</w:t>
      </w:r>
    </w:p>
    <w:p w14:paraId="14C22BF8" w14:textId="77777777" w:rsidR="00686503" w:rsidRDefault="00686503" w:rsidP="00686503">
      <w:pPr>
        <w:ind w:left="1090"/>
      </w:pPr>
      <w:r>
        <w:t xml:space="preserve">Algorithm mergeSort(S, C) </w:t>
      </w:r>
    </w:p>
    <w:p w14:paraId="20DBA0B6" w14:textId="77777777" w:rsidR="00686503" w:rsidRDefault="00686503" w:rsidP="00686503">
      <w:pPr>
        <w:ind w:left="1090"/>
      </w:pPr>
      <w:r>
        <w:t xml:space="preserve">Input sequence S with n elements, comparator C </w:t>
      </w:r>
    </w:p>
    <w:p w14:paraId="3997293C" w14:textId="77777777" w:rsidR="00686503" w:rsidRDefault="00686503" w:rsidP="00686503">
      <w:pPr>
        <w:ind w:left="1090"/>
      </w:pPr>
      <w:r>
        <w:t xml:space="preserve">Output sequence S sorted according to C </w:t>
      </w:r>
    </w:p>
    <w:p w14:paraId="18A4C2DF" w14:textId="77777777" w:rsidR="00686503" w:rsidRDefault="00686503" w:rsidP="00686503">
      <w:pPr>
        <w:ind w:left="1090"/>
      </w:pPr>
      <w:r>
        <w:t>if S.size() &gt; 1</w:t>
      </w:r>
    </w:p>
    <w:p w14:paraId="29EC6DBE" w14:textId="6E3AD502" w:rsidR="00686503" w:rsidRDefault="00686503" w:rsidP="00686503">
      <w:pPr>
        <w:ind w:left="1090" w:firstLine="350"/>
      </w:pPr>
      <w:r>
        <w:t xml:space="preserve">(S1, S2) </w:t>
      </w:r>
      <w:r>
        <w:t>&lt;-</w:t>
      </w:r>
      <w:r>
        <w:t xml:space="preserve"> partition(S, n/2) </w:t>
      </w:r>
    </w:p>
    <w:p w14:paraId="4B38BDD1" w14:textId="77777777" w:rsidR="00686503" w:rsidRDefault="00686503" w:rsidP="00686503">
      <w:pPr>
        <w:ind w:left="1090" w:firstLine="350"/>
      </w:pPr>
      <w:r>
        <w:t xml:space="preserve">mergeSort(S1, C) </w:t>
      </w:r>
    </w:p>
    <w:p w14:paraId="7E1A9B78" w14:textId="77777777" w:rsidR="00686503" w:rsidRDefault="00686503" w:rsidP="00686503">
      <w:pPr>
        <w:ind w:left="1090" w:firstLine="350"/>
      </w:pPr>
      <w:r>
        <w:t xml:space="preserve">mergeSort(S2, C) </w:t>
      </w:r>
    </w:p>
    <w:p w14:paraId="0BD69CD2" w14:textId="41CDB6A3" w:rsidR="00686503" w:rsidRDefault="00686503" w:rsidP="00686503">
      <w:pPr>
        <w:ind w:left="1090" w:firstLine="350"/>
      </w:pPr>
      <w:r>
        <w:t xml:space="preserve">S </w:t>
      </w:r>
      <w:r>
        <w:t>&lt;-</w:t>
      </w:r>
      <w:r>
        <w:t xml:space="preserve"> merge(S1, S2)</w:t>
      </w:r>
    </w:p>
    <w:p w14:paraId="0BE37FF6" w14:textId="1D7AD1FD" w:rsidR="002F453E" w:rsidRDefault="00B33961" w:rsidP="00686503">
      <w:r>
        <w:t xml:space="preserve"> </w:t>
      </w:r>
    </w:p>
    <w:p w14:paraId="5E1FA1B8" w14:textId="77777777" w:rsidR="00593D1A" w:rsidRDefault="00B33961">
      <w:pPr>
        <w:numPr>
          <w:ilvl w:val="0"/>
          <w:numId w:val="1"/>
        </w:numPr>
        <w:ind w:hanging="360"/>
      </w:pPr>
      <w:r>
        <w:t>I wo</w:t>
      </w:r>
      <w:r>
        <w:t>n’t ask you about integer multiplication (divide and conquer)</w:t>
      </w:r>
    </w:p>
    <w:p w14:paraId="5D423A30" w14:textId="77777777" w:rsidR="00593D1A" w:rsidRDefault="00593D1A" w:rsidP="00593D1A"/>
    <w:p w14:paraId="4F5178C6" w14:textId="77777777" w:rsidR="00593D1A" w:rsidRDefault="00593D1A" w:rsidP="00593D1A"/>
    <w:p w14:paraId="3F6B0EE9" w14:textId="77777777" w:rsidR="00593D1A" w:rsidRDefault="00593D1A" w:rsidP="00593D1A"/>
    <w:p w14:paraId="569FB39E" w14:textId="77777777" w:rsidR="00593D1A" w:rsidRDefault="00593D1A" w:rsidP="00593D1A"/>
    <w:p w14:paraId="31B0BABD" w14:textId="25D75CF7" w:rsidR="002F453E" w:rsidRDefault="002F453E" w:rsidP="00593D1A">
      <w:pPr>
        <w:ind w:left="0" w:firstLine="0"/>
      </w:pPr>
    </w:p>
    <w:p w14:paraId="52162FA5" w14:textId="77777777" w:rsidR="00593D1A" w:rsidRDefault="00593D1A" w:rsidP="00593D1A">
      <w:pPr>
        <w:ind w:left="0" w:firstLine="0"/>
      </w:pPr>
    </w:p>
    <w:p w14:paraId="4200F980" w14:textId="77777777" w:rsidR="00593D1A" w:rsidRDefault="00B33961">
      <w:pPr>
        <w:numPr>
          <w:ilvl w:val="0"/>
          <w:numId w:val="1"/>
        </w:numPr>
        <w:ind w:hanging="360"/>
      </w:pPr>
      <w:r>
        <w:lastRenderedPageBreak/>
        <w:t>Matrix Chain Multiplication (dynamic programming)</w:t>
      </w:r>
    </w:p>
    <w:p w14:paraId="49DE8F7E" w14:textId="77777777" w:rsidR="00593D1A" w:rsidRDefault="00593D1A" w:rsidP="00593D1A">
      <w:pPr>
        <w:ind w:left="1090"/>
      </w:pPr>
      <w:r>
        <w:t xml:space="preserve">Algorithm matrixChain(S): </w:t>
      </w:r>
    </w:p>
    <w:p w14:paraId="2CD84209" w14:textId="77777777" w:rsidR="00593D1A" w:rsidRDefault="00593D1A" w:rsidP="00593D1A">
      <w:pPr>
        <w:ind w:left="1090"/>
      </w:pPr>
      <w:r>
        <w:t xml:space="preserve">Input: sequence S of n matrices to be multiplied </w:t>
      </w:r>
    </w:p>
    <w:p w14:paraId="2438008A" w14:textId="77777777" w:rsidR="00593D1A" w:rsidRDefault="00593D1A" w:rsidP="00593D1A">
      <w:pPr>
        <w:ind w:left="1090"/>
      </w:pPr>
      <w:r>
        <w:t xml:space="preserve">Output: number of operations in an optimal parenthesization of S </w:t>
      </w:r>
    </w:p>
    <w:p w14:paraId="7C46B416" w14:textId="77777777" w:rsidR="00593D1A" w:rsidRDefault="00593D1A" w:rsidP="00593D1A">
      <w:pPr>
        <w:ind w:left="1090"/>
      </w:pPr>
      <w:r>
        <w:t xml:space="preserve">for i </w:t>
      </w:r>
      <w:r>
        <w:t>&lt;-</w:t>
      </w:r>
      <w:r>
        <w:t xml:space="preserve"> 0 to n - 1 do</w:t>
      </w:r>
    </w:p>
    <w:p w14:paraId="0388F929" w14:textId="77777777" w:rsidR="00593D1A" w:rsidRDefault="00593D1A" w:rsidP="00593D1A">
      <w:pPr>
        <w:ind w:left="1090" w:firstLine="350"/>
      </w:pPr>
      <w:r>
        <w:t xml:space="preserve">Ni,i </w:t>
      </w:r>
      <w:r>
        <w:t>&lt;-</w:t>
      </w:r>
      <w:r>
        <w:t xml:space="preserve"> 0 </w:t>
      </w:r>
    </w:p>
    <w:p w14:paraId="26430BBF" w14:textId="77777777" w:rsidR="00593D1A" w:rsidRDefault="00593D1A" w:rsidP="00593D1A">
      <w:pPr>
        <w:ind w:left="1090"/>
      </w:pPr>
      <w:r>
        <w:t xml:space="preserve">for length </w:t>
      </w:r>
      <w:r>
        <w:t>&lt;-</w:t>
      </w:r>
      <w:r>
        <w:t xml:space="preserve"> 1 to n - 1 do</w:t>
      </w:r>
    </w:p>
    <w:p w14:paraId="22D75CF1" w14:textId="77777777" w:rsidR="00593D1A" w:rsidRDefault="00593D1A" w:rsidP="00593D1A">
      <w:pPr>
        <w:ind w:left="1090" w:firstLine="350"/>
      </w:pPr>
      <w:r>
        <w:t xml:space="preserve">{ length= j - i is the length of the chain } </w:t>
      </w:r>
    </w:p>
    <w:p w14:paraId="00AF05E0" w14:textId="77777777" w:rsidR="00593D1A" w:rsidRDefault="00593D1A" w:rsidP="00593D1A">
      <w:pPr>
        <w:ind w:left="1090" w:firstLine="350"/>
      </w:pPr>
      <w:r>
        <w:t xml:space="preserve">for i </w:t>
      </w:r>
      <w:r>
        <w:t>&lt;-</w:t>
      </w:r>
      <w:r>
        <w:t xml:space="preserve"> 0 to n – 1 - length do </w:t>
      </w:r>
    </w:p>
    <w:p w14:paraId="245DFFD0" w14:textId="77777777" w:rsidR="00593D1A" w:rsidRDefault="00593D1A" w:rsidP="00593D1A">
      <w:pPr>
        <w:ind w:left="1440" w:firstLine="350"/>
      </w:pPr>
      <w:r>
        <w:t xml:space="preserve">j </w:t>
      </w:r>
      <w:r>
        <w:t>&lt;-</w:t>
      </w:r>
      <w:r>
        <w:t xml:space="preserve"> i + length </w:t>
      </w:r>
    </w:p>
    <w:p w14:paraId="33E5EBC0" w14:textId="20C34720" w:rsidR="00593D1A" w:rsidRDefault="00593D1A" w:rsidP="00593D1A">
      <w:pPr>
        <w:ind w:left="1440" w:firstLine="350"/>
      </w:pPr>
      <w:r>
        <w:t xml:space="preserve">Ni,j </w:t>
      </w:r>
      <w:r>
        <w:t>&lt;- positive infinity</w:t>
      </w:r>
      <w:r>
        <w:t xml:space="preserve"> </w:t>
      </w:r>
    </w:p>
    <w:p w14:paraId="54848346" w14:textId="77777777" w:rsidR="00593D1A" w:rsidRDefault="00593D1A" w:rsidP="00593D1A">
      <w:pPr>
        <w:ind w:left="1440" w:firstLine="350"/>
      </w:pPr>
      <w:r>
        <w:t xml:space="preserve">for k </w:t>
      </w:r>
      <w:r>
        <w:t>&lt;-</w:t>
      </w:r>
      <w:r>
        <w:t xml:space="preserve"> i to j - 1 do </w:t>
      </w:r>
    </w:p>
    <w:p w14:paraId="3C89800D" w14:textId="77777777" w:rsidR="00593D1A" w:rsidRDefault="00593D1A" w:rsidP="00593D1A">
      <w:pPr>
        <w:ind w:left="1440" w:firstLine="720"/>
      </w:pPr>
      <w:r>
        <w:t xml:space="preserve">Ni,j </w:t>
      </w:r>
      <w:r>
        <w:t>&lt;-</w:t>
      </w:r>
      <w:r>
        <w:t xml:space="preserve"> min{Ni,j, Ni,k + Nk+1,j + di dk+1 dj+1} </w:t>
      </w:r>
    </w:p>
    <w:p w14:paraId="2B1DDA8F" w14:textId="77777777" w:rsidR="00593D1A" w:rsidRDefault="00593D1A" w:rsidP="00593D1A">
      <w:pPr>
        <w:ind w:left="1440" w:firstLine="720"/>
      </w:pPr>
      <w:r>
        <w:t xml:space="preserve">record k that produces minimum Ni,j </w:t>
      </w:r>
    </w:p>
    <w:p w14:paraId="0AB2EB31" w14:textId="02023E54" w:rsidR="00593D1A" w:rsidRPr="00593D1A" w:rsidRDefault="00593D1A" w:rsidP="00593D1A">
      <w:pPr>
        <w:ind w:left="414" w:firstLine="666"/>
        <w:rPr>
          <w:vertAlign w:val="subscript"/>
        </w:rPr>
      </w:pPr>
      <w:r>
        <w:t>return N</w:t>
      </w:r>
      <w:r w:rsidRPr="00593D1A">
        <w:rPr>
          <w:vertAlign w:val="subscript"/>
        </w:rPr>
        <w:t>0</w:t>
      </w:r>
      <w:r>
        <w:t>,</w:t>
      </w:r>
      <w:r w:rsidRPr="00593D1A">
        <w:rPr>
          <w:vertAlign w:val="subscript"/>
        </w:rPr>
        <w:t>n-1</w:t>
      </w:r>
    </w:p>
    <w:p w14:paraId="63F8AB3E" w14:textId="3A708BE0" w:rsidR="002F453E" w:rsidRPr="00593D1A" w:rsidRDefault="00B33961" w:rsidP="00593D1A">
      <w:pPr>
        <w:rPr>
          <w:vertAlign w:val="subscript"/>
        </w:rPr>
      </w:pPr>
      <w:r w:rsidRPr="00593D1A">
        <w:rPr>
          <w:vertAlign w:val="subscript"/>
        </w:rPr>
        <w:t xml:space="preserve"> </w:t>
      </w:r>
    </w:p>
    <w:p w14:paraId="55CE4768" w14:textId="1415CAE5" w:rsidR="002F453E" w:rsidRDefault="00B33961">
      <w:pPr>
        <w:numPr>
          <w:ilvl w:val="0"/>
          <w:numId w:val="1"/>
        </w:numPr>
        <w:spacing w:after="226"/>
        <w:ind w:hanging="360"/>
      </w:pPr>
      <w:r>
        <w:t>0-1 Knapsack Problem (dynamic programming)</w:t>
      </w:r>
    </w:p>
    <w:p w14:paraId="033CD0A5" w14:textId="77777777" w:rsidR="00593D1A" w:rsidRDefault="00593D1A" w:rsidP="00593D1A">
      <w:pPr>
        <w:spacing w:after="226"/>
        <w:ind w:left="1080" w:firstLine="0"/>
      </w:pPr>
      <w:r>
        <w:t xml:space="preserve">Algorithm 01Knapsack(S, W): </w:t>
      </w:r>
    </w:p>
    <w:p w14:paraId="2358A465" w14:textId="77777777" w:rsidR="00593D1A" w:rsidRDefault="00593D1A" w:rsidP="00593D1A">
      <w:pPr>
        <w:spacing w:after="226"/>
        <w:ind w:left="1080" w:firstLine="0"/>
      </w:pPr>
      <w:r>
        <w:t xml:space="preserve">Input: set S of n items with benefit bi and weight wi; maximum weight W </w:t>
      </w:r>
    </w:p>
    <w:p w14:paraId="28A5AB7C" w14:textId="77777777" w:rsidR="00593D1A" w:rsidRDefault="00593D1A" w:rsidP="00593D1A">
      <w:pPr>
        <w:spacing w:after="226"/>
        <w:ind w:left="1080" w:firstLine="0"/>
      </w:pPr>
      <w:r>
        <w:t xml:space="preserve">Output: benefit of best subset of S with weight at most W </w:t>
      </w:r>
    </w:p>
    <w:p w14:paraId="6E14F113" w14:textId="77777777" w:rsidR="00593D1A" w:rsidRDefault="00593D1A" w:rsidP="00593D1A">
      <w:pPr>
        <w:spacing w:after="226"/>
        <w:ind w:left="1080" w:firstLine="0"/>
      </w:pPr>
      <w:r>
        <w:t xml:space="preserve">let A and B be arrays of length W + 1 </w:t>
      </w:r>
    </w:p>
    <w:p w14:paraId="2503F869" w14:textId="77777777" w:rsidR="00593D1A" w:rsidRDefault="00593D1A" w:rsidP="00593D1A">
      <w:pPr>
        <w:spacing w:after="226"/>
        <w:ind w:left="1080" w:firstLine="0"/>
      </w:pPr>
      <w:r>
        <w:t xml:space="preserve">for w </w:t>
      </w:r>
      <w:r>
        <w:t>&lt;-</w:t>
      </w:r>
      <w:r>
        <w:t xml:space="preserve"> 0 to W do </w:t>
      </w:r>
    </w:p>
    <w:p w14:paraId="13E5ACFC" w14:textId="77777777" w:rsidR="00593D1A" w:rsidRDefault="00593D1A" w:rsidP="00593D1A">
      <w:pPr>
        <w:spacing w:after="226"/>
        <w:ind w:left="1080" w:firstLine="360"/>
      </w:pPr>
      <w:r>
        <w:t xml:space="preserve">B[w] </w:t>
      </w:r>
      <w:r>
        <w:t>&lt;-</w:t>
      </w:r>
      <w:r>
        <w:t xml:space="preserve"> 0 </w:t>
      </w:r>
    </w:p>
    <w:p w14:paraId="0F56713B" w14:textId="77777777" w:rsidR="00593D1A" w:rsidRDefault="00593D1A" w:rsidP="00593D1A">
      <w:pPr>
        <w:spacing w:after="226"/>
        <w:ind w:left="1080" w:firstLine="0"/>
      </w:pPr>
      <w:r>
        <w:t xml:space="preserve">for k </w:t>
      </w:r>
      <w:r>
        <w:t>&lt;-</w:t>
      </w:r>
      <w:r>
        <w:t xml:space="preserve"> 1 to n do </w:t>
      </w:r>
    </w:p>
    <w:p w14:paraId="5370CD49" w14:textId="77777777" w:rsidR="00593D1A" w:rsidRDefault="00593D1A" w:rsidP="00593D1A">
      <w:pPr>
        <w:spacing w:after="226"/>
        <w:ind w:left="1080" w:firstLine="360"/>
      </w:pPr>
      <w:r>
        <w:t xml:space="preserve">copy array B into array A </w:t>
      </w:r>
    </w:p>
    <w:p w14:paraId="4DAA4E99" w14:textId="77777777" w:rsidR="00593D1A" w:rsidRDefault="00593D1A" w:rsidP="00593D1A">
      <w:pPr>
        <w:spacing w:after="226"/>
        <w:ind w:left="1080" w:firstLine="360"/>
      </w:pPr>
      <w:r>
        <w:t xml:space="preserve">for w </w:t>
      </w:r>
      <w:r>
        <w:t>&lt;-</w:t>
      </w:r>
      <w:r>
        <w:t xml:space="preserve"> wk to W do </w:t>
      </w:r>
    </w:p>
    <w:p w14:paraId="2E3B922F" w14:textId="77777777" w:rsidR="00593D1A" w:rsidRDefault="00593D1A" w:rsidP="00593D1A">
      <w:pPr>
        <w:spacing w:after="226"/>
        <w:ind w:left="1800" w:firstLine="360"/>
      </w:pPr>
      <w:r>
        <w:t xml:space="preserve">if A[w-wk] + bk &gt; A[w] then </w:t>
      </w:r>
    </w:p>
    <w:p w14:paraId="374F9DE8" w14:textId="77777777" w:rsidR="00593D1A" w:rsidRDefault="00593D1A" w:rsidP="00593D1A">
      <w:pPr>
        <w:spacing w:after="226"/>
        <w:ind w:left="1800" w:firstLine="360"/>
      </w:pPr>
      <w:r>
        <w:t xml:space="preserve">B[w] </w:t>
      </w:r>
      <w:r>
        <w:t>&lt;-</w:t>
      </w:r>
      <w:r>
        <w:t xml:space="preserve"> A[w-wk] + bk </w:t>
      </w:r>
    </w:p>
    <w:p w14:paraId="23156073" w14:textId="0469B031" w:rsidR="00593D1A" w:rsidRDefault="00593D1A" w:rsidP="00593D1A">
      <w:pPr>
        <w:spacing w:after="226"/>
        <w:ind w:left="774" w:firstLine="666"/>
      </w:pPr>
      <w:r>
        <w:t>return B[W</w:t>
      </w:r>
      <w:r>
        <w:t>]</w:t>
      </w:r>
    </w:p>
    <w:p w14:paraId="5E2F1336" w14:textId="36A457F9" w:rsidR="00593D1A" w:rsidRDefault="00593D1A" w:rsidP="00593D1A">
      <w:pPr>
        <w:spacing w:after="226"/>
        <w:ind w:left="720" w:firstLine="0"/>
      </w:pPr>
    </w:p>
    <w:p w14:paraId="59CFBE07" w14:textId="77777777" w:rsidR="004751FC" w:rsidRDefault="004751FC" w:rsidP="00593D1A">
      <w:pPr>
        <w:spacing w:after="226"/>
        <w:ind w:left="720" w:firstLine="0"/>
      </w:pPr>
    </w:p>
    <w:p w14:paraId="65965179" w14:textId="77777777" w:rsidR="002F453E" w:rsidRDefault="00B33961">
      <w:pPr>
        <w:pStyle w:val="Heading1"/>
        <w:ind w:left="-5"/>
      </w:pPr>
      <w:r>
        <w:lastRenderedPageBreak/>
        <w:t>Graphs</w:t>
      </w:r>
      <w:r>
        <w:rPr>
          <w:u w:val="none"/>
        </w:rPr>
        <w:t xml:space="preserve"> </w:t>
      </w:r>
    </w:p>
    <w:p w14:paraId="37B85BBE" w14:textId="77777777" w:rsidR="004751FC" w:rsidRDefault="00B33961">
      <w:pPr>
        <w:numPr>
          <w:ilvl w:val="0"/>
          <w:numId w:val="2"/>
        </w:numPr>
        <w:ind w:hanging="360"/>
      </w:pPr>
      <w:r>
        <w:t>Definitions:  graph</w:t>
      </w:r>
      <w:r w:rsidR="004751FC">
        <w:t xml:space="preserve">- </w:t>
      </w:r>
      <w:r w:rsidR="004751FC">
        <w:t>A graph is a pair (V, E), where</w:t>
      </w:r>
    </w:p>
    <w:p w14:paraId="0E821271" w14:textId="77777777" w:rsidR="004751FC" w:rsidRDefault="004751FC" w:rsidP="004751FC">
      <w:pPr>
        <w:ind w:left="713" w:firstLine="0"/>
      </w:pPr>
      <w:r>
        <w:t>V is a set of nodes, called vertices</w:t>
      </w:r>
    </w:p>
    <w:p w14:paraId="506B02B2" w14:textId="77777777" w:rsidR="004751FC" w:rsidRDefault="004751FC" w:rsidP="004751FC">
      <w:pPr>
        <w:ind w:left="713" w:firstLine="0"/>
      </w:pPr>
      <w:r>
        <w:t>E is a collection of pairs of vertices, called edges</w:t>
      </w:r>
    </w:p>
    <w:p w14:paraId="2C2BA30D" w14:textId="2C18D9DF" w:rsidR="004751FC" w:rsidRDefault="004751FC" w:rsidP="004751FC">
      <w:pPr>
        <w:ind w:left="713" w:firstLine="0"/>
      </w:pPr>
      <w:r>
        <w:t>Vertices and edges are positions and store elements</w:t>
      </w:r>
    </w:p>
    <w:p w14:paraId="52C06FFD" w14:textId="197EF4A5" w:rsidR="002F453E" w:rsidRDefault="00B33961" w:rsidP="004751FC">
      <w:pPr>
        <w:ind w:left="713" w:firstLine="0"/>
      </w:pPr>
      <w:r>
        <w:t xml:space="preserve">directed, weighted, vertex degree, adjacent, incident, </w:t>
      </w:r>
      <w:r>
        <w:t>path, simple path, cycle, simple cycle, subgraph, spanning subgraph, connected graph, connected components, spanning trees, forest, biconnected graph, biconnected components, separation vertex and separation edge, handshaking lemma, bound on number of edge</w:t>
      </w:r>
      <w:r>
        <w:t xml:space="preserve">s </w:t>
      </w:r>
    </w:p>
    <w:p w14:paraId="53E562D0" w14:textId="77777777" w:rsidR="004751FC" w:rsidRDefault="00B33961">
      <w:pPr>
        <w:numPr>
          <w:ilvl w:val="0"/>
          <w:numId w:val="2"/>
        </w:numPr>
        <w:ind w:hanging="360"/>
      </w:pPr>
      <w:r>
        <w:t>Data structures include: edge list, adjacency list, adjacency matrix •</w:t>
      </w:r>
      <w:r>
        <w:tab/>
      </w:r>
    </w:p>
    <w:p w14:paraId="5C0F2446" w14:textId="77777777" w:rsidR="004751FC" w:rsidRDefault="004751FC" w:rsidP="004751FC">
      <w:pPr>
        <w:ind w:left="713" w:firstLine="0"/>
      </w:pPr>
    </w:p>
    <w:p w14:paraId="3B951F5E" w14:textId="220CB1D6" w:rsidR="002F453E" w:rsidRDefault="00B33961" w:rsidP="004751FC">
      <w:pPr>
        <w:ind w:left="713" w:firstLine="0"/>
      </w:pPr>
      <w:r>
        <w:t xml:space="preserve">Algorithms/Problems include: </w:t>
      </w:r>
    </w:p>
    <w:p w14:paraId="62E1268C" w14:textId="77777777" w:rsidR="002F453E" w:rsidRDefault="00B33961">
      <w:pPr>
        <w:numPr>
          <w:ilvl w:val="0"/>
          <w:numId w:val="2"/>
        </w:numPr>
        <w:ind w:hanging="360"/>
      </w:pPr>
      <w:r>
        <w:t xml:space="preserve">Graph traversals DFS &amp; BFS (discovery &amp; non-discovery edges) </w:t>
      </w:r>
    </w:p>
    <w:p w14:paraId="7290BB0C" w14:textId="77777777" w:rsidR="002F453E" w:rsidRDefault="00B33961">
      <w:pPr>
        <w:numPr>
          <w:ilvl w:val="0"/>
          <w:numId w:val="2"/>
        </w:numPr>
        <w:spacing w:after="267"/>
        <w:ind w:hanging="360"/>
      </w:pPr>
      <w:r>
        <w:t xml:space="preserve">Variations/applications of DFS &amp; BFS to find connected components, spanning forest, path, </w:t>
      </w:r>
      <w:r>
        <w:t xml:space="preserve">shortest path, cycle, if graph is connected, biconnected components </w:t>
      </w:r>
    </w:p>
    <w:p w14:paraId="3564B4AB" w14:textId="77777777" w:rsidR="002F453E" w:rsidRDefault="00B33961">
      <w:pPr>
        <w:pStyle w:val="Heading1"/>
        <w:ind w:left="-5"/>
      </w:pPr>
      <w:r>
        <w:t>Digraphs</w:t>
      </w:r>
      <w:r>
        <w:rPr>
          <w:u w:val="none"/>
        </w:rPr>
        <w:t xml:space="preserve"> </w:t>
      </w:r>
    </w:p>
    <w:p w14:paraId="7373E0F4" w14:textId="77777777" w:rsidR="002F453E" w:rsidRDefault="00B33961">
      <w:pPr>
        <w:numPr>
          <w:ilvl w:val="0"/>
          <w:numId w:val="3"/>
        </w:numPr>
        <w:ind w:hanging="360"/>
      </w:pPr>
      <w:r>
        <w:t xml:space="preserve">Definitions:  digraph, in-degree, out-degree, directed path, reachability, strong connectivity, directed cycle, DAG, topological order, transitive closure </w:t>
      </w:r>
    </w:p>
    <w:p w14:paraId="3F89F2DE" w14:textId="77777777" w:rsidR="002F453E" w:rsidRDefault="00B33961">
      <w:pPr>
        <w:numPr>
          <w:ilvl w:val="0"/>
          <w:numId w:val="3"/>
        </w:numPr>
        <w:ind w:hanging="360"/>
      </w:pPr>
      <w:r>
        <w:t xml:space="preserve">Algorithms/Problems include: </w:t>
      </w:r>
    </w:p>
    <w:p w14:paraId="2A36FCCD" w14:textId="77777777" w:rsidR="002F453E" w:rsidRDefault="00B33961">
      <w:pPr>
        <w:numPr>
          <w:ilvl w:val="0"/>
          <w:numId w:val="3"/>
        </w:numPr>
        <w:ind w:hanging="360"/>
      </w:pPr>
      <w:r>
        <w:t xml:space="preserve">Digraph traversals DFS &amp; BFS </w:t>
      </w:r>
    </w:p>
    <w:p w14:paraId="1A8D0942" w14:textId="77777777" w:rsidR="002F453E" w:rsidRDefault="00B33961">
      <w:pPr>
        <w:numPr>
          <w:ilvl w:val="0"/>
          <w:numId w:val="3"/>
        </w:numPr>
        <w:ind w:hanging="360"/>
      </w:pPr>
      <w:r>
        <w:t xml:space="preserve">Test for strong connectivity </w:t>
      </w:r>
    </w:p>
    <w:p w14:paraId="2FA8F914" w14:textId="77777777" w:rsidR="002F453E" w:rsidRDefault="00B33961">
      <w:pPr>
        <w:numPr>
          <w:ilvl w:val="0"/>
          <w:numId w:val="3"/>
        </w:numPr>
        <w:ind w:hanging="360"/>
      </w:pPr>
      <w:r>
        <w:t>Find trans</w:t>
      </w:r>
      <w:r>
        <w:t xml:space="preserve">itive closure using Floyd-Warshall’s algorithm </w:t>
      </w:r>
    </w:p>
    <w:p w14:paraId="00682E6A" w14:textId="77777777" w:rsidR="002F453E" w:rsidRDefault="00B33961">
      <w:pPr>
        <w:numPr>
          <w:ilvl w:val="0"/>
          <w:numId w:val="3"/>
        </w:numPr>
        <w:spacing w:after="226"/>
        <w:ind w:hanging="360"/>
      </w:pPr>
      <w:r>
        <w:t xml:space="preserve">Find a topological order </w:t>
      </w:r>
    </w:p>
    <w:p w14:paraId="37C94A30" w14:textId="77777777" w:rsidR="002F453E" w:rsidRDefault="00B33961">
      <w:pPr>
        <w:pStyle w:val="Heading1"/>
        <w:ind w:left="-5"/>
      </w:pPr>
      <w:r>
        <w:t>Weighted Graphs</w:t>
      </w:r>
      <w:r>
        <w:rPr>
          <w:u w:val="none"/>
        </w:rPr>
        <w:t xml:space="preserve"> </w:t>
      </w:r>
    </w:p>
    <w:p w14:paraId="402FD753" w14:textId="77777777" w:rsidR="002F453E" w:rsidRDefault="00B33961">
      <w:pPr>
        <w:numPr>
          <w:ilvl w:val="0"/>
          <w:numId w:val="4"/>
        </w:numPr>
        <w:ind w:hanging="360"/>
      </w:pPr>
      <w:r>
        <w:t xml:space="preserve">Definitions:  weighted graph, single source shortest path problem formulation, shortest path tree, all pairs shortest path, minimum spanning tree </w:t>
      </w:r>
    </w:p>
    <w:p w14:paraId="066462BF" w14:textId="77777777" w:rsidR="002F453E" w:rsidRDefault="00B33961">
      <w:pPr>
        <w:numPr>
          <w:ilvl w:val="0"/>
          <w:numId w:val="4"/>
        </w:numPr>
        <w:ind w:hanging="360"/>
      </w:pPr>
      <w:r>
        <w:t>Algorithms/Problem</w:t>
      </w:r>
      <w:r>
        <w:t xml:space="preserve">s include: </w:t>
      </w:r>
    </w:p>
    <w:p w14:paraId="542CF9D3" w14:textId="77777777" w:rsidR="002F453E" w:rsidRDefault="00B33961">
      <w:pPr>
        <w:numPr>
          <w:ilvl w:val="0"/>
          <w:numId w:val="4"/>
        </w:numPr>
        <w:ind w:hanging="360"/>
      </w:pPr>
      <w:r>
        <w:t xml:space="preserve">Single source shortest path using Dijkstra’s, Bellman-Ford, and shortest path in DAGs </w:t>
      </w:r>
    </w:p>
    <w:p w14:paraId="5C78F595" w14:textId="77777777" w:rsidR="002F453E" w:rsidRDefault="00B33961">
      <w:pPr>
        <w:numPr>
          <w:ilvl w:val="0"/>
          <w:numId w:val="4"/>
        </w:numPr>
        <w:ind w:hanging="360"/>
      </w:pPr>
      <w:r>
        <w:t xml:space="preserve">All pairs shortest path using Floyd-Warshall’s algorithm </w:t>
      </w:r>
    </w:p>
    <w:p w14:paraId="27723E7B" w14:textId="77777777" w:rsidR="002F453E" w:rsidRDefault="00B33961">
      <w:pPr>
        <w:numPr>
          <w:ilvl w:val="0"/>
          <w:numId w:val="4"/>
        </w:numPr>
        <w:spacing w:after="246"/>
        <w:ind w:hanging="360"/>
      </w:pPr>
      <w:r>
        <w:t xml:space="preserve">Find minimum spanning tree using Prim-Jarnik’s, Kruskal’s, and Baruvka’s algorithm </w:t>
      </w:r>
    </w:p>
    <w:p w14:paraId="64D3B6FE" w14:textId="77777777" w:rsidR="002F453E" w:rsidRDefault="00B33961">
      <w:pPr>
        <w:pStyle w:val="Heading1"/>
        <w:ind w:left="-5"/>
      </w:pPr>
      <w:r>
        <w:t>Maximum Flow</w:t>
      </w:r>
      <w:r>
        <w:rPr>
          <w:u w:val="none"/>
        </w:rPr>
        <w:t xml:space="preserve"> </w:t>
      </w:r>
    </w:p>
    <w:p w14:paraId="2D353F5A" w14:textId="77777777" w:rsidR="00B33961" w:rsidRDefault="00B33961">
      <w:pPr>
        <w:numPr>
          <w:ilvl w:val="0"/>
          <w:numId w:val="5"/>
        </w:numPr>
        <w:ind w:hanging="360"/>
      </w:pPr>
      <w:r>
        <w:t>D</w:t>
      </w:r>
      <w:r>
        <w:t xml:space="preserve">efinitions:  edge capacity, flow network, source, sink, flow, cut, flow over cut, capacity of a cut, maximum flow problem formulation, flow augmentation and augmenting path </w:t>
      </w:r>
    </w:p>
    <w:p w14:paraId="292024F6" w14:textId="44989913" w:rsidR="002F453E" w:rsidRDefault="00B33961">
      <w:pPr>
        <w:numPr>
          <w:ilvl w:val="0"/>
          <w:numId w:val="5"/>
        </w:numPr>
        <w:ind w:hanging="360"/>
      </w:pPr>
      <w:r>
        <w:t>M</w:t>
      </w:r>
      <w:r>
        <w:t xml:space="preserve">ax-Flow and Min-Cut Theorem </w:t>
      </w:r>
    </w:p>
    <w:p w14:paraId="5136C06A" w14:textId="77777777" w:rsidR="002F453E" w:rsidRDefault="00B33961">
      <w:pPr>
        <w:numPr>
          <w:ilvl w:val="0"/>
          <w:numId w:val="5"/>
        </w:numPr>
        <w:ind w:hanging="360"/>
      </w:pPr>
      <w:r>
        <w:t xml:space="preserve">Algorithms/Problems include: </w:t>
      </w:r>
    </w:p>
    <w:p w14:paraId="3C80948D" w14:textId="77777777" w:rsidR="002F453E" w:rsidRDefault="00B33961">
      <w:pPr>
        <w:numPr>
          <w:ilvl w:val="0"/>
          <w:numId w:val="5"/>
        </w:numPr>
        <w:ind w:hanging="360"/>
      </w:pPr>
      <w:r>
        <w:t>Find maximum flow usi</w:t>
      </w:r>
      <w:r>
        <w:t xml:space="preserve">ng Ford-Fulkerson’s and Edmonds-Karp algorithm </w:t>
      </w:r>
    </w:p>
    <w:sectPr w:rsidR="002F453E">
      <w:pgSz w:w="12240" w:h="15840"/>
      <w:pgMar w:top="1440" w:right="77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540A"/>
    <w:multiLevelType w:val="hybridMultilevel"/>
    <w:tmpl w:val="A30EDD36"/>
    <w:lvl w:ilvl="0" w:tplc="F4B21786">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B6568A">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528420">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EA01F6">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AED290">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C171A">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2EFC34">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16A224">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E5A8C">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514FBD"/>
    <w:multiLevelType w:val="hybridMultilevel"/>
    <w:tmpl w:val="7424E452"/>
    <w:lvl w:ilvl="0" w:tplc="9FE472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D2E94C">
      <w:start w:val="1"/>
      <w:numFmt w:val="bullet"/>
      <w:lvlText w:val="o"/>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48F54C">
      <w:start w:val="1"/>
      <w:numFmt w:val="bullet"/>
      <w:lvlText w:val="▪"/>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030A">
      <w:start w:val="1"/>
      <w:numFmt w:val="bullet"/>
      <w:lvlText w:val="•"/>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FC7A84">
      <w:start w:val="1"/>
      <w:numFmt w:val="bullet"/>
      <w:lvlText w:val="o"/>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3AD2A4">
      <w:start w:val="1"/>
      <w:numFmt w:val="bullet"/>
      <w:lvlText w:val="▪"/>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001C6">
      <w:start w:val="1"/>
      <w:numFmt w:val="bullet"/>
      <w:lvlText w:val="•"/>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01328">
      <w:start w:val="1"/>
      <w:numFmt w:val="bullet"/>
      <w:lvlText w:val="o"/>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ABADC">
      <w:start w:val="1"/>
      <w:numFmt w:val="bullet"/>
      <w:lvlText w:val="▪"/>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02738F"/>
    <w:multiLevelType w:val="hybridMultilevel"/>
    <w:tmpl w:val="F0D48AAC"/>
    <w:lvl w:ilvl="0" w:tplc="838AD6C8">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848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30C0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DCD8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A7E1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B21F2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ED74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A70E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0ADAF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3F3A20"/>
    <w:multiLevelType w:val="hybridMultilevel"/>
    <w:tmpl w:val="49165F1C"/>
    <w:lvl w:ilvl="0" w:tplc="5156D356">
      <w:start w:val="1"/>
      <w:numFmt w:val="bullet"/>
      <w:lvlText w:val="•"/>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C8D52A">
      <w:start w:val="1"/>
      <w:numFmt w:val="bullet"/>
      <w:lvlText w:val="o"/>
      <w:lvlJc w:val="left"/>
      <w:pPr>
        <w:ind w:left="1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0FD24">
      <w:start w:val="1"/>
      <w:numFmt w:val="bullet"/>
      <w:lvlText w:val="▪"/>
      <w:lvlJc w:val="left"/>
      <w:pPr>
        <w:ind w:left="2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9E7AD2">
      <w:start w:val="1"/>
      <w:numFmt w:val="bullet"/>
      <w:lvlText w:val="•"/>
      <w:lvlJc w:val="left"/>
      <w:pPr>
        <w:ind w:left="3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52A4AA">
      <w:start w:val="1"/>
      <w:numFmt w:val="bullet"/>
      <w:lvlText w:val="o"/>
      <w:lvlJc w:val="left"/>
      <w:pPr>
        <w:ind w:left="3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C0BA3A">
      <w:start w:val="1"/>
      <w:numFmt w:val="bullet"/>
      <w:lvlText w:val="▪"/>
      <w:lvlJc w:val="left"/>
      <w:pPr>
        <w:ind w:left="4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41D7C">
      <w:start w:val="1"/>
      <w:numFmt w:val="bullet"/>
      <w:lvlText w:val="•"/>
      <w:lvlJc w:val="left"/>
      <w:pPr>
        <w:ind w:left="5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E2326">
      <w:start w:val="1"/>
      <w:numFmt w:val="bullet"/>
      <w:lvlText w:val="o"/>
      <w:lvlJc w:val="left"/>
      <w:pPr>
        <w:ind w:left="5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250DE">
      <w:start w:val="1"/>
      <w:numFmt w:val="bullet"/>
      <w:lvlText w:val="▪"/>
      <w:lvlJc w:val="left"/>
      <w:pPr>
        <w:ind w:left="6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836131"/>
    <w:multiLevelType w:val="hybridMultilevel"/>
    <w:tmpl w:val="C532B24C"/>
    <w:lvl w:ilvl="0" w:tplc="A3FA5D42">
      <w:start w:val="1"/>
      <w:numFmt w:val="bullet"/>
      <w:lvlText w:val="•"/>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3A179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10D246">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6673B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9C0FB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7E09BA">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6083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9E1CE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85F1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53E"/>
    <w:rsid w:val="002F453E"/>
    <w:rsid w:val="00333DE7"/>
    <w:rsid w:val="004751FC"/>
    <w:rsid w:val="005531AC"/>
    <w:rsid w:val="00593D1A"/>
    <w:rsid w:val="00686503"/>
    <w:rsid w:val="008658B6"/>
    <w:rsid w:val="00B06B21"/>
    <w:rsid w:val="00B33961"/>
    <w:rsid w:val="00C0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7E70"/>
  <w15:docId w15:val="{02C09BA4-9947-4EF4-9F7A-ED1DFF4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5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final-info</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final-info</dc:title>
  <dc:subject/>
  <dc:creator>Grimes, Christopher</dc:creator>
  <cp:keywords/>
  <cp:lastModifiedBy>Grimes, Christopher</cp:lastModifiedBy>
  <cp:revision>17</cp:revision>
  <dcterms:created xsi:type="dcterms:W3CDTF">2020-12-13T19:38:00Z</dcterms:created>
  <dcterms:modified xsi:type="dcterms:W3CDTF">2020-12-13T20:38:00Z</dcterms:modified>
</cp:coreProperties>
</file>