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016D8" w14:textId="325B8A76" w:rsidR="00CB089B" w:rsidRPr="00CB089B" w:rsidRDefault="00CB089B" w:rsidP="00CB089B">
      <w:pPr>
        <w:rPr>
          <w:b/>
          <w:bCs/>
          <w:sz w:val="26"/>
          <w:szCs w:val="26"/>
        </w:rPr>
      </w:pPr>
      <w:r w:rsidRPr="00CB089B">
        <w:rPr>
          <w:b/>
          <w:bCs/>
          <w:sz w:val="26"/>
          <w:szCs w:val="26"/>
        </w:rPr>
        <w:t>Test Plan on My Bookings Module (PHPTravels)</w:t>
      </w:r>
    </w:p>
    <w:p w14:paraId="3B293AF4" w14:textId="4B262C69" w:rsidR="00CB089B" w:rsidRPr="00BD0779" w:rsidRDefault="00CB089B" w:rsidP="0044463A">
      <w:pPr>
        <w:numPr>
          <w:ilvl w:val="0"/>
          <w:numId w:val="2"/>
        </w:numPr>
      </w:pPr>
      <w:r w:rsidRPr="00BD0779">
        <w:rPr>
          <w:b/>
          <w:bCs/>
        </w:rPr>
        <w:t>Test plan identifier:</w:t>
      </w:r>
      <w:r w:rsidRPr="00BD0779">
        <w:t xml:space="preserve"> </w:t>
      </w:r>
      <w:r>
        <w:t>TP</w:t>
      </w:r>
      <w:r w:rsidRPr="00BD0779">
        <w:t>_</w:t>
      </w:r>
      <w:r>
        <w:t>MyBookings_</w:t>
      </w:r>
      <w:r w:rsidRPr="00BD0779">
        <w:t>2025_v</w:t>
      </w:r>
      <w:r w:rsidR="00881A55">
        <w:t>8</w:t>
      </w:r>
    </w:p>
    <w:p w14:paraId="37C77E5B" w14:textId="78FE83BB" w:rsidR="00CB089B" w:rsidRPr="00BD0779" w:rsidRDefault="00CB089B" w:rsidP="0044463A">
      <w:pPr>
        <w:numPr>
          <w:ilvl w:val="0"/>
          <w:numId w:val="2"/>
        </w:numPr>
      </w:pPr>
      <w:r w:rsidRPr="00BD0779">
        <w:rPr>
          <w:b/>
          <w:bCs/>
        </w:rPr>
        <w:t>Introduction:</w:t>
      </w:r>
      <w:r w:rsidRPr="00BD0779">
        <w:t xml:space="preserve"> </w:t>
      </w:r>
      <w:r w:rsidRPr="00CB089B">
        <w:t xml:space="preserve">This plan tests the functionalities of the </w:t>
      </w:r>
      <w:r w:rsidRPr="00CB089B">
        <w:rPr>
          <w:i/>
          <w:iCs/>
        </w:rPr>
        <w:t>My Bookings</w:t>
      </w:r>
      <w:r w:rsidRPr="00CB089B">
        <w:t xml:space="preserve"> module, which allows users to view, search, and filter their bookings by Client Name, Booking ID, PNR, Payment, Booking Type, Date, and Price.</w:t>
      </w:r>
    </w:p>
    <w:p w14:paraId="7B47291E" w14:textId="148051CE" w:rsidR="00CB089B" w:rsidRPr="00BD0779" w:rsidRDefault="00CB089B" w:rsidP="0044463A">
      <w:pPr>
        <w:numPr>
          <w:ilvl w:val="0"/>
          <w:numId w:val="2"/>
        </w:numPr>
      </w:pPr>
      <w:r w:rsidRPr="00BD0779">
        <w:rPr>
          <w:b/>
          <w:bCs/>
        </w:rPr>
        <w:t>Test items:</w:t>
      </w:r>
      <w:r w:rsidRPr="00BD0779">
        <w:t xml:space="preserve"> </w:t>
      </w:r>
      <w:r w:rsidRPr="00CB089B">
        <w:t>Title, Dashboard, My Profile, Client Name (Search by Name), Booking ID (Search by ID), PNR (Search by PNR), Payment dropdown filter, Booking dropdown filter, Type dropdown filter, Date (Search by Date), Price (Search by Price), Search box, Previous button, Next button, Show entries dropdown, Flights, Hotels, Tours, Cars, Visa, Blogs, Page Title, Language, Currency, Agents, Customers</w:t>
      </w:r>
      <w:r w:rsidRPr="00845F76">
        <w:t>.</w:t>
      </w:r>
    </w:p>
    <w:p w14:paraId="74016FB6" w14:textId="77777777" w:rsidR="00CB089B" w:rsidRPr="00377E67" w:rsidRDefault="00CB089B" w:rsidP="0044463A">
      <w:pPr>
        <w:numPr>
          <w:ilvl w:val="0"/>
          <w:numId w:val="2"/>
        </w:numPr>
        <w:rPr>
          <w:lang w:val="en"/>
        </w:rPr>
      </w:pPr>
      <w:r w:rsidRPr="00BD0779">
        <w:rPr>
          <w:b/>
          <w:bCs/>
        </w:rPr>
        <w:t>Features to be tested:</w:t>
      </w:r>
      <w:r w:rsidRPr="00BD0779">
        <w:t xml:space="preserve"> </w:t>
      </w:r>
      <w:r w:rsidRPr="00845F76">
        <w:t>Client Name (Search Name), Booking ID (Search Booking ID), PNR (Search PNR), Payment dropdown filter, booking dropdown filter, Type dropdown filter, Date (Search by Date), Price (Search by Price), Search box, Previous Button, Next Button, Show entries dropdown.</w:t>
      </w:r>
    </w:p>
    <w:p w14:paraId="76279738" w14:textId="77777777" w:rsidR="00CB089B" w:rsidRDefault="00CB089B" w:rsidP="0044463A">
      <w:pPr>
        <w:numPr>
          <w:ilvl w:val="0"/>
          <w:numId w:val="2"/>
        </w:numPr>
      </w:pPr>
      <w:r w:rsidRPr="006835F0">
        <w:rPr>
          <w:b/>
          <w:bCs/>
        </w:rPr>
        <w:t>Features not to be tested:</w:t>
      </w:r>
      <w:r w:rsidRPr="00BD0779">
        <w:t xml:space="preserve"> </w:t>
      </w:r>
      <w:r w:rsidRPr="00845F76">
        <w:t>Flights, Hotels, Tours, Cars, Visa, Blogs, Page Tile, Language, Currency, Agents, Customer.</w:t>
      </w:r>
    </w:p>
    <w:p w14:paraId="67E13428" w14:textId="77777777" w:rsidR="00CB089B" w:rsidRPr="00BD0779" w:rsidRDefault="00CB089B" w:rsidP="0044463A">
      <w:pPr>
        <w:numPr>
          <w:ilvl w:val="0"/>
          <w:numId w:val="2"/>
        </w:numPr>
      </w:pPr>
      <w:r w:rsidRPr="006835F0">
        <w:rPr>
          <w:b/>
          <w:bCs/>
        </w:rPr>
        <w:t>Approach:</w:t>
      </w:r>
      <w:r w:rsidRPr="00BD0779">
        <w:t xml:space="preserve"> </w:t>
      </w:r>
      <w:r>
        <w:t>Automation</w:t>
      </w:r>
      <w:r w:rsidRPr="00BD0779">
        <w:t xml:space="preserve"> testing</w:t>
      </w:r>
      <w:r>
        <w:t>.</w:t>
      </w:r>
    </w:p>
    <w:p w14:paraId="459AC343" w14:textId="0892D2ED" w:rsidR="00CB089B" w:rsidRPr="00BD0779" w:rsidRDefault="00CB089B" w:rsidP="0044463A">
      <w:pPr>
        <w:numPr>
          <w:ilvl w:val="0"/>
          <w:numId w:val="2"/>
        </w:numPr>
      </w:pPr>
      <w:r w:rsidRPr="00BD0779">
        <w:rPr>
          <w:b/>
          <w:bCs/>
        </w:rPr>
        <w:t>Item pass/fail criteria:</w:t>
      </w:r>
      <w:r w:rsidRPr="00BD0779">
        <w:t xml:space="preserve"> </w:t>
      </w:r>
      <w:r w:rsidRPr="00CB089B">
        <w:t>A test passes if the search and filter options return accurate results and function as expected. It fails if incorrect records appear, available data is not retrieved, or UI controls fail to respond</w:t>
      </w:r>
      <w:r w:rsidRPr="00BD0779">
        <w:t>.</w:t>
      </w:r>
    </w:p>
    <w:p w14:paraId="5D41CE49" w14:textId="77777777" w:rsidR="00CB089B" w:rsidRPr="00BD0779" w:rsidRDefault="00CB089B" w:rsidP="0044463A">
      <w:pPr>
        <w:numPr>
          <w:ilvl w:val="0"/>
          <w:numId w:val="2"/>
        </w:numPr>
      </w:pPr>
      <w:r w:rsidRPr="00BD0779">
        <w:rPr>
          <w:b/>
          <w:bCs/>
        </w:rPr>
        <w:t>Suspension criteria and resumption requirements:</w:t>
      </w:r>
      <w:r w:rsidRPr="00BD0779">
        <w:t xml:space="preserve"> </w:t>
      </w:r>
      <w:r>
        <w:t>28</w:t>
      </w:r>
      <w:r w:rsidRPr="00BD0779">
        <w:t>/8/2025</w:t>
      </w:r>
      <w:r>
        <w:t xml:space="preserve"> suspension.</w:t>
      </w:r>
    </w:p>
    <w:p w14:paraId="4093A468" w14:textId="77777777" w:rsidR="00CB089B" w:rsidRPr="00BD0779" w:rsidRDefault="00CB089B" w:rsidP="0044463A">
      <w:pPr>
        <w:numPr>
          <w:ilvl w:val="0"/>
          <w:numId w:val="2"/>
        </w:numPr>
      </w:pPr>
      <w:r w:rsidRPr="00BD0779">
        <w:rPr>
          <w:b/>
          <w:bCs/>
        </w:rPr>
        <w:t>Test deliverables:</w:t>
      </w:r>
    </w:p>
    <w:p w14:paraId="7B16F41B" w14:textId="77777777" w:rsidR="00CB089B" w:rsidRPr="00BD0779" w:rsidRDefault="00CB089B" w:rsidP="0044463A">
      <w:pPr>
        <w:numPr>
          <w:ilvl w:val="1"/>
          <w:numId w:val="2"/>
        </w:numPr>
      </w:pPr>
      <w:r w:rsidRPr="00BD0779">
        <w:t>Test case documents</w:t>
      </w:r>
    </w:p>
    <w:p w14:paraId="3A9FB734" w14:textId="77777777" w:rsidR="00CB089B" w:rsidRPr="00BD0779" w:rsidRDefault="00CB089B" w:rsidP="0044463A">
      <w:pPr>
        <w:numPr>
          <w:ilvl w:val="1"/>
          <w:numId w:val="2"/>
        </w:numPr>
      </w:pPr>
      <w:r w:rsidRPr="00BD0779">
        <w:t>Test reports</w:t>
      </w:r>
    </w:p>
    <w:p w14:paraId="1C44286D" w14:textId="77777777" w:rsidR="00CB089B" w:rsidRPr="00BD0779" w:rsidRDefault="00CB089B" w:rsidP="0044463A">
      <w:pPr>
        <w:numPr>
          <w:ilvl w:val="1"/>
          <w:numId w:val="2"/>
        </w:numPr>
      </w:pPr>
      <w:r w:rsidRPr="00BD0779">
        <w:t>Test plan</w:t>
      </w:r>
    </w:p>
    <w:p w14:paraId="7DCF8B9A" w14:textId="77777777" w:rsidR="00CB089B" w:rsidRPr="00BD0779" w:rsidRDefault="00CB089B" w:rsidP="0044463A">
      <w:pPr>
        <w:numPr>
          <w:ilvl w:val="1"/>
          <w:numId w:val="2"/>
        </w:numPr>
      </w:pPr>
      <w:r w:rsidRPr="00BD0779">
        <w:t>Test summary report</w:t>
      </w:r>
    </w:p>
    <w:p w14:paraId="1E2B8104" w14:textId="77777777" w:rsidR="00CB089B" w:rsidRPr="00BD0779" w:rsidRDefault="00CB089B" w:rsidP="0044463A">
      <w:pPr>
        <w:numPr>
          <w:ilvl w:val="1"/>
          <w:numId w:val="2"/>
        </w:numPr>
      </w:pPr>
      <w:r>
        <w:t>Test b</w:t>
      </w:r>
      <w:r w:rsidRPr="00BD0779">
        <w:t>ug report</w:t>
      </w:r>
      <w:r>
        <w:t xml:space="preserve"> &amp; a</w:t>
      </w:r>
      <w:r w:rsidRPr="00BD0779">
        <w:t>nalysis report</w:t>
      </w:r>
    </w:p>
    <w:p w14:paraId="060149DA" w14:textId="77777777" w:rsidR="00CB089B" w:rsidRDefault="00CB089B" w:rsidP="0044463A">
      <w:pPr>
        <w:numPr>
          <w:ilvl w:val="1"/>
          <w:numId w:val="2"/>
        </w:numPr>
      </w:pPr>
      <w:r w:rsidRPr="00BD0779">
        <w:t>Review documents</w:t>
      </w:r>
    </w:p>
    <w:p w14:paraId="7A7AEA09" w14:textId="77777777" w:rsidR="00CB089B" w:rsidRPr="00BD0779" w:rsidRDefault="00CB089B" w:rsidP="0044463A">
      <w:pPr>
        <w:numPr>
          <w:ilvl w:val="1"/>
          <w:numId w:val="2"/>
        </w:numPr>
      </w:pPr>
      <w:r>
        <w:t>Bug analysis report etc.</w:t>
      </w:r>
    </w:p>
    <w:p w14:paraId="5871642A" w14:textId="77777777" w:rsidR="00CB089B" w:rsidRDefault="00CB089B" w:rsidP="0044463A">
      <w:pPr>
        <w:numPr>
          <w:ilvl w:val="0"/>
          <w:numId w:val="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111C73B5" w14:textId="071A96C8" w:rsidR="00CB089B" w:rsidRDefault="00CB089B" w:rsidP="0044463A">
      <w:pPr>
        <w:numPr>
          <w:ilvl w:val="0"/>
          <w:numId w:val="2"/>
        </w:numPr>
      </w:pPr>
      <w:r w:rsidRPr="00620FF2">
        <w:rPr>
          <w:b/>
          <w:bCs/>
        </w:rPr>
        <w:t>Responsibilities:</w:t>
      </w:r>
      <w:r w:rsidRPr="00BD0779">
        <w:t xml:space="preserve"> </w:t>
      </w:r>
      <w:r>
        <w:t>Rohith Chekurthi (prepare test cases &amp; reports).</w:t>
      </w:r>
    </w:p>
    <w:p w14:paraId="0B8F8F12" w14:textId="785D947E" w:rsidR="00CB089B" w:rsidRPr="00BD0779" w:rsidRDefault="00CB089B" w:rsidP="0044463A">
      <w:pPr>
        <w:numPr>
          <w:ilvl w:val="0"/>
          <w:numId w:val="2"/>
        </w:numPr>
      </w:pPr>
      <w:r w:rsidRPr="00505235">
        <w:rPr>
          <w:b/>
          <w:bCs/>
        </w:rPr>
        <w:lastRenderedPageBreak/>
        <w:t>Staffing and training needs:</w:t>
      </w:r>
      <w:r w:rsidRPr="00BD0779">
        <w:t xml:space="preserve"> Selenium WebDriver</w:t>
      </w:r>
    </w:p>
    <w:p w14:paraId="1D704E61" w14:textId="77777777" w:rsidR="00CB089B" w:rsidRPr="00BD0779" w:rsidRDefault="00CB089B" w:rsidP="0044463A">
      <w:pPr>
        <w:numPr>
          <w:ilvl w:val="0"/>
          <w:numId w:val="2"/>
        </w:numPr>
      </w:pPr>
      <w:r w:rsidRPr="00BD0779">
        <w:rPr>
          <w:b/>
          <w:bCs/>
        </w:rPr>
        <w:t>Schedule:</w:t>
      </w:r>
      <w:r w:rsidRPr="00BD0779">
        <w:t xml:space="preserve"> </w:t>
      </w:r>
      <w:r>
        <w:t>28</w:t>
      </w:r>
      <w:r w:rsidRPr="00BD0779">
        <w:t>/8/2025.</w:t>
      </w:r>
    </w:p>
    <w:p w14:paraId="787B927C" w14:textId="77777777" w:rsidR="00CB089B" w:rsidRDefault="00CB089B" w:rsidP="0044463A">
      <w:pPr>
        <w:numPr>
          <w:ilvl w:val="0"/>
          <w:numId w:val="2"/>
        </w:numPr>
      </w:pPr>
      <w:r w:rsidRPr="00BD0779">
        <w:rPr>
          <w:b/>
          <w:bCs/>
        </w:rPr>
        <w:t>Risks and contingencies:</w:t>
      </w:r>
      <w:r w:rsidRPr="00BD0779">
        <w:t xml:space="preserve"> </w:t>
      </w:r>
      <w:r>
        <w:t>No risk.</w:t>
      </w:r>
    </w:p>
    <w:p w14:paraId="37AFA88B" w14:textId="77777777" w:rsidR="00CB089B" w:rsidRDefault="00CB089B" w:rsidP="0044463A">
      <w:pPr>
        <w:numPr>
          <w:ilvl w:val="0"/>
          <w:numId w:val="2"/>
        </w:numPr>
      </w:pPr>
      <w:r w:rsidRPr="00EF01DE">
        <w:rPr>
          <w:b/>
          <w:bCs/>
        </w:rPr>
        <w:t>Approvals:</w:t>
      </w:r>
      <w:r w:rsidRPr="00BD0779">
        <w:t xml:space="preserve"> Manager</w:t>
      </w:r>
      <w:r>
        <w:t xml:space="preserve"> name</w:t>
      </w:r>
      <w:r w:rsidRPr="00BD0779">
        <w:t>.</w:t>
      </w:r>
    </w:p>
    <w:p w14:paraId="7FBCAD25" w14:textId="77777777" w:rsidR="009E6D81" w:rsidRDefault="009E6D81"/>
    <w:sectPr w:rsidR="009E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B17D4"/>
    <w:multiLevelType w:val="hybridMultilevel"/>
    <w:tmpl w:val="AFC0D1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3C297D"/>
    <w:multiLevelType w:val="multilevel"/>
    <w:tmpl w:val="925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17239">
    <w:abstractNumId w:val="1"/>
  </w:num>
  <w:num w:numId="2" w16cid:durableId="213270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00"/>
    <w:rsid w:val="00017A6A"/>
    <w:rsid w:val="0044463A"/>
    <w:rsid w:val="004B5800"/>
    <w:rsid w:val="006F1F37"/>
    <w:rsid w:val="00881A55"/>
    <w:rsid w:val="009E6D81"/>
    <w:rsid w:val="00B5297C"/>
    <w:rsid w:val="00CB0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01AE"/>
  <w15:chartTrackingRefBased/>
  <w15:docId w15:val="{3509BB9D-2FA9-4D3A-A351-719DCA5B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9B"/>
    <w:pPr>
      <w:spacing w:line="278" w:lineRule="auto"/>
    </w:pPr>
    <w:rPr>
      <w:sz w:val="24"/>
      <w:szCs w:val="24"/>
    </w:rPr>
  </w:style>
  <w:style w:type="paragraph" w:styleId="Heading1">
    <w:name w:val="heading 1"/>
    <w:basedOn w:val="Normal"/>
    <w:next w:val="Normal"/>
    <w:link w:val="Heading1Char"/>
    <w:uiPriority w:val="9"/>
    <w:qFormat/>
    <w:rsid w:val="004B5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800"/>
    <w:rPr>
      <w:rFonts w:eastAsiaTheme="majorEastAsia" w:cstheme="majorBidi"/>
      <w:color w:val="272727" w:themeColor="text1" w:themeTint="D8"/>
    </w:rPr>
  </w:style>
  <w:style w:type="paragraph" w:styleId="Title">
    <w:name w:val="Title"/>
    <w:basedOn w:val="Normal"/>
    <w:next w:val="Normal"/>
    <w:link w:val="TitleChar"/>
    <w:uiPriority w:val="10"/>
    <w:qFormat/>
    <w:rsid w:val="004B5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800"/>
    <w:pPr>
      <w:spacing w:before="160"/>
      <w:jc w:val="center"/>
    </w:pPr>
    <w:rPr>
      <w:i/>
      <w:iCs/>
      <w:color w:val="404040" w:themeColor="text1" w:themeTint="BF"/>
    </w:rPr>
  </w:style>
  <w:style w:type="character" w:customStyle="1" w:styleId="QuoteChar">
    <w:name w:val="Quote Char"/>
    <w:basedOn w:val="DefaultParagraphFont"/>
    <w:link w:val="Quote"/>
    <w:uiPriority w:val="29"/>
    <w:rsid w:val="004B5800"/>
    <w:rPr>
      <w:i/>
      <w:iCs/>
      <w:color w:val="404040" w:themeColor="text1" w:themeTint="BF"/>
    </w:rPr>
  </w:style>
  <w:style w:type="paragraph" w:styleId="ListParagraph">
    <w:name w:val="List Paragraph"/>
    <w:basedOn w:val="Normal"/>
    <w:uiPriority w:val="34"/>
    <w:qFormat/>
    <w:rsid w:val="004B5800"/>
    <w:pPr>
      <w:ind w:left="720"/>
      <w:contextualSpacing/>
    </w:pPr>
  </w:style>
  <w:style w:type="character" w:styleId="IntenseEmphasis">
    <w:name w:val="Intense Emphasis"/>
    <w:basedOn w:val="DefaultParagraphFont"/>
    <w:uiPriority w:val="21"/>
    <w:qFormat/>
    <w:rsid w:val="004B5800"/>
    <w:rPr>
      <w:i/>
      <w:iCs/>
      <w:color w:val="2F5496" w:themeColor="accent1" w:themeShade="BF"/>
    </w:rPr>
  </w:style>
  <w:style w:type="paragraph" w:styleId="IntenseQuote">
    <w:name w:val="Intense Quote"/>
    <w:basedOn w:val="Normal"/>
    <w:next w:val="Normal"/>
    <w:link w:val="IntenseQuoteChar"/>
    <w:uiPriority w:val="30"/>
    <w:qFormat/>
    <w:rsid w:val="004B5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800"/>
    <w:rPr>
      <w:i/>
      <w:iCs/>
      <w:color w:val="2F5496" w:themeColor="accent1" w:themeShade="BF"/>
    </w:rPr>
  </w:style>
  <w:style w:type="character" w:styleId="IntenseReference">
    <w:name w:val="Intense Reference"/>
    <w:basedOn w:val="DefaultParagraphFont"/>
    <w:uiPriority w:val="32"/>
    <w:qFormat/>
    <w:rsid w:val="004B58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Chekurthi</dc:creator>
  <cp:keywords/>
  <dc:description/>
  <cp:lastModifiedBy>Rohith Chekurthi</cp:lastModifiedBy>
  <cp:revision>5</cp:revision>
  <dcterms:created xsi:type="dcterms:W3CDTF">2025-08-28T18:37:00Z</dcterms:created>
  <dcterms:modified xsi:type="dcterms:W3CDTF">2025-08-28T18:55:00Z</dcterms:modified>
</cp:coreProperties>
</file>