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D1DE9" w14:textId="77777777" w:rsidR="00A41AD5" w:rsidRPr="00A41AD5" w:rsidRDefault="00A41AD5" w:rsidP="00A41AD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A41AD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  <w:t>OUTSOURCING MANUFACTURING AGREEMENT</w:t>
      </w:r>
    </w:p>
    <w:p w14:paraId="59515EDE" w14:textId="5BCAE9BB" w:rsidR="00A41AD5" w:rsidRPr="00A41AD5" w:rsidRDefault="00A41AD5" w:rsidP="00A41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 xml:space="preserve">This Outsourcing Manufacturing Agreement is made and entered into as of </w:t>
      </w:r>
      <w:r w:rsidRPr="00A41AD5">
        <w:rPr>
          <w:rFonts w:ascii="Times New Roman" w:eastAsia="Times New Roman" w:hAnsi="Times New Roman" w:cs="Times New Roman"/>
          <w:sz w:val="24"/>
          <w:szCs w:val="24"/>
          <w:highlight w:val="yellow"/>
        </w:rPr>
        <w:t>[Date] ("Effective Date"),</w:t>
      </w:r>
      <w:r w:rsidRPr="00A41AD5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A41AD5">
        <w:rPr>
          <w:rFonts w:ascii="Times New Roman" w:eastAsia="Times New Roman" w:hAnsi="Times New Roman" w:cs="Times New Roman"/>
          <w:sz w:val="24"/>
          <w:szCs w:val="24"/>
          <w:highlight w:val="yellow"/>
        </w:rPr>
        <w:t>Self Company 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1AD5">
        <w:rPr>
          <w:rFonts w:ascii="Times New Roman" w:eastAsia="Times New Roman" w:hAnsi="Times New Roman" w:cs="Times New Roman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1AD5">
        <w:rPr>
          <w:rFonts w:ascii="Times New Roman" w:eastAsia="Times New Roman" w:hAnsi="Times New Roman" w:cs="Times New Roman"/>
          <w:sz w:val="24"/>
          <w:szCs w:val="24"/>
          <w:highlight w:val="yellow"/>
        </w:rPr>
        <w:t>another party name</w:t>
      </w:r>
      <w:r w:rsidRPr="00A41AD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24A28A" w14:textId="77777777" w:rsidR="00A41AD5" w:rsidRPr="00A41AD5" w:rsidRDefault="00A41AD5" w:rsidP="00A41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>Collectively referred to as the “Parties” and individually as a “Party.”</w:t>
      </w:r>
    </w:p>
    <w:p w14:paraId="057C631A" w14:textId="77777777" w:rsidR="00A41AD5" w:rsidRPr="00A41AD5" w:rsidRDefault="00000000" w:rsidP="00A4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51FEB9">
          <v:rect id="_x0000_i1025" style="width:0;height:1.5pt" o:hralign="center" o:hrstd="t" o:hr="t" fillcolor="#a0a0a0" stroked="f"/>
        </w:pict>
      </w:r>
    </w:p>
    <w:p w14:paraId="0FF27D31" w14:textId="77777777" w:rsidR="00A41AD5" w:rsidRPr="00A41AD5" w:rsidRDefault="00A41AD5" w:rsidP="00A41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1AD5">
        <w:rPr>
          <w:rFonts w:ascii="Times New Roman" w:eastAsia="Times New Roman" w:hAnsi="Times New Roman" w:cs="Times New Roman"/>
          <w:b/>
          <w:bCs/>
          <w:sz w:val="36"/>
          <w:szCs w:val="36"/>
        </w:rPr>
        <w:t>1. Scope of Work</w:t>
      </w:r>
    </w:p>
    <w:p w14:paraId="64B982BC" w14:textId="7929FE89" w:rsidR="00A41AD5" w:rsidRPr="00A41AD5" w:rsidRDefault="00A41AD5" w:rsidP="00A41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 xml:space="preserve">The Manufacturer agrees to manufacture and supply the products described in </w:t>
      </w:r>
      <w:r w:rsidRPr="00A41AD5">
        <w:rPr>
          <w:rFonts w:ascii="Times New Roman" w:eastAsia="Times New Roman" w:hAnsi="Times New Roman" w:cs="Times New Roman"/>
          <w:sz w:val="24"/>
          <w:szCs w:val="24"/>
          <w:highlight w:val="yellow"/>
        </w:rPr>
        <w:t>("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Please fill procedure name – like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moulding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etc. </w:t>
      </w:r>
      <w:r w:rsidRPr="00A41AD5">
        <w:rPr>
          <w:rFonts w:ascii="Times New Roman" w:eastAsia="Times New Roman" w:hAnsi="Times New Roman" w:cs="Times New Roman"/>
          <w:sz w:val="24"/>
          <w:szCs w:val="24"/>
          <w:highlight w:val="yellow"/>
        </w:rPr>
        <w:t>")</w:t>
      </w:r>
      <w:r w:rsidRPr="00A41AD5">
        <w:rPr>
          <w:rFonts w:ascii="Times New Roman" w:eastAsia="Times New Roman" w:hAnsi="Times New Roman" w:cs="Times New Roman"/>
          <w:sz w:val="24"/>
          <w:szCs w:val="24"/>
        </w:rPr>
        <w:t xml:space="preserve"> in accordance with the specifications, quality standards, and timelines provided by the Client.</w:t>
      </w:r>
    </w:p>
    <w:p w14:paraId="3BD96081" w14:textId="77777777" w:rsidR="00A41AD5" w:rsidRPr="00A41AD5" w:rsidRDefault="00000000" w:rsidP="00A4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A5D65A">
          <v:rect id="_x0000_i1026" style="width:0;height:1.5pt" o:hralign="center" o:hrstd="t" o:hr="t" fillcolor="#a0a0a0" stroked="f"/>
        </w:pict>
      </w:r>
    </w:p>
    <w:p w14:paraId="1D581885" w14:textId="77777777" w:rsidR="00A41AD5" w:rsidRPr="00A41AD5" w:rsidRDefault="00A41AD5" w:rsidP="00A41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1AD5">
        <w:rPr>
          <w:rFonts w:ascii="Times New Roman" w:eastAsia="Times New Roman" w:hAnsi="Times New Roman" w:cs="Times New Roman"/>
          <w:b/>
          <w:bCs/>
          <w:sz w:val="36"/>
          <w:szCs w:val="36"/>
        </w:rPr>
        <w:t>2. Order and Delivery</w:t>
      </w:r>
    </w:p>
    <w:p w14:paraId="57B1701F" w14:textId="77777777" w:rsidR="00A41AD5" w:rsidRPr="00A41AD5" w:rsidRDefault="00A41AD5" w:rsidP="00A41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>The Client shall place purchase orders specifying quantities, delivery dates, and other requirements.</w:t>
      </w:r>
    </w:p>
    <w:p w14:paraId="4D272BE1" w14:textId="77777777" w:rsidR="00A41AD5" w:rsidRPr="00A41AD5" w:rsidRDefault="00A41AD5" w:rsidP="00A41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>The Manufacturer agrees to deliver Products according to the agreed schedule.</w:t>
      </w:r>
    </w:p>
    <w:p w14:paraId="72CB2FAD" w14:textId="52356D7F" w:rsidR="00A41AD5" w:rsidRPr="00A41AD5" w:rsidRDefault="00A41AD5" w:rsidP="00A41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 xml:space="preserve">Title and risk of loss shall pass to the Client upon delivery at </w:t>
      </w:r>
      <w:r w:rsidRPr="00A41AD5">
        <w:rPr>
          <w:rFonts w:ascii="Times New Roman" w:eastAsia="Times New Roman" w:hAnsi="Times New Roman" w:cs="Times New Roman"/>
          <w:sz w:val="24"/>
          <w:szCs w:val="24"/>
          <w:highlight w:val="yellow"/>
        </w:rPr>
        <w:t>[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Self company address</w:t>
      </w:r>
      <w:r w:rsidRPr="00A41AD5">
        <w:rPr>
          <w:rFonts w:ascii="Times New Roman" w:eastAsia="Times New Roman" w:hAnsi="Times New Roman" w:cs="Times New Roman"/>
          <w:sz w:val="24"/>
          <w:szCs w:val="24"/>
          <w:highlight w:val="yellow"/>
        </w:rPr>
        <w:t>].</w:t>
      </w:r>
    </w:p>
    <w:p w14:paraId="77F0F0FC" w14:textId="77777777" w:rsidR="00A41AD5" w:rsidRPr="00A41AD5" w:rsidRDefault="00000000" w:rsidP="00A4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1CF7B0">
          <v:rect id="_x0000_i1027" style="width:0;height:1.5pt" o:hralign="center" o:hrstd="t" o:hr="t" fillcolor="#a0a0a0" stroked="f"/>
        </w:pict>
      </w:r>
    </w:p>
    <w:p w14:paraId="7159FE89" w14:textId="77777777" w:rsidR="00A41AD5" w:rsidRPr="00A41AD5" w:rsidRDefault="00A41AD5" w:rsidP="00A41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1AD5">
        <w:rPr>
          <w:rFonts w:ascii="Times New Roman" w:eastAsia="Times New Roman" w:hAnsi="Times New Roman" w:cs="Times New Roman"/>
          <w:b/>
          <w:bCs/>
          <w:sz w:val="36"/>
          <w:szCs w:val="36"/>
        </w:rPr>
        <w:t>3. Specifications and Quality Control</w:t>
      </w:r>
    </w:p>
    <w:p w14:paraId="2486CBE0" w14:textId="77777777" w:rsidR="00A41AD5" w:rsidRPr="00A41AD5" w:rsidRDefault="00A41AD5" w:rsidP="00A41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>The Manufacturer shall manufacture the Products strictly according to the Client's specifications.</w:t>
      </w:r>
    </w:p>
    <w:p w14:paraId="62481ED3" w14:textId="77777777" w:rsidR="00A41AD5" w:rsidRPr="00A41AD5" w:rsidRDefault="00A41AD5" w:rsidP="00A41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>The Manufacturer shall allow the Client or its agents to inspect and audit manufacturing facilities and processes.</w:t>
      </w:r>
    </w:p>
    <w:p w14:paraId="03D36550" w14:textId="77777777" w:rsidR="00A41AD5" w:rsidRPr="00A41AD5" w:rsidRDefault="00A41AD5" w:rsidP="00A41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>The Manufacturer shall comply with all applicable laws, regulations, and standards.</w:t>
      </w:r>
    </w:p>
    <w:p w14:paraId="5FE26DAD" w14:textId="77777777" w:rsidR="00A41AD5" w:rsidRPr="00A41AD5" w:rsidRDefault="00000000" w:rsidP="00A4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56EF3C">
          <v:rect id="_x0000_i1028" style="width:0;height:1.5pt" o:hralign="center" o:hrstd="t" o:hr="t" fillcolor="#a0a0a0" stroked="f"/>
        </w:pict>
      </w:r>
    </w:p>
    <w:p w14:paraId="0C9667DB" w14:textId="77777777" w:rsidR="00A41AD5" w:rsidRPr="00A41AD5" w:rsidRDefault="00A41AD5" w:rsidP="00A41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1AD5">
        <w:rPr>
          <w:rFonts w:ascii="Times New Roman" w:eastAsia="Times New Roman" w:hAnsi="Times New Roman" w:cs="Times New Roman"/>
          <w:b/>
          <w:bCs/>
          <w:sz w:val="36"/>
          <w:szCs w:val="36"/>
        </w:rPr>
        <w:t>4. Pricing and Payment Terms</w:t>
      </w:r>
    </w:p>
    <w:p w14:paraId="011B0684" w14:textId="77777777" w:rsidR="00A41AD5" w:rsidRPr="00A41AD5" w:rsidRDefault="00A41AD5" w:rsidP="00A41A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>Prices for the Products are listed in Exhibit B.</w:t>
      </w:r>
    </w:p>
    <w:p w14:paraId="04D5B426" w14:textId="77777777" w:rsidR="00A41AD5" w:rsidRPr="00A41AD5" w:rsidRDefault="00A41AD5" w:rsidP="00A41A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 xml:space="preserve">Payment shall be made within </w:t>
      </w:r>
      <w:r w:rsidRPr="00FF43FC">
        <w:rPr>
          <w:rFonts w:ascii="Times New Roman" w:eastAsia="Times New Roman" w:hAnsi="Times New Roman" w:cs="Times New Roman"/>
          <w:sz w:val="24"/>
          <w:szCs w:val="24"/>
          <w:highlight w:val="yellow"/>
        </w:rPr>
        <w:t>[number]</w:t>
      </w:r>
      <w:r w:rsidRPr="00A41AD5">
        <w:rPr>
          <w:rFonts w:ascii="Times New Roman" w:eastAsia="Times New Roman" w:hAnsi="Times New Roman" w:cs="Times New Roman"/>
          <w:sz w:val="24"/>
          <w:szCs w:val="24"/>
        </w:rPr>
        <w:t xml:space="preserve"> days of invoice receipt unless otherwise agreed.</w:t>
      </w:r>
    </w:p>
    <w:p w14:paraId="0813FC1B" w14:textId="77777777" w:rsidR="00A41AD5" w:rsidRPr="00A41AD5" w:rsidRDefault="00000000" w:rsidP="00A4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249188">
          <v:rect id="_x0000_i1029" style="width:0;height:1.5pt" o:hralign="center" o:hrstd="t" o:hr="t" fillcolor="#a0a0a0" stroked="f"/>
        </w:pict>
      </w:r>
    </w:p>
    <w:p w14:paraId="01BB55E9" w14:textId="77777777" w:rsidR="00A41AD5" w:rsidRPr="00A41AD5" w:rsidRDefault="00A41AD5" w:rsidP="00A41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1AD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Confidentiality</w:t>
      </w:r>
    </w:p>
    <w:p w14:paraId="0ADB76DD" w14:textId="77777777" w:rsidR="00A41AD5" w:rsidRPr="00A41AD5" w:rsidRDefault="00A41AD5" w:rsidP="00A41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>Both Parties agree to keep all confidential information disclosed during the term of this Agreement secret and to use it only for purposes related to this Agreement.</w:t>
      </w:r>
    </w:p>
    <w:p w14:paraId="206BB032" w14:textId="77777777" w:rsidR="00A41AD5" w:rsidRPr="00A41AD5" w:rsidRDefault="00000000" w:rsidP="00A4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F00C37">
          <v:rect id="_x0000_i1030" style="width:0;height:1.5pt" o:hralign="center" o:hrstd="t" o:hr="t" fillcolor="#a0a0a0" stroked="f"/>
        </w:pict>
      </w:r>
    </w:p>
    <w:p w14:paraId="5E533BC3" w14:textId="77777777" w:rsidR="00A41AD5" w:rsidRPr="00A41AD5" w:rsidRDefault="00A41AD5" w:rsidP="00A41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1AD5">
        <w:rPr>
          <w:rFonts w:ascii="Times New Roman" w:eastAsia="Times New Roman" w:hAnsi="Times New Roman" w:cs="Times New Roman"/>
          <w:b/>
          <w:bCs/>
          <w:sz w:val="36"/>
          <w:szCs w:val="36"/>
        </w:rPr>
        <w:t>6. Intellectual Property</w:t>
      </w:r>
    </w:p>
    <w:p w14:paraId="3A288128" w14:textId="77777777" w:rsidR="00A41AD5" w:rsidRPr="00A41AD5" w:rsidRDefault="00A41AD5" w:rsidP="00A41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>All intellectual property rights related to the Products remain the property of the Client.</w:t>
      </w:r>
    </w:p>
    <w:p w14:paraId="3EEFA2CA" w14:textId="77777777" w:rsidR="00A41AD5" w:rsidRPr="00A41AD5" w:rsidRDefault="00A41AD5" w:rsidP="00A41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>The Manufacturer shall not use the Client’s intellectual property for any purpose other than manufacturing the Products.</w:t>
      </w:r>
    </w:p>
    <w:p w14:paraId="0A44EF43" w14:textId="77777777" w:rsidR="00A41AD5" w:rsidRPr="00A41AD5" w:rsidRDefault="00000000" w:rsidP="00A4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114C7B">
          <v:rect id="_x0000_i1031" style="width:0;height:1.5pt" o:hralign="center" o:hrstd="t" o:hr="t" fillcolor="#a0a0a0" stroked="f"/>
        </w:pict>
      </w:r>
    </w:p>
    <w:p w14:paraId="119B8295" w14:textId="77777777" w:rsidR="00A41AD5" w:rsidRPr="00A41AD5" w:rsidRDefault="00A41AD5" w:rsidP="00A41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1AD5">
        <w:rPr>
          <w:rFonts w:ascii="Times New Roman" w:eastAsia="Times New Roman" w:hAnsi="Times New Roman" w:cs="Times New Roman"/>
          <w:b/>
          <w:bCs/>
          <w:sz w:val="36"/>
          <w:szCs w:val="36"/>
        </w:rPr>
        <w:t>7. Term and Termination</w:t>
      </w:r>
    </w:p>
    <w:p w14:paraId="15ED4C2C" w14:textId="77777777" w:rsidR="00A41AD5" w:rsidRPr="00A41AD5" w:rsidRDefault="00A41AD5" w:rsidP="00A41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 xml:space="preserve">This Agreement shall commence on the Effective Date and continue for </w:t>
      </w:r>
      <w:r w:rsidRPr="00A41AD5">
        <w:rPr>
          <w:rFonts w:ascii="Times New Roman" w:eastAsia="Times New Roman" w:hAnsi="Times New Roman" w:cs="Times New Roman"/>
          <w:sz w:val="24"/>
          <w:szCs w:val="24"/>
          <w:highlight w:val="yellow"/>
        </w:rPr>
        <w:t>[term period]</w:t>
      </w:r>
      <w:r w:rsidRPr="00A41AD5">
        <w:rPr>
          <w:rFonts w:ascii="Times New Roman" w:eastAsia="Times New Roman" w:hAnsi="Times New Roman" w:cs="Times New Roman"/>
          <w:sz w:val="24"/>
          <w:szCs w:val="24"/>
        </w:rPr>
        <w:t xml:space="preserve"> unless terminated earlier.</w:t>
      </w:r>
    </w:p>
    <w:p w14:paraId="4B8FF6BF" w14:textId="77777777" w:rsidR="00A41AD5" w:rsidRPr="00A41AD5" w:rsidRDefault="00A41AD5" w:rsidP="00A41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 xml:space="preserve">Either Party may terminate upon </w:t>
      </w:r>
      <w:r w:rsidRPr="00A41AD5">
        <w:rPr>
          <w:rFonts w:ascii="Times New Roman" w:eastAsia="Times New Roman" w:hAnsi="Times New Roman" w:cs="Times New Roman"/>
          <w:sz w:val="24"/>
          <w:szCs w:val="24"/>
          <w:highlight w:val="yellow"/>
        </w:rPr>
        <w:t>[number]</w:t>
      </w:r>
      <w:r w:rsidRPr="00A41AD5">
        <w:rPr>
          <w:rFonts w:ascii="Times New Roman" w:eastAsia="Times New Roman" w:hAnsi="Times New Roman" w:cs="Times New Roman"/>
          <w:sz w:val="24"/>
          <w:szCs w:val="24"/>
        </w:rPr>
        <w:t xml:space="preserve"> days written notice for any reason.</w:t>
      </w:r>
    </w:p>
    <w:p w14:paraId="6CF9D127" w14:textId="77777777" w:rsidR="00A41AD5" w:rsidRPr="00A41AD5" w:rsidRDefault="00A41AD5" w:rsidP="00A41A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>The Client may terminate immediately in case of Manufacturer’s breach of contract or quality failure.</w:t>
      </w:r>
    </w:p>
    <w:p w14:paraId="46D9C838" w14:textId="77777777" w:rsidR="00A41AD5" w:rsidRPr="00A41AD5" w:rsidRDefault="00000000" w:rsidP="00A4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AFF4DB">
          <v:rect id="_x0000_i1032" style="width:0;height:1.5pt" o:hralign="center" o:hrstd="t" o:hr="t" fillcolor="#a0a0a0" stroked="f"/>
        </w:pict>
      </w:r>
    </w:p>
    <w:p w14:paraId="2BE2DA58" w14:textId="77777777" w:rsidR="00A41AD5" w:rsidRPr="00A41AD5" w:rsidRDefault="00A41AD5" w:rsidP="00A41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1AD5">
        <w:rPr>
          <w:rFonts w:ascii="Times New Roman" w:eastAsia="Times New Roman" w:hAnsi="Times New Roman" w:cs="Times New Roman"/>
          <w:b/>
          <w:bCs/>
          <w:sz w:val="36"/>
          <w:szCs w:val="36"/>
        </w:rPr>
        <w:t>8. Warranties and Indemnification</w:t>
      </w:r>
    </w:p>
    <w:p w14:paraId="38DF3F2E" w14:textId="77777777" w:rsidR="00A41AD5" w:rsidRPr="00A41AD5" w:rsidRDefault="00A41AD5" w:rsidP="00A41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>The Manufacturer warrants that the Products shall conform to agreed specifications and be free from defects.</w:t>
      </w:r>
    </w:p>
    <w:p w14:paraId="6787A00D" w14:textId="77777777" w:rsidR="00A41AD5" w:rsidRPr="00A41AD5" w:rsidRDefault="00A41AD5" w:rsidP="00A41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>The Manufacturer shall indemnify the Client against any claims, damages, or losses arising from defective Products or Manufacturer’s negligence.</w:t>
      </w:r>
    </w:p>
    <w:p w14:paraId="5913F27B" w14:textId="77777777" w:rsidR="00A41AD5" w:rsidRPr="00A41AD5" w:rsidRDefault="00000000" w:rsidP="00A4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515E3D">
          <v:rect id="_x0000_i1033" style="width:0;height:1.5pt" o:hralign="center" o:hrstd="t" o:hr="t" fillcolor="#a0a0a0" stroked="f"/>
        </w:pict>
      </w:r>
    </w:p>
    <w:p w14:paraId="75E6F503" w14:textId="1525BA25" w:rsidR="00A41AD5" w:rsidRPr="00A41AD5" w:rsidRDefault="00FF43FC" w:rsidP="00A41A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r w:rsidR="00A41AD5" w:rsidRPr="00A41AD5">
        <w:rPr>
          <w:rFonts w:ascii="Times New Roman" w:eastAsia="Times New Roman" w:hAnsi="Times New Roman" w:cs="Times New Roman"/>
          <w:b/>
          <w:bCs/>
          <w:sz w:val="36"/>
          <w:szCs w:val="36"/>
        </w:rPr>
        <w:t>. Miscellaneous</w:t>
      </w:r>
    </w:p>
    <w:p w14:paraId="3852708C" w14:textId="77777777" w:rsidR="00A41AD5" w:rsidRPr="00A41AD5" w:rsidRDefault="00A41AD5" w:rsidP="00A41A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>This Agreement constitutes the entire agreement between the Parties.</w:t>
      </w:r>
    </w:p>
    <w:p w14:paraId="4DB47975" w14:textId="77777777" w:rsidR="00A41AD5" w:rsidRPr="00A41AD5" w:rsidRDefault="00A41AD5" w:rsidP="00A41A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>Any amendments must be in writing and signed by both Parties.</w:t>
      </w:r>
    </w:p>
    <w:p w14:paraId="1FA46C1A" w14:textId="77777777" w:rsidR="00A41AD5" w:rsidRPr="00A41AD5" w:rsidRDefault="00A41AD5" w:rsidP="00A41A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>Neither Party may assign this Agreement without prior written consent.</w:t>
      </w:r>
    </w:p>
    <w:p w14:paraId="01D3D8D2" w14:textId="77777777" w:rsidR="00A41AD5" w:rsidRPr="00A41AD5" w:rsidRDefault="00000000" w:rsidP="00A4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E380BE">
          <v:rect id="_x0000_i1034" style="width:0;height:1.5pt" o:hralign="center" o:hrstd="t" o:hr="t" fillcolor="#a0a0a0" stroked="f"/>
        </w:pict>
      </w:r>
    </w:p>
    <w:p w14:paraId="3731ACAF" w14:textId="77777777" w:rsidR="00A41AD5" w:rsidRPr="00A41AD5" w:rsidRDefault="00A41AD5" w:rsidP="00A41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AD5">
        <w:rPr>
          <w:rFonts w:ascii="Times New Roman" w:eastAsia="Times New Roman" w:hAnsi="Times New Roman" w:cs="Times New Roman"/>
          <w:sz w:val="24"/>
          <w:szCs w:val="24"/>
        </w:rPr>
        <w:t>IN WITNESS WHEREOF, the Parties hereto have executed this Outsourcing Manufacturing Agreement as of the date first above written.</w:t>
      </w:r>
    </w:p>
    <w:p w14:paraId="07BA787E" w14:textId="77777777" w:rsidR="00A41AD5" w:rsidRPr="00A41AD5" w:rsidRDefault="00000000" w:rsidP="00A41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CCEBE08">
          <v:rect id="_x0000_i1035" style="width:0;height:1.5pt" o:hralign="center" o:hrstd="t" o:hr="t" fillcolor="#a0a0a0" stroked="f"/>
        </w:pict>
      </w:r>
    </w:p>
    <w:p w14:paraId="17AD25C2" w14:textId="756D5B0A" w:rsidR="00A41AD5" w:rsidRPr="00A41AD5" w:rsidRDefault="00D11F30" w:rsidP="00D11F30">
      <w:pPr>
        <w:tabs>
          <w:tab w:val="left" w:pos="382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A774E" wp14:editId="01F4BFCE">
                <wp:simplePos x="0" y="0"/>
                <wp:positionH relativeFrom="column">
                  <wp:posOffset>3954780</wp:posOffset>
                </wp:positionH>
                <wp:positionV relativeFrom="paragraph">
                  <wp:posOffset>137160</wp:posOffset>
                </wp:positionV>
                <wp:extent cx="2484120" cy="1120140"/>
                <wp:effectExtent l="0" t="0" r="0" b="3810"/>
                <wp:wrapNone/>
                <wp:docPr id="2853671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120" cy="1120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0BB991" w14:textId="77777777" w:rsidR="00D11F30" w:rsidRPr="00A41AD5" w:rsidRDefault="00D11F30" w:rsidP="00D11F30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41AD5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Manufacturer:</w:t>
                            </w:r>
                            <w:r w:rsidRPr="00A41AD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Name: ____________________</w:t>
                            </w:r>
                            <w:r w:rsidRPr="00A41AD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Title: ____________________</w:t>
                            </w:r>
                            <w:r w:rsidRPr="00A41AD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Signature: ________________</w:t>
                            </w:r>
                            <w:r w:rsidRPr="00A41AD5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  <w:t>Date: _____________________</w:t>
                            </w:r>
                          </w:p>
                          <w:p w14:paraId="31B595A4" w14:textId="77777777" w:rsidR="00D11F30" w:rsidRDefault="00D11F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4A774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1.4pt;margin-top:10.8pt;width:195.6pt;height:8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" fillcolor="white [3201]" stroked="f" strokeweight=".5pt">
                <v:textbox>
                  <w:txbxContent>
                    <w:p w14:paraId="5B0BB991" w14:textId="77777777" w:rsidR="00D11F30" w:rsidRPr="00A41AD5" w:rsidRDefault="00D11F30" w:rsidP="00D11F30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A41AD5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Manufacturer:</w:t>
                      </w:r>
                      <w:r w:rsidRPr="00A41AD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  <w:t>Name: ____________________</w:t>
                      </w:r>
                      <w:r w:rsidRPr="00A41AD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  <w:t>Title: ____________________</w:t>
                      </w:r>
                      <w:r w:rsidRPr="00A41AD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  <w:t>Signature: ________________</w:t>
                      </w:r>
                      <w:r w:rsidRPr="00A41AD5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  <w:t>Date: _____________________</w:t>
                      </w:r>
                    </w:p>
                    <w:p w14:paraId="31B595A4" w14:textId="77777777" w:rsidR="00D11F30" w:rsidRDefault="00D11F30"/>
                  </w:txbxContent>
                </v:textbox>
              </v:shape>
            </w:pict>
          </mc:Fallback>
        </mc:AlternateContent>
      </w:r>
      <w:r w:rsidR="00A41AD5" w:rsidRPr="00A41AD5">
        <w:rPr>
          <w:rFonts w:ascii="Times New Roman" w:eastAsia="Times New Roman" w:hAnsi="Times New Roman" w:cs="Times New Roman"/>
          <w:b/>
          <w:bCs/>
          <w:sz w:val="24"/>
          <w:szCs w:val="24"/>
        </w:rPr>
        <w:t>Client: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            </w:t>
      </w:r>
      <w:r w:rsidR="00A41AD5" w:rsidRPr="00A41AD5">
        <w:rPr>
          <w:rFonts w:ascii="Times New Roman" w:eastAsia="Times New Roman" w:hAnsi="Times New Roman" w:cs="Times New Roman"/>
          <w:sz w:val="24"/>
          <w:szCs w:val="24"/>
        </w:rPr>
        <w:br/>
        <w:t>Name: ____________________</w:t>
      </w:r>
      <w:r w:rsidR="00A41AD5" w:rsidRPr="00A41AD5">
        <w:rPr>
          <w:rFonts w:ascii="Times New Roman" w:eastAsia="Times New Roman" w:hAnsi="Times New Roman" w:cs="Times New Roman"/>
          <w:sz w:val="24"/>
          <w:szCs w:val="24"/>
        </w:rPr>
        <w:br/>
        <w:t>Title: ____________________</w:t>
      </w:r>
      <w:r w:rsidR="00A41AD5" w:rsidRPr="00A41AD5">
        <w:rPr>
          <w:rFonts w:ascii="Times New Roman" w:eastAsia="Times New Roman" w:hAnsi="Times New Roman" w:cs="Times New Roman"/>
          <w:sz w:val="24"/>
          <w:szCs w:val="24"/>
        </w:rPr>
        <w:br/>
        <w:t>Signature: ________________</w:t>
      </w:r>
      <w:r w:rsidR="00A41AD5" w:rsidRPr="00A41AD5">
        <w:rPr>
          <w:rFonts w:ascii="Times New Roman" w:eastAsia="Times New Roman" w:hAnsi="Times New Roman" w:cs="Times New Roman"/>
          <w:sz w:val="24"/>
          <w:szCs w:val="24"/>
        </w:rPr>
        <w:br/>
        <w:t>Date: _____________________</w:t>
      </w:r>
    </w:p>
    <w:p w14:paraId="6394D318" w14:textId="77777777" w:rsidR="00BE56B3" w:rsidRDefault="00BE56B3"/>
    <w:sectPr w:rsidR="00BE5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757A"/>
    <w:multiLevelType w:val="multilevel"/>
    <w:tmpl w:val="17D2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3599A"/>
    <w:multiLevelType w:val="multilevel"/>
    <w:tmpl w:val="7DF8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66ADA"/>
    <w:multiLevelType w:val="multilevel"/>
    <w:tmpl w:val="05DC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33CC8"/>
    <w:multiLevelType w:val="multilevel"/>
    <w:tmpl w:val="FDC0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B7F0C"/>
    <w:multiLevelType w:val="multilevel"/>
    <w:tmpl w:val="6A94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404AF"/>
    <w:multiLevelType w:val="multilevel"/>
    <w:tmpl w:val="D96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91FFE"/>
    <w:multiLevelType w:val="multilevel"/>
    <w:tmpl w:val="052E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37805"/>
    <w:multiLevelType w:val="multilevel"/>
    <w:tmpl w:val="44D0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405059">
    <w:abstractNumId w:val="6"/>
  </w:num>
  <w:num w:numId="2" w16cid:durableId="206647087">
    <w:abstractNumId w:val="0"/>
  </w:num>
  <w:num w:numId="3" w16cid:durableId="307249657">
    <w:abstractNumId w:val="5"/>
  </w:num>
  <w:num w:numId="4" w16cid:durableId="210195113">
    <w:abstractNumId w:val="1"/>
  </w:num>
  <w:num w:numId="5" w16cid:durableId="606347347">
    <w:abstractNumId w:val="2"/>
  </w:num>
  <w:num w:numId="6" w16cid:durableId="1070924816">
    <w:abstractNumId w:val="3"/>
  </w:num>
  <w:num w:numId="7" w16cid:durableId="79956160">
    <w:abstractNumId w:val="7"/>
  </w:num>
  <w:num w:numId="8" w16cid:durableId="1969891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AD5"/>
    <w:rsid w:val="008B6F49"/>
    <w:rsid w:val="00A41AD5"/>
    <w:rsid w:val="00BE56B3"/>
    <w:rsid w:val="00D11F30"/>
    <w:rsid w:val="00FF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C168B"/>
  <w15:chartTrackingRefBased/>
  <w15:docId w15:val="{3D540CC2-95D0-4915-A505-84F09A525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1A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41A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A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41AD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41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1A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53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Asus</cp:lastModifiedBy>
  <cp:revision>3</cp:revision>
  <dcterms:created xsi:type="dcterms:W3CDTF">2026-01-28T08:31:00Z</dcterms:created>
  <dcterms:modified xsi:type="dcterms:W3CDTF">2026-06-01T11:13:00Z</dcterms:modified>
</cp:coreProperties>
</file>