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F89A" w14:textId="14F4D413" w:rsidR="0088298E" w:rsidRDefault="00765800" w:rsidP="00A100C1">
      <w:pPr>
        <w:pStyle w:val="1"/>
        <w:jc w:val="center"/>
      </w:pPr>
      <w:r w:rsidRPr="0061478A">
        <w:rPr>
          <w:b w:val="0"/>
          <w:bCs w:val="0"/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56ABA8AA" wp14:editId="2887B8BC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276850" cy="15240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276850" cy="15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ADED7" w14:textId="77777777" w:rsidR="00765800" w:rsidRPr="00330A6F" w:rsidRDefault="00765800" w:rsidP="00330A6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2B8EE273" w14:textId="77777777" w:rsidR="00765800" w:rsidRPr="00330A6F" w:rsidRDefault="00765800" w:rsidP="00330A6F">
                            <w:pPr>
                              <w:pStyle w:val="a3"/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left="360" w:firstLineChars="0" w:firstLine="0"/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39CF36DB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6A6E022E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7E008E72" w14:textId="77777777" w:rsidR="00765800" w:rsidRPr="00330A6F" w:rsidRDefault="00765800" w:rsidP="00330A6F">
                            <w:pPr>
                              <w:pStyle w:val="a3"/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left="360" w:firstLineChars="0" w:firstLine="0"/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3333D837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351BC095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F2B5507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C7E0109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7428DDC8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D56E0FB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436F97B6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692FD4ED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4033F139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310107AF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3B0B8F51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3E2B74B4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22E6947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1D49FA5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21F7B65F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4BA4A552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3D5B2178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AB38B31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24481B17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3314610D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275C2B81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4170AA9A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315D83B1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9B1B286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47FD4E16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10E9FE6" w14:textId="77777777" w:rsidR="00765800" w:rsidRDefault="0076580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B20557E" w14:textId="5BA982E0" w:rsidR="005259A0" w:rsidRDefault="0060148A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D1D1D1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4578C28D" w14:textId="642F1A6A" w:rsidR="005259A0" w:rsidRPr="005259A0" w:rsidRDefault="005259A0" w:rsidP="005259A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Chars="0"/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ime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BA8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4.3pt;margin-top:25.5pt;width:415.5pt;height:12pt;flip:y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acHgIAAP0DAAAOAAAAZHJzL2Uyb0RvYy54bWysU82O0zAQviPxDpbvNGnU7E/UdLXssghp&#10;+ZEWuLuO01jYHmO7TcoDLG/AiQt3nqvPwdgpbQU3RA6WnRl/M983n+dXg1ZkI5yXYGo6neSUCMOh&#10;kWZV0w/v755dUOIDMw1TYERNt8LTq8XTJ/PeVqKADlQjHEEQ46ve1rQLwVZZ5nknNPMTsMJgsAWn&#10;WcCjW2WNYz2ia5UVeX6W9eAa64AL7/Hv7Riki4TftoKHt23rRSCqpthbSKtL6zKu2WLOqpVjtpN8&#10;3wb7hy40kwaLHqBuWWBk7eRfUFpyBx7aMOGgM2hbyUXigGym+R9sHjpmReKC4nh7kMn/P1j+ZvPO&#10;EdnUtKDEMI0j2n37uvv+c/fjkRRRnt76CrMeLOaF4TkMOOZE1dt74J88MXDTMbMS185B3wnWYHvT&#10;eDM7uTri+Aiy7F9Dg3XYOkACGlqnSauk/fgbGnUhWAcHtj0MSQyBcPxZFudnFyWGOMamZTHL0xQz&#10;VkWcOAPrfHgpQJO4qalDE6Q6bHPvQ+zrmBLTDdxJpZIRlCF9TS/LokwXTiJaBvSpkrqmF3n8RudE&#10;ui9Mky4HJtW4xwLK7PlHyiP5MCwHTIyiLKHZohIORj/i+8FNB+4LJT16sab+85o5QYl6ZVDNy+ls&#10;Fs2bDrPyvMCDO40sTyPMcISqaaBk3N6EZPiR6zWq3sokw7GTfa/osaTO/j1EE5+eU9bx1S5+AQAA&#10;//8DAFBLAwQUAAYACAAAACEAyoNWdN0AAAAGAQAADwAAAGRycy9kb3ducmV2LnhtbEyPQU/DMAyF&#10;70j8h8hI3Fg6oGwqdSeEhMShIFaQxjFrsqZa4lRNtpV/j3eCk5/1rPc+l6vJO3E0Y+wDIcxnGQhD&#10;bdA9dQhfny83SxAxKdLKBTIIPybCqrq8KFWhw4nW5tikTnAIxUIh2JSGQsrYWuNVnIXBEHu7MHqV&#10;eB07qUd14nDv5G2WPUiveuIGqwbzbE27bw4eQdebTb7YD/Xaft/vXt27rpuPN8Trq+npEUQyU/o7&#10;hjM+o0PFTNtwIB2FQ+BHEkI+58nu8u4stgiLPANZlfI/fvULAAD//wMAUEsBAi0AFAAGAAgAAAAh&#10;ALaDOJL+AAAA4QEAABMAAAAAAAAAAAAAAAAAAAAAAFtDb250ZW50X1R5cGVzXS54bWxQSwECLQAU&#10;AAYACAAAACEAOP0h/9YAAACUAQAACwAAAAAAAAAAAAAAAAAvAQAAX3JlbHMvLnJlbHNQSwECLQAU&#10;AAYACAAAACEAfSMmnB4CAAD9AwAADgAAAAAAAAAAAAAAAAAuAgAAZHJzL2Uyb0RvYy54bWxQSwEC&#10;LQAUAAYACAAAACEAyoNWdN0AAAAGAQAADwAAAAAAAAAAAAAAAAB4BAAAZHJzL2Rvd25yZXYueG1s&#10;UEsFBgAAAAAEAAQA8wAAAIIFAAAAAA==&#10;" filled="f" stroked="f">
                <v:textbox>
                  <w:txbxContent>
                    <w:p w14:paraId="322ADED7" w14:textId="77777777" w:rsidR="00765800" w:rsidRPr="00330A6F" w:rsidRDefault="00765800" w:rsidP="00330A6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2B8EE273" w14:textId="77777777" w:rsidR="00765800" w:rsidRPr="00330A6F" w:rsidRDefault="00765800" w:rsidP="00330A6F">
                      <w:pPr>
                        <w:pStyle w:val="a3"/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left="360" w:firstLineChars="0" w:firstLine="0"/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39CF36DB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6A6E022E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7E008E72" w14:textId="77777777" w:rsidR="00765800" w:rsidRPr="00330A6F" w:rsidRDefault="00765800" w:rsidP="00330A6F">
                      <w:pPr>
                        <w:pStyle w:val="a3"/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left="360" w:firstLineChars="0" w:firstLine="0"/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3333D837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351BC095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1F2B5507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C7E0109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7428DDC8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1D56E0FB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436F97B6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692FD4ED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4033F139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310107AF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3B0B8F51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3E2B74B4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22E6947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11D49FA5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21F7B65F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4BA4A552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3D5B2178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1AB38B31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24481B17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3314610D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275C2B81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4170AA9A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315D83B1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9B1B286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47FD4E16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110E9FE6" w14:textId="77777777" w:rsidR="00765800" w:rsidRDefault="0076580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1B20557E" w14:textId="5BA982E0" w:rsidR="005259A0" w:rsidRDefault="0060148A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rFonts w:ascii="Jetbrains Mono" w:hAnsi="Jetbrains Mono"/>
                          <w:color w:val="D1D1D1"/>
                          <w:sz w:val="20"/>
                          <w:szCs w:val="20"/>
                        </w:rPr>
                        <w:t>l</w:t>
                      </w:r>
                    </w:p>
                    <w:p w14:paraId="4578C28D" w14:textId="642F1A6A" w:rsidR="005259A0" w:rsidRPr="005259A0" w:rsidRDefault="005259A0" w:rsidP="005259A0">
                      <w:pPr>
                        <w:pStyle w:val="a3"/>
                        <w:numPr>
                          <w:ilvl w:val="0"/>
                          <w:numId w:val="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Chars="0"/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T</w:t>
                      </w:r>
                      <w:r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</w:rPr>
                        <w:t>ime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模块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0C1">
        <w:rPr>
          <w:rFonts w:hint="eastAsia"/>
        </w:rPr>
        <w:t>百度爬虫项目技术文档</w:t>
      </w:r>
    </w:p>
    <w:p w14:paraId="2736863A" w14:textId="6E744669" w:rsidR="00A100C1" w:rsidRPr="0061478A" w:rsidRDefault="00A100C1" w:rsidP="0061478A">
      <w:pPr>
        <w:pStyle w:val="2"/>
        <w:numPr>
          <w:ilvl w:val="0"/>
          <w:numId w:val="1"/>
        </w:numPr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C14E523" wp14:editId="0F9E90DB">
                <wp:simplePos x="0" y="0"/>
                <wp:positionH relativeFrom="margin">
                  <wp:align>right</wp:align>
                </wp:positionH>
                <wp:positionV relativeFrom="paragraph">
                  <wp:posOffset>745490</wp:posOffset>
                </wp:positionV>
                <wp:extent cx="5276850" cy="187642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F4912" w14:textId="0DD925ED" w:rsidR="00A100C1" w:rsidRPr="001B4AAA" w:rsidRDefault="00A100C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hint="eastAsia"/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4AA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项目描述：</w:t>
                            </w:r>
                            <w:r w:rsidR="00A22F3E" w:rsidRPr="00A22F3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该爬虫项目旨在从百度图片</w:t>
                            </w:r>
                            <w:proofErr w:type="gramStart"/>
                            <w:r w:rsidR="00A22F3E" w:rsidRPr="00A22F3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中爬取指定</w:t>
                            </w:r>
                            <w:proofErr w:type="gramEnd"/>
                            <w:r w:rsidR="00A22F3E" w:rsidRPr="00A22F3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关键词的图片，并将其保存到本地文件夹中。该软件提供了一个图形用户界面 (GUI) 来接收用户的输入并</w:t>
                            </w:r>
                            <w:proofErr w:type="gramStart"/>
                            <w:r w:rsidR="00A22F3E" w:rsidRPr="00A22F3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展示爬取的</w:t>
                            </w:r>
                            <w:proofErr w:type="gramEnd"/>
                            <w:r w:rsidR="00A22F3E" w:rsidRPr="00A22F3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结果</w:t>
                            </w:r>
                            <w:r w:rsidR="00A22F3E">
                              <w:rPr>
                                <w:rFonts w:hint="eastAsia"/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并且在程序执行结束后提示用户图片存储在本地的位置，方便用户对下载图片的管理，提升用户使用体验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E523" id="_x0000_s1027" type="#_x0000_t202" style="position:absolute;left:0;text-align:left;margin-left:364.3pt;margin-top:58.7pt;width:415.5pt;height:147.75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0OHQIAAP0DAAAOAAAAZHJzL2Uyb0RvYy54bWysU0tu2zAQ3RfoHQjua8mqfxEsB2nSFAXS&#10;D5D2ADRFWURJDkvSltIDpDfoqpvuey6fo0PKcYx0V1QLgqMh38x787g877UiO+G8BFPR8SinRBgO&#10;tTSbin7+dP1iQYkPzNRMgREVvROenq+eP1t2thQFtKBq4QiCGF92tqJtCLbMMs9boZkfgRUGkw04&#10;zQKGbpPVjnWIrlVW5Pks68DV1gEX3uPfqyFJVwm/aQQPH5rGi0BURbG3kFaX1nVcs9WSlRvHbCv5&#10;oQ32D11oJg0WPUJdscDI1sm/oLTkDjw0YcRBZ9A0kovEAdmM8ydsbltmReKC4nh7lMn/P1j+fvfR&#10;EVlX9GU+p8QwjUPa//i+//l7/+ueFFGgzvoSz91aPBn6V9DjoBNZb2+Af/HEwGXLzEZcOAddK1iN&#10;DY7jzezk6oDjI8i6ewc11mHbAAmob5yO6qEeBNFxUHfH4Yg+EI4/p8V8tphiimNuvJjPJsU01WDl&#10;w3XrfHgjQJO4qajD6Sd4trvxIbbDyocjsZqBa6lUcoAypKvo2RQhn2S0DGhQJXVFF3n8BstElq9N&#10;nS4HJtWwxwLKHGhHpgPn0K/7JHHSJEqyhvoOdXAw+BHfD25acN8o6dCLFfVft8wJStRbg1qejSeT&#10;aN4UTKbzAgN3mlmfZpjhCFXRQMmwvQzJ8AOxC9S8kUmNx04OLaPHkkiH9xBNfBqnU4+vdvUHAAD/&#10;/wMAUEsDBBQABgAIAAAAIQDwcNJX3AAAAAgBAAAPAAAAZHJzL2Rvd25yZXYueG1sTI/NTsMwEITv&#10;SLyDtUjcqJ0SoA1xKgTiCqL8SNy28TaJiNdR7Dbh7VlOcNyZ0ew35Wb2vTrSGLvAFrKFAUVcB9dx&#10;Y+Ht9fFiBSomZId9YLLwTRE21elJiYULE7/QcZsaJSUcC7TQpjQUWse6JY9xEQZi8fZh9JjkHBvt&#10;Rpyk3Pd6acy19tixfGhxoPuW6q/twVt4f9p/fuTmuXnwV8MUZqPZr7W152fz3S2oRHP6C8MvvqBD&#10;JUy7cGAXVW9BhiRRs5sclNiry0yUnYU8W65BV6X+P6D6AQAA//8DAFBLAQItABQABgAIAAAAIQC2&#10;gziS/gAAAOEBAAATAAAAAAAAAAAAAAAAAAAAAABbQ29udGVudF9UeXBlc10ueG1sUEsBAi0AFAAG&#10;AAgAAAAhADj9If/WAAAAlAEAAAsAAAAAAAAAAAAAAAAALwEAAF9yZWxzLy5yZWxzUEsBAi0AFAAG&#10;AAgAAAAhAFH6bQ4dAgAA/QMAAA4AAAAAAAAAAAAAAAAALgIAAGRycy9lMm9Eb2MueG1sUEsBAi0A&#10;FAAGAAgAAAAhAPBw0lfcAAAACAEAAA8AAAAAAAAAAAAAAAAAdwQAAGRycy9kb3ducmV2LnhtbFBL&#10;BQYAAAAABAAEAPMAAACABQAAAAA=&#10;" filled="f" stroked="f">
                <v:textbox>
                  <w:txbxContent>
                    <w:p w14:paraId="1ABF4912" w14:textId="0DD925ED" w:rsidR="00A100C1" w:rsidRPr="001B4AAA" w:rsidRDefault="00A100C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hint="eastAsia"/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4AAA"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项目描述：</w:t>
                      </w:r>
                      <w:r w:rsidR="00A22F3E" w:rsidRPr="00A22F3E"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该爬虫项目旨在从百度图片</w:t>
                      </w:r>
                      <w:proofErr w:type="gramStart"/>
                      <w:r w:rsidR="00A22F3E" w:rsidRPr="00A22F3E"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中爬取指定</w:t>
                      </w:r>
                      <w:proofErr w:type="gramEnd"/>
                      <w:r w:rsidR="00A22F3E" w:rsidRPr="00A22F3E"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关键词的图片，并将其保存到本地文件夹中。该软件提供了一个图形用户界面 (GUI) 来接收用户的输入并</w:t>
                      </w:r>
                      <w:proofErr w:type="gramStart"/>
                      <w:r w:rsidR="00A22F3E" w:rsidRPr="00A22F3E"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展示爬取的</w:t>
                      </w:r>
                      <w:proofErr w:type="gramEnd"/>
                      <w:r w:rsidR="00A22F3E" w:rsidRPr="00A22F3E"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结果</w:t>
                      </w:r>
                      <w:r w:rsidR="00A22F3E">
                        <w:rPr>
                          <w:rFonts w:hint="eastAsia"/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并且在程序执行结束后提示用户图片存储在本地的位置，方便用户对下载图片的管理，提升用户使用体验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Style w:val="20"/>
          <w:rFonts w:hint="eastAsia"/>
          <w:b/>
          <w:bCs/>
          <w:sz w:val="44"/>
          <w:szCs w:val="44"/>
        </w:rPr>
        <w:t>软</w:t>
      </w:r>
      <w:r w:rsidRPr="0061478A">
        <w:rPr>
          <w:rStyle w:val="20"/>
          <w:rFonts w:hint="eastAsia"/>
          <w:b/>
          <w:bCs/>
          <w:sz w:val="44"/>
          <w:szCs w:val="44"/>
        </w:rPr>
        <w:t>件功能介绍</w:t>
      </w:r>
      <w:r w:rsidRPr="0061478A">
        <w:rPr>
          <w:rFonts w:hint="eastAsia"/>
          <w:b w:val="0"/>
          <w:bCs w:val="0"/>
        </w:rPr>
        <w:t>：</w:t>
      </w:r>
    </w:p>
    <w:p w14:paraId="66D0A451" w14:textId="416CEF22" w:rsidR="001B4AAA" w:rsidRPr="0061478A" w:rsidRDefault="001B4AAA" w:rsidP="00A100C1">
      <w:pPr>
        <w:rPr>
          <w:b/>
          <w:bCs/>
          <w:sz w:val="44"/>
          <w:szCs w:val="44"/>
        </w:rPr>
      </w:pPr>
    </w:p>
    <w:p w14:paraId="3BE7B9B4" w14:textId="7B58B3C0" w:rsidR="0061478A" w:rsidRPr="0061478A" w:rsidRDefault="0061478A" w:rsidP="0061478A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bCs/>
          <w:sz w:val="44"/>
          <w:szCs w:val="44"/>
        </w:rPr>
      </w:pPr>
      <w:r w:rsidRPr="0061478A">
        <w:rPr>
          <w:rFonts w:asciiTheme="majorHAnsi" w:eastAsiaTheme="majorHAnsi" w:hAnsiTheme="majorHAnsi" w:hint="eastAsia"/>
          <w:b/>
          <w:bCs/>
          <w:sz w:val="44"/>
          <w:szCs w:val="44"/>
        </w:rPr>
        <w:t>爬虫模块主要使用的技术</w:t>
      </w:r>
    </w:p>
    <w:p w14:paraId="2A0379D9" w14:textId="77777777" w:rsidR="00A22F3E" w:rsidRPr="00A22F3E" w:rsidRDefault="00A22F3E" w:rsidP="00A22F3E">
      <w:pPr>
        <w:pStyle w:val="a3"/>
        <w:numPr>
          <w:ilvl w:val="0"/>
          <w:numId w:val="2"/>
        </w:numPr>
        <w:pBdr>
          <w:top w:val="single" w:sz="24" w:space="8" w:color="4472C4" w:themeColor="accent1"/>
          <w:bottom w:val="single" w:sz="24" w:space="8" w:color="4472C4" w:themeColor="accent1"/>
        </w:pBdr>
        <w:ind w:firstLineChars="0"/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在爬虫模块中，我们主要使用了以下技术：</w:t>
      </w:r>
    </w:p>
    <w:p w14:paraId="626645A8" w14:textId="77777777" w:rsidR="00A22F3E" w:rsidRPr="00A22F3E" w:rsidRDefault="00A22F3E" w:rsidP="00A22F3E">
      <w:pPr>
        <w:pStyle w:val="a3"/>
        <w:numPr>
          <w:ilvl w:val="0"/>
          <w:numId w:val="2"/>
        </w:numPr>
        <w:pBdr>
          <w:top w:val="single" w:sz="24" w:space="8" w:color="4472C4" w:themeColor="accent1"/>
          <w:bottom w:val="single" w:sz="24" w:space="8" w:color="4472C4" w:themeColor="accent1"/>
        </w:pBdr>
        <w:ind w:firstLineChars="0"/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 模块：使用 Request 模块向目标网站发起请求，并将获取到的数据使用 JSON 转换为字符串。我们从数据中提取出包含下载链接和图片名字的信息。</w:t>
      </w:r>
    </w:p>
    <w:p w14:paraId="088B3758" w14:textId="77777777" w:rsidR="00A22F3E" w:rsidRPr="00A22F3E" w:rsidRDefault="00A22F3E" w:rsidP="00A22F3E">
      <w:pPr>
        <w:pStyle w:val="a3"/>
        <w:numPr>
          <w:ilvl w:val="0"/>
          <w:numId w:val="2"/>
        </w:numPr>
        <w:pBdr>
          <w:top w:val="single" w:sz="24" w:space="8" w:color="4472C4" w:themeColor="accent1"/>
          <w:bottom w:val="single" w:sz="24" w:space="8" w:color="4472C4" w:themeColor="accent1"/>
        </w:pBdr>
        <w:ind w:firstLineChars="0"/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UserAgent</w:t>
      </w:r>
      <w:proofErr w:type="spellEnd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模块：使用 </w:t>
      </w:r>
      <w:proofErr w:type="spellStart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UserAgent</w:t>
      </w:r>
      <w:proofErr w:type="spellEnd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模块设置请求头中的 User-Agent 信息。通过随机生成代理请求，我们可以有效地应对网站</w:t>
      </w:r>
      <w:proofErr w:type="gramStart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的反爬机制</w:t>
      </w:r>
      <w:proofErr w:type="gramEnd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5FD6E15D" w14:textId="77777777" w:rsidR="00A22F3E" w:rsidRPr="00A22F3E" w:rsidRDefault="00A22F3E" w:rsidP="00A22F3E">
      <w:pPr>
        <w:pStyle w:val="a3"/>
        <w:numPr>
          <w:ilvl w:val="0"/>
          <w:numId w:val="2"/>
        </w:numPr>
        <w:pBdr>
          <w:top w:val="single" w:sz="24" w:space="8" w:color="4472C4" w:themeColor="accent1"/>
          <w:bottom w:val="single" w:sz="24" w:space="8" w:color="4472C4" w:themeColor="accent1"/>
        </w:pBdr>
        <w:ind w:firstLineChars="0"/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模块：在程序中设定了一个打印的提示信息，最开始在选用 Value 方法之前是设定了一个全局的计数器，并且使用 global 在函数内声明全局计数。然而，我们最终选择使用 Value 模块，主要考虑到程序运行时的安全性。</w:t>
      </w:r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因为 Value 可以在多个线程之间同时访问和修改，而不会导致数据的竞争和其他问题。在函数内使用 Value 之前需要使用 with 语句获取我们设定的 Value，以保证计数器的线程安全，在对 Value 及计数器进行操作。</w:t>
      </w:r>
    </w:p>
    <w:p w14:paraId="5190A80B" w14:textId="77777777" w:rsidR="00A22F3E" w:rsidRPr="00A22F3E" w:rsidRDefault="00A22F3E" w:rsidP="00A22F3E">
      <w:pPr>
        <w:pStyle w:val="a3"/>
        <w:numPr>
          <w:ilvl w:val="0"/>
          <w:numId w:val="2"/>
        </w:numPr>
        <w:pBdr>
          <w:top w:val="single" w:sz="24" w:space="8" w:color="4472C4" w:themeColor="accent1"/>
          <w:bottom w:val="single" w:sz="24" w:space="8" w:color="4472C4" w:themeColor="accent1"/>
        </w:pBdr>
        <w:ind w:firstLineChars="0"/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模块：使用 </w:t>
      </w:r>
      <w:proofErr w:type="spellStart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模块来创建用户在下载图片完成后创建的指定文件名，并且加入判断，如果用户创建的文件不存在则使用 </w:t>
      </w:r>
      <w:proofErr w:type="spellStart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os.makedirs</w:t>
      </w:r>
      <w:proofErr w:type="spellEnd"/>
      <w:r w:rsidRPr="00A22F3E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创建保存图片的文件，方便用户对下载的文件进行统一的管理</w:t>
      </w:r>
    </w:p>
    <w:p w14:paraId="328F8D52" w14:textId="4B23731A" w:rsidR="002C4E8C" w:rsidRPr="00330A6F" w:rsidRDefault="002C4E8C" w:rsidP="0078027A">
      <w:pPr>
        <w:pStyle w:val="a3"/>
        <w:numPr>
          <w:ilvl w:val="0"/>
          <w:numId w:val="2"/>
        </w:numPr>
        <w:pBdr>
          <w:top w:val="single" w:sz="24" w:space="8" w:color="4472C4" w:themeColor="accent1"/>
          <w:bottom w:val="single" w:sz="24" w:space="8" w:color="4472C4" w:themeColor="accent1"/>
        </w:pBdr>
        <w:ind w:firstLineChars="0"/>
        <w:rPr>
          <w:rFonts w:hint="eastAsia"/>
          <w:i/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0A6F">
        <w:rPr>
          <w:rFonts w:hint="eastAsia"/>
          <w:i/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03B50BF2" w14:textId="0CFFFCDE" w:rsidR="0061478A" w:rsidRDefault="0061478A" w:rsidP="00A100C1">
      <w:pPr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68F43D1" w14:textId="628E7349" w:rsidR="0078027A" w:rsidRDefault="0078027A" w:rsidP="00A100C1">
      <w:pPr>
        <w:rPr>
          <w:rFonts w:asciiTheme="majorHAnsi" w:eastAsiaTheme="majorHAnsi" w:hAnsiTheme="majorHAnsi"/>
          <w:b/>
          <w:bCs/>
          <w:sz w:val="44"/>
          <w:szCs w:val="44"/>
        </w:rPr>
      </w:pPr>
      <w:r w:rsidRPr="0078027A">
        <w:rPr>
          <w:rFonts w:asciiTheme="majorHAnsi" w:eastAsiaTheme="majorHAnsi" w:hAnsiTheme="majorHAnsi"/>
          <w:b/>
          <w:bCs/>
          <w:noProof/>
          <w:sz w:val="44"/>
          <w:szCs w:val="44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1B14CFF" wp14:editId="1744B4B6">
                <wp:simplePos x="0" y="0"/>
                <wp:positionH relativeFrom="margin">
                  <wp:align>left</wp:align>
                </wp:positionH>
                <wp:positionV relativeFrom="paragraph">
                  <wp:posOffset>666115</wp:posOffset>
                </wp:positionV>
                <wp:extent cx="133350" cy="95250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ABF51" w14:textId="47C6BE93" w:rsidR="0078027A" w:rsidRDefault="007802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4CFF" id="_x0000_s1028" type="#_x0000_t202" style="position:absolute;left:0;text-align:left;margin-left:0;margin-top:52.45pt;width:10.5pt;height:7.5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tUFQIAAPgDAAAOAAAAZHJzL2Uyb0RvYy54bWysU0uOEzEQ3SNxB8t70vnCTCud0TDDIKTh&#10;Iw0coOJ2py1sl7GddA8HgBuwYsOec+UclN2ZEMEO0Qur3FX1qt6r8vKiN5rtpA8KbcUnozFn0gqs&#10;ld1U/MP7mydnnIUItgaNVlb8XgZ+sXr8aNm5Uk6xRV1LzwjEhrJzFW9jdGVRBNFKA2GETlpyNugN&#10;RLr6TVF76Ajd6GI6Hj8tOvS18yhkCPT3enDyVcZvGini26YJMjJdceot5tPnc53OYrWEcuPBtUoc&#10;2oB/6MKAslT0CHUNEdjWq7+gjBIeAzZxJNAU2DRKyMyB2EzGf7C5a8HJzIXECe4oU/h/sOLN7p1n&#10;qq74jDMLhka0//Z1//3n/scXNk3ydC6UFHXnKC72z7GnMWeqwd2i+BiYxasW7EZeeo9dK6Gm9iYp&#10;szhJHXBCAll3r7GmOrCNmIH6xpukHanBCJ3GdH8cjewjE6nkbDZbkEeQ63wxJTMVgPIh1/kQX0o0&#10;LBkV9zT4jA272xCH0IeQVMrijdKa/kOpLesGzJxw4jEq0m5qZSp+Nk7fsC2J4gtb5+QISg829aLt&#10;gXOiORCO/brP6h6lXGN9TyJ4HFaRng4ZLfrPnHW0hhUPn7bgJWf6lSUhzyfzedrbfJkvnk3p4k89&#10;61MPWEFQFY+cDeZVzLs+UL4kwRuV1UiTGTo5tEzrlfU8PIW0v6f3HPX7wa5+AQAA//8DAFBLAwQU&#10;AAYACAAAACEAh8UqfdkAAAAHAQAADwAAAGRycy9kb3ducmV2LnhtbEyPwU7DMAyG70i8Q2Qkbszp&#10;NBDtmk4IxBXEBki7ZY3XVjRO1WRreXvMCY7+fuv353Iz+16daYxdYAPZQoMiroPruDHwvnu+uQcV&#10;k2Vn+8Bk4JsibKrLi9IWLkz8RudtapSUcCysgTaloUCMdUvexkUYiCU7htHbJOPYoBvtJOW+x6XW&#10;d+htx3KhtQM9tlR/bU/ewMfLcf+50q/Nk78dpjBrZJ+jMddX88MaVKI5/S3Dr76oQyVOh3BiF1Vv&#10;QB5JQvUqByXxMhNwEJDlOWBV4n//6gcAAP//AwBQSwECLQAUAAYACAAAACEAtoM4kv4AAADhAQAA&#10;EwAAAAAAAAAAAAAAAAAAAAAAW0NvbnRlbnRfVHlwZXNdLnhtbFBLAQItABQABgAIAAAAIQA4/SH/&#10;1gAAAJQBAAALAAAAAAAAAAAAAAAAAC8BAABfcmVscy8ucmVsc1BLAQItABQABgAIAAAAIQAo9QtU&#10;FQIAAPgDAAAOAAAAAAAAAAAAAAAAAC4CAABkcnMvZTJvRG9jLnhtbFBLAQItABQABgAIAAAAIQCH&#10;xSp92QAAAAcBAAAPAAAAAAAAAAAAAAAAAG8EAABkcnMvZG93bnJldi54bWxQSwUGAAAAAAQABADz&#10;AAAAdQUAAAAA&#10;" filled="f" stroked="f">
                <v:textbox>
                  <w:txbxContent>
                    <w:p w14:paraId="0F0ABF51" w14:textId="47C6BE93" w:rsidR="0078027A" w:rsidRDefault="007802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5FF1">
        <w:rPr>
          <w:rFonts w:asciiTheme="majorHAnsi" w:eastAsiaTheme="majorHAnsi" w:hAnsiTheme="majorHAnsi"/>
          <w:b/>
          <w:bCs/>
          <w:sz w:val="44"/>
          <w:szCs w:val="44"/>
        </w:rPr>
        <w:t>3.</w:t>
      </w:r>
      <w:r>
        <w:rPr>
          <w:rFonts w:asciiTheme="majorHAnsi" w:eastAsiaTheme="majorHAnsi" w:hAnsiTheme="majorHAnsi"/>
          <w:b/>
          <w:bCs/>
          <w:sz w:val="44"/>
          <w:szCs w:val="44"/>
        </w:rPr>
        <w:t>P</w:t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>yqt</w:t>
      </w:r>
      <w:r>
        <w:rPr>
          <w:rFonts w:asciiTheme="majorHAnsi" w:eastAsiaTheme="majorHAnsi" w:hAnsiTheme="majorHAnsi"/>
          <w:b/>
          <w:bCs/>
          <w:sz w:val="44"/>
          <w:szCs w:val="44"/>
        </w:rPr>
        <w:t>5</w:t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>主要使用得技术</w:t>
      </w:r>
    </w:p>
    <w:p w14:paraId="44CC34E9" w14:textId="77777777" w:rsidR="009A03AC" w:rsidRPr="009A03AC" w:rsidRDefault="009A03AC" w:rsidP="009A03AC">
      <w:pPr>
        <w:pStyle w:val="a3"/>
        <w:numPr>
          <w:ilvl w:val="0"/>
          <w:numId w:val="3"/>
        </w:numPr>
        <w:pBdr>
          <w:top w:val="single" w:sz="24" w:space="8" w:color="4472C4" w:themeColor="accent1"/>
          <w:bottom w:val="single" w:sz="24" w:space="8" w:color="4472C4" w:themeColor="accent1"/>
        </w:pBdr>
        <w:ind w:firstLineChars="0"/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QtDesigner</w:t>
      </w:r>
      <w:proofErr w:type="spellEnd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：使用 </w:t>
      </w:r>
      <w:proofErr w:type="spellStart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QtDesigner</w:t>
      </w:r>
      <w:proofErr w:type="spellEnd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进行 GUI 界面的设计。我们可以通过拖拽式的设计快速地创建一个完美的界面。在 GUI 界面中，我们设定了用户的输入操作和超链接的添加，并且设定了背景图片。最后，我们将下载的结果显示在 GUI 界面中并提示用户文件保存的位置。</w:t>
      </w:r>
    </w:p>
    <w:p w14:paraId="6916B478" w14:textId="77777777" w:rsidR="009A03AC" w:rsidRPr="009A03AC" w:rsidRDefault="009A03AC" w:rsidP="009A03AC">
      <w:pPr>
        <w:pStyle w:val="a3"/>
        <w:numPr>
          <w:ilvl w:val="0"/>
          <w:numId w:val="3"/>
        </w:numPr>
        <w:pBdr>
          <w:top w:val="single" w:sz="24" w:space="8" w:color="4472C4" w:themeColor="accent1"/>
          <w:bottom w:val="single" w:sz="24" w:space="8" w:color="4472C4" w:themeColor="accent1"/>
        </w:pBdr>
        <w:ind w:firstLineChars="0"/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界面背景设定：使用 </w:t>
      </w:r>
      <w:proofErr w:type="spellStart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QTextEdit</w:t>
      </w:r>
      <w:proofErr w:type="spellEnd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组件设定界面的背景，并且在 </w:t>
      </w:r>
      <w:proofErr w:type="spellStart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QTextEdit</w:t>
      </w:r>
      <w:proofErr w:type="spellEnd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中添加了背景图片。</w:t>
      </w:r>
    </w:p>
    <w:p w14:paraId="27165A07" w14:textId="77777777" w:rsidR="009A03AC" w:rsidRPr="009A03AC" w:rsidRDefault="009A03AC" w:rsidP="009A03AC">
      <w:pPr>
        <w:pStyle w:val="a3"/>
        <w:numPr>
          <w:ilvl w:val="0"/>
          <w:numId w:val="3"/>
        </w:numPr>
        <w:pBdr>
          <w:top w:val="single" w:sz="24" w:space="8" w:color="4472C4" w:themeColor="accent1"/>
          <w:bottom w:val="single" w:sz="24" w:space="8" w:color="4472C4" w:themeColor="accent1"/>
        </w:pBdr>
        <w:ind w:firstLineChars="0"/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鼠标悬停闪现消息方法：使用 </w:t>
      </w:r>
      <w:proofErr w:type="spellStart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QTextEdit</w:t>
      </w:r>
      <w:proofErr w:type="spellEnd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中的 </w:t>
      </w:r>
      <w:proofErr w:type="spellStart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setToolTip</w:t>
      </w:r>
      <w:proofErr w:type="spellEnd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方法设定鼠标悬停后显示此文本框使用方法的提示信息</w:t>
      </w:r>
    </w:p>
    <w:p w14:paraId="0005F278" w14:textId="79A4DD56" w:rsidR="00EB5FF1" w:rsidRPr="00EB5FF1" w:rsidRDefault="00EB5FF1" w:rsidP="00EB5FF1">
      <w:pPr>
        <w:pStyle w:val="a3"/>
        <w:numPr>
          <w:ilvl w:val="0"/>
          <w:numId w:val="3"/>
        </w:numPr>
        <w:pBdr>
          <w:top w:val="single" w:sz="24" w:space="8" w:color="4472C4" w:themeColor="accent1"/>
          <w:bottom w:val="single" w:sz="24" w:space="8" w:color="4472C4" w:themeColor="accent1"/>
        </w:pBdr>
        <w:ind w:firstLineChars="0"/>
        <w:rPr>
          <w:rFonts w:hint="eastAsia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FF1">
        <w:rPr>
          <w:rFonts w:hint="eastAsia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2B950D0C" w14:textId="379F18DD" w:rsidR="0078027A" w:rsidRDefault="0078027A" w:rsidP="00A100C1">
      <w:pPr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590F8CEE" w14:textId="77777777" w:rsidR="009A03AC" w:rsidRDefault="009A03AC" w:rsidP="009A03AC">
      <w:pPr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5B068F3E" w14:textId="77777777" w:rsidR="009A03AC" w:rsidRDefault="009A03AC" w:rsidP="009A03AC">
      <w:pPr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D89BA76" w14:textId="71B22807" w:rsidR="00EB5FF1" w:rsidRPr="009A03AC" w:rsidRDefault="009A03AC" w:rsidP="009A03AC">
      <w:pPr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 w:hint="eastAsia"/>
          <w:b/>
          <w:bCs/>
          <w:sz w:val="44"/>
          <w:szCs w:val="44"/>
        </w:rPr>
        <w:t>4</w:t>
      </w:r>
      <w:r>
        <w:rPr>
          <w:rFonts w:asciiTheme="majorHAnsi" w:eastAsiaTheme="majorHAnsi" w:hAnsiTheme="majorHAnsi"/>
          <w:b/>
          <w:bCs/>
          <w:sz w:val="44"/>
          <w:szCs w:val="44"/>
        </w:rPr>
        <w:t>.</w:t>
      </w:r>
      <w:r w:rsidR="00EB5FF1" w:rsidRPr="009A03AC">
        <w:rPr>
          <w:rFonts w:asciiTheme="majorHAnsi" w:eastAsiaTheme="majorHAnsi" w:hAnsiTheme="majorHAnsi" w:hint="eastAsia"/>
          <w:b/>
          <w:bCs/>
          <w:sz w:val="44"/>
          <w:szCs w:val="44"/>
        </w:rPr>
        <w:t>项目过程遇到难点</w:t>
      </w:r>
    </w:p>
    <w:p w14:paraId="503B94CB" w14:textId="77777777" w:rsidR="009A03AC" w:rsidRPr="009A03AC" w:rsidRDefault="009A03AC" w:rsidP="009A03AC">
      <w:pPr>
        <w:pStyle w:val="a3"/>
        <w:pBdr>
          <w:top w:val="single" w:sz="24" w:space="8" w:color="4472C4" w:themeColor="accent1"/>
          <w:bottom w:val="single" w:sz="24" w:space="8" w:color="4472C4" w:themeColor="accent1"/>
        </w:pBdr>
        <w:ind w:firstLine="480"/>
        <w:rPr>
          <w:i/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3AC">
        <w:rPr>
          <w:i/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第一个难点是：在程序制作过程中，GUI界面运行程序后出现卡死。为了应对这个卡死的bug，在程序中开辟了一条新线程用于爬虫程序的运行。主要使用</w:t>
      </w:r>
      <w:proofErr w:type="spellStart"/>
      <w:r w:rsidRPr="009A03AC">
        <w:rPr>
          <w:i/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PyQt</w:t>
      </w:r>
      <w:proofErr w:type="spellEnd"/>
      <w:r w:rsidRPr="009A03AC">
        <w:rPr>
          <w:i/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的信号与槽机制，将爬虫程序运行结果发送到主线程，避免GUI界面的卡死出现。</w:t>
      </w:r>
    </w:p>
    <w:p w14:paraId="18C80F6F" w14:textId="77777777" w:rsidR="009A03AC" w:rsidRPr="009A03AC" w:rsidRDefault="009A03AC" w:rsidP="009A03AC">
      <w:pPr>
        <w:pStyle w:val="a3"/>
        <w:pBdr>
          <w:top w:val="single" w:sz="24" w:space="8" w:color="4472C4" w:themeColor="accent1"/>
          <w:bottom w:val="single" w:sz="24" w:space="8" w:color="4472C4" w:themeColor="accent1"/>
        </w:pBdr>
        <w:ind w:firstLine="480"/>
        <w:rPr>
          <w:i/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3AC">
        <w:rPr>
          <w:i/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二个难点是：用户在GUI界面输入的数据传入到新的线程中，并且启动爬虫程序。最开始的方法是在槽函数内直接与GUI界面的文本框对接，并且在槽函数内创建新线程的实例，将参数传入。但是这个方法并没有解决GUI界面卡死的问题。在查找方法后，我对爬虫模块进行重新设定，在爬虫模块的对象中加入形参并设定值为空，在创建对应的实参时，就可以将用户输入的数据传入到新线程中，并且运行爬虫程序，最终解决了GUI界面卡死的问题。</w:t>
      </w:r>
    </w:p>
    <w:p w14:paraId="629594A5" w14:textId="59348E15" w:rsidR="00EB5FF1" w:rsidRPr="00EB5FF1" w:rsidRDefault="00EA025E" w:rsidP="009A03AC">
      <w:pPr>
        <w:pStyle w:val="a3"/>
        <w:pBdr>
          <w:top w:val="single" w:sz="24" w:space="8" w:color="4472C4" w:themeColor="accent1"/>
          <w:bottom w:val="single" w:sz="24" w:space="8" w:color="4472C4" w:themeColor="accent1"/>
        </w:pBdr>
        <w:ind w:firstLineChars="0" w:firstLine="0"/>
        <w:rPr>
          <w:rFonts w:hint="eastAsia"/>
          <w:i/>
          <w:iCs/>
          <w:color w:val="4472C4" w:themeColor="accent1"/>
          <w:sz w:val="24"/>
        </w:rPr>
      </w:pPr>
      <w:r w:rsidRPr="00EA025E">
        <w:rPr>
          <w:rFonts w:hint="eastAsia"/>
          <w:i/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 w:rsidRPr="00EB5FF1">
        <w:rPr>
          <w:rFonts w:hint="eastAsia"/>
          <w:i/>
          <w:iCs/>
          <w:color w:val="4472C4" w:themeColor="accent1"/>
          <w:sz w:val="24"/>
        </w:rPr>
        <w:t xml:space="preserve"> </w:t>
      </w:r>
    </w:p>
    <w:p w14:paraId="23C07EE1" w14:textId="77777777" w:rsidR="009A03AC" w:rsidRDefault="009A03AC" w:rsidP="009A03AC">
      <w:pPr>
        <w:pStyle w:val="a3"/>
        <w:ind w:firstLineChars="0" w:firstLine="0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1C428457" w14:textId="5ECBF088" w:rsidR="009A03AC" w:rsidRPr="009A03AC" w:rsidRDefault="009A03AC" w:rsidP="009A03AC">
      <w:pPr>
        <w:pStyle w:val="a3"/>
        <w:ind w:firstLineChars="0" w:firstLine="0"/>
        <w:rPr>
          <w:rFonts w:asciiTheme="majorHAnsi" w:eastAsiaTheme="majorHAnsi" w:hAnsiTheme="majorHAnsi" w:hint="eastAsia"/>
          <w:b/>
          <w:bCs/>
          <w:sz w:val="44"/>
          <w:szCs w:val="44"/>
        </w:rPr>
      </w:pPr>
      <w:r>
        <w:rPr>
          <w:rFonts w:asciiTheme="majorHAnsi" w:eastAsiaTheme="majorHAnsi" w:hAnsiTheme="majorHAnsi" w:hint="eastAsia"/>
          <w:b/>
          <w:bCs/>
          <w:sz w:val="44"/>
          <w:szCs w:val="44"/>
        </w:rPr>
        <w:t>5</w:t>
      </w:r>
      <w:r>
        <w:rPr>
          <w:rFonts w:asciiTheme="majorHAnsi" w:eastAsiaTheme="majorHAnsi" w:hAnsiTheme="majorHAnsi"/>
          <w:b/>
          <w:bCs/>
          <w:sz w:val="44"/>
          <w:szCs w:val="44"/>
        </w:rPr>
        <w:t>.</w:t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>总结</w:t>
      </w:r>
    </w:p>
    <w:p w14:paraId="1A7538A0" w14:textId="77777777" w:rsidR="009A03AC" w:rsidRPr="009A03AC" w:rsidRDefault="009A03AC" w:rsidP="009A03AC">
      <w:pPr>
        <w:pBdr>
          <w:top w:val="single" w:sz="24" w:space="8" w:color="4472C4" w:themeColor="accent1"/>
          <w:bottom w:val="single" w:sz="24" w:space="8" w:color="4472C4" w:themeColor="accent1"/>
        </w:pBdr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本项目实现了一个简单的百度图片爬虫程序，采用了Python语言和相关的</w:t>
      </w:r>
      <w:proofErr w:type="gramStart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第三方库来</w:t>
      </w:r>
      <w:proofErr w:type="gramEnd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实现爬虫模块，使用PyQt5实现了用户交互界面。在项目开发的过程中，我遇到了不少问题，但通过学习相关资料和持续不断的尝试和调试，最终解决了这些问题，并完成了项目。</w:t>
      </w:r>
    </w:p>
    <w:p w14:paraId="1E0A07DA" w14:textId="77777777" w:rsidR="009A03AC" w:rsidRPr="009A03AC" w:rsidRDefault="009A03AC" w:rsidP="009A03AC">
      <w:pPr>
        <w:pBdr>
          <w:top w:val="single" w:sz="24" w:space="8" w:color="4472C4" w:themeColor="accent1"/>
          <w:bottom w:val="single" w:sz="24" w:space="8" w:color="4472C4" w:themeColor="accent1"/>
        </w:pBdr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然而，本项目还有许多可以改进和扩展的地方。例如，可以增加更多的爬虫功能，如按照</w:t>
      </w:r>
      <w:proofErr w:type="gramStart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关键词爬取图片</w:t>
      </w:r>
      <w:proofErr w:type="gramEnd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，或者在下载过程中实现断点续传等。另外，还可以考虑</w:t>
      </w:r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使用更高级的技术来提高程序的性能和稳定性，如使用多线程、</w:t>
      </w:r>
      <w:proofErr w:type="gramStart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多进程</w:t>
      </w:r>
      <w:proofErr w:type="gramEnd"/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等并行处理方式来加速下载和提高程序的响应速度。</w:t>
      </w:r>
    </w:p>
    <w:p w14:paraId="01DBF2BE" w14:textId="77777777" w:rsidR="009A03AC" w:rsidRPr="009A03AC" w:rsidRDefault="009A03AC" w:rsidP="009A03AC">
      <w:pPr>
        <w:pBdr>
          <w:top w:val="single" w:sz="24" w:space="8" w:color="4472C4" w:themeColor="accent1"/>
          <w:bottom w:val="single" w:sz="24" w:space="8" w:color="4472C4" w:themeColor="accent1"/>
        </w:pBdr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45B33" w14:textId="6DFC0D81" w:rsidR="009A03AC" w:rsidRDefault="009A03AC" w:rsidP="009A03AC">
      <w:pPr>
        <w:pBdr>
          <w:top w:val="single" w:sz="24" w:space="8" w:color="4472C4" w:themeColor="accent1"/>
          <w:bottom w:val="single" w:sz="24" w:space="8" w:color="4472C4" w:themeColor="accent1"/>
        </w:pBdr>
        <w:rPr>
          <w:i/>
          <w:iCs/>
          <w:color w:val="4472C4" w:themeColor="accent1"/>
          <w:sz w:val="24"/>
          <w:szCs w:val="24"/>
        </w:rPr>
      </w:pPr>
      <w:r w:rsidRPr="009A03AC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的来说，本项目是一个不错的练手项目，可以帮助初学者深入了解Python语言、爬虫技术和GUI界面的开发，同时也可以提高编程能力和解决问题的能力。在未来的学习和工作中，我将继续深入研究和应用相关技术，不断提高自己的能力和水平</w:t>
      </w:r>
      <w:r w:rsidRPr="009A03AC">
        <w:rPr>
          <w:i/>
          <w:iCs/>
          <w:color w:val="4472C4" w:themeColor="accent1"/>
          <w:sz w:val="24"/>
          <w:szCs w:val="24"/>
        </w:rPr>
        <w:t>。</w:t>
      </w:r>
    </w:p>
    <w:p w14:paraId="37C034B4" w14:textId="2D9FFF41" w:rsidR="009A03AC" w:rsidRPr="00EB5FF1" w:rsidRDefault="009A03AC" w:rsidP="00EB5FF1">
      <w:pPr>
        <w:pStyle w:val="a3"/>
        <w:ind w:firstLine="880"/>
        <w:rPr>
          <w:rFonts w:asciiTheme="majorHAnsi" w:eastAsiaTheme="majorHAnsi" w:hAnsiTheme="majorHAnsi" w:hint="eastAsia"/>
          <w:b/>
          <w:bCs/>
          <w:sz w:val="44"/>
          <w:szCs w:val="44"/>
        </w:rPr>
      </w:pPr>
    </w:p>
    <w:p w14:paraId="5DFCF7E2" w14:textId="71431535" w:rsidR="00EB5FF1" w:rsidRPr="00EB5FF1" w:rsidRDefault="00F950F0" w:rsidP="00EB5FF1">
      <w:pPr>
        <w:pStyle w:val="a3"/>
        <w:ind w:left="360" w:firstLineChars="0" w:firstLine="0"/>
        <w:rPr>
          <w:rFonts w:asciiTheme="majorHAnsi" w:eastAsiaTheme="majorHAnsi" w:hAnsiTheme="majorHAnsi" w:hint="eastAsia"/>
          <w:b/>
          <w:bCs/>
          <w:sz w:val="44"/>
          <w:szCs w:val="44"/>
        </w:rPr>
      </w:pPr>
      <w:r>
        <w:rPr>
          <w:rFonts w:asciiTheme="majorHAnsi" w:eastAsiaTheme="majorHAnsi" w:hAnsiTheme="majorHAnsi"/>
          <w:b/>
          <w:bCs/>
          <w:noProof/>
          <w:sz w:val="44"/>
          <w:szCs w:val="44"/>
        </w:rPr>
        <w:lastRenderedPageBreak/>
        <w:drawing>
          <wp:inline distT="0" distB="0" distL="0" distR="0" wp14:anchorId="35917622" wp14:editId="589CC38C">
            <wp:extent cx="5055235" cy="50723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3AC" w:rsidRPr="009A03AC">
        <w:rPr>
          <w:rFonts w:asciiTheme="majorHAnsi" w:eastAsiaTheme="majorHAnsi" w:hAnsiTheme="majorHAnsi"/>
          <w:b/>
          <w:bCs/>
          <w:noProof/>
          <w:sz w:val="44"/>
          <w:szCs w:val="44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40CDEAD6" wp14:editId="536CEF47">
                <wp:simplePos x="0" y="0"/>
                <wp:positionH relativeFrom="margin">
                  <wp:align>right</wp:align>
                </wp:positionH>
                <wp:positionV relativeFrom="paragraph">
                  <wp:posOffset>2818765</wp:posOffset>
                </wp:positionV>
                <wp:extent cx="5162550" cy="214630"/>
                <wp:effectExtent l="0" t="0" r="0" b="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16255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BB1C2" w14:textId="1FBD3A25" w:rsidR="009A03AC" w:rsidRDefault="009A03A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EAD6" id="_x0000_s1029" type="#_x0000_t202" style="position:absolute;left:0;text-align:left;margin-left:355.3pt;margin-top:221.95pt;width:406.5pt;height:16.9pt;flip:y;z-index:251667456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P+IwIAAAQEAAAOAAAAZHJzL2Uyb0RvYy54bWysU82O0zAQviPxDpbvNE22KbtR09WyyyKk&#10;5Uda4O46TmNhe4ztNtl9AHgDTly481x9DsZOt1vBDZGDZWfG38z3zefF+aAV2QrnJZia5pMpJcJw&#10;aKRZ1/Tjh+tnp5T4wEzDFBhR0zvh6fny6ZNFbytRQAeqEY4giPFVb2vahWCrLPO8E5r5CVhhMNiC&#10;0yzg0a2zxrEe0bXKiul0nvXgGuuAC+/x79UYpMuE37aCh3dt60UgqqbYW0irS+sqrtlywaq1Y7aT&#10;fN8G+4cuNJMGix6grlhgZOPkX1Bacgce2jDhoDNoW8lF4oBs8ukfbG47ZkXiguJ4e5DJ/z9Y/nb7&#10;3hHZ1HROiWEaR7T7/m3349fu51dSRHl66yvMurWYF4YXMOCYE1Vvb4B/9sTAZcfMWlw4B30nWIPt&#10;5fFmdnR1xPERZNW/gQbrsE2ABDS0TpNWSfvpARp1IVgHB3Z3GJIYAuH4s8znRVliiGOsyGfzkzTF&#10;jFURJ87AOh9eCdAkbmrq0ASpDtve+BD7ekyJ6QaupVLJCMqQvqZnZVGmC0cRLQP6VEld09Np/Ebn&#10;RLovTZMuBybVuMcCyuz5R8oj+TCshqT0yYOsK2juUBAHoy3xGeGmA3dPSY+WrKn/smFOUKJeGxT1&#10;LJ/NoofTYVY+L/DgjiOr4wgzHKFqGigZt5ch+X6kfIHitzKpEac0drJvGa2WRNo/i+jl43PKeny8&#10;y98AAAD//wMAUEsDBBQABgAIAAAAIQBGhXqL3wAAAAgBAAAPAAAAZHJzL2Rvd25yZXYueG1sTI/B&#10;TsMwEETvSPyDtUjcqFMaSAlxKoSExCFUNCCVoxtv46jxOordNvw9ywmOOzOafVOsJteLE46h86Rg&#10;PktAIDXedNQq+Px4uVmCCFGT0b0nVPCNAVbl5UWhc+PPtMFTHVvBJRRyrcDGOORShsai02HmByT2&#10;9n50OvI5ttKM+szlrpe3SXIvne6IP1g94LPF5lAfnQJTbbd32WGoNvYr3b/2a1PV729KXV9NT48g&#10;Ik7xLwy/+IwOJTPt/JFMEL0CHhIVpOniAQTby/mClR0rWZaBLAv5f0D5AwAA//8DAFBLAQItABQA&#10;BgAIAAAAIQC2gziS/gAAAOEBAAATAAAAAAAAAAAAAAAAAAAAAABbQ29udGVudF9UeXBlc10ueG1s&#10;UEsBAi0AFAAGAAgAAAAhADj9If/WAAAAlAEAAAsAAAAAAAAAAAAAAAAALwEAAF9yZWxzLy5yZWxz&#10;UEsBAi0AFAAGAAgAAAAhACMOo/4jAgAABAQAAA4AAAAAAAAAAAAAAAAALgIAAGRycy9lMm9Eb2Mu&#10;eG1sUEsBAi0AFAAGAAgAAAAhAEaFeovfAAAACAEAAA8AAAAAAAAAAAAAAAAAfQQAAGRycy9kb3du&#10;cmV2LnhtbFBLBQYAAAAABAAEAPMAAACJBQAAAAA=&#10;" filled="f" stroked="f">
                <v:textbox>
                  <w:txbxContent>
                    <w:p w14:paraId="3EDBB1C2" w14:textId="1FBD3A25" w:rsidR="009A03AC" w:rsidRDefault="009A03A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5FF1" w:rsidRPr="00EB5FF1">
        <w:rPr>
          <w:rFonts w:asciiTheme="majorHAnsi" w:eastAsiaTheme="majorHAnsi" w:hAnsiTheme="majorHAnsi"/>
          <w:b/>
          <w:bCs/>
          <w:noProof/>
          <w:sz w:val="44"/>
          <w:szCs w:val="44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4CE0E189" wp14:editId="52540287">
                <wp:simplePos x="0" y="0"/>
                <wp:positionH relativeFrom="margin">
                  <wp:posOffset>0</wp:posOffset>
                </wp:positionH>
                <wp:positionV relativeFrom="paragraph">
                  <wp:posOffset>608965</wp:posOffset>
                </wp:positionV>
                <wp:extent cx="45085" cy="442595"/>
                <wp:effectExtent l="57150" t="0" r="69215" b="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442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A518D" w14:textId="2FDA3E52" w:rsidR="00EB5FF1" w:rsidRDefault="00EB5FF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E189" id="_x0000_s1030" type="#_x0000_t202" style="position:absolute;left:0;text-align:left;margin-left:0;margin-top:47.95pt;width:3.55pt;height:34.85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AHGgIAAPgDAAAOAAAAZHJzL2Uyb0RvYy54bWysU82O0zAQviPxDpbvNGmVQBs1XS27LEJa&#10;fqSFB3Adp7GwPcZ2m5QHgDfgxIU7z9XnYOy0pYIbIgfLk5n5Zr5vxsurQSuyE85LMDWdTnJKhOHQ&#10;SLOp6Yf3d0/mlPjATMMUGFHTvfD0avX40bK3lZhBB6oRjiCI8VVva9qFYKss87wTmvkJWGHQ2YLT&#10;LKDpNlnjWI/oWmWzPH+a9eAa64AL7/Hv7eikq4TftoKHt23rRSCqpthbSKdL5zqe2WrJqo1jtpP8&#10;2Ab7hy40kwaLnqFuWWBk6+RfUFpyBx7aMOGgM2hbyUXigGym+R9sHjpmReKC4nh7lsn/P1j+ZvfO&#10;EdnUtKTEMI0jOnz7evj+8/DjC5lFeXrrK4x6sBgXhucw4JgTVW/vgX/0xMBNx8xGXDsHfSdYg+1N&#10;Y2Z2kTri+Aiy7l9Dg3XYNkACGlqno3aoBkF0HNP+PBoxBMLxZ1Hmc+yQo6coZuWiTAVYdcq1zoeX&#10;AjSJl5o6HHzCZrt7H2IvrDqFxFIG7qRSafjKkL6mi3JWpoQLj5YBd1NJXdN5Hr9xWyLFF6ZJyYFJ&#10;Nd6xgDJHzpHmSDgM6yGpW5ykXEOzRxEcjKuITwcvHbjPlPS4hjX1n7bMCUrUK4NCLqZFEfc2GUX5&#10;bIaGu/SsLz3McISqaaBkvN6EtOsj5WsUvJVJjTiZsZNjy7heSaTjU4j7e2mnqN8PdvULAAD//wMA&#10;UEsDBBQABgAIAAAAIQDyrRtK2gAAAAUBAAAPAAAAZHJzL2Rvd25yZXYueG1sTI/NTsMwEITvSLyD&#10;tUjcqF1EAglxKgTiCqL8SNy28TaJiNdR7Dbh7VlOcBzNaOabarP4QR1pin1gC+uVAUXcBNdza+Ht&#10;9fHiBlRMyA6HwGThmyJs6tOTCksXZn6h4za1Sko4lmihS2kstY5NRx7jKozE4u3D5DGJnFrtJpyl&#10;3A/60phce+xZFjoc6b6j5mt78Bben/afH1fmuX3w2TiHxWj2hbb2/Gy5uwWVaEl/YfjFF3SohWkX&#10;DuyiGizIkWShyApQ4l6vQe0klGc56LrS/+nrHwAAAP//AwBQSwECLQAUAAYACAAAACEAtoM4kv4A&#10;AADhAQAAEwAAAAAAAAAAAAAAAAAAAAAAW0NvbnRlbnRfVHlwZXNdLnhtbFBLAQItABQABgAIAAAA&#10;IQA4/SH/1gAAAJQBAAALAAAAAAAAAAAAAAAAAC8BAABfcmVscy8ucmVsc1BLAQItABQABgAIAAAA&#10;IQBvJwAHGgIAAPgDAAAOAAAAAAAAAAAAAAAAAC4CAABkcnMvZTJvRG9jLnhtbFBLAQItABQABgAI&#10;AAAAIQDyrRtK2gAAAAUBAAAPAAAAAAAAAAAAAAAAAHQEAABkcnMvZG93bnJldi54bWxQSwUGAAAA&#10;AAQABADzAAAAewUAAAAA&#10;" filled="f" stroked="f">
                <v:textbox>
                  <w:txbxContent>
                    <w:p w14:paraId="617A518D" w14:textId="2FDA3E52" w:rsidR="00EB5FF1" w:rsidRDefault="00EB5FF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EB5FF1" w:rsidRPr="00EB5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D4D"/>
    <w:multiLevelType w:val="hybridMultilevel"/>
    <w:tmpl w:val="C388BC0C"/>
    <w:lvl w:ilvl="0" w:tplc="F612A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922F8"/>
    <w:multiLevelType w:val="hybridMultilevel"/>
    <w:tmpl w:val="181E7C84"/>
    <w:lvl w:ilvl="0" w:tplc="D974D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2340FD"/>
    <w:multiLevelType w:val="hybridMultilevel"/>
    <w:tmpl w:val="A65C9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5692B"/>
    <w:multiLevelType w:val="hybridMultilevel"/>
    <w:tmpl w:val="6596B3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C1"/>
    <w:rsid w:val="001B4AAA"/>
    <w:rsid w:val="002C4E8C"/>
    <w:rsid w:val="00330A6F"/>
    <w:rsid w:val="005202B6"/>
    <w:rsid w:val="005259A0"/>
    <w:rsid w:val="0060148A"/>
    <w:rsid w:val="0061478A"/>
    <w:rsid w:val="00765800"/>
    <w:rsid w:val="0078027A"/>
    <w:rsid w:val="0088298E"/>
    <w:rsid w:val="009A03AC"/>
    <w:rsid w:val="00A100C1"/>
    <w:rsid w:val="00A22F3E"/>
    <w:rsid w:val="00BC1D9F"/>
    <w:rsid w:val="00C83750"/>
    <w:rsid w:val="00EA025E"/>
    <w:rsid w:val="00EB5FF1"/>
    <w:rsid w:val="00EE7AC2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7302"/>
  <w15:chartTrackingRefBased/>
  <w15:docId w15:val="{142F83A3-C2BF-4599-9EFE-1E2EED9C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0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00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4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419239798@qq.com</dc:creator>
  <cp:keywords/>
  <dc:description/>
  <cp:lastModifiedBy>419239798@qq.com</cp:lastModifiedBy>
  <cp:revision>2</cp:revision>
  <dcterms:created xsi:type="dcterms:W3CDTF">2023-04-16T05:23:00Z</dcterms:created>
  <dcterms:modified xsi:type="dcterms:W3CDTF">2023-04-16T07:18:00Z</dcterms:modified>
</cp:coreProperties>
</file>